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8C" w:rsidRPr="00196104" w:rsidRDefault="00443CB2" w:rsidP="00F67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9807" cy="6308511"/>
            <wp:effectExtent l="19050" t="0" r="5443" b="0"/>
            <wp:docPr id="1" name="Рисунок 0" descr="ss_ukr_04_202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_ukr_04_2021-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933" cy="633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4BA" w:rsidRPr="00196104">
        <w:rPr>
          <w:rFonts w:ascii="Times New Roman" w:hAnsi="Times New Roman" w:cs="Times New Roman"/>
          <w:sz w:val="24"/>
          <w:szCs w:val="24"/>
        </w:rPr>
        <w:lastRenderedPageBreak/>
        <w:t>Посібник</w:t>
      </w:r>
      <w:r w:rsidR="00BD34BA"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із</w:t>
      </w:r>
      <w:r w:rsidR="00BD34BA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вивчення</w:t>
      </w:r>
      <w:r w:rsidR="00BD34BA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Біблії</w:t>
      </w:r>
      <w:r w:rsidR="00BD34BA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</w:t>
      </w:r>
      <w:r w:rsidR="00BD34BA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Суботній</w:t>
      </w:r>
      <w:r w:rsidR="00BD34BA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школі</w:t>
      </w:r>
    </w:p>
    <w:p w:rsidR="005B5C8C" w:rsidRPr="00196104" w:rsidRDefault="00E51134" w:rsidP="00F679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134">
        <w:rPr>
          <w:rFonts w:ascii="Times New Roman" w:hAnsi="Times New Roman" w:cs="Times New Roman"/>
          <w:sz w:val="24"/>
          <w:szCs w:val="24"/>
        </w:rPr>
        <w:pict>
          <v:shape id="_x0000_s1957" style="position:absolute;left:0;text-align:left;margin-left:36.85pt;margin-top:18.05pt;width:300.5pt;height:.1pt;z-index:-15728640;mso-wrap-distance-left:0;mso-wrap-distance-right:0;mso-position-horizontal-relative:page" coordorigin="737,361" coordsize="6010,0" path="m737,361r6009,e" filled="f" strokeweight=".5pt">
            <v:path arrowok="t"/>
            <w10:wrap type="topAndBottom" anchorx="page"/>
          </v:shape>
        </w:pic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(жовтень,</w:t>
      </w:r>
      <w:r w:rsidR="00BD34BA" w:rsidRPr="0019610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листопад,</w:t>
      </w:r>
      <w:r w:rsidR="00BD34BA" w:rsidRPr="0019610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грудень</w:t>
      </w:r>
      <w:r w:rsidR="00BD34BA" w:rsidRPr="0019610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2021</w:t>
      </w:r>
      <w:r w:rsidR="00BD34BA" w:rsidRPr="0019610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року)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C8C" w:rsidRPr="00196104" w:rsidRDefault="005B5C8C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C8C" w:rsidRPr="00196104" w:rsidRDefault="00BD34BA" w:rsidP="00F67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Істина</w:t>
      </w:r>
      <w:r w:rsidRPr="0019610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теперішнього</w:t>
      </w:r>
      <w:r w:rsidRPr="0019610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</w:t>
      </w:r>
      <w:r w:rsidRPr="00196104">
        <w:rPr>
          <w:rFonts w:ascii="Times New Roman" w:hAnsi="Times New Roman" w:cs="Times New Roman"/>
          <w:spacing w:val="-7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книзі</w:t>
      </w:r>
      <w:r w:rsidRPr="0019610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>Кліффорд</w:t>
      </w:r>
      <w:r w:rsidRPr="0019610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Р.</w:t>
      </w:r>
      <w:r w:rsidRPr="0019610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Гольдштейн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C8C" w:rsidRPr="00196104" w:rsidRDefault="005B5C8C" w:rsidP="001C2FD2">
      <w:pPr>
        <w:pStyle w:val="1"/>
      </w:pPr>
    </w:p>
    <w:p w:rsidR="005B5C8C" w:rsidRPr="00196104" w:rsidRDefault="005B5C8C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C8C" w:rsidRPr="001C2FD2" w:rsidRDefault="00BD34BA" w:rsidP="001C2FD2">
      <w:pPr>
        <w:pStyle w:val="a3"/>
        <w:rPr>
          <w:rFonts w:ascii="Times New Roman" w:hAnsi="Times New Roman" w:cs="Times New Roman"/>
        </w:rPr>
      </w:pPr>
      <w:r w:rsidRPr="001C2FD2">
        <w:rPr>
          <w:rFonts w:ascii="Times New Roman" w:hAnsi="Times New Roman" w:cs="Times New Roman"/>
          <w:w w:val="95"/>
        </w:rPr>
        <w:t>ЗМІСТ</w:t>
      </w:r>
      <w:r w:rsidRPr="001C2FD2">
        <w:rPr>
          <w:rFonts w:ascii="Times New Roman" w:hAnsi="Times New Roman" w:cs="Times New Roman"/>
          <w:spacing w:val="-22"/>
        </w:rPr>
        <w:t xml:space="preserve"> </w:t>
      </w:r>
    </w:p>
    <w:p w:rsidR="005B5C8C" w:rsidRPr="001C2FD2" w:rsidRDefault="00BD34BA" w:rsidP="001C2FD2">
      <w:pPr>
        <w:pStyle w:val="a3"/>
        <w:rPr>
          <w:rFonts w:ascii="Times New Roman" w:hAnsi="Times New Roman" w:cs="Times New Roman"/>
        </w:rPr>
      </w:pPr>
      <w:r w:rsidRPr="001C2FD2">
        <w:rPr>
          <w:rFonts w:ascii="Times New Roman" w:hAnsi="Times New Roman" w:cs="Times New Roman"/>
        </w:rPr>
        <w:t>Вступ</w:t>
      </w:r>
      <w:r w:rsidRPr="001C2FD2">
        <w:rPr>
          <w:rFonts w:ascii="Times New Roman" w:hAnsi="Times New Roman" w:cs="Times New Roman"/>
        </w:rPr>
        <w:tab/>
        <w:t>2</w:t>
      </w:r>
    </w:p>
    <w:p w:rsidR="005B5C8C" w:rsidRPr="001C2FD2" w:rsidRDefault="00BD34BA" w:rsidP="001C2FD2">
      <w:pPr>
        <w:pStyle w:val="a3"/>
        <w:rPr>
          <w:rFonts w:ascii="Times New Roman" w:hAnsi="Times New Roman" w:cs="Times New Roman"/>
        </w:rPr>
      </w:pPr>
      <w:r w:rsidRPr="001C2FD2">
        <w:rPr>
          <w:rFonts w:ascii="Times New Roman" w:hAnsi="Times New Roman" w:cs="Times New Roman"/>
          <w:w w:val="85"/>
        </w:rPr>
        <w:t>Урок</w:t>
      </w:r>
      <w:r w:rsidRPr="001C2FD2">
        <w:rPr>
          <w:rFonts w:ascii="Times New Roman" w:hAnsi="Times New Roman" w:cs="Times New Roman"/>
          <w:spacing w:val="-10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1.</w:t>
      </w:r>
      <w:r w:rsidRPr="001C2FD2">
        <w:rPr>
          <w:rFonts w:ascii="Times New Roman" w:hAnsi="Times New Roman" w:cs="Times New Roman"/>
          <w:spacing w:val="-10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25</w:t>
      </w:r>
      <w:r w:rsidRPr="001C2FD2">
        <w:rPr>
          <w:rFonts w:ascii="Times New Roman" w:hAnsi="Times New Roman" w:cs="Times New Roman"/>
          <w:spacing w:val="-13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вересня</w:t>
      </w:r>
      <w:r w:rsidRPr="001C2FD2">
        <w:rPr>
          <w:rFonts w:ascii="Times New Roman" w:hAnsi="Times New Roman" w:cs="Times New Roman"/>
          <w:spacing w:val="-13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–1</w:t>
      </w:r>
      <w:r w:rsidRPr="001C2FD2">
        <w:rPr>
          <w:rFonts w:ascii="Times New Roman" w:hAnsi="Times New Roman" w:cs="Times New Roman"/>
          <w:spacing w:val="-1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жовтня.</w:t>
      </w:r>
      <w:r w:rsidRPr="001C2FD2">
        <w:rPr>
          <w:rFonts w:ascii="Times New Roman" w:hAnsi="Times New Roman" w:cs="Times New Roman"/>
          <w:spacing w:val="-8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Вступ</w:t>
      </w:r>
      <w:r w:rsidRPr="001C2FD2">
        <w:rPr>
          <w:rFonts w:ascii="Times New Roman" w:hAnsi="Times New Roman" w:cs="Times New Roman"/>
          <w:spacing w:val="-13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до</w:t>
      </w:r>
      <w:r w:rsidRPr="001C2FD2">
        <w:rPr>
          <w:rFonts w:ascii="Times New Roman" w:hAnsi="Times New Roman" w:cs="Times New Roman"/>
          <w:spacing w:val="-14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Повторення</w:t>
      </w:r>
      <w:r w:rsidRPr="001C2FD2">
        <w:rPr>
          <w:rFonts w:ascii="Times New Roman" w:hAnsi="Times New Roman" w:cs="Times New Roman"/>
          <w:spacing w:val="-13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Закону</w:t>
      </w:r>
      <w:r w:rsidRPr="001C2FD2">
        <w:rPr>
          <w:rFonts w:ascii="Times New Roman" w:hAnsi="Times New Roman" w:cs="Times New Roman"/>
          <w:w w:val="85"/>
        </w:rPr>
        <w:tab/>
        <w:t>4</w:t>
      </w:r>
    </w:p>
    <w:p w:rsidR="005B5C8C" w:rsidRPr="001C2FD2" w:rsidRDefault="00BD34BA" w:rsidP="001C2FD2">
      <w:pPr>
        <w:pStyle w:val="a3"/>
        <w:rPr>
          <w:rFonts w:ascii="Times New Roman" w:hAnsi="Times New Roman" w:cs="Times New Roman"/>
        </w:rPr>
      </w:pPr>
      <w:r w:rsidRPr="001C2FD2">
        <w:rPr>
          <w:rFonts w:ascii="Times New Roman" w:hAnsi="Times New Roman" w:cs="Times New Roman"/>
          <w:w w:val="95"/>
        </w:rPr>
        <w:t>Урок</w:t>
      </w:r>
      <w:r w:rsidRPr="001C2FD2">
        <w:rPr>
          <w:rFonts w:ascii="Times New Roman" w:hAnsi="Times New Roman" w:cs="Times New Roman"/>
          <w:spacing w:val="-22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2.</w:t>
      </w:r>
      <w:r w:rsidRPr="001C2FD2">
        <w:rPr>
          <w:rFonts w:ascii="Times New Roman" w:hAnsi="Times New Roman" w:cs="Times New Roman"/>
          <w:spacing w:val="-21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2-8</w:t>
      </w:r>
      <w:r w:rsidRPr="001C2FD2">
        <w:rPr>
          <w:rFonts w:ascii="Times New Roman" w:hAnsi="Times New Roman" w:cs="Times New Roman"/>
          <w:spacing w:val="-26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жовтня.</w:t>
      </w:r>
      <w:r w:rsidRPr="001C2FD2">
        <w:rPr>
          <w:rFonts w:ascii="Times New Roman" w:hAnsi="Times New Roman" w:cs="Times New Roman"/>
          <w:spacing w:val="-25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Урок</w:t>
      </w:r>
      <w:r w:rsidRPr="001C2FD2">
        <w:rPr>
          <w:rFonts w:ascii="Times New Roman" w:hAnsi="Times New Roman" w:cs="Times New Roman"/>
          <w:spacing w:val="-25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історії</w:t>
      </w:r>
      <w:r w:rsidRPr="001C2FD2">
        <w:rPr>
          <w:rFonts w:ascii="Times New Roman" w:hAnsi="Times New Roman" w:cs="Times New Roman"/>
          <w:spacing w:val="-26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Мойсея</w:t>
      </w:r>
      <w:r w:rsidRPr="001C2FD2">
        <w:rPr>
          <w:rFonts w:ascii="Times New Roman" w:hAnsi="Times New Roman" w:cs="Times New Roman"/>
          <w:w w:val="95"/>
        </w:rPr>
        <w:tab/>
      </w:r>
      <w:r w:rsidR="00F6793C" w:rsidRPr="001C2FD2">
        <w:rPr>
          <w:rFonts w:ascii="Times New Roman" w:hAnsi="Times New Roman" w:cs="Times New Roman"/>
          <w:w w:val="95"/>
          <w:lang w:val="ru-RU"/>
        </w:rPr>
        <w:tab/>
      </w:r>
      <w:r w:rsidR="00F6793C" w:rsidRPr="001C2FD2">
        <w:rPr>
          <w:rFonts w:ascii="Times New Roman" w:hAnsi="Times New Roman" w:cs="Times New Roman"/>
          <w:w w:val="95"/>
          <w:lang w:val="ru-RU"/>
        </w:rPr>
        <w:tab/>
      </w:r>
      <w:r w:rsidRPr="001C2FD2">
        <w:rPr>
          <w:rFonts w:ascii="Times New Roman" w:hAnsi="Times New Roman" w:cs="Times New Roman"/>
          <w:w w:val="95"/>
        </w:rPr>
        <w:t>14</w:t>
      </w:r>
    </w:p>
    <w:p w:rsidR="005B5C8C" w:rsidRPr="001C2FD2" w:rsidRDefault="00BD34BA" w:rsidP="001C2FD2">
      <w:pPr>
        <w:pStyle w:val="a3"/>
        <w:rPr>
          <w:rFonts w:ascii="Times New Roman" w:hAnsi="Times New Roman" w:cs="Times New Roman"/>
        </w:rPr>
      </w:pPr>
      <w:r w:rsidRPr="001C2FD2">
        <w:rPr>
          <w:rFonts w:ascii="Times New Roman" w:hAnsi="Times New Roman" w:cs="Times New Roman"/>
          <w:w w:val="95"/>
        </w:rPr>
        <w:t>Урок</w:t>
      </w:r>
      <w:r w:rsidRPr="001C2FD2">
        <w:rPr>
          <w:rFonts w:ascii="Times New Roman" w:hAnsi="Times New Roman" w:cs="Times New Roman"/>
          <w:spacing w:val="-21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3.</w:t>
      </w:r>
      <w:r w:rsidRPr="001C2FD2">
        <w:rPr>
          <w:rFonts w:ascii="Times New Roman" w:hAnsi="Times New Roman" w:cs="Times New Roman"/>
          <w:spacing w:val="-21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9-15</w:t>
      </w:r>
      <w:r w:rsidRPr="001C2FD2">
        <w:rPr>
          <w:rFonts w:ascii="Times New Roman" w:hAnsi="Times New Roman" w:cs="Times New Roman"/>
          <w:spacing w:val="-25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жовтня.</w:t>
      </w:r>
      <w:r w:rsidRPr="001C2FD2">
        <w:rPr>
          <w:rFonts w:ascii="Times New Roman" w:hAnsi="Times New Roman" w:cs="Times New Roman"/>
          <w:spacing w:val="-24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Вічний</w:t>
      </w:r>
      <w:r w:rsidRPr="001C2FD2">
        <w:rPr>
          <w:rFonts w:ascii="Times New Roman" w:hAnsi="Times New Roman" w:cs="Times New Roman"/>
          <w:spacing w:val="-25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завіт</w:t>
      </w:r>
      <w:r w:rsidRPr="001C2FD2">
        <w:rPr>
          <w:rFonts w:ascii="Times New Roman" w:hAnsi="Times New Roman" w:cs="Times New Roman"/>
          <w:w w:val="95"/>
        </w:rPr>
        <w:tab/>
      </w:r>
      <w:r w:rsidR="00F6793C" w:rsidRPr="001C2FD2">
        <w:rPr>
          <w:rFonts w:ascii="Times New Roman" w:hAnsi="Times New Roman" w:cs="Times New Roman"/>
          <w:w w:val="95"/>
          <w:lang w:val="ru-RU"/>
        </w:rPr>
        <w:tab/>
      </w:r>
      <w:r w:rsidR="00F6793C" w:rsidRPr="001C2FD2">
        <w:rPr>
          <w:rFonts w:ascii="Times New Roman" w:hAnsi="Times New Roman" w:cs="Times New Roman"/>
          <w:w w:val="95"/>
          <w:lang w:val="ru-RU"/>
        </w:rPr>
        <w:tab/>
      </w:r>
      <w:r w:rsidR="00F6793C" w:rsidRPr="001C2FD2">
        <w:rPr>
          <w:rFonts w:ascii="Times New Roman" w:hAnsi="Times New Roman" w:cs="Times New Roman"/>
          <w:w w:val="95"/>
          <w:lang w:val="ru-RU"/>
        </w:rPr>
        <w:tab/>
      </w:r>
      <w:r w:rsidRPr="001C2FD2">
        <w:rPr>
          <w:rFonts w:ascii="Times New Roman" w:hAnsi="Times New Roman" w:cs="Times New Roman"/>
          <w:w w:val="95"/>
        </w:rPr>
        <w:t>24</w:t>
      </w:r>
    </w:p>
    <w:p w:rsidR="005B5C8C" w:rsidRPr="001C2FD2" w:rsidRDefault="00BD34BA" w:rsidP="001C2FD2">
      <w:pPr>
        <w:pStyle w:val="a3"/>
        <w:rPr>
          <w:rFonts w:ascii="Times New Roman" w:hAnsi="Times New Roman" w:cs="Times New Roman"/>
        </w:rPr>
      </w:pPr>
      <w:r w:rsidRPr="001C2FD2">
        <w:rPr>
          <w:rFonts w:ascii="Times New Roman" w:hAnsi="Times New Roman" w:cs="Times New Roman"/>
          <w:w w:val="80"/>
        </w:rPr>
        <w:t>Урок</w:t>
      </w:r>
      <w:r w:rsidRPr="001C2FD2">
        <w:rPr>
          <w:rFonts w:ascii="Times New Roman" w:hAnsi="Times New Roman" w:cs="Times New Roman"/>
          <w:spacing w:val="-7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4.</w:t>
      </w:r>
      <w:r w:rsidRPr="001C2FD2">
        <w:rPr>
          <w:rFonts w:ascii="Times New Roman" w:hAnsi="Times New Roman" w:cs="Times New Roman"/>
          <w:spacing w:val="-7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16-22</w:t>
      </w:r>
      <w:r w:rsidRPr="001C2FD2">
        <w:rPr>
          <w:rFonts w:ascii="Times New Roman" w:hAnsi="Times New Roman" w:cs="Times New Roman"/>
          <w:spacing w:val="-10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жовтня.</w:t>
      </w:r>
      <w:r w:rsidRPr="001C2FD2">
        <w:rPr>
          <w:rFonts w:ascii="Times New Roman" w:hAnsi="Times New Roman" w:cs="Times New Roman"/>
          <w:spacing w:val="-10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«Люби</w:t>
      </w:r>
      <w:r w:rsidRPr="001C2FD2">
        <w:rPr>
          <w:rFonts w:ascii="Times New Roman" w:hAnsi="Times New Roman" w:cs="Times New Roman"/>
          <w:spacing w:val="-10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Господа,</w:t>
      </w:r>
      <w:r w:rsidRPr="001C2FD2">
        <w:rPr>
          <w:rFonts w:ascii="Times New Roman" w:hAnsi="Times New Roman" w:cs="Times New Roman"/>
          <w:spacing w:val="-9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Бога</w:t>
      </w:r>
      <w:r w:rsidRPr="001C2FD2">
        <w:rPr>
          <w:rFonts w:ascii="Times New Roman" w:hAnsi="Times New Roman" w:cs="Times New Roman"/>
          <w:spacing w:val="-10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твого»</w:t>
      </w:r>
      <w:r w:rsidRPr="001C2FD2">
        <w:rPr>
          <w:rFonts w:ascii="Times New Roman" w:hAnsi="Times New Roman" w:cs="Times New Roman"/>
          <w:w w:val="80"/>
        </w:rPr>
        <w:tab/>
      </w:r>
      <w:r w:rsidR="002D7217">
        <w:rPr>
          <w:rFonts w:ascii="Times New Roman" w:hAnsi="Times New Roman" w:cs="Times New Roman"/>
          <w:w w:val="80"/>
          <w:lang w:val="ru-RU"/>
        </w:rPr>
        <w:tab/>
      </w:r>
      <w:r w:rsidRPr="001C2FD2">
        <w:rPr>
          <w:rFonts w:ascii="Times New Roman" w:hAnsi="Times New Roman" w:cs="Times New Roman"/>
          <w:w w:val="80"/>
        </w:rPr>
        <w:t>33</w:t>
      </w:r>
    </w:p>
    <w:p w:rsidR="005B5C8C" w:rsidRPr="001C2FD2" w:rsidRDefault="00BD34BA" w:rsidP="001C2FD2">
      <w:pPr>
        <w:pStyle w:val="a3"/>
        <w:rPr>
          <w:rFonts w:ascii="Times New Roman" w:hAnsi="Times New Roman" w:cs="Times New Roman"/>
        </w:rPr>
      </w:pPr>
      <w:r w:rsidRPr="001C2FD2">
        <w:rPr>
          <w:rFonts w:ascii="Times New Roman" w:hAnsi="Times New Roman" w:cs="Times New Roman"/>
          <w:w w:val="80"/>
        </w:rPr>
        <w:t>Урок</w:t>
      </w:r>
      <w:r w:rsidRPr="001C2FD2">
        <w:rPr>
          <w:rFonts w:ascii="Times New Roman" w:hAnsi="Times New Roman" w:cs="Times New Roman"/>
          <w:spacing w:val="-8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5.</w:t>
      </w:r>
      <w:r w:rsidRPr="001C2FD2">
        <w:rPr>
          <w:rFonts w:ascii="Times New Roman" w:hAnsi="Times New Roman" w:cs="Times New Roman"/>
          <w:spacing w:val="-7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23-29</w:t>
      </w:r>
      <w:r w:rsidRPr="001C2FD2">
        <w:rPr>
          <w:rFonts w:ascii="Times New Roman" w:hAnsi="Times New Roman" w:cs="Times New Roman"/>
          <w:spacing w:val="-10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жовтня.</w:t>
      </w:r>
      <w:r w:rsidRPr="001C2FD2">
        <w:rPr>
          <w:rFonts w:ascii="Times New Roman" w:hAnsi="Times New Roman" w:cs="Times New Roman"/>
          <w:spacing w:val="-10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«Приходько</w:t>
      </w:r>
      <w:r w:rsidRPr="001C2FD2">
        <w:rPr>
          <w:rFonts w:ascii="Times New Roman" w:hAnsi="Times New Roman" w:cs="Times New Roman"/>
          <w:spacing w:val="-11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в</w:t>
      </w:r>
      <w:r w:rsidRPr="001C2FD2">
        <w:rPr>
          <w:rFonts w:ascii="Times New Roman" w:hAnsi="Times New Roman" w:cs="Times New Roman"/>
          <w:spacing w:val="-10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брамах</w:t>
      </w:r>
      <w:r w:rsidRPr="001C2FD2">
        <w:rPr>
          <w:rFonts w:ascii="Times New Roman" w:hAnsi="Times New Roman" w:cs="Times New Roman"/>
          <w:spacing w:val="-10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твоїх»</w:t>
      </w:r>
      <w:r w:rsidRPr="001C2FD2">
        <w:rPr>
          <w:rFonts w:ascii="Times New Roman" w:hAnsi="Times New Roman" w:cs="Times New Roman"/>
          <w:w w:val="80"/>
        </w:rPr>
        <w:tab/>
      </w:r>
      <w:r w:rsidR="00F6793C" w:rsidRPr="001C2FD2">
        <w:rPr>
          <w:rFonts w:ascii="Times New Roman" w:hAnsi="Times New Roman" w:cs="Times New Roman"/>
          <w:w w:val="80"/>
          <w:lang w:val="ru-RU"/>
        </w:rPr>
        <w:tab/>
      </w:r>
      <w:r w:rsidR="00F6793C" w:rsidRPr="001C2FD2">
        <w:rPr>
          <w:rFonts w:ascii="Times New Roman" w:hAnsi="Times New Roman" w:cs="Times New Roman"/>
          <w:w w:val="80"/>
          <w:lang w:val="ru-RU"/>
        </w:rPr>
        <w:tab/>
      </w:r>
      <w:r w:rsidRPr="001C2FD2">
        <w:rPr>
          <w:rFonts w:ascii="Times New Roman" w:hAnsi="Times New Roman" w:cs="Times New Roman"/>
          <w:w w:val="80"/>
        </w:rPr>
        <w:t>43</w:t>
      </w:r>
    </w:p>
    <w:p w:rsidR="005B5C8C" w:rsidRPr="001C2FD2" w:rsidRDefault="00BD34BA" w:rsidP="001C2FD2">
      <w:pPr>
        <w:pStyle w:val="a3"/>
        <w:rPr>
          <w:rFonts w:ascii="Times New Roman" w:hAnsi="Times New Roman" w:cs="Times New Roman"/>
        </w:rPr>
      </w:pPr>
      <w:r w:rsidRPr="001C2FD2">
        <w:rPr>
          <w:rFonts w:ascii="Times New Roman" w:hAnsi="Times New Roman" w:cs="Times New Roman"/>
          <w:w w:val="80"/>
        </w:rPr>
        <w:t>Урок</w:t>
      </w:r>
      <w:r w:rsidRPr="001C2FD2">
        <w:rPr>
          <w:rFonts w:ascii="Times New Roman" w:hAnsi="Times New Roman" w:cs="Times New Roman"/>
          <w:spacing w:val="-4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6.</w:t>
      </w:r>
      <w:r w:rsidRPr="001C2FD2">
        <w:rPr>
          <w:rFonts w:ascii="Times New Roman" w:hAnsi="Times New Roman" w:cs="Times New Roman"/>
          <w:spacing w:val="-3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30</w:t>
      </w:r>
      <w:r w:rsidRPr="001C2FD2">
        <w:rPr>
          <w:rFonts w:ascii="Times New Roman" w:hAnsi="Times New Roman" w:cs="Times New Roman"/>
          <w:spacing w:val="-7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жовтня</w:t>
      </w:r>
      <w:r w:rsidRPr="001C2FD2">
        <w:rPr>
          <w:rFonts w:ascii="Times New Roman" w:hAnsi="Times New Roman" w:cs="Times New Roman"/>
          <w:spacing w:val="-7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–</w:t>
      </w:r>
      <w:r w:rsidRPr="001C2FD2">
        <w:rPr>
          <w:rFonts w:ascii="Times New Roman" w:hAnsi="Times New Roman" w:cs="Times New Roman"/>
          <w:spacing w:val="-8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5</w:t>
      </w:r>
      <w:r w:rsidRPr="001C2FD2">
        <w:rPr>
          <w:rFonts w:ascii="Times New Roman" w:hAnsi="Times New Roman" w:cs="Times New Roman"/>
          <w:spacing w:val="-7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листопада.</w:t>
      </w:r>
      <w:r w:rsidRPr="001C2FD2">
        <w:rPr>
          <w:rFonts w:ascii="Times New Roman" w:hAnsi="Times New Roman" w:cs="Times New Roman"/>
          <w:spacing w:val="-7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«І</w:t>
      </w:r>
      <w:r w:rsidRPr="001C2FD2">
        <w:rPr>
          <w:rFonts w:ascii="Times New Roman" w:hAnsi="Times New Roman" w:cs="Times New Roman"/>
          <w:spacing w:val="-8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хто</w:t>
      </w:r>
      <w:r w:rsidRPr="001C2FD2">
        <w:rPr>
          <w:rFonts w:ascii="Times New Roman" w:hAnsi="Times New Roman" w:cs="Times New Roman"/>
          <w:spacing w:val="-7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інший</w:t>
      </w:r>
      <w:r w:rsidRPr="001C2FD2">
        <w:rPr>
          <w:rFonts w:ascii="Times New Roman" w:hAnsi="Times New Roman" w:cs="Times New Roman"/>
          <w:spacing w:val="-7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такий</w:t>
      </w:r>
      <w:r w:rsidRPr="001C2FD2">
        <w:rPr>
          <w:rFonts w:ascii="Times New Roman" w:hAnsi="Times New Roman" w:cs="Times New Roman"/>
          <w:spacing w:val="-8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великий</w:t>
      </w:r>
      <w:r w:rsidRPr="001C2FD2">
        <w:rPr>
          <w:rFonts w:ascii="Times New Roman" w:hAnsi="Times New Roman" w:cs="Times New Roman"/>
          <w:spacing w:val="-7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народ?»</w:t>
      </w:r>
      <w:r w:rsidRPr="001C2FD2">
        <w:rPr>
          <w:rFonts w:ascii="Times New Roman" w:hAnsi="Times New Roman" w:cs="Times New Roman"/>
          <w:w w:val="80"/>
        </w:rPr>
        <w:tab/>
        <w:t>53</w:t>
      </w:r>
    </w:p>
    <w:p w:rsidR="005B5C8C" w:rsidRPr="001C2FD2" w:rsidRDefault="00BD34BA" w:rsidP="001C2FD2">
      <w:pPr>
        <w:pStyle w:val="a3"/>
        <w:rPr>
          <w:rFonts w:ascii="Times New Roman" w:hAnsi="Times New Roman" w:cs="Times New Roman"/>
        </w:rPr>
      </w:pPr>
      <w:r w:rsidRPr="001C2FD2">
        <w:rPr>
          <w:rFonts w:ascii="Times New Roman" w:hAnsi="Times New Roman" w:cs="Times New Roman"/>
          <w:w w:val="95"/>
        </w:rPr>
        <w:t>Урок</w:t>
      </w:r>
      <w:r w:rsidRPr="001C2FD2">
        <w:rPr>
          <w:rFonts w:ascii="Times New Roman" w:hAnsi="Times New Roman" w:cs="Times New Roman"/>
          <w:spacing w:val="-26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7.</w:t>
      </w:r>
      <w:r w:rsidRPr="001C2FD2">
        <w:rPr>
          <w:rFonts w:ascii="Times New Roman" w:hAnsi="Times New Roman" w:cs="Times New Roman"/>
          <w:spacing w:val="-25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6-12</w:t>
      </w:r>
      <w:r w:rsidRPr="001C2FD2">
        <w:rPr>
          <w:rFonts w:ascii="Times New Roman" w:hAnsi="Times New Roman" w:cs="Times New Roman"/>
          <w:spacing w:val="-30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листопада.</w:t>
      </w:r>
      <w:r w:rsidRPr="001C2FD2">
        <w:rPr>
          <w:rFonts w:ascii="Times New Roman" w:hAnsi="Times New Roman" w:cs="Times New Roman"/>
          <w:spacing w:val="-30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Закон</w:t>
      </w:r>
      <w:r w:rsidRPr="001C2FD2">
        <w:rPr>
          <w:rFonts w:ascii="Times New Roman" w:hAnsi="Times New Roman" w:cs="Times New Roman"/>
          <w:spacing w:val="-30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і</w:t>
      </w:r>
      <w:r w:rsidRPr="001C2FD2">
        <w:rPr>
          <w:rFonts w:ascii="Times New Roman" w:hAnsi="Times New Roman" w:cs="Times New Roman"/>
          <w:spacing w:val="-30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благодать</w:t>
      </w:r>
      <w:r w:rsidRPr="001C2FD2">
        <w:rPr>
          <w:rFonts w:ascii="Times New Roman" w:hAnsi="Times New Roman" w:cs="Times New Roman"/>
          <w:w w:val="95"/>
        </w:rPr>
        <w:tab/>
      </w:r>
      <w:r w:rsidR="00F6793C" w:rsidRPr="001C2FD2">
        <w:rPr>
          <w:rFonts w:ascii="Times New Roman" w:hAnsi="Times New Roman" w:cs="Times New Roman"/>
          <w:w w:val="95"/>
          <w:lang w:val="ru-RU"/>
        </w:rPr>
        <w:tab/>
      </w:r>
      <w:r w:rsidR="00F6793C" w:rsidRPr="001C2FD2">
        <w:rPr>
          <w:rFonts w:ascii="Times New Roman" w:hAnsi="Times New Roman" w:cs="Times New Roman"/>
          <w:w w:val="95"/>
          <w:lang w:val="ru-RU"/>
        </w:rPr>
        <w:tab/>
      </w:r>
      <w:r w:rsidRPr="001C2FD2">
        <w:rPr>
          <w:rFonts w:ascii="Times New Roman" w:hAnsi="Times New Roman" w:cs="Times New Roman"/>
          <w:w w:val="95"/>
        </w:rPr>
        <w:t>62</w:t>
      </w:r>
    </w:p>
    <w:p w:rsidR="005B5C8C" w:rsidRPr="001C2FD2" w:rsidRDefault="00BD34BA" w:rsidP="001C2FD2">
      <w:pPr>
        <w:pStyle w:val="a3"/>
        <w:rPr>
          <w:rFonts w:ascii="Times New Roman" w:hAnsi="Times New Roman" w:cs="Times New Roman"/>
        </w:rPr>
      </w:pPr>
      <w:r w:rsidRPr="001C2FD2">
        <w:rPr>
          <w:rFonts w:ascii="Times New Roman" w:hAnsi="Times New Roman" w:cs="Times New Roman"/>
          <w:w w:val="95"/>
        </w:rPr>
        <w:t>Урок</w:t>
      </w:r>
      <w:r w:rsidRPr="001C2FD2">
        <w:rPr>
          <w:rFonts w:ascii="Times New Roman" w:hAnsi="Times New Roman" w:cs="Times New Roman"/>
          <w:spacing w:val="-22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8.</w:t>
      </w:r>
      <w:r w:rsidRPr="001C2FD2">
        <w:rPr>
          <w:rFonts w:ascii="Times New Roman" w:hAnsi="Times New Roman" w:cs="Times New Roman"/>
          <w:spacing w:val="-21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13-19</w:t>
      </w:r>
      <w:r w:rsidRPr="001C2FD2">
        <w:rPr>
          <w:rFonts w:ascii="Times New Roman" w:hAnsi="Times New Roman" w:cs="Times New Roman"/>
          <w:spacing w:val="-26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листопада.</w:t>
      </w:r>
      <w:r w:rsidRPr="001C2FD2">
        <w:rPr>
          <w:rFonts w:ascii="Times New Roman" w:hAnsi="Times New Roman" w:cs="Times New Roman"/>
          <w:spacing w:val="-26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Вибери</w:t>
      </w:r>
      <w:r w:rsidRPr="001C2FD2">
        <w:rPr>
          <w:rFonts w:ascii="Times New Roman" w:hAnsi="Times New Roman" w:cs="Times New Roman"/>
          <w:spacing w:val="-26"/>
          <w:w w:val="95"/>
        </w:rPr>
        <w:t xml:space="preserve"> </w:t>
      </w:r>
      <w:r w:rsidRPr="001C2FD2">
        <w:rPr>
          <w:rFonts w:ascii="Times New Roman" w:hAnsi="Times New Roman" w:cs="Times New Roman"/>
          <w:w w:val="95"/>
        </w:rPr>
        <w:t>життя</w:t>
      </w:r>
      <w:r w:rsidRPr="001C2FD2">
        <w:rPr>
          <w:rFonts w:ascii="Times New Roman" w:hAnsi="Times New Roman" w:cs="Times New Roman"/>
          <w:w w:val="95"/>
        </w:rPr>
        <w:tab/>
      </w:r>
      <w:r w:rsidR="00F6793C" w:rsidRPr="001C2FD2">
        <w:rPr>
          <w:rFonts w:ascii="Times New Roman" w:hAnsi="Times New Roman" w:cs="Times New Roman"/>
          <w:w w:val="95"/>
          <w:lang w:val="ru-RU"/>
        </w:rPr>
        <w:tab/>
      </w:r>
      <w:r w:rsidR="00F6793C" w:rsidRPr="001C2FD2">
        <w:rPr>
          <w:rFonts w:ascii="Times New Roman" w:hAnsi="Times New Roman" w:cs="Times New Roman"/>
          <w:w w:val="95"/>
          <w:lang w:val="ru-RU"/>
        </w:rPr>
        <w:tab/>
      </w:r>
      <w:r w:rsidRPr="001C2FD2">
        <w:rPr>
          <w:rFonts w:ascii="Times New Roman" w:hAnsi="Times New Roman" w:cs="Times New Roman"/>
          <w:w w:val="95"/>
        </w:rPr>
        <w:t>72</w:t>
      </w:r>
    </w:p>
    <w:p w:rsidR="005B5C8C" w:rsidRPr="001C2FD2" w:rsidRDefault="00BD34BA" w:rsidP="001C2FD2">
      <w:pPr>
        <w:pStyle w:val="a3"/>
        <w:rPr>
          <w:rFonts w:ascii="Times New Roman" w:hAnsi="Times New Roman" w:cs="Times New Roman"/>
        </w:rPr>
      </w:pPr>
      <w:r w:rsidRPr="001C2FD2">
        <w:rPr>
          <w:rFonts w:ascii="Times New Roman" w:hAnsi="Times New Roman" w:cs="Times New Roman"/>
          <w:w w:val="80"/>
        </w:rPr>
        <w:t>Урок</w:t>
      </w:r>
      <w:r w:rsidRPr="001C2FD2">
        <w:rPr>
          <w:rFonts w:ascii="Times New Roman" w:hAnsi="Times New Roman" w:cs="Times New Roman"/>
          <w:spacing w:val="-7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9.</w:t>
      </w:r>
      <w:r w:rsidRPr="001C2FD2">
        <w:rPr>
          <w:rFonts w:ascii="Times New Roman" w:hAnsi="Times New Roman" w:cs="Times New Roman"/>
          <w:spacing w:val="-6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20-26</w:t>
      </w:r>
      <w:r w:rsidRPr="001C2FD2">
        <w:rPr>
          <w:rFonts w:ascii="Times New Roman" w:hAnsi="Times New Roman" w:cs="Times New Roman"/>
          <w:spacing w:val="-9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листопада.</w:t>
      </w:r>
      <w:r w:rsidRPr="001C2FD2">
        <w:rPr>
          <w:rFonts w:ascii="Times New Roman" w:hAnsi="Times New Roman" w:cs="Times New Roman"/>
          <w:spacing w:val="-9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Наверни</w:t>
      </w:r>
      <w:r w:rsidRPr="001C2FD2">
        <w:rPr>
          <w:rFonts w:ascii="Times New Roman" w:hAnsi="Times New Roman" w:cs="Times New Roman"/>
          <w:spacing w:val="-10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їхні</w:t>
      </w:r>
      <w:r w:rsidRPr="001C2FD2">
        <w:rPr>
          <w:rFonts w:ascii="Times New Roman" w:hAnsi="Times New Roman" w:cs="Times New Roman"/>
          <w:spacing w:val="-9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серця</w:t>
      </w:r>
      <w:r w:rsidRPr="001C2FD2">
        <w:rPr>
          <w:rFonts w:ascii="Times New Roman" w:hAnsi="Times New Roman" w:cs="Times New Roman"/>
          <w:w w:val="80"/>
        </w:rPr>
        <w:tab/>
      </w:r>
      <w:r w:rsidR="00F6793C" w:rsidRPr="001C2FD2">
        <w:rPr>
          <w:rFonts w:ascii="Times New Roman" w:hAnsi="Times New Roman" w:cs="Times New Roman"/>
          <w:w w:val="80"/>
          <w:lang w:val="ru-RU"/>
        </w:rPr>
        <w:tab/>
      </w:r>
      <w:r w:rsidR="00F6793C" w:rsidRPr="001C2FD2">
        <w:rPr>
          <w:rFonts w:ascii="Times New Roman" w:hAnsi="Times New Roman" w:cs="Times New Roman"/>
          <w:w w:val="80"/>
          <w:lang w:val="ru-RU"/>
        </w:rPr>
        <w:tab/>
      </w:r>
      <w:r w:rsidRPr="001C2FD2">
        <w:rPr>
          <w:rFonts w:ascii="Times New Roman" w:hAnsi="Times New Roman" w:cs="Times New Roman"/>
          <w:w w:val="80"/>
        </w:rPr>
        <w:t>81</w:t>
      </w:r>
    </w:p>
    <w:p w:rsidR="005B5C8C" w:rsidRPr="001C2FD2" w:rsidRDefault="00BD34BA" w:rsidP="001C2FD2">
      <w:pPr>
        <w:pStyle w:val="a3"/>
        <w:rPr>
          <w:rFonts w:ascii="Times New Roman" w:hAnsi="Times New Roman" w:cs="Times New Roman"/>
        </w:rPr>
      </w:pPr>
      <w:r w:rsidRPr="001C2FD2">
        <w:rPr>
          <w:rFonts w:ascii="Times New Roman" w:hAnsi="Times New Roman" w:cs="Times New Roman"/>
          <w:w w:val="80"/>
        </w:rPr>
        <w:t>Урок</w:t>
      </w:r>
      <w:r w:rsidRPr="001C2FD2">
        <w:rPr>
          <w:rFonts w:ascii="Times New Roman" w:hAnsi="Times New Roman" w:cs="Times New Roman"/>
          <w:spacing w:val="-8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10.</w:t>
      </w:r>
      <w:r w:rsidRPr="001C2FD2">
        <w:rPr>
          <w:rFonts w:ascii="Times New Roman" w:hAnsi="Times New Roman" w:cs="Times New Roman"/>
          <w:spacing w:val="-7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27</w:t>
      </w:r>
      <w:r w:rsidRPr="001C2FD2">
        <w:rPr>
          <w:rFonts w:ascii="Times New Roman" w:hAnsi="Times New Roman" w:cs="Times New Roman"/>
          <w:spacing w:val="-11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листопада</w:t>
      </w:r>
      <w:r w:rsidRPr="001C2FD2">
        <w:rPr>
          <w:rFonts w:ascii="Times New Roman" w:hAnsi="Times New Roman" w:cs="Times New Roman"/>
          <w:spacing w:val="-11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–</w:t>
      </w:r>
      <w:r w:rsidRPr="001C2FD2">
        <w:rPr>
          <w:rFonts w:ascii="Times New Roman" w:hAnsi="Times New Roman" w:cs="Times New Roman"/>
          <w:spacing w:val="-12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3</w:t>
      </w:r>
      <w:r w:rsidRPr="001C2FD2">
        <w:rPr>
          <w:rFonts w:ascii="Times New Roman" w:hAnsi="Times New Roman" w:cs="Times New Roman"/>
          <w:spacing w:val="-11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грудня.</w:t>
      </w:r>
      <w:r w:rsidRPr="001C2FD2">
        <w:rPr>
          <w:rFonts w:ascii="Times New Roman" w:hAnsi="Times New Roman" w:cs="Times New Roman"/>
          <w:spacing w:val="-11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«Пам’ятай,</w:t>
      </w:r>
      <w:r w:rsidRPr="001C2FD2">
        <w:rPr>
          <w:rFonts w:ascii="Times New Roman" w:hAnsi="Times New Roman" w:cs="Times New Roman"/>
          <w:spacing w:val="-12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не</w:t>
      </w:r>
      <w:r w:rsidRPr="001C2FD2">
        <w:rPr>
          <w:rFonts w:ascii="Times New Roman" w:hAnsi="Times New Roman" w:cs="Times New Roman"/>
          <w:spacing w:val="-11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забудь»</w:t>
      </w:r>
      <w:r w:rsidRPr="001C2FD2">
        <w:rPr>
          <w:rFonts w:ascii="Times New Roman" w:hAnsi="Times New Roman" w:cs="Times New Roman"/>
          <w:w w:val="80"/>
        </w:rPr>
        <w:tab/>
      </w:r>
      <w:r w:rsidR="00F6793C" w:rsidRPr="001C2FD2">
        <w:rPr>
          <w:rFonts w:ascii="Times New Roman" w:hAnsi="Times New Roman" w:cs="Times New Roman"/>
          <w:w w:val="80"/>
          <w:lang w:val="ru-RU"/>
        </w:rPr>
        <w:tab/>
      </w:r>
      <w:r w:rsidRPr="001C2FD2">
        <w:rPr>
          <w:rFonts w:ascii="Times New Roman" w:hAnsi="Times New Roman" w:cs="Times New Roman"/>
          <w:w w:val="80"/>
        </w:rPr>
        <w:t>91</w:t>
      </w:r>
    </w:p>
    <w:p w:rsidR="005B5C8C" w:rsidRPr="001C2FD2" w:rsidRDefault="00BD34BA" w:rsidP="001C2FD2">
      <w:pPr>
        <w:pStyle w:val="a3"/>
        <w:rPr>
          <w:rFonts w:ascii="Times New Roman" w:hAnsi="Times New Roman" w:cs="Times New Roman"/>
        </w:rPr>
      </w:pPr>
      <w:r w:rsidRPr="001C2FD2">
        <w:rPr>
          <w:rFonts w:ascii="Times New Roman" w:hAnsi="Times New Roman" w:cs="Times New Roman"/>
          <w:w w:val="80"/>
        </w:rPr>
        <w:t>Урок</w:t>
      </w:r>
      <w:r w:rsidRPr="001C2FD2">
        <w:rPr>
          <w:rFonts w:ascii="Times New Roman" w:hAnsi="Times New Roman" w:cs="Times New Roman"/>
          <w:spacing w:val="-3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11.</w:t>
      </w:r>
      <w:r w:rsidRPr="001C2FD2">
        <w:rPr>
          <w:rFonts w:ascii="Times New Roman" w:hAnsi="Times New Roman" w:cs="Times New Roman"/>
          <w:spacing w:val="-3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4-10</w:t>
      </w:r>
      <w:r w:rsidRPr="001C2FD2">
        <w:rPr>
          <w:rFonts w:ascii="Times New Roman" w:hAnsi="Times New Roman" w:cs="Times New Roman"/>
          <w:spacing w:val="-6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грудня.</w:t>
      </w:r>
      <w:r w:rsidRPr="001C2FD2">
        <w:rPr>
          <w:rFonts w:ascii="Times New Roman" w:hAnsi="Times New Roman" w:cs="Times New Roman"/>
          <w:spacing w:val="-6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Повторення</w:t>
      </w:r>
      <w:r w:rsidRPr="001C2FD2">
        <w:rPr>
          <w:rFonts w:ascii="Times New Roman" w:hAnsi="Times New Roman" w:cs="Times New Roman"/>
          <w:spacing w:val="-6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Закону</w:t>
      </w:r>
      <w:r w:rsidRPr="001C2FD2">
        <w:rPr>
          <w:rFonts w:ascii="Times New Roman" w:hAnsi="Times New Roman" w:cs="Times New Roman"/>
          <w:spacing w:val="-7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в</w:t>
      </w:r>
      <w:r w:rsidRPr="001C2FD2">
        <w:rPr>
          <w:rFonts w:ascii="Times New Roman" w:hAnsi="Times New Roman" w:cs="Times New Roman"/>
          <w:spacing w:val="-6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наступних</w:t>
      </w:r>
      <w:r w:rsidRPr="001C2FD2">
        <w:rPr>
          <w:rFonts w:ascii="Times New Roman" w:hAnsi="Times New Roman" w:cs="Times New Roman"/>
          <w:spacing w:val="-6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книгах</w:t>
      </w:r>
      <w:r w:rsidRPr="001C2FD2">
        <w:rPr>
          <w:rFonts w:ascii="Times New Roman" w:hAnsi="Times New Roman" w:cs="Times New Roman"/>
          <w:spacing w:val="-6"/>
          <w:w w:val="80"/>
        </w:rPr>
        <w:t xml:space="preserve"> </w:t>
      </w:r>
      <w:r w:rsidRPr="001C2FD2">
        <w:rPr>
          <w:rFonts w:ascii="Times New Roman" w:hAnsi="Times New Roman" w:cs="Times New Roman"/>
          <w:w w:val="80"/>
        </w:rPr>
        <w:t>Біблії</w:t>
      </w:r>
      <w:r w:rsidRPr="001C2FD2">
        <w:rPr>
          <w:rFonts w:ascii="Times New Roman" w:hAnsi="Times New Roman" w:cs="Times New Roman"/>
          <w:w w:val="80"/>
        </w:rPr>
        <w:tab/>
        <w:t>100</w:t>
      </w:r>
    </w:p>
    <w:p w:rsidR="005B5C8C" w:rsidRPr="001C2FD2" w:rsidRDefault="00BD34BA" w:rsidP="001C2FD2">
      <w:pPr>
        <w:pStyle w:val="a3"/>
        <w:rPr>
          <w:rFonts w:ascii="Times New Roman" w:hAnsi="Times New Roman" w:cs="Times New Roman"/>
        </w:rPr>
      </w:pPr>
      <w:r w:rsidRPr="001C2FD2">
        <w:rPr>
          <w:rFonts w:ascii="Times New Roman" w:hAnsi="Times New Roman" w:cs="Times New Roman"/>
          <w:w w:val="85"/>
        </w:rPr>
        <w:t>Урок</w:t>
      </w:r>
      <w:r w:rsidRPr="001C2FD2">
        <w:rPr>
          <w:rFonts w:ascii="Times New Roman" w:hAnsi="Times New Roman" w:cs="Times New Roman"/>
          <w:spacing w:val="-10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12.</w:t>
      </w:r>
      <w:r w:rsidRPr="001C2FD2">
        <w:rPr>
          <w:rFonts w:ascii="Times New Roman" w:hAnsi="Times New Roman" w:cs="Times New Roman"/>
          <w:spacing w:val="-9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11-17</w:t>
      </w:r>
      <w:r w:rsidRPr="001C2FD2">
        <w:rPr>
          <w:rFonts w:ascii="Times New Roman" w:hAnsi="Times New Roman" w:cs="Times New Roman"/>
          <w:spacing w:val="-8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грудня.</w:t>
      </w:r>
      <w:r w:rsidRPr="001C2FD2">
        <w:rPr>
          <w:rFonts w:ascii="Times New Roman" w:hAnsi="Times New Roman" w:cs="Times New Roman"/>
          <w:spacing w:val="-9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Повторення</w:t>
      </w:r>
      <w:r w:rsidRPr="001C2FD2">
        <w:rPr>
          <w:rFonts w:ascii="Times New Roman" w:hAnsi="Times New Roman" w:cs="Times New Roman"/>
          <w:spacing w:val="-12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Закону</w:t>
      </w:r>
      <w:r w:rsidRPr="001C2FD2">
        <w:rPr>
          <w:rFonts w:ascii="Times New Roman" w:hAnsi="Times New Roman" w:cs="Times New Roman"/>
          <w:spacing w:val="-13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в</w:t>
      </w:r>
      <w:r w:rsidRPr="001C2FD2">
        <w:rPr>
          <w:rFonts w:ascii="Times New Roman" w:hAnsi="Times New Roman" w:cs="Times New Roman"/>
          <w:spacing w:val="-13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Новому</w:t>
      </w:r>
      <w:r w:rsidRPr="001C2FD2">
        <w:rPr>
          <w:rFonts w:ascii="Times New Roman" w:hAnsi="Times New Roman" w:cs="Times New Roman"/>
          <w:spacing w:val="-12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Завіті</w:t>
      </w:r>
      <w:r w:rsidRPr="001C2FD2">
        <w:rPr>
          <w:rFonts w:ascii="Times New Roman" w:hAnsi="Times New Roman" w:cs="Times New Roman"/>
          <w:w w:val="85"/>
        </w:rPr>
        <w:tab/>
        <w:t>109</w:t>
      </w:r>
    </w:p>
    <w:p w:rsidR="005B5C8C" w:rsidRPr="001C2FD2" w:rsidRDefault="00BD34BA" w:rsidP="001C2FD2">
      <w:pPr>
        <w:pStyle w:val="a3"/>
        <w:rPr>
          <w:rFonts w:ascii="Times New Roman" w:hAnsi="Times New Roman" w:cs="Times New Roman"/>
        </w:rPr>
      </w:pPr>
      <w:r w:rsidRPr="001C2FD2">
        <w:rPr>
          <w:rFonts w:ascii="Times New Roman" w:hAnsi="Times New Roman" w:cs="Times New Roman"/>
          <w:w w:val="85"/>
        </w:rPr>
        <w:t>Урок</w:t>
      </w:r>
      <w:r w:rsidRPr="001C2FD2">
        <w:rPr>
          <w:rFonts w:ascii="Times New Roman" w:hAnsi="Times New Roman" w:cs="Times New Roman"/>
          <w:spacing w:val="-12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13.</w:t>
      </w:r>
      <w:r w:rsidRPr="001C2FD2">
        <w:rPr>
          <w:rFonts w:ascii="Times New Roman" w:hAnsi="Times New Roman" w:cs="Times New Roman"/>
          <w:spacing w:val="-11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18-24</w:t>
      </w:r>
      <w:r w:rsidRPr="001C2FD2">
        <w:rPr>
          <w:rFonts w:ascii="Times New Roman" w:hAnsi="Times New Roman" w:cs="Times New Roman"/>
          <w:spacing w:val="-14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грудня.</w:t>
      </w:r>
      <w:r w:rsidRPr="001C2FD2">
        <w:rPr>
          <w:rFonts w:ascii="Times New Roman" w:hAnsi="Times New Roman" w:cs="Times New Roman"/>
          <w:spacing w:val="-15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Воскресіння</w:t>
      </w:r>
      <w:r w:rsidRPr="001C2FD2">
        <w:rPr>
          <w:rFonts w:ascii="Times New Roman" w:hAnsi="Times New Roman" w:cs="Times New Roman"/>
          <w:spacing w:val="-14"/>
          <w:w w:val="85"/>
        </w:rPr>
        <w:t xml:space="preserve"> </w:t>
      </w:r>
      <w:r w:rsidRPr="001C2FD2">
        <w:rPr>
          <w:rFonts w:ascii="Times New Roman" w:hAnsi="Times New Roman" w:cs="Times New Roman"/>
          <w:w w:val="85"/>
        </w:rPr>
        <w:t>Мойсея</w:t>
      </w:r>
      <w:r w:rsidRPr="001C2FD2">
        <w:rPr>
          <w:rFonts w:ascii="Times New Roman" w:hAnsi="Times New Roman" w:cs="Times New Roman"/>
          <w:w w:val="85"/>
        </w:rPr>
        <w:tab/>
      </w:r>
      <w:r w:rsidR="00F6793C" w:rsidRPr="001C2FD2">
        <w:rPr>
          <w:rFonts w:ascii="Times New Roman" w:hAnsi="Times New Roman" w:cs="Times New Roman"/>
          <w:w w:val="85"/>
        </w:rPr>
        <w:tab/>
      </w:r>
      <w:r w:rsidR="00F6793C" w:rsidRPr="001C2FD2">
        <w:rPr>
          <w:rFonts w:ascii="Times New Roman" w:hAnsi="Times New Roman" w:cs="Times New Roman"/>
          <w:w w:val="85"/>
        </w:rPr>
        <w:tab/>
      </w:r>
      <w:r w:rsidRPr="001C2FD2">
        <w:rPr>
          <w:rFonts w:ascii="Times New Roman" w:hAnsi="Times New Roman" w:cs="Times New Roman"/>
          <w:w w:val="85"/>
        </w:rPr>
        <w:t>119</w:t>
      </w:r>
    </w:p>
    <w:p w:rsidR="005B5C8C" w:rsidRPr="001C2FD2" w:rsidRDefault="005B5C8C" w:rsidP="001C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C8C" w:rsidRPr="001C2FD2" w:rsidRDefault="005B5C8C" w:rsidP="001C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C8C" w:rsidRPr="001C2FD2" w:rsidRDefault="005B5C8C" w:rsidP="001C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  <w:sectPr w:rsidR="005B5C8C" w:rsidRPr="00196104" w:rsidSect="00E860A4">
          <w:type w:val="continuous"/>
          <w:pgSz w:w="7600" w:h="11340"/>
          <w:pgMar w:top="720" w:right="720" w:bottom="720" w:left="720" w:header="720" w:footer="720" w:gutter="0"/>
          <w:cols w:space="720"/>
        </w:sect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lastRenderedPageBreak/>
        <w:t>ВСТУП</w:t>
      </w:r>
    </w:p>
    <w:p w:rsidR="005B5C8C" w:rsidRPr="009E06D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правління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Йосії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Єрусалимі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(640-609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рр.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н.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е.)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хтось,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імовірно,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працюючи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храмі,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знайшов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книгу,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прочитали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царем.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сталося,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роздер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шати»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(2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Цар.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22:11).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Чому?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усвідомив,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корилися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написано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книзі.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Згодом на підставі цієї книги, названої «Книгою Заповіту»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(2 Цар. 23:2), Йосія почав здійснювати реформи. Ми можемо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прочитати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23.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Що ж це за книга, яка справила такий вплив на царя і 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народ? Вважають, що це Повторення Закону ‒ предмет нашого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дослідження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поточному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кварталі.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П’яту й останню книгу з П’ятикнижжя Мойсея, Повторення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(давньоєвр.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Деварѝм</w:t>
      </w:r>
      <w:r w:rsidRPr="0019610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«слова»;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давньогрец.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 xml:space="preserve">Деутеронóміон </w:t>
      </w:r>
      <w:r w:rsidRPr="00196104">
        <w:rPr>
          <w:rFonts w:ascii="Times New Roman" w:hAnsi="Times New Roman" w:cs="Times New Roman"/>
          <w:sz w:val="24"/>
          <w:szCs w:val="24"/>
        </w:rPr>
        <w:t>‒ «повторений закон»), можна коротко викласти так: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Вийшовши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Єгипту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уклавши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Сінаї,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Ізраїлеві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сини,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замість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іти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Ханаану,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40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років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поневірялися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пустелею.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40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років,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євреї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вреш-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ті-решт</w:t>
      </w:r>
      <w:r w:rsidRPr="0019610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готові</w:t>
      </w:r>
      <w:r w:rsidRPr="0019610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перетнути</w:t>
      </w:r>
      <w:r w:rsidRPr="0019610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кордон</w:t>
      </w:r>
      <w:r w:rsidRPr="0019610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Обітованої</w:t>
      </w:r>
      <w:r w:rsidRPr="0019610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землі,</w:t>
      </w:r>
      <w:r w:rsidRPr="0019610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звернувся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серією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промов.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Суть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цих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промов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така: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Ви</w:t>
      </w:r>
      <w:r w:rsidRPr="00196104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збираєтеся</w:t>
      </w:r>
      <w:r w:rsidRPr="0019610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ввійти</w:t>
      </w:r>
      <w:r w:rsidRPr="0019610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</w:t>
      </w:r>
      <w:r w:rsidRPr="0019610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Обітовану</w:t>
      </w:r>
      <w:r w:rsidRPr="0019610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землю.</w:t>
      </w:r>
      <w:r w:rsidRPr="0019610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Нарешті!</w:t>
      </w:r>
      <w:r w:rsidRPr="0019610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Не</w:t>
      </w:r>
      <w:r w:rsidRPr="0019610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забувайте</w:t>
      </w:r>
      <w:r w:rsidRPr="00196104">
        <w:rPr>
          <w:rFonts w:ascii="Times New Roman" w:hAnsi="Times New Roman" w:cs="Times New Roman"/>
          <w:i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про</w:t>
      </w:r>
      <w:r w:rsidRPr="0019610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те,</w:t>
      </w:r>
      <w:r w:rsidRPr="0019610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що</w:t>
      </w:r>
      <w:r w:rsidRPr="0019610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для</w:t>
      </w:r>
      <w:r w:rsidRPr="0019610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вас</w:t>
      </w:r>
      <w:r w:rsidRPr="0019610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і</w:t>
      </w:r>
      <w:r w:rsidRPr="0019610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чого</w:t>
      </w:r>
      <w:r w:rsidRPr="0019610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Він</w:t>
      </w:r>
      <w:r w:rsidRPr="0019610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вимагає</w:t>
      </w:r>
      <w:r w:rsidRPr="0019610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від</w:t>
      </w:r>
      <w:r w:rsidRPr="0019610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вас</w:t>
      </w:r>
      <w:r w:rsidRPr="0019610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нині,</w:t>
      </w:r>
      <w:r w:rsidRPr="00196104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а</w:t>
      </w:r>
      <w:r w:rsidRPr="0019610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саме:</w:t>
      </w:r>
      <w:r w:rsidRPr="0019610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всім</w:t>
      </w:r>
      <w:r w:rsidRPr="0019610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серцем</w:t>
      </w:r>
      <w:r w:rsidRPr="0019610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і</w:t>
      </w:r>
      <w:r w:rsidRPr="0019610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душею,</w:t>
      </w:r>
      <w:r w:rsidRPr="0019610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виявляючи</w:t>
      </w:r>
      <w:r w:rsidRPr="0019610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цю</w:t>
      </w:r>
      <w:r w:rsidRPr="00540F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у</w:t>
      </w:r>
      <w:r w:rsidRPr="00196104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послуху</w:t>
      </w:r>
      <w:r w:rsidRPr="00196104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всім</w:t>
      </w:r>
      <w:r w:rsidRPr="00196104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Заповідям</w:t>
      </w:r>
      <w:r w:rsidRPr="00196104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та</w:t>
      </w:r>
      <w:r w:rsidRPr="00196104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умовам</w:t>
      </w:r>
      <w:r w:rsidRPr="00196104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завіту</w:t>
      </w:r>
      <w:r w:rsidRPr="00196104">
        <w:rPr>
          <w:rFonts w:ascii="Times New Roman" w:hAnsi="Times New Roman" w:cs="Times New Roman"/>
          <w:sz w:val="24"/>
          <w:szCs w:val="24"/>
        </w:rPr>
        <w:t>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95"/>
          <w:sz w:val="24"/>
          <w:szCs w:val="24"/>
        </w:rPr>
        <w:t>Аби підкреслити важливість завіту, Мойсей повторив народу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Десять Заповідей ‒ правову основу їхніх зобов’язань у завіті,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 Господь спочатку уклав з їхніми батьками, а потім уже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кордонах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Ханаану.</w:t>
      </w:r>
    </w:p>
    <w:p w:rsidR="00F6793C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Тепер у нас виникає закономірне запитання: чи існують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паралелі між обставинами Ізраїлевих синів на кордонах Обітованої землі й нашими нинішніми обставинами на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кордоні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Небесної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обітованої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Тому назва уроків поточного кварталу ‒ «Істина для теперішнього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книзі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Закону».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Головне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нашого дослідження: які вістки істини для теперішнього часу ми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можемо почерпнути з Божих настанов Його народу завіту? 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розглянемо книгу Повторення Закону тематично, охоплюючи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такі істини, як вічний завіт, Закон і благодать, любов до Бога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 ближнього, але найважливіша з них ‒ як книга 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93C">
        <w:rPr>
          <w:rFonts w:ascii="Times New Roman" w:hAnsi="Times New Roman" w:cs="Times New Roman"/>
          <w:sz w:val="24"/>
          <w:szCs w:val="24"/>
        </w:rPr>
        <w:t xml:space="preserve">Закону відкриває нам Божу любов, що найяскравіше </w:t>
      </w:r>
      <w:r w:rsidRPr="00F6793C">
        <w:t>буде явлена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смерті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хресті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воскресінні.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Безсумнівно, між нашою Церквою сьогодні й церквою 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пустелі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значні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культурні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відмінності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величезна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відстань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 часі. Проте, можливо, спільного між нами більше, ніж відмінного.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Наприклад,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можуть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наведені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нижче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сьогодні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звернені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«Дивіться, – навчив я вас постанов та законів, як наказав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мені Господь, Бог мій, чинити так серед того Краю, куди 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входите,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посісти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Бережіть,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виконуйте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мудрість ваша та ваш розум на очах народів, що вислухають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усіх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постанов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тих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скажуть: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мудрий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розумний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цей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великий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люд!»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4:5,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Зауважте,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самі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закони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їхньою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«мудрістю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розумом»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народами,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покора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законам.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Звичайно,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міститься вістка і для нас. Та це лише одна з багатьох вісток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b/>
          <w:i/>
          <w:w w:val="90"/>
          <w:sz w:val="24"/>
          <w:szCs w:val="24"/>
        </w:rPr>
        <w:t>Кліффорд</w:t>
      </w:r>
      <w:r w:rsidRPr="00196104">
        <w:rPr>
          <w:rFonts w:ascii="Times New Roman" w:hAnsi="Times New Roman" w:cs="Times New Roman"/>
          <w:b/>
          <w:i/>
          <w:spacing w:val="-11"/>
          <w:w w:val="9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i/>
          <w:w w:val="90"/>
          <w:sz w:val="24"/>
          <w:szCs w:val="24"/>
        </w:rPr>
        <w:t>Р.</w:t>
      </w:r>
      <w:r w:rsidRPr="00196104">
        <w:rPr>
          <w:rFonts w:ascii="Times New Roman" w:hAnsi="Times New Roman" w:cs="Times New Roman"/>
          <w:b/>
          <w:i/>
          <w:spacing w:val="-10"/>
          <w:w w:val="9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i/>
          <w:w w:val="90"/>
          <w:sz w:val="24"/>
          <w:szCs w:val="24"/>
        </w:rPr>
        <w:t>Гольдштейн</w:t>
      </w:r>
      <w:r w:rsidRPr="00196104">
        <w:rPr>
          <w:rFonts w:ascii="Times New Roman" w:hAnsi="Times New Roman" w:cs="Times New Roman"/>
          <w:b/>
          <w:i/>
          <w:spacing w:val="-10"/>
          <w:w w:val="9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w w:val="90"/>
          <w:sz w:val="24"/>
          <w:szCs w:val="24"/>
        </w:rPr>
        <w:t>–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>редактор</w:t>
      </w:r>
      <w:r w:rsidRPr="0019610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«Посібника</w:t>
      </w:r>
      <w:r w:rsidRPr="00196104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</w:t>
      </w:r>
      <w:r w:rsidRPr="00196104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вивчення</w:t>
      </w:r>
      <w:r w:rsidRPr="0019610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</w:t>
      </w:r>
      <w:r w:rsidRPr="00196104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Суботній</w:t>
      </w:r>
      <w:r w:rsidRPr="0019610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школі»,</w:t>
      </w:r>
      <w:r w:rsidRPr="00196104">
        <w:rPr>
          <w:rFonts w:ascii="Times New Roman" w:hAnsi="Times New Roman" w:cs="Times New Roman"/>
          <w:i/>
          <w:spacing w:val="-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автор</w:t>
      </w:r>
      <w:r w:rsidRPr="0019610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багатьох</w:t>
      </w:r>
      <w:r w:rsidRPr="0019610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книг.</w:t>
      </w:r>
    </w:p>
    <w:p w:rsidR="005B5C8C" w:rsidRPr="00540F95" w:rsidRDefault="005B5C8C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4BA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  <w:sectPr w:rsidR="00BD34BA" w:rsidRPr="00196104" w:rsidSect="00E860A4">
          <w:footerReference w:type="even" r:id="rId8"/>
          <w:footerReference w:type="default" r:id="rId9"/>
          <w:pgSz w:w="7600" w:h="11340"/>
          <w:pgMar w:top="720" w:right="720" w:bottom="720" w:left="720" w:header="0" w:footer="636" w:gutter="0"/>
          <w:cols w:space="720"/>
        </w:sectPr>
      </w:pPr>
    </w:p>
    <w:p w:rsidR="005B5C8C" w:rsidRPr="00E860A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E860A4">
        <w:rPr>
          <w:rFonts w:ascii="Times New Roman" w:hAnsi="Times New Roman" w:cs="Times New Roman"/>
          <w:sz w:val="24"/>
          <w:szCs w:val="24"/>
        </w:rPr>
        <w:lastRenderedPageBreak/>
        <w:t xml:space="preserve">Урок 1 </w:t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E860A4">
        <w:rPr>
          <w:rFonts w:ascii="Times New Roman" w:hAnsi="Times New Roman" w:cs="Times New Roman"/>
          <w:sz w:val="24"/>
          <w:szCs w:val="24"/>
        </w:rPr>
        <w:t>25 вересня - 1 жовтня</w:t>
      </w:r>
    </w:p>
    <w:p w:rsidR="00BD34BA" w:rsidRPr="00196104" w:rsidRDefault="00BD34BA" w:rsidP="00196104">
      <w:pPr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BD34BA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10"/>
          <w:sz w:val="24"/>
          <w:szCs w:val="24"/>
        </w:rPr>
        <w:t>ВСТУП</w:t>
      </w:r>
      <w:r w:rsidRPr="00196104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10"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10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b/>
          <w:spacing w:val="61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10"/>
          <w:sz w:val="24"/>
          <w:szCs w:val="24"/>
        </w:rPr>
        <w:t>ЗАКОНУ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4BA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Біблійні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тексти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дослідження:</w:t>
      </w:r>
    </w:p>
    <w:p w:rsidR="00BD34BA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Ісаї</w:t>
      </w:r>
      <w:r w:rsidRPr="00196104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14:12-14;</w:t>
      </w:r>
      <w:r w:rsidRPr="00196104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Єзек.</w:t>
      </w:r>
      <w:r w:rsidRPr="00196104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28:12-17;</w:t>
      </w:r>
      <w:r w:rsidRPr="00196104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Бут.</w:t>
      </w:r>
      <w:r w:rsidRPr="00196104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3:1-7;</w:t>
      </w:r>
    </w:p>
    <w:p w:rsidR="00BD34BA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12:1-3;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Дії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7:20-36;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Вих.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19:4-8.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4BA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Пам’ятний</w:t>
      </w:r>
      <w:r w:rsidRPr="0019610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вірш: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 xml:space="preserve">«Хто не любить, той не пізнав Бога, бо Бог є любов» 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(1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Івана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4:8).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Книга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виникла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порожньому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місці.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 і все в житті, вона існує в контексті. Контекст книги ‒ 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93C">
        <w:rPr>
          <w:rFonts w:ascii="Times New Roman" w:hAnsi="Times New Roman" w:cs="Times New Roman"/>
          <w:sz w:val="24"/>
          <w:szCs w:val="24"/>
        </w:rPr>
        <w:t>історичне, соціальне, культурне, політичне, мовне середовище,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 якому було створено твір. Розуміння контексту відіграє важливу роль у розумінні читачем самої книги та її призначення.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Наприклад,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складно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зрозуміти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призначення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функцію склоочисника поза його «контекстом» ‒ автомобілем.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складно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зрозуміти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особливо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світлі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нашої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теми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(«Істина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теперішнього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книзі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Закону»),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контекстом,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виникла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книга.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 людина прочитала роман «Війна і мир» російського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письменника Льва Толстого (приблизно 1500 сторінок) усього</w:t>
      </w:r>
      <w:r w:rsidRPr="0019610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три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дні.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запитання,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книга,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читач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відповів: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«Про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Росію».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Охопити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один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урок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тисячі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років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історії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перейдемо до Повторення Закону, означає зробити приблизно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 саме. Проте, зосереджуючи увагу на основних моментах, 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93C">
        <w:rPr>
          <w:rFonts w:ascii="Times New Roman" w:hAnsi="Times New Roman" w:cs="Times New Roman"/>
          <w:sz w:val="24"/>
          <w:szCs w:val="24"/>
        </w:rPr>
        <w:t>можемо побачити контекст, необхідний для кращого розуміння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цієї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такої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багатої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істину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теперішнього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  <w:sectPr w:rsidR="005B5C8C" w:rsidRPr="00196104" w:rsidSect="00E860A4">
          <w:pgSz w:w="7600" w:h="11340"/>
          <w:pgMar w:top="720" w:right="720" w:bottom="720" w:left="720" w:header="0" w:footer="636" w:gutter="0"/>
          <w:cols w:space="720"/>
        </w:sectPr>
      </w:pPr>
    </w:p>
    <w:p w:rsidR="00E860A4" w:rsidRDefault="00A3625E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lastRenderedPageBreak/>
        <w:t>ПРИЙМАТИ</w:t>
      </w:r>
      <w:r w:rsidRPr="0019610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ВІДДАВАТИ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="00BD34BA" w:rsidRPr="00196104">
        <w:rPr>
          <w:rFonts w:ascii="Times New Roman" w:hAnsi="Times New Roman" w:cs="Times New Roman"/>
          <w:sz w:val="24"/>
          <w:szCs w:val="24"/>
        </w:rPr>
        <w:t>Неділя,</w:t>
      </w:r>
      <w:r w:rsidR="00BD34BA"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26</w:t>
      </w:r>
      <w:r w:rsidR="00BD34BA"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вересня</w:t>
      </w:r>
    </w:p>
    <w:p w:rsidR="00E860A4" w:rsidRDefault="00E860A4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 1 Івана 4:8 сказано: «Бог є любов». Якими б простими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 ці три слова (чотири грецькою), проте ідея, що стоїть 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ними, настільки глибока й велика, що ми навряд чи можемо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усвідомити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значення.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свідчать,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любить, тобто виявляє любов або є проявом любові, а що Сам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Бог </w:t>
      </w:r>
      <w:r w:rsidRPr="00196104">
        <w:rPr>
          <w:rFonts w:ascii="Times New Roman" w:hAnsi="Times New Roman" w:cs="Times New Roman"/>
          <w:i/>
          <w:sz w:val="24"/>
          <w:szCs w:val="24"/>
        </w:rPr>
        <w:t xml:space="preserve">є </w:t>
      </w:r>
      <w:r w:rsidRPr="00196104">
        <w:rPr>
          <w:rFonts w:ascii="Times New Roman" w:hAnsi="Times New Roman" w:cs="Times New Roman"/>
          <w:sz w:val="24"/>
          <w:szCs w:val="24"/>
        </w:rPr>
        <w:t>любов. Любов ‒ сутність Особи Бога. Ми грішні людські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істоти; у середньому маса нашого мозку, за допомогою якого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осягаємо реальність, становить 1300 г, тому ми просто не 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змозі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кінця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осмислити,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«Бог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любов».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Проте ми можемо зрозуміти достатньо для того, аби знати: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добра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новина.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Якби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замість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«Бог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любов»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сказано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ненависть»,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помста»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«Бог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байдужість»,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відкриття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приводом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занепокоєння.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допомагають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краще зрозуміти ідею про те, що Боже правління відображає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 любов. Можливо, любов пронизує космос навіть більше,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 гравітація. Бог любить нас, і ми у відповідь теж повинні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полюбити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(див.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6:5;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Марка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12:30).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Та щоб любов була справжньою, її необхідно дарувати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власного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бажання.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примусити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любові;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якби Він зробив так, це була б не любов. Отже, коли Бог творив на Небі й на Землі розумних істот зі здатністю мислити 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завжди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ризик,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можуть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 відповідь. Деякі обрали не любити ‒ і саме це призвело 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повстання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Великої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боротьби.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Чому наведені тексти мають сенс лише в контексті свободи й ризику, пов’язаного з любов’ю? (Ісаї 14:12-14; Єзек.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28:12-17;</w:t>
      </w:r>
      <w:r w:rsidRPr="00196104">
        <w:rPr>
          <w:rFonts w:ascii="Times New Roman" w:hAnsi="Times New Roman" w:cs="Times New Roman"/>
          <w:b/>
          <w:spacing w:val="26"/>
          <w:w w:val="9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Об’явл.</w:t>
      </w:r>
      <w:r w:rsidRPr="00196104">
        <w:rPr>
          <w:rFonts w:ascii="Times New Roman" w:hAnsi="Times New Roman" w:cs="Times New Roman"/>
          <w:b/>
          <w:spacing w:val="27"/>
          <w:w w:val="9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12:7).</w:t>
      </w:r>
      <w:r w:rsidRPr="0019610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D2" w:rsidRPr="00196104" w:rsidRDefault="00BD34BA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Особливо змістовний текст Єзек. 28:15, який свідчить: хоч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Люцифер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бездоганною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істотою,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створеною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досконалим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Богом,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виявилася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несправедливість.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сталося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створений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беззаконням.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Навпаки,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створений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 здатністю любити, Люцифер мав істинну моральну свободу,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однак,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незважаючи  на  всі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переваги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1C2FD2">
        <w:rPr>
          <w:rFonts w:ascii="Times New Roman" w:hAnsi="Times New Roman" w:cs="Times New Roman"/>
          <w:sz w:val="24"/>
          <w:szCs w:val="24"/>
        </w:rPr>
        <w:t xml:space="preserve"> та славу,  це</w:t>
      </w:r>
      <w:r w:rsidR="001C2FD2" w:rsidRPr="001C2FD2">
        <w:rPr>
          <w:rFonts w:ascii="Times New Roman" w:hAnsi="Times New Roman" w:cs="Times New Roman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ангел</w:t>
      </w:r>
      <w:r w:rsidR="001C2FD2"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хотів</w:t>
      </w:r>
      <w:r w:rsidR="001C2FD2"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більшого.</w:t>
      </w:r>
      <w:r w:rsidR="001C2FD2"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Крок</w:t>
      </w:r>
      <w:r w:rsidR="001C2FD2"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за</w:t>
      </w:r>
      <w:r w:rsidR="001C2FD2"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кроком</w:t>
      </w:r>
      <w:r w:rsidR="001C2FD2"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він</w:t>
      </w:r>
      <w:r w:rsidR="001C2FD2"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просувався</w:t>
      </w:r>
      <w:r w:rsidR="001C2FD2"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до</w:t>
      </w:r>
      <w:r w:rsidR="001C2FD2"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своєї</w:t>
      </w:r>
      <w:r w:rsidR="001C2FD2"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мети,</w:t>
      </w:r>
      <w:r w:rsidR="001C2FD2"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доки</w:t>
      </w:r>
      <w:r w:rsidR="001C2FD2"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не</w:t>
      </w:r>
      <w:r w:rsidR="001C2FD2"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сталася</w:t>
      </w:r>
      <w:r w:rsidR="001C2FD2"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на</w:t>
      </w:r>
      <w:r w:rsidR="001C2FD2"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Небі</w:t>
      </w:r>
      <w:r w:rsidR="001C2FD2"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війна.</w:t>
      </w:r>
    </w:p>
    <w:p w:rsidR="00C75748" w:rsidRDefault="00C75748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2FD2" w:rsidRDefault="001C2FD2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Ви можете купити собак-роботів, які підкоряються вашим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командам, ніколи не бруднять килим і не гризуть меблі.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могли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насолоджуватися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спілкуванням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таким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«собакою»?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ваша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відповідь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допомагає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зрозуміти, чому Богу були потрібні розумні істоти, які могли б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відповідь?</w:t>
      </w:r>
    </w:p>
    <w:p w:rsidR="001C2FD2" w:rsidRDefault="001C2FD2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D2" w:rsidRDefault="001C2FD2" w:rsidP="001C2FD2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ГРІХОПАДІННЯ</w:t>
      </w:r>
      <w:r w:rsidRPr="0019610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ПОТОП</w:t>
      </w:r>
      <w:r w:rsidR="00E860A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E860A4">
        <w:rPr>
          <w:rFonts w:ascii="Times New Roman" w:hAnsi="Times New Roman" w:cs="Times New Roman"/>
          <w:w w:val="110"/>
          <w:sz w:val="24"/>
          <w:szCs w:val="24"/>
        </w:rPr>
        <w:tab/>
      </w:r>
      <w:r w:rsidRPr="001C2FD2">
        <w:rPr>
          <w:rFonts w:ascii="Times New Roman" w:hAnsi="Times New Roman" w:cs="Times New Roman"/>
          <w:w w:val="110"/>
          <w:sz w:val="24"/>
          <w:szCs w:val="24"/>
        </w:rPr>
        <w:t>Понеділок, 27 вересня</w:t>
      </w:r>
    </w:p>
    <w:p w:rsidR="001C2FD2" w:rsidRDefault="001C2FD2" w:rsidP="001C2FD2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Майже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кожен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школяр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історію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яблуко,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впало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голову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Ісаака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Ньютона,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завдяки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відкрив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всесвітнього тяжіння. Чи справді яблуко впало на голову вченого,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неважливо;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велике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відкриття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Ньютона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полягало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 усвідомленні того, що сила, котра сприяє падінню яблука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(гравітація), також утримує Місяць на орбіті навколо Землі,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Землю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орбіті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навколо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Сонця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ін.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Це було важливо, бо протягом тисячоліть більшість людей вважала, що закони, котрі керують небесами, відрізняються від законів, які керують Землею. Ньютон довів хибність такої думки. І хоч Ньютон відкрив найважливіший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природи,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самий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принцип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справедливий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щодо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морального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Люцифер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Небі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зловжив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свободою,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любові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дарованою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Господом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розумним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істотам,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порушив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Божий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призвело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помазаного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херувима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хоронителя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падіння.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Щось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подібне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сталося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Землі,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наші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прабатьки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зловжили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свободою,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порушивши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той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самий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Божий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Закон.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3C">
        <w:rPr>
          <w:rFonts w:ascii="Times New Roman" w:hAnsi="Times New Roman" w:cs="Times New Roman"/>
          <w:b/>
          <w:sz w:val="24"/>
          <w:szCs w:val="24"/>
        </w:rPr>
        <w:t>Прочитайте Бут. 2:16, 17; 3:1-7. Як ці вірші про досконалих</w:t>
      </w:r>
      <w:r w:rsidRPr="0019610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людей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досконалому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середовищі,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створеному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досконалим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Богом,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розкривають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велику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істину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свободу,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даровану</w:t>
      </w:r>
      <w:r w:rsidRPr="00196104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люблячим</w:t>
      </w:r>
      <w:r w:rsidRPr="00196104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Господом</w:t>
      </w:r>
      <w:r w:rsidRPr="00196104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усім</w:t>
      </w:r>
      <w:r w:rsidRPr="00196104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розумним</w:t>
      </w:r>
      <w:r w:rsidRPr="00196104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істотам?</w:t>
      </w:r>
    </w:p>
    <w:p w:rsidR="001C2FD2" w:rsidRPr="00C75748" w:rsidRDefault="001C2FD2" w:rsidP="001C2FD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95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гріхопадіння</w:t>
      </w:r>
      <w:r w:rsidRPr="00196104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людство</w:t>
      </w:r>
      <w:r w:rsidRPr="00196104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неухильно</w:t>
      </w:r>
      <w:r w:rsidRPr="00196104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деградувало,</w:t>
      </w:r>
      <w:r w:rsidRPr="00196104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дійшло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до того, що Господь сказав про людину: «Ввесь нахил думки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серця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зло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повсякденно»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(Бут.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6:5).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думки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злі,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отже,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вчинки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такими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самими,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доки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C2FD2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стало настільки злим, що Господь знищив увесь світ потопом.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певному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сенсі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дав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людству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шанс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почати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спочатку,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 було своєрідне друге творіння. Однак, як свідчить історія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Вавилонську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башту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(Бут.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11:1-9),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людство,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раніше,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мало намір кинути виклик Богу. «Хоч будівництво вежі ще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 повністю завершене‚ проте частину її відвели під житло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 будівельників. Інші приміщення були пишно обставлені,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прикрашені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посвячені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ідолам.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раділи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успіхам,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вшановували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срібних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золотих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богів,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кидаючи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виклик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Правите</w:t>
      </w:r>
      <w:r w:rsidRPr="00196104">
        <w:rPr>
          <w:rFonts w:ascii="Times New Roman" w:hAnsi="Times New Roman" w:cs="Times New Roman"/>
          <w:sz w:val="24"/>
          <w:szCs w:val="24"/>
        </w:rPr>
        <w:t>лю Небес і Землі» (Е. Уайт. Патріархи і пророки. С. 119). Тому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 не тільки помішав їхню мову, а й розпорошив занепалий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рід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поверхні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всієї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землі.</w:t>
      </w:r>
    </w:p>
    <w:p w:rsidR="00E860A4" w:rsidRDefault="001C2FD2" w:rsidP="002D7217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Проаналізуйте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свої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думки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протягом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дня.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говорять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вам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стан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вашого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серця?</w:t>
      </w:r>
      <w:r w:rsidR="00E860A4" w:rsidRPr="00196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0A4" w:rsidRDefault="00E860A4" w:rsidP="002D7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D2" w:rsidRPr="00E860A4" w:rsidRDefault="001C2FD2" w:rsidP="002D7217">
      <w:pPr>
        <w:jc w:val="both"/>
        <w:rPr>
          <w:rFonts w:ascii="Times New Roman" w:hAnsi="Times New Roman" w:cs="Times New Roman"/>
          <w:sz w:val="24"/>
          <w:szCs w:val="24"/>
        </w:rPr>
      </w:pPr>
      <w:r w:rsidRPr="00E860A4">
        <w:rPr>
          <w:rFonts w:ascii="Times New Roman" w:hAnsi="Times New Roman" w:cs="Times New Roman"/>
          <w:w w:val="110"/>
          <w:sz w:val="24"/>
          <w:szCs w:val="24"/>
        </w:rPr>
        <w:t>ПОКЛИКАННЯ</w:t>
      </w:r>
      <w:r w:rsidRPr="00E860A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w w:val="110"/>
          <w:sz w:val="24"/>
          <w:szCs w:val="24"/>
        </w:rPr>
        <w:t>АВРАМА</w:t>
      </w:r>
      <w:r w:rsidR="002D7217" w:rsidRPr="00E860A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860A4">
        <w:rPr>
          <w:rFonts w:ascii="Times New Roman" w:hAnsi="Times New Roman" w:cs="Times New Roman"/>
          <w:sz w:val="24"/>
          <w:szCs w:val="24"/>
        </w:rPr>
        <w:t>Вівторок,</w:t>
      </w:r>
      <w:r w:rsidRPr="00E860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28</w:t>
      </w:r>
      <w:r w:rsidRPr="00E860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вересня</w:t>
      </w:r>
    </w:p>
    <w:p w:rsidR="001C2FD2" w:rsidRPr="00540F95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2"/>
          <w:sz w:val="24"/>
          <w:szCs w:val="24"/>
        </w:rPr>
        <w:t>Ім’я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Аврам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(пізніше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Авраам)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уперше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з’являється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генеалогії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Бут. 11, записаній відразу після згадки про розпорошення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Вавилона.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Бут.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12:1-3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заклик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Аврама.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Сьогодні,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 xml:space="preserve">озираючись назад після смерті Ісуса на хресті </w:t>
      </w:r>
      <w:r w:rsidRPr="00196104">
        <w:rPr>
          <w:rFonts w:ascii="Times New Roman" w:hAnsi="Times New Roman" w:cs="Times New Roman"/>
          <w:b/>
          <w:sz w:val="24"/>
          <w:szCs w:val="24"/>
        </w:rPr>
        <w:lastRenderedPageBreak/>
        <w:t>й поширен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ня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Євангелія,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ми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розуміємо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те,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Бог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обіцяв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зробити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b/>
          <w:spacing w:val="-1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Аврама?</w:t>
      </w:r>
      <w:r w:rsidRPr="0019610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D2" w:rsidRDefault="001C2FD2" w:rsidP="001C2F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pacing w:val="-1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століть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апостол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Павло,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прагнучи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розібратися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єрессю галатів, знову вказав на покликання Авраама. Апостол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93C">
        <w:rPr>
          <w:rFonts w:ascii="Times New Roman" w:hAnsi="Times New Roman" w:cs="Times New Roman"/>
          <w:sz w:val="24"/>
          <w:szCs w:val="24"/>
        </w:rPr>
        <w:t>підкреслив: це покликання було раннім вираженням споконвічного наміру</w:t>
      </w:r>
      <w:r w:rsidRPr="00196104">
        <w:rPr>
          <w:rFonts w:ascii="Times New Roman" w:hAnsi="Times New Roman" w:cs="Times New Roman"/>
          <w:sz w:val="24"/>
          <w:szCs w:val="24"/>
        </w:rPr>
        <w:t xml:space="preserve"> Бога, Євангелієм для всього світу. «Зрозумійте, що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ті, хто від віри, ‒ сини Авраама. Адже Писання, передбачивши,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оправдає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язичників,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благовістило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Авраамові: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 тобі благословляться всі народи! Тому ті, що від віри, будуть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благословенні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разом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вірним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Авраамом»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(Гал.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</w:t>
      </w:r>
      <w:r w:rsidR="00C75748">
        <w:rPr>
          <w:rFonts w:ascii="Times New Roman" w:hAnsi="Times New Roman" w:cs="Times New Roman"/>
          <w:sz w:val="24"/>
          <w:szCs w:val="24"/>
        </w:rPr>
        <w:t>7-9</w:t>
      </w:r>
    </w:p>
    <w:p w:rsidR="00E860A4" w:rsidRDefault="00E860A4" w:rsidP="001C2F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FD2" w:rsidRPr="00F6793C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Покликання Авраама вперше було описано в Бут. 12. Здебільшого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решта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Буття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історія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кровних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нащадків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Авраама,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появу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одного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неблагополучного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насіння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іншим,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створювали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деструктивну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сім’ю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іншою.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C2FD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6793C">
        <w:rPr>
          <w:rFonts w:ascii="Times New Roman" w:hAnsi="Times New Roman" w:cs="Times New Roman"/>
          <w:w w:val="95"/>
          <w:sz w:val="24"/>
          <w:szCs w:val="24"/>
        </w:rPr>
        <w:t>них</w:t>
      </w:r>
      <w:r w:rsidRPr="00F6793C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F6793C">
        <w:rPr>
          <w:rFonts w:ascii="Times New Roman" w:hAnsi="Times New Roman" w:cs="Times New Roman"/>
          <w:w w:val="95"/>
          <w:sz w:val="24"/>
          <w:szCs w:val="24"/>
        </w:rPr>
        <w:t>урешті</w:t>
      </w:r>
      <w:r w:rsidRPr="00F6793C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F6793C">
        <w:rPr>
          <w:rFonts w:ascii="Times New Roman" w:hAnsi="Times New Roman" w:cs="Times New Roman"/>
          <w:w w:val="95"/>
          <w:sz w:val="24"/>
          <w:szCs w:val="24"/>
        </w:rPr>
        <w:t>мала</w:t>
      </w:r>
      <w:r w:rsidRPr="00F6793C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F6793C">
        <w:rPr>
          <w:rFonts w:ascii="Times New Roman" w:hAnsi="Times New Roman" w:cs="Times New Roman"/>
          <w:w w:val="95"/>
          <w:sz w:val="24"/>
          <w:szCs w:val="24"/>
        </w:rPr>
        <w:t>виконатися</w:t>
      </w:r>
      <w:r w:rsidRPr="00F6793C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F6793C">
        <w:rPr>
          <w:rFonts w:ascii="Times New Roman" w:hAnsi="Times New Roman" w:cs="Times New Roman"/>
          <w:w w:val="95"/>
          <w:sz w:val="24"/>
          <w:szCs w:val="24"/>
        </w:rPr>
        <w:t>обітниця,</w:t>
      </w:r>
      <w:r w:rsidRPr="00F6793C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F6793C">
        <w:rPr>
          <w:rFonts w:ascii="Times New Roman" w:hAnsi="Times New Roman" w:cs="Times New Roman"/>
          <w:w w:val="95"/>
          <w:sz w:val="24"/>
          <w:szCs w:val="24"/>
        </w:rPr>
        <w:t>досягнувши</w:t>
      </w:r>
      <w:r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 </w:t>
      </w:r>
      <w:r w:rsidRPr="00F6793C">
        <w:rPr>
          <w:rFonts w:ascii="Times New Roman" w:hAnsi="Times New Roman" w:cs="Times New Roman"/>
          <w:w w:val="95"/>
          <w:sz w:val="24"/>
          <w:szCs w:val="24"/>
        </w:rPr>
        <w:t>вирішального</w:t>
      </w:r>
      <w:r w:rsidRPr="00F6793C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F6793C">
        <w:rPr>
          <w:rFonts w:ascii="Times New Roman" w:hAnsi="Times New Roman" w:cs="Times New Roman"/>
          <w:sz w:val="24"/>
          <w:szCs w:val="24"/>
        </w:rPr>
        <w:t>моменту</w:t>
      </w:r>
      <w:r w:rsidRPr="00F6793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6793C">
        <w:rPr>
          <w:rFonts w:ascii="Times New Roman" w:hAnsi="Times New Roman" w:cs="Times New Roman"/>
          <w:sz w:val="24"/>
          <w:szCs w:val="24"/>
        </w:rPr>
        <w:t>з</w:t>
      </w:r>
      <w:r w:rsidRPr="00F6793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6793C">
        <w:rPr>
          <w:rFonts w:ascii="Times New Roman" w:hAnsi="Times New Roman" w:cs="Times New Roman"/>
          <w:sz w:val="24"/>
          <w:szCs w:val="24"/>
        </w:rPr>
        <w:t>покликанням</w:t>
      </w:r>
      <w:r w:rsidRPr="00F6793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6793C">
        <w:rPr>
          <w:rFonts w:ascii="Times New Roman" w:hAnsi="Times New Roman" w:cs="Times New Roman"/>
          <w:sz w:val="24"/>
          <w:szCs w:val="24"/>
        </w:rPr>
        <w:t>Мойсея.</w:t>
      </w:r>
    </w:p>
    <w:p w:rsidR="001C2FD2" w:rsidRPr="00540F95" w:rsidRDefault="001C2FD2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 в Дії 7:20-36 розповідь мученика Степана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 Мойсея і Вихід. Як вона узгоджується з початковою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обіцянкою</w:t>
      </w:r>
      <w:r w:rsidRPr="00196104">
        <w:rPr>
          <w:rFonts w:ascii="Times New Roman" w:hAnsi="Times New Roman" w:cs="Times New Roman"/>
          <w:b/>
          <w:spacing w:val="-2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b/>
          <w:spacing w:val="-2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Аврааму?</w:t>
      </w:r>
      <w:r w:rsidRPr="00196104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світі,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потопає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невігластві,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омані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неправді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(за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останні більш ніж три тисячі років нічого не змінилося, чи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так?), Господь покликав з Єгипту народ, Свій народ, насіння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Авраама.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цьому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прагнув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зберегти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знання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істини ‒ знання про Нього, Яхве, і про План спасіння, ‒ але 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поширити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знання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всьому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світу.</w:t>
      </w:r>
    </w:p>
    <w:p w:rsidR="00C75748" w:rsidRDefault="00C75748" w:rsidP="001C2FD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2FD2" w:rsidRPr="00196104" w:rsidRDefault="001C2FD2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Як ми, адвентисти сьомого дня, сьогодні бачимо себе у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взаємозв’язку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рештою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світу?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Які</w:t>
      </w:r>
      <w:r w:rsidRPr="00196104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є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паралелі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між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нами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 давнім Ізраїлем? Яку відповідальність ці паралелі покладають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кожного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нас?</w:t>
      </w:r>
    </w:p>
    <w:p w:rsidR="001C2FD2" w:rsidRPr="00E860A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E860A4">
        <w:rPr>
          <w:rFonts w:ascii="Times New Roman" w:hAnsi="Times New Roman" w:cs="Times New Roman"/>
          <w:w w:val="110"/>
          <w:sz w:val="24"/>
          <w:szCs w:val="24"/>
        </w:rPr>
        <w:lastRenderedPageBreak/>
        <w:t>ЗАВІТ</w:t>
      </w:r>
      <w:r w:rsidRPr="00E860A4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E860A4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w w:val="110"/>
          <w:sz w:val="24"/>
          <w:szCs w:val="24"/>
        </w:rPr>
        <w:t>СІНАЇ</w:t>
      </w:r>
      <w:r w:rsidR="002D7217" w:rsidRPr="00E860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0A4" w:rsidRPr="00E860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0A4" w:rsidRPr="00E860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Pr="00E860A4">
        <w:rPr>
          <w:rFonts w:ascii="Times New Roman" w:hAnsi="Times New Roman" w:cs="Times New Roman"/>
          <w:sz w:val="24"/>
          <w:szCs w:val="24"/>
        </w:rPr>
        <w:t>Середа,</w:t>
      </w:r>
      <w:r w:rsidRPr="00E86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29</w:t>
      </w:r>
      <w:r w:rsidRPr="00E86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вересня</w:t>
      </w:r>
    </w:p>
    <w:p w:rsidR="00E860A4" w:rsidRPr="00196104" w:rsidRDefault="00E860A4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Вихід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пов’язані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події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крові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одвірках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дверей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драми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Червоному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морі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надзвичайні переживання! Безсумнівно, усе це справило незабутнє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враження на очевидців. Як сказав Господь: «Ви бачили, що 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 був Єгиптові, і носив вас на крилах орлиних, і привів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вас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Себе»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(Вих.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19:4).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здійснив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приголомшливе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драматичне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визволення, вивівши один народ з-посеред іншого? Як сказав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Мойсей: «Чи намагався який бог піти взяти собі народ з-посеред іншого народу пробами, ознаками, і чудами, і війною, 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сильною рукою, і раменом витягненим, і страхами великими,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вам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Господь,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ваш,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Єгипті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очах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твоїх?»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4:34).</w:t>
      </w:r>
    </w:p>
    <w:p w:rsidR="001C2FD2" w:rsidRDefault="001C2FD2" w:rsidP="001C2FD2">
      <w:pPr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Вих.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19:4-8.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покликав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b/>
          <w:spacing w:val="-6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Єгипту?</w:t>
      </w:r>
    </w:p>
    <w:p w:rsidR="00E860A4" w:rsidRDefault="00E860A4" w:rsidP="001C2F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05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покликав</w:t>
      </w:r>
      <w:r w:rsidRPr="0019610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їх,</w:t>
      </w:r>
      <w:r w:rsidRPr="0019610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насіння,  нащадків  батьків  ‒  Авраама,</w:t>
      </w:r>
      <w:r w:rsidRPr="0019610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Ісака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Якова.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цими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нащадками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уклав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Свій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справді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стануть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«Мені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власністю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більше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всіх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народів</w:t>
      </w:r>
      <w:r w:rsidRPr="001C2FD2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–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Моя!»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(Вих.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19:5).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взаємини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посідали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центральне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місце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завіті.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ідею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«власності»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(в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інших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перекладах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«особливого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скарбу»;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євр.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сегуллá</w:t>
      </w:r>
      <w:r w:rsidRPr="00196104">
        <w:rPr>
          <w:rFonts w:ascii="Times New Roman" w:hAnsi="Times New Roman" w:cs="Times New Roman"/>
          <w:sz w:val="24"/>
          <w:szCs w:val="24"/>
        </w:rPr>
        <w:t>)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витлумачити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правильно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(згодом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сталося).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Унікальність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походила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чогось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святого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праведного,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властивого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лише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їм.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такими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завдяки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дарованій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Божій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благодаті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посланим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чудовим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істинам.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Цих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мали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дотримуватися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поширювати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«царство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священників».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Далі Бог виклав їм деякі умови завіту, тобто зобов’язання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 угодою, Десять Заповідей (Вих. 20), і потім завіт набув чинності.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Окропивши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зведений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жертовник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кров’ю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жертв,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«взяв… книгу заповіту, та й відчитав вголос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народові» (Вих.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24:7).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заявив,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коритися.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«Адже Мойсей, проголосивши всім людям усі заповіді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Законом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взявши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кров…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покропив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саму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книгу,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весь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народ, промовляючи: Це кров Завіту, що його заповів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вам Бог» (Євр. 9:19, 20). Що символізує ця кров і чому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така</w:t>
      </w:r>
      <w:r w:rsidRPr="00196104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важлива</w:t>
      </w:r>
      <w:r w:rsidRPr="00196104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нас</w:t>
      </w:r>
      <w:r w:rsidRPr="00196104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сьогодні?</w:t>
      </w:r>
    </w:p>
    <w:p w:rsidR="00E860A4" w:rsidRDefault="00E860A4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604" w:rsidRPr="007344D6" w:rsidRDefault="001C2FD2" w:rsidP="001C2F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ВІДСТУПНИЦТВО</w:t>
      </w:r>
      <w:r w:rsidRPr="0019610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ПОКАРАННЯ</w:t>
      </w:r>
      <w:r w:rsidR="00E860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344D6">
        <w:rPr>
          <w:rFonts w:ascii="Times New Roman" w:hAnsi="Times New Roman" w:cs="Times New Roman"/>
          <w:sz w:val="24"/>
          <w:szCs w:val="24"/>
        </w:rPr>
        <w:t>Четвер,</w:t>
      </w:r>
      <w:r w:rsidRPr="007344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44D6">
        <w:rPr>
          <w:rFonts w:ascii="Times New Roman" w:hAnsi="Times New Roman" w:cs="Times New Roman"/>
          <w:sz w:val="24"/>
          <w:szCs w:val="24"/>
        </w:rPr>
        <w:t>30</w:t>
      </w:r>
      <w:r w:rsidRPr="007344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44D6">
        <w:rPr>
          <w:rFonts w:ascii="Times New Roman" w:hAnsi="Times New Roman" w:cs="Times New Roman"/>
          <w:sz w:val="24"/>
          <w:szCs w:val="24"/>
        </w:rPr>
        <w:t>вересня</w:t>
      </w:r>
    </w:p>
    <w:p w:rsidR="00D25604" w:rsidRDefault="00D25604" w:rsidP="001C2FD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2FD2" w:rsidRPr="00F6793C" w:rsidRDefault="00D25604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«Усе,</w:t>
      </w:r>
      <w:r w:rsidR="001C2FD2"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що</w:t>
      </w:r>
      <w:r w:rsidR="001C2FD2"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Господь</w:t>
      </w:r>
      <w:r w:rsidR="001C2FD2"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говорив,</w:t>
      </w:r>
      <w:r w:rsidR="001C2FD2"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зробимо»</w:t>
      </w:r>
      <w:r w:rsidR="001C2FD2"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(Вих.</w:t>
      </w:r>
      <w:r w:rsidR="001C2FD2"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19:8;</w:t>
      </w:r>
      <w:r w:rsidR="001C2FD2"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див.</w:t>
      </w:r>
      <w:r w:rsidR="001C2FD2"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також</w:t>
      </w:r>
      <w:r w:rsidR="001C2FD2"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Вих.</w:t>
      </w:r>
      <w:r w:rsidR="001C2FD2"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24:3,</w:t>
      </w:r>
      <w:r w:rsidR="001C2FD2"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7).</w:t>
      </w:r>
      <w:r w:rsidR="001C2FD2"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Хоч</w:t>
      </w:r>
      <w:r w:rsidR="001C2FD2"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народ</w:t>
      </w:r>
      <w:r w:rsidR="001C2FD2"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неодноразово</w:t>
      </w:r>
      <w:r w:rsidR="001C2FD2"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свідомо</w:t>
      </w:r>
      <w:r w:rsidR="001C2FD2"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промовляв</w:t>
      </w:r>
      <w:r w:rsidR="001C2FD2"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ці</w:t>
      </w:r>
      <w:r w:rsidR="001C2FD2"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слова,</w:t>
      </w:r>
      <w:r w:rsidR="001C2FD2"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священна</w:t>
      </w:r>
      <w:r w:rsidR="001C2FD2"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історія</w:t>
      </w:r>
      <w:r w:rsidR="001C2FD2"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свідчить,</w:t>
      </w:r>
      <w:r w:rsidR="001C2FD2"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що</w:t>
      </w:r>
      <w:r w:rsidR="001C2FD2"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їхні</w:t>
      </w:r>
      <w:r w:rsidR="001C2FD2"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вчинки</w:t>
      </w:r>
      <w:r w:rsidR="001C2FD2"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знову</w:t>
      </w:r>
      <w:r w:rsidR="001C2FD2"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і</w:t>
      </w:r>
      <w:r w:rsidR="001C2FD2"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знову</w:t>
      </w:r>
      <w:r w:rsidR="001C2FD2"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суперечили</w:t>
      </w:r>
      <w:r w:rsidR="001C2FD2"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їхнім</w:t>
      </w:r>
      <w:r w:rsidR="001C2FD2"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словам.</w:t>
      </w:r>
      <w:r w:rsidR="001C2FD2"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Хоч</w:t>
      </w:r>
      <w:r w:rsidR="001C2FD2"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вони</w:t>
      </w:r>
      <w:r w:rsidR="001C2FD2"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були</w:t>
      </w:r>
      <w:r w:rsidR="001C2FD2"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обраним</w:t>
      </w:r>
      <w:r w:rsidR="001C2FD2"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народом</w:t>
      </w:r>
      <w:r w:rsidR="001C2FD2"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і</w:t>
      </w:r>
      <w:r w:rsidR="001C2FD2"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з</w:t>
      </w:r>
      <w:r w:rsidR="001C2FD2"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власної</w:t>
      </w:r>
      <w:r w:rsidR="001C2FD2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волі</w:t>
      </w:r>
      <w:r w:rsidR="001C2FD2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вступили</w:t>
      </w:r>
      <w:r w:rsidR="001C2FD2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в</w:t>
      </w:r>
      <w:r w:rsidR="001C2FD2"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завіт</w:t>
      </w:r>
      <w:r w:rsidR="001C2FD2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з</w:t>
      </w:r>
      <w:r w:rsidR="001C2FD2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Господом,</w:t>
      </w:r>
      <w:r w:rsidR="001C2FD2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проте</w:t>
      </w:r>
      <w:r w:rsidR="001C2FD2"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не</w:t>
      </w:r>
      <w:r w:rsidR="001C2FD2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виконали</w:t>
      </w:r>
      <w:r w:rsidR="001C2FD2"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pacing w:val="-1"/>
          <w:sz w:val="24"/>
          <w:szCs w:val="24"/>
        </w:rPr>
        <w:t>своїх</w:t>
      </w:r>
      <w:r w:rsidR="001C2FD2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pacing w:val="-1"/>
          <w:sz w:val="24"/>
          <w:szCs w:val="24"/>
        </w:rPr>
        <w:t>зобов’язань</w:t>
      </w:r>
      <w:r w:rsidR="001C2FD2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="001C2FD2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угодою,</w:t>
      </w:r>
      <w:r w:rsidR="001C2FD2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які</w:t>
      </w:r>
      <w:r w:rsidR="001C2FD2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насправді</w:t>
      </w:r>
      <w:r w:rsidR="001C2FD2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зводилися</w:t>
      </w:r>
      <w:r w:rsidR="001C2FD2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до</w:t>
      </w:r>
      <w:r w:rsidR="001C2FD2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sz w:val="24"/>
          <w:szCs w:val="24"/>
        </w:rPr>
        <w:t>одного.</w:t>
      </w:r>
      <w:r w:rsidR="001C2FD2"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="001C2FD2"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="001C2FD2"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b/>
          <w:sz w:val="24"/>
          <w:szCs w:val="24"/>
        </w:rPr>
        <w:t>Ізраїля</w:t>
      </w:r>
      <w:r w:rsidR="001C2FD2"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b/>
          <w:sz w:val="24"/>
          <w:szCs w:val="24"/>
        </w:rPr>
        <w:t>було</w:t>
      </w:r>
      <w:r w:rsidR="001C2FD2" w:rsidRPr="0019610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b/>
          <w:sz w:val="24"/>
          <w:szCs w:val="24"/>
        </w:rPr>
        <w:t>найважливішою</w:t>
      </w:r>
      <w:r w:rsidR="001C2FD2"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b/>
          <w:sz w:val="24"/>
          <w:szCs w:val="24"/>
        </w:rPr>
        <w:t>умовою</w:t>
      </w:r>
      <w:r w:rsidR="001C2FD2"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b/>
          <w:sz w:val="24"/>
          <w:szCs w:val="24"/>
        </w:rPr>
        <w:t>завіту?</w:t>
      </w:r>
      <w:r w:rsidR="001C2FD2" w:rsidRPr="0019610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b/>
          <w:sz w:val="24"/>
          <w:szCs w:val="24"/>
        </w:rPr>
        <w:t>Вих.</w:t>
      </w:r>
      <w:r w:rsidR="001C2FD2" w:rsidRPr="009E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b/>
          <w:w w:val="85"/>
          <w:sz w:val="24"/>
          <w:szCs w:val="24"/>
        </w:rPr>
        <w:t>19:4,</w:t>
      </w:r>
      <w:r w:rsidR="001C2FD2" w:rsidRPr="00196104">
        <w:rPr>
          <w:rFonts w:ascii="Times New Roman" w:hAnsi="Times New Roman" w:cs="Times New Roman"/>
          <w:b/>
          <w:spacing w:val="6"/>
          <w:w w:val="85"/>
          <w:sz w:val="24"/>
          <w:szCs w:val="24"/>
        </w:rPr>
        <w:t xml:space="preserve"> </w:t>
      </w:r>
      <w:r w:rsidR="001C2FD2" w:rsidRPr="00196104">
        <w:rPr>
          <w:rFonts w:ascii="Times New Roman" w:hAnsi="Times New Roman" w:cs="Times New Roman"/>
          <w:b/>
          <w:w w:val="85"/>
          <w:sz w:val="24"/>
          <w:szCs w:val="24"/>
        </w:rPr>
        <w:t>5.</w:t>
      </w:r>
      <w:r w:rsidR="001C2FD2" w:rsidRPr="0019610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</w:p>
    <w:p w:rsidR="001C2FD2" w:rsidRPr="00540F95" w:rsidRDefault="001C2FD2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Заклик коритися Богу й дотримуватися Його Закону був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тоді не більшим законництвом, ніж тепер (див. Матв. 7:24-27;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Івана 14:15; Якова 2:20; Римл. 6:11, 12), і все-таки знову і знову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Ізраїлеві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виконати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умови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завіту.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Насправді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початку,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споглядаючи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Сінай, вони впали в страшн</w:t>
      </w:r>
      <w:r>
        <w:rPr>
          <w:rFonts w:ascii="Times New Roman" w:hAnsi="Times New Roman" w:cs="Times New Roman"/>
          <w:sz w:val="24"/>
          <w:szCs w:val="24"/>
        </w:rPr>
        <w:t>е відступництво (див. Вих. 32:1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96104">
        <w:rPr>
          <w:rFonts w:ascii="Times New Roman" w:hAnsi="Times New Roman" w:cs="Times New Roman"/>
          <w:sz w:val="24"/>
          <w:szCs w:val="24"/>
        </w:rPr>
        <w:t>6).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жаль,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невірність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радше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нормою,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винятком,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C2FD2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замість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швидко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увійти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Обітованого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краю,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40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років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поневірялися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пустелею.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 Чис. 14:28-35. Яке покарання було призначене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їхню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відмову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повірити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Господу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й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увійти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Обітованого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краю?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F6793C">
        <w:rPr>
          <w:rFonts w:ascii="Times New Roman" w:hAnsi="Times New Roman" w:cs="Times New Roman"/>
          <w:sz w:val="24"/>
          <w:szCs w:val="24"/>
        </w:rPr>
        <w:t>Непослух часто виникає не тільки через відкрите повстання, а</w:t>
      </w:r>
      <w:r w:rsidRPr="00196104">
        <w:rPr>
          <w:rFonts w:ascii="Times New Roman" w:hAnsi="Times New Roman" w:cs="Times New Roman"/>
          <w:sz w:val="24"/>
          <w:szCs w:val="24"/>
        </w:rPr>
        <w:t xml:space="preserve"> й через відмову довіряти Божим словам. Гріх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непослуху Ізраїля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огидним,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«бачили славу Мою та ознаки Мої, що чинив Я в Єгипті та 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пустині, але випробовували Мене оце десять раз» (Чис. 14:22).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Незважаючи на все, що ізраїльтяни бачили й пережили, вони,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раніше,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відмовлялися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коритися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Господу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отримати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землю,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обіцяв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успіх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(Чис.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13,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14).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Поміркуйте над наведеними вище словами: непослух часто виникає через недовіру до Божого Слова. Поділіться в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класі своїми думками. Як ми можемо навчитися більше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довіряти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Богу?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D2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П’ятниця,</w:t>
      </w:r>
      <w:r w:rsidRPr="001961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D721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</w:t>
      </w:r>
      <w:r w:rsidRPr="001961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жовтня</w:t>
      </w:r>
    </w:p>
    <w:p w:rsidR="00E860A4" w:rsidRPr="00196104" w:rsidRDefault="00E860A4" w:rsidP="001C2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ПОДАЛЬШОГО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ДОСЛІДЖЕННЯ: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Для глибшого дослідження теми Великої боротьби прочитайте книгу богослова-адвентиста Джона Пекхема «Теодицея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любові: вселенський конфлікт і проблема зла» (John Peckham,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Theodicy of Love: Cosmic Conﬂict and the Problem of Evil (Grand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Rapids,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MI: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Baker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Academic.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2018)).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Факт,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праця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опублікована не адвентистським видавництвом, свідчить: гли</w:t>
      </w:r>
      <w:r w:rsidRPr="00196104">
        <w:rPr>
          <w:rFonts w:ascii="Times New Roman" w:hAnsi="Times New Roman" w:cs="Times New Roman"/>
          <w:sz w:val="24"/>
          <w:szCs w:val="24"/>
        </w:rPr>
        <w:t>боке біблійне дослідження може розкрити реальність Великої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боротьби,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представленої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Біблії.</w:t>
      </w:r>
    </w:p>
    <w:p w:rsidR="001C2FD2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«Я стверджую: 1) Божа любов (яку правильно розуміють)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перебуває в центрі вселенського конфлікту; 2) готовність Бога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вказує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достатню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погляду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моралі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причину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допускав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значними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наслідками,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заради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розуміння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Божественного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провидіння,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яке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діє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правилами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участі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завіті»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(John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C.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Peckham,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Theodicy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of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Love: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Cosmic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Conflict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and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the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Problem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of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Evil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(Grand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Rapids,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MI: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Baker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Academic.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2018).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1C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D2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«Божественне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рішення,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увійде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Ханаану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40</w:t>
      </w:r>
      <w:r w:rsidRPr="0019610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років,</w:t>
      </w:r>
      <w:r w:rsidRPr="0019610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принесло</w:t>
      </w:r>
      <w:r w:rsidRPr="0019610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Мойсеєві,</w:t>
      </w:r>
      <w:r w:rsidRPr="0019610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Ааронові,</w:t>
      </w:r>
      <w:r w:rsidRPr="0019610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Калеву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Навину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гірке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розчарування‚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покірно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підкорилися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рішенню.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котрі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нарікали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бажаючи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повернутися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Єгипту,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гірко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плакали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жалкували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втраченим;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зрозуміли‚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благословення‚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якими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 знехтували‚ забрані від них. Їхні скарги тоді були безпідставними, але тепер Бог послав їм справжню причину 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ридань. Якби вони жалкували про свій гріх, викритий перед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ними‚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виголосив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вироку;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побивалися й тужили через покарання‚ яке мали понести; їхня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печаль не була розкаянням, і тому про скасування вироку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могло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мови»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Патріархи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пророки.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392).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D2" w:rsidRPr="00196104" w:rsidRDefault="001C2FD2" w:rsidP="001C2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обговорення: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Обговоріть питання про свободу волі та про любов. Поясніть такий вислів: «Тільки добровільна любов є справжньою». З огляду на всі страждання, з якими пов’язана любов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цьому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світі,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деякі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можуть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стверджувати,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варта.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відповіли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такий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виклик?</w:t>
      </w:r>
    </w:p>
    <w:p w:rsidR="001C2FD2" w:rsidRPr="00196104" w:rsidRDefault="001C2FD2" w:rsidP="001C2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Послух посідає центральне місце в усій Біблії. Та чим 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відрізняється від законництва? Які мотиви можуть перетворити спробу бути вірним Богу, Його Слову і Заповідям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пастку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законництва?</w:t>
      </w:r>
    </w:p>
    <w:p w:rsidR="002D7217" w:rsidRDefault="001C2FD2" w:rsidP="001C2F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класі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обговоріть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(поставлене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наприкінці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уроку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 вівторок) щодо паралелей між давнім Ізраїлем і Церквою адвентистів сьомого дня. Що це за паралелі та чому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бентежити?</w:t>
      </w:r>
    </w:p>
    <w:p w:rsidR="002D7217" w:rsidRDefault="002D7217" w:rsidP="001C2F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5748" w:rsidRDefault="00C75748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0A4" w:rsidRDefault="00E860A4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0A4" w:rsidRDefault="00E860A4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0A4" w:rsidRDefault="00E860A4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44D6" w:rsidRDefault="007344D6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0A4" w:rsidRDefault="00E860A4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7217" w:rsidRPr="00196104" w:rsidRDefault="002D7217" w:rsidP="002D7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lastRenderedPageBreak/>
        <w:t>Місіонерська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історія</w:t>
      </w:r>
    </w:p>
    <w:p w:rsidR="002D7217" w:rsidRPr="00196104" w:rsidRDefault="002D7217" w:rsidP="002D7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217" w:rsidRPr="00196104" w:rsidRDefault="002D7217" w:rsidP="002D7217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ЗУСТРІВ</w:t>
      </w:r>
      <w:r w:rsidRPr="0019610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МАГАЗИНІ</w:t>
      </w:r>
    </w:p>
    <w:p w:rsidR="002D7217" w:rsidRPr="00196104" w:rsidRDefault="002D7217" w:rsidP="002D72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>Хонг</w:t>
      </w:r>
      <w:r w:rsidRPr="00196104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Сун-мі,</w:t>
      </w:r>
      <w:r w:rsidRPr="0019610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Південна</w:t>
      </w:r>
      <w:r w:rsidRPr="0019610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Корея</w:t>
      </w:r>
    </w:p>
    <w:p w:rsidR="002D7217" w:rsidRPr="00196104" w:rsidRDefault="002D7217" w:rsidP="002D72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7217" w:rsidRPr="00196104" w:rsidRDefault="002D7217" w:rsidP="002D7217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Здавалося, моє життя руйнується. З кожним днем ставало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дедалі важче. Моєму чоловікові поставили діагноз: рак кісткового мозку. Незабаром померли його батьки. Я була змушена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оплачувати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похорони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свекрухи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взяти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відповідальність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утримання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сім’ї.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1000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корейських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(близько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66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рублів),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купити синові необхідне шкільне приладдя. Моєї зарплати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вистачало на оплату лікарняних рахунків чоловіка. Щодня 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переживала про те, чи вистачить мені рису, щоб нагодувати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сім’ю.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плакала.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Відчувала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дуже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самотньою.</w:t>
      </w:r>
    </w:p>
    <w:p w:rsidR="002D7217" w:rsidRPr="00196104" w:rsidRDefault="002D7217" w:rsidP="002D7217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Потім я зустріла Пак Йон-сун. Вона не була моєю родичкою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 подругою, але почала мене підтримувати. Побачивши, що 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мене фінансові труднощі, вона запропонувала мені додаткову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роботу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магазині.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Завдяки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цій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роботі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з’явилися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кошти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оплати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витрат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проживання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лікарняні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рахунки.</w:t>
      </w:r>
    </w:p>
    <w:p w:rsidR="002D7217" w:rsidRPr="00196104" w:rsidRDefault="002D7217" w:rsidP="002D7217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 була дуже вдячна їй за цю роботу. Я помітила в Йон-сун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щось незвичайне. Вона здавалася щасливішою, ніж інші люди.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приваблювало.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познайомилися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ближче,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дізналася, що вона щосуботи відвідує церкву. Йон-сун не переживала про те, що втрачає дохід, зачиняючи свій магазин раз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тиждень.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атеїсткою,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захотілося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піти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нею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церкву,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дізнатися,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звідки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неї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стільки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радості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миру.</w:t>
      </w:r>
    </w:p>
    <w:p w:rsidR="002D7217" w:rsidRDefault="002D7217" w:rsidP="002D7217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Йон-сун була адвентисткою сьомого дня, однак ніколи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запрошувала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мене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Одного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разу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попросила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 взяти мене з собою. Я почала вивчати Біблію самостійно. 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міру того як я дізнавалася про Бога, моє серце</w:t>
      </w:r>
      <w:r w:rsidRPr="001C2FD2">
        <w:t xml:space="preserve"> </w:t>
      </w:r>
      <w:r w:rsidRPr="001C2FD2">
        <w:rPr>
          <w:rFonts w:ascii="Times New Roman" w:hAnsi="Times New Roman" w:cs="Times New Roman"/>
          <w:sz w:val="24"/>
          <w:szCs w:val="24"/>
        </w:rPr>
        <w:t xml:space="preserve">дедалі більше наповнював такий необхідний мені </w:t>
      </w:r>
      <w:r w:rsidRPr="001C2FD2">
        <w:rPr>
          <w:rFonts w:ascii="Times New Roman" w:hAnsi="Times New Roman" w:cs="Times New Roman"/>
          <w:sz w:val="24"/>
          <w:szCs w:val="24"/>
        </w:rPr>
        <w:lastRenderedPageBreak/>
        <w:t>спокій. Я віддала своє серце Ісусу і приєдналася до Західної Ханамської адвентистської церкви, де сьогодні звершую служіння диякониси разом із Йон-сун.</w:t>
      </w:r>
    </w:p>
    <w:p w:rsidR="002D7217" w:rsidRPr="002D7217" w:rsidRDefault="002D7217" w:rsidP="002D7217">
      <w:pPr>
        <w:jc w:val="both"/>
        <w:rPr>
          <w:rFonts w:ascii="Times New Roman" w:hAnsi="Times New Roman" w:cs="Times New Roman"/>
          <w:sz w:val="24"/>
          <w:szCs w:val="24"/>
        </w:rPr>
      </w:pPr>
      <w:r w:rsidRPr="002D7217">
        <w:rPr>
          <w:rFonts w:ascii="Times New Roman" w:hAnsi="Times New Roman" w:cs="Times New Roman"/>
          <w:sz w:val="24"/>
          <w:szCs w:val="24"/>
        </w:rPr>
        <w:t>Я багато чого ще не знаю, але вірю в Бога всім своїм серцем. Йон-сун не проповідувала мені про Ісуса, я бачила Христа в її житті. Той самий Ісус, Котрого я зустріла, спостерігаючи за життям Йон-сун, живе сьогодні в моєму серці.</w:t>
      </w:r>
    </w:p>
    <w:p w:rsidR="002D7217" w:rsidRPr="002D7217" w:rsidRDefault="002D7217" w:rsidP="002D7217">
      <w:pPr>
        <w:jc w:val="both"/>
        <w:rPr>
          <w:rFonts w:ascii="Times New Roman" w:hAnsi="Times New Roman" w:cs="Times New Roman"/>
          <w:sz w:val="24"/>
          <w:szCs w:val="24"/>
        </w:rPr>
      </w:pPr>
      <w:r w:rsidRPr="002D7217">
        <w:rPr>
          <w:rFonts w:ascii="Times New Roman" w:hAnsi="Times New Roman" w:cs="Times New Roman"/>
          <w:sz w:val="24"/>
          <w:szCs w:val="24"/>
        </w:rPr>
        <w:t>Цього року мій чоловік і син також уклали завіт з Богом і приєдналися до адвентистської сім’ї. Дякую Богові за навернення моєї родини через вплив християнського життя Йон-сун. Ця історія ілюструє місіонерську мету №1 стратегічного плану Адвентистської церкви на період 2020-2025 рр. під назвою «ІДЕМО РАЗОМ». Мета звучить так: «Відродити концепцію всесвітньої місії й жертовного місіонерського служіння як способу життя, що залучає до свідчення про Христа і до справи формування Його послідовників не лише пасторів, але й усіх членів Церкви – і молодих, і літніх».</w:t>
      </w:r>
    </w:p>
    <w:p w:rsidR="005B5C8C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217">
        <w:rPr>
          <w:rFonts w:ascii="Times New Roman" w:hAnsi="Times New Roman" w:cs="Times New Roman"/>
          <w:sz w:val="24"/>
          <w:szCs w:val="24"/>
        </w:rPr>
        <w:t>У поточному кварталі ваші приношення тринадцятої суботи підтримають два місіонерських проєкти в Південній Кореї. Читайте більше про Йон-сун наступного тижня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7217" w:rsidRPr="00196104" w:rsidRDefault="002D7217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50E" w:rsidRPr="00E860A4" w:rsidRDefault="0047050E" w:rsidP="00196104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E860A4">
        <w:rPr>
          <w:rFonts w:ascii="Times New Roman" w:hAnsi="Times New Roman" w:cs="Times New Roman"/>
          <w:w w:val="95"/>
          <w:sz w:val="24"/>
          <w:szCs w:val="24"/>
        </w:rPr>
        <w:t xml:space="preserve">Урок №2 </w:t>
      </w:r>
      <w:r w:rsidRPr="00E860A4">
        <w:rPr>
          <w:rFonts w:ascii="Times New Roman" w:hAnsi="Times New Roman" w:cs="Times New Roman"/>
          <w:w w:val="95"/>
          <w:sz w:val="24"/>
          <w:szCs w:val="24"/>
        </w:rPr>
        <w:tab/>
      </w:r>
      <w:r w:rsidRPr="00E860A4">
        <w:rPr>
          <w:rFonts w:ascii="Times New Roman" w:hAnsi="Times New Roman" w:cs="Times New Roman"/>
          <w:w w:val="95"/>
          <w:sz w:val="24"/>
          <w:szCs w:val="24"/>
        </w:rPr>
        <w:tab/>
      </w:r>
      <w:r w:rsidRPr="00E860A4">
        <w:rPr>
          <w:rFonts w:ascii="Times New Roman" w:hAnsi="Times New Roman" w:cs="Times New Roman"/>
          <w:w w:val="95"/>
          <w:sz w:val="24"/>
          <w:szCs w:val="24"/>
        </w:rPr>
        <w:tab/>
      </w:r>
      <w:r w:rsidR="002D7217" w:rsidRPr="00E860A4">
        <w:rPr>
          <w:rFonts w:ascii="Times New Roman" w:hAnsi="Times New Roman" w:cs="Times New Roman"/>
          <w:w w:val="95"/>
          <w:sz w:val="24"/>
          <w:szCs w:val="24"/>
        </w:rPr>
        <w:tab/>
      </w:r>
      <w:r w:rsidR="002D7217" w:rsidRPr="00E860A4">
        <w:rPr>
          <w:rFonts w:ascii="Times New Roman" w:hAnsi="Times New Roman" w:cs="Times New Roman"/>
          <w:w w:val="95"/>
          <w:sz w:val="24"/>
          <w:szCs w:val="24"/>
        </w:rPr>
        <w:tab/>
      </w:r>
      <w:r w:rsidR="00E860A4" w:rsidRPr="00E860A4">
        <w:rPr>
          <w:rFonts w:ascii="Times New Roman" w:hAnsi="Times New Roman" w:cs="Times New Roman"/>
          <w:w w:val="95"/>
          <w:sz w:val="24"/>
          <w:szCs w:val="24"/>
        </w:rPr>
        <w:t xml:space="preserve">            </w:t>
      </w:r>
      <w:r w:rsidRPr="00E860A4">
        <w:rPr>
          <w:rFonts w:ascii="Times New Roman" w:hAnsi="Times New Roman" w:cs="Times New Roman"/>
          <w:w w:val="95"/>
          <w:sz w:val="24"/>
          <w:szCs w:val="24"/>
        </w:rPr>
        <w:t>2-8</w:t>
      </w:r>
      <w:r w:rsidRPr="00E860A4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w w:val="95"/>
          <w:sz w:val="24"/>
          <w:szCs w:val="24"/>
        </w:rPr>
        <w:t>жовтня</w:t>
      </w:r>
    </w:p>
    <w:p w:rsidR="00E860A4" w:rsidRPr="00196104" w:rsidRDefault="00E860A4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50E" w:rsidRPr="00E860A4" w:rsidRDefault="0047050E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УРОК</w:t>
      </w:r>
      <w:r w:rsidRPr="00E860A4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ІСТОРІЇ</w:t>
      </w:r>
      <w:r w:rsidRPr="00E860A4">
        <w:rPr>
          <w:rFonts w:ascii="Times New Roman" w:hAnsi="Times New Roman" w:cs="Times New Roman"/>
          <w:b/>
          <w:spacing w:val="-85"/>
          <w:w w:val="110"/>
          <w:sz w:val="24"/>
          <w:szCs w:val="24"/>
        </w:rPr>
        <w:t xml:space="preserve"> </w:t>
      </w:r>
      <w:r w:rsidR="00D25604" w:rsidRPr="00E860A4">
        <w:rPr>
          <w:rFonts w:ascii="Times New Roman" w:hAnsi="Times New Roman" w:cs="Times New Roman"/>
          <w:b/>
          <w:spacing w:val="-85"/>
          <w:w w:val="110"/>
          <w:sz w:val="24"/>
          <w:szCs w:val="24"/>
          <w:lang w:val="ru-RU"/>
        </w:rPr>
        <w:t xml:space="preserve"> </w:t>
      </w: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МОЙСЕЯ</w:t>
      </w:r>
    </w:p>
    <w:p w:rsidR="0047050E" w:rsidRPr="00196104" w:rsidRDefault="0047050E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50E" w:rsidRPr="00196104" w:rsidRDefault="0047050E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Біблійні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тексти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дослідження:</w:t>
      </w:r>
    </w:p>
    <w:p w:rsidR="0047050E" w:rsidRPr="00196104" w:rsidRDefault="0047050E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1-3;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Вих.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32:29-32;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Чис.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14;</w:t>
      </w:r>
      <w:r w:rsidR="00540F95" w:rsidRPr="00540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Ефес.</w:t>
      </w:r>
      <w:r w:rsidRPr="00196104">
        <w:rPr>
          <w:rFonts w:ascii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3:10;</w:t>
      </w:r>
      <w:r w:rsidRPr="00196104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Бут.</w:t>
      </w:r>
      <w:r w:rsidRPr="00196104">
        <w:rPr>
          <w:rFonts w:ascii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15:1-16;</w:t>
      </w:r>
      <w:r w:rsidRPr="00196104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Івана</w:t>
      </w:r>
      <w:r w:rsidRPr="00196104">
        <w:rPr>
          <w:rFonts w:ascii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14:9.</w:t>
      </w:r>
    </w:p>
    <w:p w:rsidR="0047050E" w:rsidRPr="00196104" w:rsidRDefault="0047050E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50E" w:rsidRPr="00196104" w:rsidRDefault="0047050E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Пам’ятний</w:t>
      </w:r>
      <w:r w:rsidRPr="0019610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вірш:</w:t>
      </w:r>
    </w:p>
    <w:p w:rsidR="0047050E" w:rsidRPr="00196104" w:rsidRDefault="0047050E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 xml:space="preserve"> «Всі їли ту саму духовну їжу; всі пили той самий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духовний напій, бо пили з духовної скелі, що йшла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слідом</w:t>
      </w:r>
      <w:r w:rsidRPr="00196104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</w:t>
      </w:r>
      <w:r w:rsidRPr="00196104">
        <w:rPr>
          <w:rFonts w:ascii="Times New Roman" w:hAnsi="Times New Roman" w:cs="Times New Roman"/>
          <w:b/>
          <w:spacing w:val="-1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ними,</w:t>
      </w:r>
      <w:r w:rsidRPr="00196104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а</w:t>
      </w:r>
      <w:r w:rsidRPr="00196104">
        <w:rPr>
          <w:rFonts w:ascii="Times New Roman" w:hAnsi="Times New Roman" w:cs="Times New Roman"/>
          <w:b/>
          <w:spacing w:val="-1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та</w:t>
      </w:r>
      <w:r w:rsidRPr="00196104">
        <w:rPr>
          <w:rFonts w:ascii="Times New Roman" w:hAnsi="Times New Roman" w:cs="Times New Roman"/>
          <w:b/>
          <w:spacing w:val="-1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скеля</w:t>
      </w:r>
      <w:r w:rsidRPr="00196104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був</w:t>
      </w:r>
      <w:r w:rsidRPr="00196104">
        <w:rPr>
          <w:rFonts w:ascii="Times New Roman" w:hAnsi="Times New Roman" w:cs="Times New Roman"/>
          <w:b/>
          <w:spacing w:val="-1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Христос»</w:t>
      </w:r>
      <w:r w:rsidRPr="00196104">
        <w:rPr>
          <w:rFonts w:ascii="Times New Roman" w:hAnsi="Times New Roman" w:cs="Times New Roman"/>
          <w:b/>
          <w:spacing w:val="-1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(1</w:t>
      </w:r>
      <w:r w:rsidRPr="00196104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Кор.</w:t>
      </w:r>
      <w:r w:rsidRPr="00196104">
        <w:rPr>
          <w:rFonts w:ascii="Times New Roman" w:hAnsi="Times New Roman" w:cs="Times New Roman"/>
          <w:b/>
          <w:spacing w:val="-1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10:3,</w:t>
      </w:r>
      <w:r w:rsidRPr="00196104">
        <w:rPr>
          <w:rFonts w:ascii="Times New Roman" w:hAnsi="Times New Roman" w:cs="Times New Roman"/>
          <w:b/>
          <w:spacing w:val="-1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4).</w:t>
      </w:r>
    </w:p>
    <w:p w:rsidR="0047050E" w:rsidRPr="00D25604" w:rsidRDefault="0047050E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«Оце ті слова, що Мойсей говорив» (П. Зак. 1:1). Так починається книга Повторення Закону. І хоч повчання Мойсея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переважають у цій книзі, починаючи із цих перших слів і 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моавському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34:5),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Біблія)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насправді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розповідає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Ісуса. Адже Він створив нас (Бут. 1, 2; Івана 1:1-3), підтримує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(Колос. 1:15-17; Євр. 1:3) і викупляє (Ісаї 41:14; Тита 2:14). 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ширшому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сенсі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цих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слів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свідчить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далі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творив,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підтримував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викупляв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Свій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цьому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вирішальному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етапі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історії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spacing w:val="-1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Ізраїлеві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діти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мали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нарешті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ввійти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Ханаану,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виклав їм урок історії ‒ тему, яка повторюється в усій Біблії: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Пам’ятайте,</w:t>
      </w:r>
      <w:r w:rsidRPr="0019610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що</w:t>
      </w:r>
      <w:r w:rsidRPr="0019610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для</w:t>
      </w:r>
      <w:r w:rsidRPr="0019610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вас</w:t>
      </w:r>
      <w:r w:rsidRPr="0019610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у</w:t>
      </w:r>
      <w:r w:rsidRPr="0019610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минулому.</w:t>
      </w:r>
    </w:p>
    <w:p w:rsidR="00E860A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Це застереження важливе і для нас, бо ми перебуваємо 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кордоні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кращої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Обітованої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«Озираючись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минулу історію, на кожен пройдений нами до теперішнього часу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крок… я сповнююся подивом і довірою до Христа як нашого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Вождя.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треба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боятися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майбутнього,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забудемо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шлях,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уроки,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виклав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минулому»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Нариси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життя.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196).</w:t>
      </w:r>
    </w:p>
    <w:p w:rsidR="00E860A4" w:rsidRDefault="00E860A4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E860A4" w:rsidRDefault="00E860A4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E860A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40F95" w:rsidRPr="00E860A4">
        <w:rPr>
          <w:rFonts w:ascii="Times New Roman" w:hAnsi="Times New Roman" w:cs="Times New Roman"/>
          <w:w w:val="110"/>
          <w:sz w:val="24"/>
          <w:szCs w:val="24"/>
        </w:rPr>
        <w:t>СЛУЖІННЯ</w:t>
      </w:r>
      <w:r w:rsidR="00540F95" w:rsidRPr="00E860A4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540F95" w:rsidRPr="00E860A4">
        <w:rPr>
          <w:rFonts w:ascii="Times New Roman" w:hAnsi="Times New Roman" w:cs="Times New Roman"/>
          <w:w w:val="110"/>
          <w:sz w:val="24"/>
          <w:szCs w:val="24"/>
        </w:rPr>
        <w:t>МОЙСЕЯ</w:t>
      </w:r>
      <w:r w:rsidR="002D7217" w:rsidRPr="00E860A4">
        <w:rPr>
          <w:rFonts w:ascii="Times New Roman" w:hAnsi="Times New Roman" w:cs="Times New Roman"/>
          <w:sz w:val="24"/>
          <w:szCs w:val="24"/>
        </w:rPr>
        <w:t xml:space="preserve"> </w:t>
      </w:r>
      <w:r w:rsidR="002D7217"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34BA" w:rsidRPr="00E860A4">
        <w:rPr>
          <w:rFonts w:ascii="Times New Roman" w:hAnsi="Times New Roman" w:cs="Times New Roman"/>
          <w:sz w:val="24"/>
          <w:szCs w:val="24"/>
        </w:rPr>
        <w:t>Неділя,</w:t>
      </w:r>
      <w:r w:rsidR="00BD34BA" w:rsidRPr="00E86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D34BA" w:rsidRPr="00E860A4">
        <w:rPr>
          <w:rFonts w:ascii="Times New Roman" w:hAnsi="Times New Roman" w:cs="Times New Roman"/>
          <w:sz w:val="24"/>
          <w:szCs w:val="24"/>
        </w:rPr>
        <w:t>3</w:t>
      </w:r>
      <w:r w:rsidR="00BD34BA" w:rsidRPr="00E86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34BA" w:rsidRPr="00E860A4">
        <w:rPr>
          <w:rFonts w:ascii="Times New Roman" w:hAnsi="Times New Roman" w:cs="Times New Roman"/>
          <w:sz w:val="24"/>
          <w:szCs w:val="24"/>
        </w:rPr>
        <w:t>жовтня</w:t>
      </w:r>
    </w:p>
    <w:p w:rsidR="00E860A4" w:rsidRDefault="00E860A4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1"/>
          <w:sz w:val="24"/>
          <w:szCs w:val="24"/>
        </w:rPr>
        <w:t>Вплив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основоположних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викладених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Мойсеєм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П’ятикнижжі,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відчувається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усій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згадується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 Вих. 2:2, він написав книгу Буття, Божу авторитетну основоположну розповідь про те, хто ми такі, як сюди потрапили,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погано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сподіватися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краще.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Творіння,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гріхопадіння,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викуплення,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потоп, Авраам,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Євангеліє ‒ усі ці теми сягають своїм корінням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Буття, а його автором був пророк Мойсей. Складно адекватно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оцінити вплив, який одна людина (хоч і не бездоганна) змогла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справити на благо Божої справи, бо любила Господа й хотіла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служити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 у Вих. 32:30-32 бесіду між Господом і Мой</w:t>
      </w:r>
      <w:r w:rsidRPr="00196104">
        <w:rPr>
          <w:rFonts w:ascii="Times New Roman" w:hAnsi="Times New Roman" w:cs="Times New Roman"/>
          <w:b/>
          <w:sz w:val="24"/>
          <w:szCs w:val="24"/>
        </w:rPr>
        <w:t>сеєм.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ця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історія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повідомляє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нам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характер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Мойсея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чому,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незважаючи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недоліки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патріарха,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зміг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використовувати його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настільки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могутнім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чином?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причетний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цього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гріха,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заступався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 грішний народ і навіть був готовий заради них втратити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свою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душу.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Вих.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32:32,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просить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Бога: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«Пробач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їхній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гріх»,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ужите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тут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дієслово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насправді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«понеси».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Отже,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розуміючи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серйозність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необхідність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покаяння,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«понести»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Собі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єдиний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спосіб,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будь-який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міг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прощений.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Отже,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початку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знаходимо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відображення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12C0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z w:val="24"/>
          <w:szCs w:val="24"/>
        </w:rPr>
        <w:t>міщення: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понесе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Собі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весь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тягар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покарання за наш гріх. Це визначений Богом шлях спасіння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людства, яке залишається вірним принципам Його Закону 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правління.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Справді,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століть</w:t>
      </w:r>
      <w:r w:rsidRPr="001961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Петро</w:t>
      </w:r>
      <w:r w:rsidRPr="001961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напише</w:t>
      </w:r>
      <w:r w:rsidRPr="001961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Ісуса:</w:t>
      </w:r>
    </w:p>
    <w:p w:rsidR="002D7217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«Він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підняв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дерево,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вмерши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гріхів,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праведності;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ранами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оздоровлені»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(1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Петра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2:24).</w:t>
      </w:r>
    </w:p>
    <w:p w:rsidR="005B5C8C" w:rsidRPr="00196104" w:rsidRDefault="002D7217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У цій історії Мойсей виступає як посередник за грішних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людей, що перегукується із заступництвом Христа за нас (див.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Євр.</w:t>
      </w:r>
      <w:r w:rsidR="00BD34BA"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7:25;</w:t>
      </w:r>
      <w:r w:rsidR="00BD34BA"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Е.</w:t>
      </w:r>
      <w:r w:rsidR="00BD34BA"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Уайт.</w:t>
      </w:r>
      <w:r w:rsidR="00BD34BA"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Патріархи</w:t>
      </w:r>
      <w:r w:rsidR="00BD34BA"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і</w:t>
      </w:r>
      <w:r w:rsidR="00BD34BA"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пророки.</w:t>
      </w:r>
      <w:r w:rsidR="00BD34BA"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С.</w:t>
      </w:r>
      <w:r w:rsidR="00BD34BA"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327).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Мойсей був готовий втратити власну душу заради свого народу. Подумайте про значення цих слів. Як вони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відкривають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нам,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насправді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інших?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2D7217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ПРОРОЦТВО,</w:t>
      </w:r>
      <w:r w:rsidRPr="0019610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ЗДІЙСНИЛОСЯ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Понеділок,</w:t>
      </w:r>
      <w:r w:rsidR="00BD34BA"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4</w:t>
      </w:r>
      <w:r w:rsidR="00BD34BA"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жовтня</w:t>
      </w:r>
    </w:p>
    <w:p w:rsidR="00E860A4" w:rsidRPr="00196104" w:rsidRDefault="00E860A4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Незважаючи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окремі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помилки,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сучасна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наука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намагається представити істиною (наприклад, що наш Усесвіт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з’явився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собою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нічого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виникло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випадково з простих хімічних речовин), вона надала нам деякі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дивовижні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відомості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Божу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творчу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силу.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Гармонія,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рівновага,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висока точність багатьох аспектів світу природи, навіть у його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деградованому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стані,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далі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дивують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дослідників.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настільки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точний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фізичних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явищ,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безумовно, буде точний і щодо явищ духовних. Отже, у перших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віршах Повторення Закону ми можемо більше дізнатися 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неймовірну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Божу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точність.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1:1-6.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Яке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пророче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значення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 третьому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вірші йдеться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«сороковий рік»?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сталося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невдачі,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розвідників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Кадеш-Барнеа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оглянути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відкинув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заклик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завоювати</w:t>
      </w:r>
      <w:r w:rsidRPr="0019610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її?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сказано,</w:t>
      </w:r>
      <w:r w:rsidRPr="0019610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ввійдуть</w:t>
      </w:r>
      <w:r w:rsidR="00F67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«до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Краю».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довго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доведеться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чекати,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успадкувати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його?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«Числом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тих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днів,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розвідували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той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Край,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сорок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день,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будете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нести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ваші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року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день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сорок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літ,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пізнаєте,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значить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покинутими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Мною!»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(Чис.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14:34).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Отже,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розглядає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історію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сорокового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року,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саме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так,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Господь.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Інакше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кажучи,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Боже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пророче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заслуговує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довіру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Бог,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перші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вірші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одним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доказом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цього.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Тобто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виконає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сказане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Ним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саме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тоді,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визначив.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Звісно,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єдиний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пророчий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період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згідно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словом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Господнім.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Озираючись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назад,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ми,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наприклад,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визначити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Дан.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9:24-27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служіння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котрий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побачити,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період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«одного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половини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(Дан. 7:25; див. Об’явл. 12:6, 14; 13:5) виконався в історії так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2300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днів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Дан.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8:14.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Пророцтва Дан. 2, 7, 8, які точно й безпомилково провістили всесвітню історію, дали нам незаперечні докази Божого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передбачення,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контролю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надійності.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Очевидно, що Господь досконало виконав давні пророц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тва. Чому це має вселяти в нас упевненість у тому, що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ми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довіряти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пророцтвам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щодо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майбутніх</w:t>
      </w:r>
      <w:r w:rsidRPr="00196104">
        <w:rPr>
          <w:rFonts w:ascii="Times New Roman" w:hAnsi="Times New Roman" w:cs="Times New Roman"/>
          <w:b/>
          <w:spacing w:val="-6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подій?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217" w:rsidRPr="00E860A4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0A4">
        <w:rPr>
          <w:rFonts w:ascii="Times New Roman" w:hAnsi="Times New Roman" w:cs="Times New Roman"/>
          <w:sz w:val="24"/>
          <w:szCs w:val="24"/>
        </w:rPr>
        <w:t>У ТИСЯЧУ РАЗ</w:t>
      </w:r>
      <w:r w:rsidR="00D25604" w:rsidRPr="00E860A4">
        <w:rPr>
          <w:rFonts w:ascii="Times New Roman" w:hAnsi="Times New Roman" w:cs="Times New Roman"/>
          <w:sz w:val="24"/>
          <w:szCs w:val="24"/>
        </w:rPr>
        <w:t xml:space="preserve">ІВ БІЛЬШЕ  </w:t>
      </w:r>
      <w:r w:rsidR="00D25604" w:rsidRPr="00E860A4">
        <w:rPr>
          <w:rFonts w:ascii="Times New Roman" w:hAnsi="Times New Roman" w:cs="Times New Roman"/>
          <w:sz w:val="24"/>
          <w:szCs w:val="24"/>
        </w:rPr>
        <w:tab/>
      </w:r>
      <w:r w:rsidR="00E860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60A4">
        <w:rPr>
          <w:rFonts w:ascii="Times New Roman" w:hAnsi="Times New Roman" w:cs="Times New Roman"/>
          <w:sz w:val="24"/>
          <w:szCs w:val="24"/>
        </w:rPr>
        <w:t>Вівторок, 5 жовтн</w:t>
      </w:r>
      <w:r w:rsidRPr="00E860A4">
        <w:rPr>
          <w:rFonts w:ascii="Times New Roman" w:hAnsi="Times New Roman" w:cs="Times New Roman"/>
          <w:sz w:val="24"/>
          <w:szCs w:val="24"/>
          <w:lang w:val="ru-RU"/>
        </w:rPr>
        <w:t>я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95"/>
          <w:sz w:val="24"/>
          <w:szCs w:val="24"/>
        </w:rPr>
        <w:t>Після довгої мандрівки пустелею Мойсей цитує народу слова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Господа: «Ось Я дав вам цей Край! Увійдіть, і заволодійте цим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Краєм, що за нього Господь був присяг вашим батькам, ‒ Авраамові, Ісакові та Якову, що дасть його їм та їхньому насінню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них»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1:8).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зверніть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увагу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наведені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нижче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19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19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19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1:9-11.</w:t>
      </w:r>
      <w:r w:rsidRPr="00196104">
        <w:rPr>
          <w:rFonts w:ascii="Times New Roman" w:hAnsi="Times New Roman" w:cs="Times New Roman"/>
          <w:b/>
          <w:spacing w:val="19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Яке</w:t>
      </w:r>
      <w:r w:rsidRPr="00196104">
        <w:rPr>
          <w:rFonts w:ascii="Times New Roman" w:hAnsi="Times New Roman" w:cs="Times New Roman"/>
          <w:b/>
          <w:spacing w:val="19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значення</w:t>
      </w:r>
      <w:r w:rsidRPr="00196104">
        <w:rPr>
          <w:rFonts w:ascii="Times New Roman" w:hAnsi="Times New Roman" w:cs="Times New Roman"/>
          <w:b/>
          <w:spacing w:val="20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цих</w:t>
      </w:r>
      <w:r w:rsidRPr="00196104">
        <w:rPr>
          <w:rFonts w:ascii="Times New Roman" w:hAnsi="Times New Roman" w:cs="Times New Roman"/>
          <w:b/>
          <w:spacing w:val="19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слів,</w:t>
      </w:r>
      <w:r w:rsidRPr="00196104">
        <w:rPr>
          <w:rFonts w:ascii="Times New Roman" w:hAnsi="Times New Roman" w:cs="Times New Roman"/>
          <w:b/>
          <w:spacing w:val="19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особливо</w:t>
      </w:r>
      <w:r w:rsidRPr="00196104">
        <w:rPr>
          <w:rFonts w:ascii="Times New Roman" w:hAnsi="Times New Roman" w:cs="Times New Roman"/>
          <w:b/>
          <w:spacing w:val="-54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світлі</w:t>
      </w:r>
      <w:r w:rsidRPr="0019610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Бог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покарав</w:t>
      </w:r>
      <w:r w:rsidRPr="0019610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ізраїльтян</w:t>
      </w:r>
      <w:r w:rsidRPr="0019610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повстання</w:t>
      </w:r>
      <w:r w:rsidRPr="0019610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при</w:t>
      </w:r>
      <w:r w:rsidR="002D72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Кадеш-Барнеа?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Тут ми бачимо ще один приклад Божого милосердя. Навіть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6793C">
        <w:rPr>
          <w:rFonts w:ascii="Times New Roman" w:hAnsi="Times New Roman" w:cs="Times New Roman"/>
          <w:sz w:val="24"/>
          <w:szCs w:val="24"/>
        </w:rPr>
        <w:t>під час мандрівки пустелею вони були благословенні: «Сорок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 xml:space="preserve"> літ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живив Ти їх у пустині. Не було недостатку ні в чому, ‒ одежі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дерлися,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ноги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пухли»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(Неем.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9:21).</w:t>
      </w:r>
    </w:p>
    <w:p w:rsidR="00E860A4" w:rsidRDefault="00BD34BA" w:rsidP="00196104">
      <w:pPr>
        <w:jc w:val="both"/>
        <w:rPr>
          <w:rFonts w:ascii="Times New Roman" w:hAnsi="Times New Roman" w:cs="Times New Roman"/>
          <w:spacing w:val="-44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виявивши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попросив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помножити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тисячу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разів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більше,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уже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зробив!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1:12-17.</w:t>
      </w:r>
      <w:r w:rsidRPr="00196104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був</w:t>
      </w:r>
      <w:r w:rsidRPr="00196104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безпосередній</w:t>
      </w:r>
      <w:r w:rsidRPr="00196104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резуль</w:t>
      </w:r>
      <w:r w:rsidRPr="00196104">
        <w:rPr>
          <w:rFonts w:ascii="Times New Roman" w:hAnsi="Times New Roman" w:cs="Times New Roman"/>
          <w:b/>
          <w:sz w:val="24"/>
          <w:szCs w:val="24"/>
        </w:rPr>
        <w:t>тат</w:t>
      </w:r>
      <w:r w:rsidRPr="00196104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Божого</w:t>
      </w:r>
      <w:r w:rsidRPr="00196104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благословення</w:t>
      </w:r>
      <w:r w:rsidRPr="00196104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ізраїльтян</w:t>
      </w:r>
      <w:r w:rsidRPr="00196104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які</w:t>
      </w:r>
      <w:r w:rsidRPr="00196104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lastRenderedPageBreak/>
        <w:t>кроки</w:t>
      </w:r>
      <w:r w:rsidRPr="00196104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зробив</w:t>
      </w:r>
      <w:r w:rsidR="00CD1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Мойсей,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аби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впоратися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із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цією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ситуацією?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E860A4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Навіть коли Господь видимо перебував серед народу, була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необхідна організація, структура, система підзвітності. Ізраїль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кахалом</w:t>
      </w:r>
      <w:r w:rsidRPr="00196104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організованою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громадою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(див.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31:30),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попередником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новозавітної</w:t>
      </w:r>
      <w:r w:rsidRPr="00196104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екклесíї</w:t>
      </w:r>
      <w:r w:rsidRPr="00196104">
        <w:rPr>
          <w:rFonts w:ascii="Times New Roman" w:hAnsi="Times New Roman" w:cs="Times New Roman"/>
          <w:sz w:val="24"/>
          <w:szCs w:val="24"/>
        </w:rPr>
        <w:t>,</w:t>
      </w:r>
      <w:r w:rsidRPr="00196104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грецькою</w:t>
      </w:r>
      <w:r w:rsidRPr="00196104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«церква» (див. Матв. 16:18). Хоч апостол Павло трудився 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язичників,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ніколи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забував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єврейське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коріння.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12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чітко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окреслює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потребу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кваліфікованих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віруючих, які візьмуть на себе певні ролі заради належного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функціонування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тіла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Христового,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бачимо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Повторенні Закону й у </w:t>
      </w:r>
      <w:r w:rsidRPr="00196104">
        <w:rPr>
          <w:rFonts w:ascii="Times New Roman" w:hAnsi="Times New Roman" w:cs="Times New Roman"/>
          <w:i/>
          <w:sz w:val="24"/>
          <w:szCs w:val="24"/>
        </w:rPr>
        <w:t xml:space="preserve">кахалі </w:t>
      </w:r>
      <w:r w:rsidRPr="00196104">
        <w:rPr>
          <w:rFonts w:ascii="Times New Roman" w:hAnsi="Times New Roman" w:cs="Times New Roman"/>
          <w:sz w:val="24"/>
          <w:szCs w:val="24"/>
        </w:rPr>
        <w:t xml:space="preserve">в пустелі. Церква сьогодні, як і </w:t>
      </w:r>
      <w:r w:rsidRPr="00196104">
        <w:rPr>
          <w:rFonts w:ascii="Times New Roman" w:hAnsi="Times New Roman" w:cs="Times New Roman"/>
          <w:i/>
          <w:sz w:val="24"/>
          <w:szCs w:val="24"/>
        </w:rPr>
        <w:t xml:space="preserve">кахал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минулому, має бути єдиним тілом, у якому люди виконують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різні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ролі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відповідно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своїх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дарів.</w:t>
      </w:r>
    </w:p>
    <w:p w:rsidR="002D7217" w:rsidRPr="00CB3628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іноді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чуємо,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виступають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«організованої»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релігії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якій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натомість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віддали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перевагу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="00540F95" w:rsidRPr="00540F95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«неорганізованій» релігії?), Слово Боже, особливо Новий Завіт,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визнає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жодного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іншого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виду,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крім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«організованої».</w:t>
      </w:r>
    </w:p>
    <w:p w:rsidR="002D7217" w:rsidRPr="00CB3628" w:rsidRDefault="002D7217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217" w:rsidRPr="00E860A4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0A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D12C0" w:rsidRPr="00E860A4">
        <w:rPr>
          <w:rFonts w:ascii="Times New Roman" w:hAnsi="Times New Roman" w:cs="Times New Roman"/>
          <w:w w:val="110"/>
          <w:sz w:val="24"/>
          <w:szCs w:val="24"/>
        </w:rPr>
        <w:t>КАДЕШ-БАРНЕА</w:t>
      </w:r>
      <w:r w:rsidRPr="00E860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0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60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34BA" w:rsidRPr="00E860A4">
        <w:rPr>
          <w:rFonts w:ascii="Times New Roman" w:hAnsi="Times New Roman" w:cs="Times New Roman"/>
          <w:sz w:val="24"/>
          <w:szCs w:val="24"/>
        </w:rPr>
        <w:t>Середа,</w:t>
      </w:r>
      <w:r w:rsidR="00BD34BA" w:rsidRPr="00E860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D34BA" w:rsidRPr="00E860A4">
        <w:rPr>
          <w:rFonts w:ascii="Times New Roman" w:hAnsi="Times New Roman" w:cs="Times New Roman"/>
          <w:sz w:val="24"/>
          <w:szCs w:val="24"/>
        </w:rPr>
        <w:t>6</w:t>
      </w:r>
      <w:r w:rsidR="00BD34BA" w:rsidRPr="00E860A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D34BA" w:rsidRPr="00E860A4">
        <w:rPr>
          <w:rFonts w:ascii="Times New Roman" w:hAnsi="Times New Roman" w:cs="Times New Roman"/>
          <w:sz w:val="24"/>
          <w:szCs w:val="24"/>
        </w:rPr>
        <w:t>жовтня</w:t>
      </w:r>
    </w:p>
    <w:p w:rsidR="002D7217" w:rsidRP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2D7217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«Привид»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блукає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перших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частинах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книги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Закону,</w:t>
      </w:r>
      <w:r w:rsidR="00BD34BA"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«привид</w:t>
      </w:r>
      <w:r w:rsidR="00BD34BA"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Кадеш-Барнеа».</w:t>
      </w:r>
      <w:r w:rsidR="00BD34BA"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Ця</w:t>
      </w:r>
      <w:r w:rsidR="00BD34BA"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сумна</w:t>
      </w:r>
      <w:r w:rsidR="00BD34BA"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історія</w:t>
      </w:r>
      <w:r w:rsidR="00BD34BA"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стала</w:t>
      </w:r>
      <w:r w:rsidR="00BD34BA"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тлом</w:t>
      </w:r>
      <w:r w:rsidR="00BD34BA"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для</w:t>
      </w:r>
      <w:r w:rsidR="00BD34BA"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книги Повторення Закону, і до неї слід придивитися уважніше.</w:t>
      </w:r>
      <w:r w:rsidR="00BD34BA" w:rsidRPr="0019610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="00BD34BA"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Чис.</w:t>
      </w:r>
      <w:r w:rsidR="00BD34BA" w:rsidRPr="00196104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14.</w:t>
      </w:r>
      <w:r w:rsidR="00BD34BA" w:rsidRPr="00196104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="00BD34BA" w:rsidRPr="00196104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народ</w:t>
      </w:r>
      <w:r w:rsidR="00BD34BA" w:rsidRPr="00196104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відреагував</w:t>
      </w:r>
      <w:r w:rsidR="00BD34BA" w:rsidRPr="00196104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на</w:t>
      </w:r>
      <w:r w:rsidR="00BD34BA" w:rsidRPr="00196104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повідомлення</w:t>
      </w:r>
      <w:r w:rsidR="00BD34BA"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розвідників</w:t>
      </w:r>
      <w:r w:rsidR="00BD34BA"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="00BD34BA"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які</w:t>
      </w:r>
      <w:r w:rsidR="00BD34BA"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були</w:t>
      </w:r>
      <w:r w:rsidR="00BD34BA"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наслідки</w:t>
      </w:r>
      <w:r w:rsidR="00BD34BA"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їхньої</w:t>
      </w:r>
      <w:r w:rsidR="00BD34BA"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реакції?</w:t>
      </w:r>
      <w:r w:rsidR="00BD34BA" w:rsidRPr="00196104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(Див.</w:t>
      </w:r>
      <w:r w:rsidR="00BD34BA"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також</w:t>
      </w:r>
      <w:r w:rsidR="00BD34BA" w:rsidRPr="0019610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="00BD34BA" w:rsidRPr="0019610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="00BD34BA" w:rsidRPr="0019610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1:20-46).</w:t>
      </w:r>
      <w:r w:rsidR="00BD34BA" w:rsidRPr="0019610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Ми можемо засвоїти багато важливих уроків із цієї історії,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один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звернемо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увагу.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Чис. 14:11-20. Ми знову бачимо Мойсея в ролі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 xml:space="preserve">посередника. Що особливо важливе в його </w:t>
      </w:r>
      <w:r w:rsidRPr="00196104">
        <w:rPr>
          <w:rFonts w:ascii="Times New Roman" w:hAnsi="Times New Roman" w:cs="Times New Roman"/>
          <w:b/>
          <w:sz w:val="24"/>
          <w:szCs w:val="24"/>
        </w:rPr>
        <w:lastRenderedPageBreak/>
        <w:t>міркуваннях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те,</w:t>
      </w:r>
      <w:r w:rsidRPr="00196104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</w:t>
      </w:r>
      <w:r w:rsidRPr="00196104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повинен</w:t>
      </w:r>
      <w:r w:rsidRPr="00196104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знищувати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народ?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217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Подумайте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Богу: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Ти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знищиш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Ізраїля,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то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яким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будеш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очах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єгиптян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та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інших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навколишніх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народів?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момент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важливий,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мав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намір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здійснити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заради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нього, а й заради людства загалом. Єврейський народ мав стати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світлом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свідком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стародавніх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котрі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знайти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істинному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Богові,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марних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ідолах,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яким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поклонялися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язичники.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Однак, як сказав Мойсей, якщо Бог знищить цей народ,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тоді? Народи говоритимуть: «Через неспроможність Господа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впровадити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заприсяг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вигубив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пустині…»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(Чис.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14:16).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тема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проходить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Біблію: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прославлений у Його народі. Слава, доброта, любов і сила Господа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виявлятися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діяння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Звичайно,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завжди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полегшує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Господу це завдання, але врешті-решт Він буде прославлений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звершення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Ефес.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3:10.</w:t>
      </w:r>
      <w:r w:rsidRPr="001961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говорить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Павло</w:t>
      </w:r>
      <w:r w:rsidRPr="001961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це</w:t>
      </w:r>
      <w:r w:rsidRPr="001961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відбувається? Як «багатогранна Божа премудрість» виявляється у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Всесвіті?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Яку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роль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ми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відіграємо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особистості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сприянні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цьому?</w:t>
      </w:r>
    </w:p>
    <w:p w:rsidR="005B5C8C" w:rsidRDefault="00D25604" w:rsidP="00D25604">
      <w:pPr>
        <w:tabs>
          <w:tab w:val="left" w:pos="4492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5604" w:rsidRPr="00D25604" w:rsidRDefault="00D25604" w:rsidP="00D25604">
      <w:pPr>
        <w:tabs>
          <w:tab w:val="left" w:pos="4492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7217" w:rsidRPr="00E860A4" w:rsidRDefault="00540F95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0A4">
        <w:rPr>
          <w:rFonts w:ascii="Times New Roman" w:hAnsi="Times New Roman" w:cs="Times New Roman"/>
          <w:w w:val="110"/>
          <w:sz w:val="24"/>
          <w:szCs w:val="24"/>
        </w:rPr>
        <w:t>БЕЗЗАКОННЯ</w:t>
      </w:r>
      <w:r w:rsidRPr="00E860A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w w:val="110"/>
          <w:sz w:val="24"/>
          <w:szCs w:val="24"/>
        </w:rPr>
        <w:t>АМОРЕЇВ</w:t>
      </w:r>
      <w:r w:rsidR="002D7217" w:rsidRPr="00E860A4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  </w:t>
      </w:r>
      <w:r w:rsidR="002D7217" w:rsidRPr="00E860A4">
        <w:rPr>
          <w:rFonts w:ascii="Times New Roman" w:hAnsi="Times New Roman" w:cs="Times New Roman"/>
          <w:w w:val="110"/>
          <w:sz w:val="24"/>
          <w:szCs w:val="24"/>
          <w:lang w:val="ru-RU"/>
        </w:rPr>
        <w:tab/>
      </w:r>
      <w:r w:rsidR="002D7217" w:rsidRPr="00E860A4">
        <w:rPr>
          <w:rFonts w:ascii="Times New Roman" w:hAnsi="Times New Roman" w:cs="Times New Roman"/>
          <w:w w:val="110"/>
          <w:sz w:val="24"/>
          <w:szCs w:val="24"/>
          <w:lang w:val="ru-RU"/>
        </w:rPr>
        <w:tab/>
        <w:t xml:space="preserve"> </w:t>
      </w:r>
      <w:r w:rsidR="00BD34BA" w:rsidRPr="00E860A4">
        <w:rPr>
          <w:rFonts w:ascii="Times New Roman" w:hAnsi="Times New Roman" w:cs="Times New Roman"/>
          <w:sz w:val="24"/>
          <w:szCs w:val="24"/>
        </w:rPr>
        <w:t>Четвер,</w:t>
      </w:r>
      <w:r w:rsidR="00BD34BA" w:rsidRPr="00E860A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E860A4">
        <w:rPr>
          <w:rFonts w:ascii="Times New Roman" w:hAnsi="Times New Roman" w:cs="Times New Roman"/>
          <w:sz w:val="24"/>
          <w:szCs w:val="24"/>
        </w:rPr>
        <w:t>7</w:t>
      </w:r>
      <w:r w:rsidR="00BD34BA" w:rsidRPr="00E860A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E860A4">
        <w:rPr>
          <w:rFonts w:ascii="Times New Roman" w:hAnsi="Times New Roman" w:cs="Times New Roman"/>
          <w:sz w:val="24"/>
          <w:szCs w:val="24"/>
        </w:rPr>
        <w:t>жовтня</w:t>
      </w:r>
    </w:p>
    <w:p w:rsidR="002D7217" w:rsidRP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 другому й третьому розділах книги Повторення Закону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 продовжує переказувати історію ізраїльтян, розповідаючи про перемоги над ворогами, даровані їм Богом. 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народ був вірний, Господь подарував йому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перемогу, навіть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«рефаями»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(«велетнями»)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2:11,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20;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3:11).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підводить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непростої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теми,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необхідно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торкнутися,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знищення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згаданих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Ізраїлеві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сини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часто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пропонували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народам,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котрих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зустрічали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своєму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шляху,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мир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20:10,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11),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приймали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пропозиції,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іноді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знищували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зокрема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жінок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дітей.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«І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дав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побили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ввесь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народ.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здобули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закляттям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кожне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місто,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чоловіків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жінок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дітей,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нікого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позоставили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ми»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2:33,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34).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Деякі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намагаються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обійти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тему,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заявляючи,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подібні історії не є правдивими. Однак це неприйнятний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варіант для адвентистів сьомого дня, адже ми віримо, що «усе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Писання богонатхненне й корисне для навчання, для докору,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виправлення,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виховання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праведності»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(2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Тим.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3:16).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Бут.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15:1-16.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Бог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сказав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Авраму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вірші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16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слова</w:t>
      </w:r>
      <w:r w:rsidRPr="00196104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проливають</w:t>
      </w:r>
      <w:r w:rsidRPr="00196104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світло</w:t>
      </w:r>
      <w:r w:rsidRPr="00196104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</w:t>
      </w:r>
      <w:r w:rsidRPr="00196104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цю</w:t>
      </w:r>
      <w:r w:rsidRPr="00196104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складну</w:t>
      </w:r>
      <w:r w:rsidRPr="00196104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тему?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Немає жодних сумнівів, що деякі із цих язичницьких народів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надзвичайно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жорстокими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безжальними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людьми,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справедливо могли зіткнутися з Божим гнівом і покаранням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задовго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виходу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євреїв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Єгипту.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Ось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пише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Еллен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Уайт:</w:t>
      </w:r>
      <w:r w:rsidR="002D7E95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«Народи, що мешкали на кордоні Ханаану, були б помилувані‚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якби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виявили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своєї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зневаги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слова‚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чинячи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опір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шляху Ізраїлю. Навіть до цих язичницьких народів 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виявляв Своє довготерпіння, велику милість і ніжне співчуття.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Авраамові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показано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видінні,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насіння,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400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будуть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приходьками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чужій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 дав йому також і обітницю: «А покоління четверте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повернеться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сюди,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амореянина»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(Бут. 15:16). Хоч амореї і були ідолопоклонниками, які втратили всяке право на життя через своє велике беззаконня, 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милував їх ще 400 років, посилаючи незаперечні докази того,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Він ‒ єдиний правдивий Бог, Творець неба і землі. Їм 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відомо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чудеса,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звершив‚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виводячи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Єгипту.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Доказів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достатньо;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амореї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змогу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пізнати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правду,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якби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захотіли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залишити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ідолопоклонство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аморальність. Але, відкинувши світло, вони прив’язалися 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своїх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ідолів»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(Патріархи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пророки.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434).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Івана. 3:16 і Римл. 1:18-21, 32. Як ці вірші та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інших,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подібних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них,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допомагають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нам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навчитися довіряти любові, справедливості й доброті Бога,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ми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кінця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розуміємо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деякі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діяння?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П’ятниця</w:t>
      </w:r>
      <w:r w:rsidR="00E860A4">
        <w:rPr>
          <w:rFonts w:ascii="Times New Roman" w:hAnsi="Times New Roman" w:cs="Times New Roman"/>
          <w:sz w:val="24"/>
          <w:szCs w:val="24"/>
        </w:rPr>
        <w:t xml:space="preserve">, </w:t>
      </w:r>
      <w:r w:rsidRPr="00196104">
        <w:rPr>
          <w:rFonts w:ascii="Times New Roman" w:hAnsi="Times New Roman" w:cs="Times New Roman"/>
          <w:sz w:val="24"/>
          <w:szCs w:val="24"/>
        </w:rPr>
        <w:t>8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жовтня</w:t>
      </w:r>
    </w:p>
    <w:p w:rsidR="00E860A4" w:rsidRPr="00196104" w:rsidRDefault="00E860A4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ПОДАЛЬШОГО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ДОСЛІДЖЕННЯ: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Відповідаючи на запитання, поставлене в уроці за четвер,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один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учений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пише: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Творець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Владика над усім, Бог може зробити з ким завгодно все,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забажає,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вчинить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правильно…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Шляхи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Божі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таємниця.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Оскільки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ніколи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кінця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зрозуміємо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[Його],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змиритися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цими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запитаннями в наших умах. Уривок Ісаї 55:8, 9 пропонує нам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певну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втіху.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Відповідно до біблійного опису хананеїв, ці народи були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надзвичайно нечестивими, і їхнє знищення являло собою Божий суд за їхній гріх. Знищення хананеїв було не першим і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останнім випадком, коли Бог робив це. Відмінності між долею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хананеїв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долею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людства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потопа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(за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винятком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родини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Ноя),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описано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Бут.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6-9,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свідчать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масштаб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свободу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дій…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Бог ніколи не хотів, щоб ізраїльтяни проводили політику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херем</w:t>
      </w:r>
      <w:r w:rsidRPr="00196104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(повного</w:t>
      </w:r>
      <w:r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руйнування)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загальну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політику</w:t>
      </w:r>
      <w:r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щодо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чужинців. Текст П. Зак. 7:1 чітко визначає і тим самим розмежовує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народи, які є об’єктом Божих судів. Ізраїльтяни не мали дотримуватися цієї політики щодо арамеїв, ідумеїв, єгиптян або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когось ще (пор. з П. Зак. 20:10-18)… Хананеїв спіткала доля,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якою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врешті-решт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зіткнуться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грішники: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суд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Божий…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Викорінення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хананеїв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необхідним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кроком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історії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спасіння…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Хоч хананеї загалом були об’єктом Божого суду, у них 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26C">
        <w:rPr>
          <w:rFonts w:ascii="Times New Roman" w:hAnsi="Times New Roman" w:cs="Times New Roman"/>
          <w:sz w:val="24"/>
          <w:szCs w:val="24"/>
        </w:rPr>
        <w:t>принаймні сорок років завчасного попередження (див. визнання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Рахав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2:8-11)»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(Daniel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I.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Block,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The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NIV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Application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Commentary: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Deuteronomy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(Grand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Rapids,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Mich.: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Zondervan.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2012).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Рp.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98,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99).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обговорення: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Подумайте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Тисячолітнє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царство,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тисяча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років, щоб отримати відповіді на всі наші запитання. Як 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розуміння може допомогти нам навчитися довіряти Богу,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незважаючи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складні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запитання?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Які досвіди з Богом, що ви пережили в минулому, можуть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допомогти вам навчитися довіряти Йому в майбутньому?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важливо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забувати,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трудився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нашому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житті?</w:t>
      </w:r>
    </w:p>
    <w:p w:rsidR="002D7217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У класі обговоріть запитання, поставлене наприкінці уроку за неділю, про готовність Мойсея втратити свою душу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задля Божого народу. Чи правильне це ставлення? Якщо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вже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пішло,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варто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втрачати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душу,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огляду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яку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ціну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заплачено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викуплення?</w:t>
      </w:r>
    </w:p>
    <w:p w:rsidR="002D7217" w:rsidRDefault="002D7217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2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25604" w:rsidRDefault="00D25604" w:rsidP="002D7217">
      <w:pPr>
        <w:jc w:val="both"/>
        <w:rPr>
          <w:rFonts w:ascii="Trebuchet MS" w:hAnsi="Trebuchet MS"/>
          <w:b/>
          <w:sz w:val="18"/>
          <w:lang w:val="ru-RU"/>
        </w:rPr>
      </w:pPr>
    </w:p>
    <w:p w:rsidR="00255884" w:rsidRPr="002D7217" w:rsidRDefault="00255884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rebuchet MS" w:hAnsi="Trebuchet MS"/>
          <w:b/>
          <w:sz w:val="18"/>
        </w:rPr>
        <w:t>Місіонерська</w:t>
      </w:r>
      <w:r>
        <w:rPr>
          <w:rFonts w:ascii="Trebuchet MS" w:hAnsi="Trebuchet MS"/>
          <w:b/>
          <w:spacing w:val="15"/>
          <w:sz w:val="18"/>
        </w:rPr>
        <w:t xml:space="preserve"> </w:t>
      </w:r>
      <w:r>
        <w:rPr>
          <w:rFonts w:ascii="Trebuchet MS" w:hAnsi="Trebuchet MS"/>
          <w:b/>
          <w:sz w:val="18"/>
        </w:rPr>
        <w:t>історія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СПАДЩИНА</w:t>
      </w:r>
      <w:r w:rsidRPr="0019610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МАМИ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>Пак</w:t>
      </w:r>
      <w:r w:rsidRPr="00196104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Йон-сун,</w:t>
      </w:r>
      <w:r w:rsidRPr="00196104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Південна</w:t>
      </w:r>
      <w:r w:rsidRPr="00196104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Корея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1"/>
          <w:sz w:val="24"/>
          <w:szCs w:val="24"/>
        </w:rPr>
        <w:lastRenderedPageBreak/>
        <w:t>Моя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мама,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помираючи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раку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жовчного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міхура,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звернулася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мене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словами: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«Ти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повинна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церкви».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Мама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дитин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ства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брала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мене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церкву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щосуботи,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перестала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відвідувати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відкрила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власний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магазин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Ханамі,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передмісті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Сеула.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 згадала мамині слова, коли намагалася поєднувати роботу 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виховувати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сина,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дочку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трьох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племінників.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Зрозумівши,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зможу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впоратися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повернулася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 мені оживала любов до Ісуса, і Він наповнив моє серце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26C">
        <w:rPr>
          <w:rFonts w:ascii="Times New Roman" w:hAnsi="Times New Roman" w:cs="Times New Roman"/>
          <w:sz w:val="24"/>
          <w:szCs w:val="24"/>
        </w:rPr>
        <w:t>бажанням піклуватися про нужденних сусідів. Родич познайомив мене</w:t>
      </w:r>
      <w:r w:rsidRPr="00196104">
        <w:rPr>
          <w:rFonts w:ascii="Times New Roman" w:hAnsi="Times New Roman" w:cs="Times New Roman"/>
          <w:sz w:val="24"/>
          <w:szCs w:val="24"/>
        </w:rPr>
        <w:t xml:space="preserve"> з Хонг Сун-мі. Через рік після нашої зустрічі її чоловікові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поставили діагноз: рак кісткового мозку. Дізнавшись, що у них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немає грошей на операцію, я поставила ящик для приношень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вулиці біля свого магазину. Багато людей з насмішкою говорили мені: «Навіщо ти збираєш гроші для чужої людини?»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звертала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уваги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залишила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ящик.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народження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Сун-мі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подарувала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двадцятикілограмовий мішок рису. Пізніше вона розповіла мені, що 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 сім’я плакала, побачивши цей подарунок. Сун-мі не відразу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прийшла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церкву.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читала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адвентистські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журнали,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 я їй давала. З них жінка дізналася, що адвентисти сьомого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 люблять Ісуса й піклуються про людей. Я запропонувала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Сун-мі роботу у своєму магазині й, крім зарплати, забезпечувала її продуктами (фруктами й рисом) протягом двох років.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 цього я запропонувала їй стати менеджером відкритого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мною невеликого кафе. Через рік вона запитала мене: «Чому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запрошуєш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церкву?»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Навіщо?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відповіла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я.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знаєш,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тобі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там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раді.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05"/>
          <w:sz w:val="24"/>
          <w:szCs w:val="24"/>
        </w:rPr>
        <w:t>Тоді</w:t>
      </w:r>
      <w:r w:rsidRPr="0019610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піду,</w:t>
      </w:r>
      <w:r w:rsidRPr="0019610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відповіла</w:t>
      </w:r>
      <w:r w:rsidRPr="0019610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вона.</w:t>
      </w:r>
    </w:p>
    <w:p w:rsidR="002D7217" w:rsidRPr="00CB3628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Через шість років дружби Сун-мі вперше відвідала Західну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Ханамську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адвентистів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сьомого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дня.</w:t>
      </w:r>
    </w:p>
    <w:p w:rsidR="002D7217" w:rsidRPr="00CB3628" w:rsidRDefault="002D7217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2D7217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Через три роки вона стала дияконисою, а пізніше її чоловік</w:t>
      </w:r>
      <w:r w:rsidR="00BD34BA"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lastRenderedPageBreak/>
        <w:t>і</w:t>
      </w:r>
      <w:r w:rsidR="00BD34BA"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син</w:t>
      </w:r>
      <w:r w:rsidR="00BD34BA"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уклали</w:t>
      </w:r>
      <w:r w:rsidR="00BD34BA"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завіт</w:t>
      </w:r>
      <w:r w:rsidR="00BD34BA"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з</w:t>
      </w:r>
      <w:r w:rsidR="00BD34BA"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Богом.</w:t>
      </w:r>
      <w:r w:rsidR="00BD34BA"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Відкривши</w:t>
      </w:r>
      <w:r w:rsidR="00BD34BA"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свій</w:t>
      </w:r>
      <w:r w:rsidR="00BD34BA"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магазин,</w:t>
      </w:r>
      <w:r w:rsidR="00BD34BA"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я</w:t>
      </w:r>
      <w:r w:rsidR="00BD34BA"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була</w:t>
      </w:r>
      <w:r w:rsidR="00BD34BA"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єдиною адвентисткою в окрузі. А тепер сім продавців стали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адвентистами.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У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Церкви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гарна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репутація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цьому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районі.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Я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вдячна своїй мамі за виховання у вірі й віддаю всю хвалу Богу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за</w:t>
      </w:r>
      <w:r w:rsidR="00BD34BA"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те,</w:t>
      </w:r>
      <w:r w:rsidR="00BD34BA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що</w:t>
      </w:r>
      <w:r w:rsidR="00BD34BA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Він</w:t>
      </w:r>
      <w:r w:rsidR="00BD34BA"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використовує</w:t>
      </w:r>
      <w:r w:rsidR="00BD34BA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мене</w:t>
      </w:r>
      <w:r w:rsidR="00BD34BA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для</w:t>
      </w:r>
      <w:r w:rsidR="00BD34BA"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Своєї</w:t>
      </w:r>
      <w:r w:rsidR="00BD34BA"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слави.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Ця історія ілюструє місіонерську мету № 1 стратегічного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період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2020-2025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рр.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назвою «ІДЕМО РАЗОМ». Мета звучить так: «Відродити кон-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цепцію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всесвітньої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місії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жертовного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місіонерського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служіння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 способу життя, що залучає до свідчення про Христа і 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справи формування Його послідовників не лише пасторів, 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усіх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членів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–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молодих,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літніх».</w:t>
      </w:r>
    </w:p>
    <w:p w:rsidR="002D7217" w:rsidRPr="002D7217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26C">
        <w:rPr>
          <w:rFonts w:ascii="Times New Roman" w:hAnsi="Times New Roman" w:cs="Times New Roman"/>
          <w:sz w:val="24"/>
          <w:szCs w:val="24"/>
        </w:rPr>
        <w:t>У поточному кварталі ваші приношення тринадцятої суботи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підтримають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два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місіонерських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проєкти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Південній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Кореї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7217" w:rsidRDefault="002D7217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E860A4" w:rsidRDefault="00255884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E860A4">
        <w:rPr>
          <w:rFonts w:ascii="Times New Roman" w:hAnsi="Times New Roman" w:cs="Times New Roman"/>
          <w:sz w:val="24"/>
          <w:szCs w:val="24"/>
          <w:lang w:val="ru-RU"/>
        </w:rPr>
        <w:t>Урок №3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</w:t>
      </w:r>
      <w:r w:rsidRPr="00E860A4">
        <w:rPr>
          <w:rFonts w:ascii="Times New Roman" w:hAnsi="Times New Roman" w:cs="Times New Roman"/>
          <w:sz w:val="24"/>
          <w:szCs w:val="24"/>
          <w:lang w:val="ru-RU"/>
        </w:rPr>
        <w:t>9-15 ж</w:t>
      </w:r>
      <w:r w:rsidRPr="00E860A4">
        <w:rPr>
          <w:rFonts w:ascii="Times New Roman" w:hAnsi="Times New Roman" w:cs="Times New Roman"/>
          <w:sz w:val="24"/>
          <w:szCs w:val="24"/>
        </w:rPr>
        <w:t>о</w:t>
      </w:r>
      <w:r w:rsidRPr="00E860A4">
        <w:rPr>
          <w:rFonts w:ascii="Times New Roman" w:hAnsi="Times New Roman" w:cs="Times New Roman"/>
          <w:sz w:val="24"/>
          <w:szCs w:val="24"/>
          <w:lang w:val="ru-RU"/>
        </w:rPr>
        <w:t>втня</w:t>
      </w:r>
    </w:p>
    <w:p w:rsidR="00255884" w:rsidRDefault="00255884" w:rsidP="00196104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255884" w:rsidRPr="00E860A4" w:rsidRDefault="00255884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ВІЧНИЙ</w:t>
      </w:r>
      <w:r w:rsidRPr="00E860A4">
        <w:rPr>
          <w:rFonts w:ascii="Times New Roman" w:hAnsi="Times New Roman" w:cs="Times New Roman"/>
          <w:b/>
          <w:spacing w:val="47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ЗАВІТ</w:t>
      </w:r>
    </w:p>
    <w:p w:rsidR="00255884" w:rsidRPr="002D7E95" w:rsidRDefault="00255884" w:rsidP="0025588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5884" w:rsidRPr="002D7E95" w:rsidRDefault="00255884" w:rsidP="0025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E95">
        <w:rPr>
          <w:rFonts w:ascii="Times New Roman" w:hAnsi="Times New Roman" w:cs="Times New Roman"/>
          <w:b/>
          <w:sz w:val="24"/>
          <w:szCs w:val="24"/>
        </w:rPr>
        <w:t>Біблійні</w:t>
      </w:r>
      <w:r w:rsidRPr="002D7E95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sz w:val="24"/>
          <w:szCs w:val="24"/>
        </w:rPr>
        <w:t>тексти</w:t>
      </w:r>
      <w:r w:rsidRPr="002D7E95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sz w:val="24"/>
          <w:szCs w:val="24"/>
        </w:rPr>
        <w:t>для</w:t>
      </w:r>
      <w:r w:rsidRPr="002D7E95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sz w:val="24"/>
          <w:szCs w:val="24"/>
        </w:rPr>
        <w:t>дослідження:</w:t>
      </w:r>
    </w:p>
    <w:p w:rsidR="00255884" w:rsidRPr="002D7E95" w:rsidRDefault="00255884" w:rsidP="0025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E95">
        <w:rPr>
          <w:rFonts w:ascii="Times New Roman" w:hAnsi="Times New Roman" w:cs="Times New Roman"/>
          <w:b/>
          <w:w w:val="95"/>
          <w:sz w:val="24"/>
          <w:szCs w:val="24"/>
        </w:rPr>
        <w:t>Бут.</w:t>
      </w:r>
      <w:r w:rsidRPr="002D7E95">
        <w:rPr>
          <w:rFonts w:ascii="Times New Roman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95"/>
          <w:sz w:val="24"/>
          <w:szCs w:val="24"/>
        </w:rPr>
        <w:t>12:1-3;</w:t>
      </w:r>
      <w:r w:rsidRPr="002D7E95">
        <w:rPr>
          <w:rFonts w:ascii="Times New Roman" w:hAnsi="Times New Roman" w:cs="Times New Roman"/>
          <w:b/>
          <w:spacing w:val="11"/>
          <w:w w:val="9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95"/>
          <w:sz w:val="24"/>
          <w:szCs w:val="24"/>
        </w:rPr>
        <w:t>Римл.</w:t>
      </w:r>
      <w:r w:rsidRPr="002D7E95">
        <w:rPr>
          <w:rFonts w:ascii="Times New Roman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95"/>
          <w:sz w:val="24"/>
          <w:szCs w:val="24"/>
        </w:rPr>
        <w:t>4:1-5;</w:t>
      </w:r>
      <w:r w:rsidRPr="002D7E95">
        <w:rPr>
          <w:rFonts w:ascii="Times New Roman" w:hAnsi="Times New Roman" w:cs="Times New Roman"/>
          <w:b/>
          <w:spacing w:val="11"/>
          <w:w w:val="9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95"/>
          <w:sz w:val="24"/>
          <w:szCs w:val="24"/>
        </w:rPr>
        <w:t>Вих.</w:t>
      </w:r>
      <w:r w:rsidRPr="002D7E95">
        <w:rPr>
          <w:rFonts w:ascii="Times New Roman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95"/>
          <w:sz w:val="24"/>
          <w:szCs w:val="24"/>
        </w:rPr>
        <w:t>2:24;</w:t>
      </w:r>
    </w:p>
    <w:p w:rsidR="00255884" w:rsidRPr="002D7E95" w:rsidRDefault="00255884" w:rsidP="0025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E95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2D7E95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2D7E95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95"/>
          <w:sz w:val="24"/>
          <w:szCs w:val="24"/>
        </w:rPr>
        <w:t>5:1-21;</w:t>
      </w:r>
      <w:r w:rsidRPr="002D7E95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95"/>
          <w:sz w:val="24"/>
          <w:szCs w:val="24"/>
        </w:rPr>
        <w:t>26:16-19;</w:t>
      </w:r>
      <w:r w:rsidRPr="002D7E95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95"/>
          <w:sz w:val="24"/>
          <w:szCs w:val="24"/>
        </w:rPr>
        <w:t>8:5;</w:t>
      </w:r>
    </w:p>
    <w:p w:rsidR="00255884" w:rsidRPr="002D7E95" w:rsidRDefault="00255884" w:rsidP="0025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E95">
        <w:rPr>
          <w:rFonts w:ascii="Times New Roman" w:hAnsi="Times New Roman" w:cs="Times New Roman"/>
          <w:b/>
          <w:sz w:val="24"/>
          <w:szCs w:val="24"/>
        </w:rPr>
        <w:t>Матв.</w:t>
      </w:r>
      <w:r w:rsidRPr="002D7E9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sz w:val="24"/>
          <w:szCs w:val="24"/>
        </w:rPr>
        <w:t>28:10.</w:t>
      </w:r>
    </w:p>
    <w:p w:rsidR="00255884" w:rsidRPr="002D7E95" w:rsidRDefault="00255884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884" w:rsidRPr="002D7E95" w:rsidRDefault="00255884" w:rsidP="0025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E95">
        <w:rPr>
          <w:rFonts w:ascii="Times New Roman" w:hAnsi="Times New Roman" w:cs="Times New Roman"/>
          <w:b/>
          <w:sz w:val="24"/>
          <w:szCs w:val="24"/>
        </w:rPr>
        <w:t>Пам’ятний</w:t>
      </w:r>
      <w:r w:rsidRPr="002D7E95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sz w:val="24"/>
          <w:szCs w:val="24"/>
        </w:rPr>
        <w:t>вірш:</w:t>
      </w:r>
    </w:p>
    <w:p w:rsidR="00255884" w:rsidRPr="002D7E95" w:rsidRDefault="00255884" w:rsidP="00255884">
      <w:pPr>
        <w:spacing w:before="43" w:line="247" w:lineRule="auto"/>
        <w:ind w:left="150"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E95">
        <w:rPr>
          <w:rFonts w:ascii="Times New Roman" w:hAnsi="Times New Roman" w:cs="Times New Roman"/>
          <w:b/>
          <w:w w:val="105"/>
          <w:sz w:val="24"/>
          <w:szCs w:val="24"/>
        </w:rPr>
        <w:t xml:space="preserve"> «І Я складу заповіта Свого поміж Мною та поміж</w:t>
      </w:r>
      <w:r w:rsidRPr="002D7E95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105"/>
          <w:sz w:val="24"/>
          <w:szCs w:val="24"/>
        </w:rPr>
        <w:t>тобою, і поміж твоїм потомством по тобі на їхні</w:t>
      </w:r>
      <w:r w:rsidRPr="002D7E95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105"/>
          <w:sz w:val="24"/>
          <w:szCs w:val="24"/>
        </w:rPr>
        <w:t>покоління на вічний заповіт, що буду Я Богом для</w:t>
      </w:r>
      <w:r w:rsidRPr="002D7E95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105"/>
          <w:sz w:val="24"/>
          <w:szCs w:val="24"/>
        </w:rPr>
        <w:t>тебе</w:t>
      </w:r>
      <w:r w:rsidRPr="002D7E95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105"/>
          <w:sz w:val="24"/>
          <w:szCs w:val="24"/>
        </w:rPr>
        <w:t>й</w:t>
      </w:r>
      <w:r w:rsidRPr="002D7E95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Pr="002D7E95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105"/>
          <w:sz w:val="24"/>
          <w:szCs w:val="24"/>
        </w:rPr>
        <w:t>нащадків</w:t>
      </w:r>
      <w:r w:rsidRPr="002D7E95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105"/>
          <w:sz w:val="24"/>
          <w:szCs w:val="24"/>
        </w:rPr>
        <w:t>твоїх</w:t>
      </w:r>
      <w:r w:rsidRPr="002D7E95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105"/>
          <w:sz w:val="24"/>
          <w:szCs w:val="24"/>
        </w:rPr>
        <w:t>по</w:t>
      </w:r>
      <w:r w:rsidRPr="002D7E95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105"/>
          <w:sz w:val="24"/>
          <w:szCs w:val="24"/>
        </w:rPr>
        <w:t>тобі»</w:t>
      </w:r>
      <w:r w:rsidRPr="002D7E95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105"/>
          <w:sz w:val="24"/>
          <w:szCs w:val="24"/>
        </w:rPr>
        <w:t>(Бут.</w:t>
      </w:r>
      <w:r w:rsidRPr="002D7E95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2D7E95">
        <w:rPr>
          <w:rFonts w:ascii="Times New Roman" w:hAnsi="Times New Roman" w:cs="Times New Roman"/>
          <w:b/>
          <w:w w:val="105"/>
          <w:sz w:val="24"/>
          <w:szCs w:val="24"/>
        </w:rPr>
        <w:t>17:7).</w:t>
      </w:r>
    </w:p>
    <w:p w:rsidR="00255884" w:rsidRPr="002D7E95" w:rsidRDefault="00255884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«І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побачив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іншого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ангела,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летів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неба.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мав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вічне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Євангеліє,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звіщати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жителям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усякому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народові,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поколінню,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племені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народності»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(Об’явл.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14:6).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</w:t>
      </w:r>
      <w:r w:rsidRPr="00196104">
        <w:rPr>
          <w:rFonts w:ascii="Times New Roman" w:hAnsi="Times New Roman" w:cs="Times New Roman"/>
          <w:i/>
          <w:sz w:val="24"/>
          <w:szCs w:val="24"/>
        </w:rPr>
        <w:t>Вічне</w:t>
      </w:r>
      <w:r w:rsidRPr="00196104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Євангеліє»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означає,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воно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завжди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існує,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завжди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наявне,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обіцяне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Ісусі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Христі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«перед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вічними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часами»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(Тита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1:2).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дивно,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інших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місцях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сказано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="00255884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«вічний заповіт» (Бут. 17:7; Ісаї 24:5; Єзек. 16:60; Євр. 13:20),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адже суть Євангелія ‒ це завіт, а суть завіту ‒ Євангеліє. 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завдяки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спасенній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пропонує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спасіння, якого ви не заслуговуєте й ніяк не можете заслужити.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«всім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серцем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всією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душею,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розумом,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всією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силою»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(Марка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12:30).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Ваша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виявляється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дотримуватися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заповідей!»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(1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Івана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5:3).</w:t>
      </w:r>
    </w:p>
    <w:p w:rsidR="00CB3628" w:rsidRPr="00443CB2" w:rsidRDefault="00BD34BA" w:rsidP="00CB3628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1"/>
          <w:sz w:val="24"/>
          <w:szCs w:val="24"/>
        </w:rPr>
        <w:t>Протягом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тижня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досліджуватимемо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ідею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виражену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книзі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питання,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пов’язані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завітом</w:t>
      </w:r>
      <w:r w:rsidR="00CB3628">
        <w:rPr>
          <w:rFonts w:ascii="Times New Roman" w:hAnsi="Times New Roman" w:cs="Times New Roman"/>
          <w:sz w:val="24"/>
          <w:szCs w:val="24"/>
        </w:rPr>
        <w:t>.</w:t>
      </w:r>
    </w:p>
    <w:p w:rsidR="00CB3628" w:rsidRPr="00443CB2" w:rsidRDefault="00CB3628" w:rsidP="00CB3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2D7217" w:rsidRDefault="00255884" w:rsidP="00CB3628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2D7217">
        <w:rPr>
          <w:rFonts w:ascii="Times New Roman" w:hAnsi="Times New Roman" w:cs="Times New Roman"/>
          <w:w w:val="110"/>
          <w:sz w:val="24"/>
          <w:szCs w:val="24"/>
        </w:rPr>
        <w:t>ЗАВІТ</w:t>
      </w:r>
      <w:r w:rsidRPr="002D7217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D7217">
        <w:rPr>
          <w:rFonts w:ascii="Times New Roman" w:hAnsi="Times New Roman" w:cs="Times New Roman"/>
          <w:w w:val="110"/>
          <w:sz w:val="24"/>
          <w:szCs w:val="24"/>
        </w:rPr>
        <w:t>І</w:t>
      </w:r>
      <w:r w:rsidRPr="002D7217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2D7217">
        <w:rPr>
          <w:rFonts w:ascii="Times New Roman" w:hAnsi="Times New Roman" w:cs="Times New Roman"/>
          <w:w w:val="110"/>
          <w:sz w:val="24"/>
          <w:szCs w:val="24"/>
        </w:rPr>
        <w:t>ЄВАНГЕЛІЄ</w:t>
      </w:r>
      <w:r w:rsidR="00E860A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860A4">
        <w:rPr>
          <w:rFonts w:ascii="Times New Roman" w:hAnsi="Times New Roman" w:cs="Times New Roman"/>
          <w:w w:val="95"/>
          <w:sz w:val="24"/>
          <w:szCs w:val="24"/>
        </w:rPr>
        <w:tab/>
      </w:r>
      <w:r w:rsidR="00E860A4">
        <w:rPr>
          <w:rFonts w:ascii="Times New Roman" w:hAnsi="Times New Roman" w:cs="Times New Roman"/>
          <w:w w:val="95"/>
          <w:sz w:val="24"/>
          <w:szCs w:val="24"/>
        </w:rPr>
        <w:tab/>
        <w:t xml:space="preserve">            </w:t>
      </w:r>
      <w:r w:rsidR="002D7217" w:rsidRPr="00C7574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BD34BA" w:rsidRPr="002D7217">
        <w:rPr>
          <w:rFonts w:ascii="Times New Roman" w:hAnsi="Times New Roman" w:cs="Times New Roman"/>
          <w:w w:val="95"/>
          <w:sz w:val="24"/>
          <w:szCs w:val="24"/>
        </w:rPr>
        <w:t>Неділя,</w:t>
      </w:r>
      <w:r w:rsidR="00BD34BA" w:rsidRPr="002D7217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BD34BA" w:rsidRPr="002D7217">
        <w:rPr>
          <w:rFonts w:ascii="Times New Roman" w:hAnsi="Times New Roman" w:cs="Times New Roman"/>
          <w:w w:val="95"/>
          <w:sz w:val="24"/>
          <w:szCs w:val="24"/>
        </w:rPr>
        <w:t>10</w:t>
      </w:r>
      <w:r w:rsidR="00BD34BA" w:rsidRPr="002D7217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BD34BA" w:rsidRPr="002D7217">
        <w:rPr>
          <w:rFonts w:ascii="Times New Roman" w:hAnsi="Times New Roman" w:cs="Times New Roman"/>
          <w:w w:val="95"/>
          <w:sz w:val="24"/>
          <w:szCs w:val="24"/>
        </w:rPr>
        <w:t>жовтня</w:t>
      </w:r>
    </w:p>
    <w:p w:rsidR="002D7217" w:rsidRP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Євангеліє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взаємопов’язані.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 існувала ще до ізраїльського народу (наприклад, завіт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Ноєм),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обітниця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яскраво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виражена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взаємодію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народом,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починаючи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їхніх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батьків,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патріархів.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Від початку ключовою істиною завіту було Євангеліє: спасіння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лише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Бут. 12:1-3; 15:5-18 і Римл. 4:1-5. Яку обітницю завіту було дано Авраму (згодом Аврааму) і як у ній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розкривається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Євангеліє?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</w:p>
    <w:p w:rsidR="005B5C8C" w:rsidRPr="00CB3628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Аврам</w:t>
      </w:r>
      <w:r w:rsidRPr="0019610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повірив</w:t>
      </w:r>
      <w:r w:rsidRPr="0019610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Богові,</w:t>
      </w:r>
      <w:r w:rsidRPr="0019610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дані</w:t>
      </w:r>
      <w:r w:rsidRPr="0019610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</w:t>
      </w:r>
      <w:r w:rsidRPr="0019610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обітниці</w:t>
      </w:r>
      <w:r w:rsidRPr="0019610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завдяки цьому був виправданий перед Ним. Однак це не 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26C">
        <w:rPr>
          <w:rFonts w:ascii="Times New Roman" w:hAnsi="Times New Roman" w:cs="Times New Roman"/>
          <w:sz w:val="24"/>
          <w:szCs w:val="24"/>
        </w:rPr>
        <w:t xml:space="preserve">дешевою благодаттю: Авраам прагнув виконати </w:t>
      </w:r>
      <w:r w:rsidRPr="00C3026C">
        <w:rPr>
          <w:rFonts w:ascii="Times New Roman" w:hAnsi="Times New Roman" w:cs="Times New Roman"/>
          <w:sz w:val="24"/>
          <w:szCs w:val="24"/>
        </w:rPr>
        <w:lastRenderedPageBreak/>
        <w:t>умови завіту за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допомогою послуху, як відбулося на горі Морія (див. Бут. 22).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намагався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виконати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зобов’язання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завіті,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незважаючи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те, що «віра його зараховується за праведність» (Римл. 4:5).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Ось чому через століття Павло буде використовувати Авраама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 приклад того, що означає жити за обітницями завіту, 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дав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Своєму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тема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проходить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червоною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ниткою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Біблію.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Павло знову порушив цю тему в Гал. 3:6, де процитував Бут.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15:6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віра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Авраама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«зарахована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праведність».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Апостол посилається на дану Авраму обітницю: у його насінні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благословляться всі народи (Гал. 3:8, 9). Обітниці завіту дані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всім віруючим ‒ і євреям, і язичникам (Гал. 3:7), які виправдовуються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згідно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умовами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коритися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Божому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Законові.</w:t>
      </w:r>
    </w:p>
    <w:p w:rsidR="002D7217" w:rsidRDefault="00BD34BA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Єремія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говорить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новий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завіт,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робить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контексті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Закону: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«Бо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ось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отой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Заповіт,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цих днях складу з домом Ізраїля, ‒ каже Господь: Дам Закона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середину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їхню,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їхньому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серці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напишу,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стану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 Богом, вони ж Мені будуть народом!» (Єрем. 31:33). Слова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пророка ‒ це алюзія на книгу Левит: «І Я буду ходити серед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вас,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буду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вам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Богом,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будете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Мені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народом»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(Левит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26:12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D7217" w:rsidRPr="00CB3628" w:rsidRDefault="002D7217" w:rsidP="00C3026C">
      <w:pPr>
        <w:jc w:val="both"/>
        <w:rPr>
          <w:rFonts w:ascii="Times New Roman" w:hAnsi="Times New Roman" w:cs="Times New Roman"/>
          <w:sz w:val="24"/>
          <w:szCs w:val="24"/>
        </w:rPr>
      </w:pPr>
      <w:r w:rsidRPr="0025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4BA" w:rsidRPr="00255884">
        <w:rPr>
          <w:rFonts w:ascii="Times New Roman" w:hAnsi="Times New Roman" w:cs="Times New Roman"/>
          <w:b/>
          <w:sz w:val="24"/>
          <w:szCs w:val="24"/>
        </w:rPr>
        <w:t>Яким чином концепція Закону та Євангелія в завіті ідеаль</w:t>
      </w:r>
      <w:r w:rsidR="00BD34BA" w:rsidRPr="00255884">
        <w:rPr>
          <w:rFonts w:ascii="Times New Roman" w:hAnsi="Times New Roman" w:cs="Times New Roman"/>
          <w:b/>
          <w:w w:val="105"/>
          <w:sz w:val="24"/>
          <w:szCs w:val="24"/>
        </w:rPr>
        <w:t xml:space="preserve">но поєднується з вістками трьох ангелів з Об’явл. 14 </w:t>
      </w:r>
      <w:r w:rsidR="00BD34BA" w:rsidRPr="00255884">
        <w:rPr>
          <w:rFonts w:ascii="Times New Roman" w:hAnsi="Times New Roman" w:cs="Times New Roman"/>
          <w:b/>
          <w:w w:val="130"/>
          <w:sz w:val="24"/>
          <w:szCs w:val="24"/>
        </w:rPr>
        <w:t>–</w:t>
      </w:r>
      <w:r w:rsidR="00BD34BA" w:rsidRPr="00255884">
        <w:rPr>
          <w:rFonts w:ascii="Times New Roman" w:hAnsi="Times New Roman" w:cs="Times New Roman"/>
          <w:b/>
          <w:spacing w:val="1"/>
          <w:w w:val="130"/>
          <w:sz w:val="24"/>
          <w:szCs w:val="24"/>
        </w:rPr>
        <w:t xml:space="preserve"> </w:t>
      </w:r>
      <w:r w:rsidR="00BD34BA" w:rsidRPr="00255884">
        <w:rPr>
          <w:rFonts w:ascii="Times New Roman" w:hAnsi="Times New Roman" w:cs="Times New Roman"/>
          <w:b/>
          <w:w w:val="105"/>
          <w:sz w:val="24"/>
          <w:szCs w:val="24"/>
        </w:rPr>
        <w:t>останнім</w:t>
      </w:r>
      <w:r w:rsidR="00BD34BA" w:rsidRPr="0025588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="00BD34BA" w:rsidRPr="00255884">
        <w:rPr>
          <w:rFonts w:ascii="Times New Roman" w:hAnsi="Times New Roman" w:cs="Times New Roman"/>
          <w:b/>
          <w:w w:val="105"/>
          <w:sz w:val="24"/>
          <w:szCs w:val="24"/>
        </w:rPr>
        <w:t>Божим</w:t>
      </w:r>
      <w:r w:rsidR="00BD34BA" w:rsidRPr="0025588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="00BD34BA" w:rsidRPr="00255884">
        <w:rPr>
          <w:rFonts w:ascii="Times New Roman" w:hAnsi="Times New Roman" w:cs="Times New Roman"/>
          <w:b/>
          <w:w w:val="105"/>
          <w:sz w:val="24"/>
          <w:szCs w:val="24"/>
        </w:rPr>
        <w:t>попередженням</w:t>
      </w:r>
      <w:r w:rsidR="00BD34BA" w:rsidRPr="0025588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="00BD34BA" w:rsidRPr="00255884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="00BD34BA" w:rsidRPr="0025588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="00BD34BA" w:rsidRPr="00255884">
        <w:rPr>
          <w:rFonts w:ascii="Times New Roman" w:hAnsi="Times New Roman" w:cs="Times New Roman"/>
          <w:b/>
          <w:w w:val="105"/>
          <w:sz w:val="24"/>
          <w:szCs w:val="24"/>
        </w:rPr>
        <w:t>світу</w:t>
      </w:r>
      <w:r w:rsidRPr="002D7217">
        <w:rPr>
          <w:rFonts w:ascii="Times New Roman" w:hAnsi="Times New Roman" w:cs="Times New Roman"/>
          <w:b/>
          <w:w w:val="105"/>
          <w:sz w:val="24"/>
          <w:szCs w:val="24"/>
        </w:rPr>
        <w:t>?</w:t>
      </w:r>
    </w:p>
    <w:p w:rsidR="002D7217" w:rsidRPr="00CB3628" w:rsidRDefault="002D7217" w:rsidP="00C302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217" w:rsidRPr="00CB3628" w:rsidRDefault="002D7217" w:rsidP="002D7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3026C" w:rsidRPr="00196104">
        <w:rPr>
          <w:rFonts w:ascii="Times New Roman" w:hAnsi="Times New Roman" w:cs="Times New Roman"/>
          <w:w w:val="110"/>
          <w:sz w:val="24"/>
          <w:szCs w:val="24"/>
        </w:rPr>
        <w:t>ЗАВІТ</w:t>
      </w:r>
      <w:r w:rsidR="00C3026C" w:rsidRPr="0019610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3026C" w:rsidRPr="00196104">
        <w:rPr>
          <w:rFonts w:ascii="Times New Roman" w:hAnsi="Times New Roman" w:cs="Times New Roman"/>
          <w:w w:val="110"/>
          <w:sz w:val="24"/>
          <w:szCs w:val="24"/>
        </w:rPr>
        <w:t>ТА</w:t>
      </w:r>
      <w:r w:rsidR="00C3026C" w:rsidRPr="0019610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3026C" w:rsidRPr="00196104">
        <w:rPr>
          <w:rFonts w:ascii="Times New Roman" w:hAnsi="Times New Roman" w:cs="Times New Roman"/>
          <w:w w:val="110"/>
          <w:sz w:val="24"/>
          <w:szCs w:val="24"/>
        </w:rPr>
        <w:t>ІЗРАЇЛЬ</w:t>
      </w:r>
      <w:r w:rsidRPr="002D7217">
        <w:rPr>
          <w:rFonts w:ascii="Times New Roman" w:hAnsi="Times New Roman" w:cs="Times New Roman"/>
          <w:sz w:val="24"/>
          <w:szCs w:val="24"/>
        </w:rPr>
        <w:tab/>
      </w:r>
      <w:r w:rsidRPr="002D7217">
        <w:rPr>
          <w:rFonts w:ascii="Times New Roman" w:hAnsi="Times New Roman" w:cs="Times New Roman"/>
          <w:sz w:val="24"/>
          <w:szCs w:val="24"/>
        </w:rPr>
        <w:tab/>
      </w:r>
      <w:r w:rsidR="00E860A4">
        <w:rPr>
          <w:rFonts w:ascii="Times New Roman" w:hAnsi="Times New Roman" w:cs="Times New Roman"/>
          <w:sz w:val="24"/>
          <w:szCs w:val="24"/>
        </w:rPr>
        <w:t xml:space="preserve">     </w:t>
      </w:r>
      <w:r w:rsidRPr="002D7217">
        <w:rPr>
          <w:rFonts w:ascii="Times New Roman" w:hAnsi="Times New Roman" w:cs="Times New Roman"/>
          <w:sz w:val="24"/>
          <w:szCs w:val="24"/>
        </w:rPr>
        <w:t xml:space="preserve"> </w:t>
      </w:r>
      <w:r w:rsidR="00BD34BA" w:rsidRPr="00C3026C">
        <w:rPr>
          <w:rFonts w:ascii="Times New Roman" w:hAnsi="Times New Roman" w:cs="Times New Roman"/>
          <w:w w:val="95"/>
          <w:sz w:val="24"/>
          <w:szCs w:val="24"/>
        </w:rPr>
        <w:t>Понеділок,</w:t>
      </w:r>
      <w:r w:rsidR="00BD34BA" w:rsidRPr="00C3026C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="00BD34BA" w:rsidRPr="00C3026C">
        <w:rPr>
          <w:rFonts w:ascii="Times New Roman" w:hAnsi="Times New Roman" w:cs="Times New Roman"/>
          <w:w w:val="95"/>
          <w:sz w:val="24"/>
          <w:szCs w:val="24"/>
        </w:rPr>
        <w:t>11</w:t>
      </w:r>
      <w:r w:rsidR="00BD34BA" w:rsidRPr="00C3026C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="00BD34BA" w:rsidRPr="00C3026C">
        <w:rPr>
          <w:rFonts w:ascii="Times New Roman" w:hAnsi="Times New Roman" w:cs="Times New Roman"/>
          <w:w w:val="95"/>
          <w:sz w:val="24"/>
          <w:szCs w:val="24"/>
        </w:rPr>
        <w:t>жовтня</w:t>
      </w:r>
      <w:r w:rsidRPr="00196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217" w:rsidRPr="00CB3628" w:rsidRDefault="002D7217" w:rsidP="002D72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2D7217" w:rsidRDefault="00BD34BA" w:rsidP="002D7217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«Не через праведність твою, і не через простоту твого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серця ти входиш володіти їхнім Краєм, але через неправедність цих людей Господь, Бог твій, виганяє їх з-перед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 xml:space="preserve">тебе, і щоб виконати те слово, що присягнув був </w:t>
      </w:r>
      <w:r w:rsidRPr="00196104">
        <w:rPr>
          <w:rFonts w:ascii="Times New Roman" w:hAnsi="Times New Roman" w:cs="Times New Roman"/>
          <w:b/>
          <w:sz w:val="24"/>
          <w:szCs w:val="24"/>
        </w:rPr>
        <w:lastRenderedPageBreak/>
        <w:t>Господь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батькам твоїм, Авраамові, Ісакові та Якову» (П. Зак. 9:5;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див.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вірш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27).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цьому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тексті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відкрита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реальність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обітниць</w:t>
      </w:r>
      <w:r w:rsidRPr="00196104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завіту?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Тут також показано завіт благодаті: Бог трудився заради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ізраїльтян, незважаючи на їхні постійні гріхи. (Так само Євангеліє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сьогодні).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Завдяки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батькам,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благодать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дарована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їхнім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майбутнім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поколінням.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говорив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народом,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якому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дані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часто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посилався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обітниці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дані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патріархам.</w:t>
      </w:r>
    </w:p>
    <w:p w:rsidR="00D25604" w:rsidRPr="00E860A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Прочитайте Вих. 2:24; 6:8 і Левит 26:42. Як наведені тексти</w:t>
      </w:r>
      <w:r w:rsidRPr="0019610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допомагають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нам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зрозуміти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дії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обітниць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завіту?</w:t>
      </w:r>
    </w:p>
    <w:p w:rsidR="00D25604" w:rsidRDefault="00D25604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Вихід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Єгипту,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великий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символ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Божої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спасенної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благодаті, також ґрунтувався на завіті, який Господь уклав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їхніми батьками. Тобто ще до того, як народилися учасники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адресовані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обітниці.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Отже,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завдяки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власним заслугам вони отримали обіцяне визволення, яке 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здійснив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чудеса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події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виходу.</w:t>
      </w:r>
    </w:p>
    <w:p w:rsidR="002D7217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Куди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ізраїльтяни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вирушили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Єгипту?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Сінаю,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 ними був укладений «офіційно» (див. Вих. 20). Центральне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посідали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Євангеліє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Десять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Заповідей.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закликали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дотримуватися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стало проявом їхніх спасенних взаємин з Господом, Який уже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викупив їх (Євангеліє). Тому в Повторенні Закону їх знову 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 закликали дотримуватися Закону як умови завіту, який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набрав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чинності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Сінаї.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2D7217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 xml:space="preserve">Яку роль повинен відігравати Закон Божий у нашому житті, у житті спасенних завдяки благодаті, і чому цей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lastRenderedPageBreak/>
        <w:t>Закон</w:t>
      </w:r>
      <w:r w:rsidR="00BD34BA"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такий</w:t>
      </w:r>
      <w:r w:rsidR="00BD34BA"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важливий</w:t>
      </w:r>
      <w:r w:rsidR="00BD34BA"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="00BD34BA"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нашого</w:t>
      </w:r>
      <w:r w:rsidR="00BD34BA"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досвіду</w:t>
      </w:r>
      <w:r w:rsidR="00BD34BA"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з</w:t>
      </w:r>
      <w:r w:rsidR="00BD34BA"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sz w:val="24"/>
          <w:szCs w:val="24"/>
        </w:rPr>
        <w:t>Богом?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217" w:rsidRPr="00CB3628" w:rsidRDefault="002D7E95" w:rsidP="00196104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КНИГА</w:t>
      </w:r>
      <w:r w:rsidRPr="0019610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ЗАВІТУ</w:t>
      </w:r>
      <w:r w:rsidR="002D7217" w:rsidRPr="002D7217">
        <w:rPr>
          <w:rFonts w:ascii="Times New Roman" w:hAnsi="Times New Roman" w:cs="Times New Roman"/>
          <w:w w:val="110"/>
          <w:sz w:val="24"/>
          <w:szCs w:val="24"/>
        </w:rPr>
        <w:tab/>
      </w:r>
      <w:r w:rsidR="002D7217" w:rsidRPr="002D7217">
        <w:rPr>
          <w:rFonts w:ascii="Times New Roman" w:hAnsi="Times New Roman" w:cs="Times New Roman"/>
          <w:w w:val="110"/>
          <w:sz w:val="24"/>
          <w:szCs w:val="24"/>
        </w:rPr>
        <w:tab/>
      </w:r>
      <w:r w:rsidR="002D7217" w:rsidRPr="00CB3628">
        <w:rPr>
          <w:rFonts w:ascii="Times New Roman" w:hAnsi="Times New Roman" w:cs="Times New Roman"/>
          <w:w w:val="110"/>
          <w:sz w:val="24"/>
          <w:szCs w:val="24"/>
        </w:rPr>
        <w:t xml:space="preserve">          </w:t>
      </w:r>
      <w:r w:rsidR="002D7217" w:rsidRPr="002D7217">
        <w:rPr>
          <w:rFonts w:ascii="Times New Roman" w:hAnsi="Times New Roman" w:cs="Times New Roman"/>
          <w:w w:val="110"/>
          <w:sz w:val="24"/>
          <w:szCs w:val="24"/>
        </w:rPr>
        <w:tab/>
      </w:r>
      <w:r w:rsidR="00E860A4">
        <w:rPr>
          <w:rFonts w:ascii="Times New Roman" w:hAnsi="Times New Roman" w:cs="Times New Roman"/>
          <w:w w:val="110"/>
          <w:sz w:val="24"/>
          <w:szCs w:val="24"/>
        </w:rPr>
        <w:t xml:space="preserve">      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Вівторок,</w:t>
      </w:r>
      <w:r w:rsidR="00BD34BA" w:rsidRPr="00196104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12</w:t>
      </w:r>
      <w:r w:rsidR="00BD34BA" w:rsidRPr="00196104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жовтн</w:t>
      </w:r>
      <w:r w:rsidR="002D7217" w:rsidRPr="00CB3628">
        <w:rPr>
          <w:rFonts w:ascii="Times New Roman" w:hAnsi="Times New Roman" w:cs="Times New Roman"/>
          <w:w w:val="95"/>
          <w:sz w:val="24"/>
          <w:szCs w:val="24"/>
        </w:rPr>
        <w:t xml:space="preserve">я </w:t>
      </w:r>
    </w:p>
    <w:p w:rsidR="002D7217" w:rsidRPr="00CB3628" w:rsidRDefault="002D7217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«завіт»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(євр.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берѝт</w:t>
      </w:r>
      <w:r w:rsidRPr="00196104">
        <w:rPr>
          <w:rFonts w:ascii="Times New Roman" w:hAnsi="Times New Roman" w:cs="Times New Roman"/>
          <w:sz w:val="24"/>
          <w:szCs w:val="24"/>
        </w:rPr>
        <w:t>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відображаючи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взаємини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народом,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використовується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усій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Біблії,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 часто з’являється у Повторенні Закону, що ця книга була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названа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«Книгою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Заповіту».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Розгляньте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5:1-21.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розповідає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уривок,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свідчить,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наскільки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важливе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значення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має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ідея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завіту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i/>
          <w:sz w:val="24"/>
          <w:szCs w:val="24"/>
        </w:rPr>
        <w:t>(берит)</w:t>
      </w:r>
      <w:r w:rsidRPr="00196104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книзі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Закону?</w:t>
      </w:r>
      <w:r w:rsidRPr="001961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77"/>
          <w:sz w:val="24"/>
          <w:szCs w:val="24"/>
          <w:u w:val="single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Незабаром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Ізраїлеві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визволені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Єгипту, Бог уклав з ними завіт біля Сінаю, саме перед тим, 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ввійти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Обітованого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краю.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Потім,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40-річного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поневіряння, безпосередньо перед їхнім входом до Обітованої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землі, яка була головною частиною обітниці завіту (див. Бут.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12:7; Вих. 12:25), Господь через уста Мойсея знову дає їм Десять Заповідей. Це свідчило про те, наскільки важливо 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відновити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зобов’язання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збирався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зобов’язані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виконати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умови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договору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боку: «І Він оголосив перед вами заповіта Свого, що наказав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вам чинити, ‒ Десять Заповідей, і написав їх на двох камінних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таблицях» (П. Зак. 4:13). Господь зробив це на Сінаї і знову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повторив у Моаві, перед тим як вони мали отримати землю.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Земля була обіцяна їм через обітницю, дану батькам століття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проявом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«вічного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завіту»,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котрий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передував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існуванню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світу.</w:t>
      </w:r>
    </w:p>
    <w:p w:rsidR="002D7217" w:rsidRDefault="0034756C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«Перш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закладені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основи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Отець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об’єдналися в завіті викуп</w:t>
      </w:r>
      <w:r>
        <w:rPr>
          <w:rFonts w:ascii="Times New Roman" w:hAnsi="Times New Roman" w:cs="Times New Roman"/>
          <w:sz w:val="24"/>
          <w:szCs w:val="24"/>
        </w:rPr>
        <w:t>ити людину, якщо вона буде пере</w:t>
      </w:r>
      <w:r w:rsidRPr="00196104">
        <w:rPr>
          <w:rFonts w:ascii="Times New Roman" w:hAnsi="Times New Roman" w:cs="Times New Roman"/>
          <w:sz w:val="24"/>
          <w:szCs w:val="24"/>
        </w:rPr>
        <w:t xml:space="preserve">можена сатаною. </w:t>
      </w:r>
      <w:r w:rsidR="00BD34BA" w:rsidRPr="00196104">
        <w:rPr>
          <w:rFonts w:ascii="Times New Roman" w:hAnsi="Times New Roman" w:cs="Times New Roman"/>
          <w:sz w:val="24"/>
          <w:szCs w:val="24"/>
        </w:rPr>
        <w:t>Вони об’єдналися в урочистій обітниці, що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Христос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стане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Гарантом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спасіння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людського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lastRenderedPageBreak/>
        <w:t>роду»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(Е.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Уайт.</w:t>
      </w:r>
      <w:r w:rsidR="00BD34BA"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Бажання</w:t>
      </w:r>
      <w:r w:rsidR="00BD34BA"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віків.</w:t>
      </w:r>
      <w:r w:rsidR="00BD34BA"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С.</w:t>
      </w:r>
      <w:r w:rsidR="00BD34BA"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834).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2D7217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="00BD34BA"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П.</w:t>
      </w:r>
      <w:r w:rsidR="00BD34BA"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Зак.</w:t>
      </w:r>
      <w:r w:rsidR="00BD34BA"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5:3.</w:t>
      </w:r>
      <w:r w:rsidR="00BD34BA"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Як</w:t>
      </w:r>
      <w:r w:rsidR="00BD34BA"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нам</w:t>
      </w:r>
      <w:r w:rsidR="00BD34BA"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розуміти</w:t>
      </w:r>
      <w:r w:rsidR="00BD34BA"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цей</w:t>
      </w:r>
      <w:r w:rsidR="00BD34BA"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вірш?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217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повідомив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народу?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Найімовірніше,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вождь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підкреслив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факт,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їхніх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батьків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уже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немає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дані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батькам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чудові обітниці завіту тепер даровані їм. Мойсей дав зрозуміти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ізраїльтянам,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зіпсувати,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зробило попереднє покоління. Тепер обітниці й зобов’язання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належать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їм.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628" w:rsidRDefault="002D7217" w:rsidP="00196104">
      <w:pPr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2D7217" w:rsidRDefault="002D7E95" w:rsidP="00196104">
      <w:pPr>
        <w:jc w:val="both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ОСОБЛИВИЙ</w:t>
      </w:r>
      <w:r w:rsidRPr="0019610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НАРО</w:t>
      </w:r>
      <w:r w:rsidR="002D7217" w:rsidRPr="002D7217">
        <w:rPr>
          <w:rFonts w:ascii="Times New Roman" w:hAnsi="Times New Roman" w:cs="Times New Roman"/>
          <w:w w:val="110"/>
          <w:sz w:val="24"/>
          <w:szCs w:val="24"/>
        </w:rPr>
        <w:t>Д</w:t>
      </w:r>
      <w:r w:rsidR="002D7217" w:rsidRPr="002D7217">
        <w:rPr>
          <w:rFonts w:ascii="Times New Roman" w:hAnsi="Times New Roman" w:cs="Times New Roman"/>
          <w:sz w:val="24"/>
          <w:szCs w:val="24"/>
        </w:rPr>
        <w:tab/>
      </w:r>
      <w:r w:rsidR="00E860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34BA" w:rsidRPr="00C3026C">
        <w:rPr>
          <w:rFonts w:ascii="Times New Roman" w:hAnsi="Times New Roman" w:cs="Times New Roman"/>
          <w:w w:val="95"/>
          <w:sz w:val="24"/>
          <w:szCs w:val="24"/>
        </w:rPr>
        <w:t>Середа,</w:t>
      </w:r>
      <w:r w:rsidR="00BD34BA" w:rsidRPr="00C3026C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="00BD34BA" w:rsidRPr="00C3026C">
        <w:rPr>
          <w:rFonts w:ascii="Times New Roman" w:hAnsi="Times New Roman" w:cs="Times New Roman"/>
          <w:w w:val="95"/>
          <w:sz w:val="24"/>
          <w:szCs w:val="24"/>
        </w:rPr>
        <w:t>13</w:t>
      </w:r>
      <w:r w:rsidR="00BD34BA" w:rsidRPr="00C3026C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="00BD34BA" w:rsidRPr="00C3026C">
        <w:rPr>
          <w:rFonts w:ascii="Times New Roman" w:hAnsi="Times New Roman" w:cs="Times New Roman"/>
          <w:w w:val="95"/>
          <w:sz w:val="24"/>
          <w:szCs w:val="24"/>
        </w:rPr>
        <w:t>жовт</w:t>
      </w:r>
      <w:r w:rsidR="002D7217">
        <w:rPr>
          <w:rFonts w:ascii="Times New Roman" w:hAnsi="Times New Roman" w:cs="Times New Roman"/>
          <w:w w:val="95"/>
          <w:sz w:val="24"/>
          <w:szCs w:val="24"/>
          <w:lang w:val="ru-RU"/>
        </w:rPr>
        <w:t>ня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Сьогодні нам складно до кінця осягнути, яким був стар</w:t>
      </w:r>
      <w:r w:rsidR="002D7E95">
        <w:rPr>
          <w:rFonts w:ascii="Times New Roman" w:hAnsi="Times New Roman" w:cs="Times New Roman"/>
          <w:sz w:val="24"/>
          <w:szCs w:val="24"/>
        </w:rPr>
        <w:t>о</w:t>
      </w:r>
      <w:r w:rsidRPr="00196104">
        <w:rPr>
          <w:rFonts w:ascii="Times New Roman" w:hAnsi="Times New Roman" w:cs="Times New Roman"/>
          <w:sz w:val="24"/>
          <w:szCs w:val="24"/>
        </w:rPr>
        <w:t>давній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мандрівки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пустелею.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цілі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імперії з’являлися та зникали, залишаючи лише руїни, що 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безліч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менших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язичницьких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народів,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оточували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уже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знаємо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одне: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загрузли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язичництві,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політеїзмі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безлічі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принизливих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обрядів,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включали й жертвоприношення дітей. Спробуйте уявити,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наскільки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принизливими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аморальними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культура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релігія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поводилися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дітьми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робили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ім’я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якогось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бога!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Не дивно, що протягом усієї історії стародавнього Ізраїлю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 знову й знову застерігав Свій народ від дотримання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звичаїв навколишніх народів. «Коли будеш входити до Краю,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дає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тобі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твій,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навчися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чинити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такого,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гидота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цих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народів»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18:9).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покликав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ізраїльський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мети.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Вступивши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Господом,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особливим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народом,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свідчив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світові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Котрий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створив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небо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землю,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єдиного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Бога.</w:t>
      </w:r>
    </w:p>
    <w:p w:rsidR="002D7217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П. Зак. 26:16-19. Як у цих віршах узагальнюються взаємини завіту між Богом та Ізраїлем? Як вірність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Ізраїля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завіту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мала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проявлятися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їхньому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особливому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становищі?</w:t>
      </w:r>
      <w:r w:rsidRPr="00196104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Які</w:t>
      </w:r>
      <w:r w:rsidRPr="0019610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уроки</w:t>
      </w:r>
      <w:r w:rsidRPr="0019610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ми</w:t>
      </w:r>
      <w:r w:rsidRPr="0019610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почерпнути</w:t>
      </w:r>
      <w:r w:rsidRPr="0019610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себе?</w:t>
      </w:r>
    </w:p>
    <w:p w:rsidR="00D25604" w:rsidRDefault="00D25604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Зверніть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увагу: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починає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наведені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чотири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словами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«цього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дня»,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«сьогодні»,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тобто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саме</w:t>
      </w:r>
      <w:r w:rsidRPr="00196104">
        <w:rPr>
          <w:rFonts w:ascii="Times New Roman" w:hAnsi="Times New Roman" w:cs="Times New Roman"/>
          <w:i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зараз,</w:t>
      </w:r>
      <w:r w:rsidRPr="00196104">
        <w:rPr>
          <w:rFonts w:ascii="Times New Roman" w:hAnsi="Times New Roman" w:cs="Times New Roman"/>
          <w:i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наказує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(патріарх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повторює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думку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текстах 17, 18). Вождь від самого початку закликав народ виконувати все це. Він говорить, що вони повинні взяти на себе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зобов’язання саме зараз, нині мають бути вірним, святим 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особливим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народом,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воістину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головною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причиною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їхнього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існування як народу завіту. Вони були єдиним народом, який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знав істинного Бога і Його волю щодо того, як вони повинні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жити. Ізраїльтяни не лише мали істину для теперішнього часу,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 й повинні були втілювати цю істину доти, доки не прийде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«правда»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(Івана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14:6).</w:t>
      </w:r>
    </w:p>
    <w:p w:rsidR="002D7217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3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ідея</w:t>
      </w:r>
      <w:r w:rsidRPr="00196104">
        <w:rPr>
          <w:rFonts w:ascii="Times New Roman" w:hAnsi="Times New Roman" w:cs="Times New Roman"/>
          <w:b/>
          <w:spacing w:val="3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посвячення</w:t>
      </w:r>
      <w:r w:rsidRPr="00196104">
        <w:rPr>
          <w:rFonts w:ascii="Times New Roman" w:hAnsi="Times New Roman" w:cs="Times New Roman"/>
          <w:b/>
          <w:spacing w:val="3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Богу</w:t>
      </w:r>
      <w:r w:rsidRPr="00196104">
        <w:rPr>
          <w:rFonts w:ascii="Times New Roman" w:hAnsi="Times New Roman" w:cs="Times New Roman"/>
          <w:b/>
          <w:spacing w:val="3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й</w:t>
      </w:r>
      <w:r w:rsidRPr="00196104">
        <w:rPr>
          <w:rFonts w:ascii="Times New Roman" w:hAnsi="Times New Roman" w:cs="Times New Roman"/>
          <w:b/>
          <w:spacing w:val="3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дотримання</w:t>
      </w:r>
      <w:r w:rsidRPr="00196104">
        <w:rPr>
          <w:rFonts w:ascii="Times New Roman" w:hAnsi="Times New Roman" w:cs="Times New Roman"/>
          <w:b/>
          <w:spacing w:val="3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вимог</w:t>
      </w:r>
      <w:r w:rsidRPr="00196104">
        <w:rPr>
          <w:rFonts w:ascii="Times New Roman" w:hAnsi="Times New Roman" w:cs="Times New Roman"/>
          <w:b/>
          <w:spacing w:val="3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b/>
          <w:spacing w:val="-6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завіту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«цього дня» актуальна для нас сьогодні?</w:t>
      </w:r>
    </w:p>
    <w:p w:rsidR="002D7217" w:rsidRDefault="002D7217" w:rsidP="00196104">
      <w:pPr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</w:p>
    <w:p w:rsidR="005B5C8C" w:rsidRPr="00196104" w:rsidRDefault="002D7E95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ІНШІ</w:t>
      </w:r>
      <w:r w:rsidRPr="0019610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ОБРАЗИ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="00BD34BA" w:rsidRPr="00196104">
        <w:rPr>
          <w:rFonts w:ascii="Times New Roman" w:hAnsi="Times New Roman" w:cs="Times New Roman"/>
          <w:sz w:val="24"/>
          <w:szCs w:val="24"/>
        </w:rPr>
        <w:t>Четвер,</w:t>
      </w:r>
      <w:r w:rsidR="00BD34BA" w:rsidRPr="001961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14</w:t>
      </w:r>
      <w:r w:rsidR="00BD34BA" w:rsidRPr="001961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жовтня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Біблійна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наука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давно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визнала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схожість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між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завітом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іншими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угодами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між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стародавніми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царствами.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Така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паралель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дивувати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нас.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працював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народом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такому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середовищі,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яке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могли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зрозуміти.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Водночас ідея завіту, правової угоди між двома сторонами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нормами, положеннями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 правилами,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здатися холодною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формальною.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угода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справді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містить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такі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правові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елементи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(адже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Законодавець),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недостатньо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великий,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охопити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всю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глибину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широту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тих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взаємин,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бажав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мати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народом.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lastRenderedPageBreak/>
        <w:t>Отже,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Повторенні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використовуються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інші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образи,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допомогти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відобразити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таку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саму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ідею,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між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Ізраїлем,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лише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надати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їй</w:t>
      </w:r>
      <w:r w:rsidR="00D25604" w:rsidRPr="00D25604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додаткові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аспекти.</w:t>
      </w:r>
    </w:p>
    <w:p w:rsidR="005B5C8C" w:rsidRDefault="00BD34BA" w:rsidP="00196104">
      <w:pPr>
        <w:jc w:val="both"/>
        <w:rPr>
          <w:rFonts w:ascii="Times New Roman" w:hAnsi="Times New Roman" w:cs="Times New Roman"/>
          <w:b/>
          <w:w w:val="77"/>
          <w:sz w:val="24"/>
          <w:szCs w:val="24"/>
          <w:u w:val="single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П. Зак. 8:5; 14:1; 32:6, 18-20. Які образи використано в текстах і як вони розкривають взаємини, котрі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Бог</w:t>
      </w:r>
      <w:r w:rsidRPr="00196104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бажав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мати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зі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народом?</w:t>
      </w:r>
      <w:r w:rsidRPr="0019610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</w:p>
    <w:p w:rsidR="00E860A4" w:rsidRPr="00196104" w:rsidRDefault="00E860A4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217" w:rsidRDefault="00BD34BA" w:rsidP="00196104">
      <w:pPr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4:20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32:9.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образ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використаний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тут і як він також допомагає розкрити взаємини, котрі Бог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хотів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мати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зі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народом?</w:t>
      </w:r>
    </w:p>
    <w:p w:rsidR="00E860A4" w:rsidRDefault="00E860A4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 кожному з випадків є ідея сім’ї, зв’язки в якій повинні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 найбільш близькими, міцними й заснованими на любові.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 завжди бажав мати такі взаємини зі Своїм народом. Навіть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ганебного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відкинення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ними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двом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Маріям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воскресіння: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«Ідіть,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сповістіть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Моїх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братів,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ішли</w:t>
      </w:r>
      <w:r w:rsidRPr="00196104">
        <w:rPr>
          <w:rFonts w:ascii="Times New Roman" w:hAnsi="Times New Roman" w:cs="Times New Roman"/>
          <w:sz w:val="24"/>
          <w:szCs w:val="24"/>
        </w:rPr>
        <w:t xml:space="preserve"> до Галилеї, ‒ там Мене побачать» (Матв. 28:10). Воскреслий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Месія назвав Своїх учнів братами, що було прикладом прояву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любові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благодаті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тих,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заслужив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цього.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суті</w:t>
      </w:r>
      <w:r w:rsidRPr="00C3026C">
        <w:rPr>
          <w:rFonts w:ascii="Times New Roman" w:hAnsi="Times New Roman" w:cs="Times New Roman"/>
          <w:sz w:val="24"/>
          <w:szCs w:val="24"/>
        </w:rPr>
        <w:t>, взаємини між Богом і людством завжди були такими: благодать і любов, що даровані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негідним.</w:t>
      </w:r>
    </w:p>
    <w:p w:rsidR="005B5C8C" w:rsidRPr="002D7217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Які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ваші</w:t>
      </w:r>
      <w:r w:rsidRPr="00196104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взаємини</w:t>
      </w:r>
      <w:r w:rsidRPr="00196104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</w:t>
      </w:r>
      <w:r w:rsidRPr="00196104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Богом?</w:t>
      </w:r>
      <w:r w:rsidRPr="00196104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ви</w:t>
      </w:r>
      <w:r w:rsidRPr="00196104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можете</w:t>
      </w:r>
      <w:r w:rsidRPr="00196104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поглибити</w:t>
      </w:r>
      <w:r w:rsidRPr="00196104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їх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 навчитися любити Його, водночас розуміючи своє зобов’язання завіту дотримуватися Його Закону? Чому ці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дві</w:t>
      </w:r>
      <w:r w:rsidRPr="00196104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ідеї</w:t>
      </w:r>
      <w:r w:rsidRPr="00196104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не</w:t>
      </w:r>
      <w:r w:rsidRPr="00196104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суперечать,</w:t>
      </w:r>
      <w:r w:rsidRPr="00196104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а</w:t>
      </w:r>
      <w:r w:rsidRPr="00196104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доповнюють</w:t>
      </w:r>
      <w:r w:rsidRPr="00196104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одна</w:t>
      </w:r>
      <w:r w:rsidRPr="00196104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одну?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П’ятниця,</w:t>
      </w:r>
      <w:r w:rsidR="00E860A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15</w:t>
      </w:r>
      <w:r w:rsidRPr="001961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жовтня</w:t>
      </w:r>
    </w:p>
    <w:p w:rsidR="00CB3628" w:rsidRDefault="00CB3628" w:rsidP="00196104">
      <w:pPr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ПОДАЛЬШОГО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ДОСЛІДЖЕННЯ: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«Дух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рабства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породжується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бажанням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 релігії законництва, прагненням виконати вимоги Закону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власними силами. У нас є надія тільки тоді, коли ми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підпадаємо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Авраамом,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завітом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благодаті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 в Ісуса Христа. Євангеліє, яке було проповідано Аврааму,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завдяки якому він мав надію, було тим самим Євангелієм, яке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проповідується нам сьогодні й завдяки якому ми маємо надію.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Авраам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дивився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Автора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Вершителя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віри»</w:t>
      </w:r>
      <w:r w:rsidRPr="0019610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(Коментарі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Е.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Біблійний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коментар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АСД.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Т.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6.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1077).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«Перш ніж були закладені основи Землі, Отець і Син об’єдналися в завіті викупити людину, якщо вона буде переможена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сатаною. Вони об’єдналися в урочистій обітниці, що Христос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стане Гарантом спасіння людського роду. Цю клятву Ісус виконав. Вигукнувши на хресті: «Звершилося!» (Івана 19:30), 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звертався до Отця. Угода була повністю виконана. Тепер Ісус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проголошує: Отче, звершилося! Я виконав волю Твою, о, Мій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Боже.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звершив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справу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викуплення.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Твоя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справедливість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задоволена, то «хочу, щоб ті, яких Ти Мені дав, були зі Мною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там,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Я»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(Івана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17:24)»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Бажання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віків.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834).</w:t>
      </w:r>
    </w:p>
    <w:p w:rsidR="002D7217" w:rsidRPr="00CB3628" w:rsidRDefault="002D7217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обговорення: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Детальніше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проаналізуйте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ідею: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Отець і Син об’єдналися в завіті, щоб викупити нас, якщо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людський рід згрішить. Чому ця істина має надихати нас?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вона повідомляє про те, наскільки Бог бажає нашого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Царства?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Яким чином ми як Божа Церква повинні виконувати роль,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яку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належало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виконати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давньому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Ізраїлю?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навчитися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уникати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їхніх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помилок?</w:t>
      </w:r>
    </w:p>
    <w:p w:rsidR="002D7217" w:rsidRDefault="00BD34BA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Євангеліє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мають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ключове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Нового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загалом?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тексти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знайти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котрі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показують,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 йому не були скасовані? Як ви думаєте, чому так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 християн каже, що Євангеліє зводить нанівець необхідність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дотримуватися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Десяти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Заповідей?</w:t>
      </w:r>
    </w:p>
    <w:p w:rsidR="002D7217" w:rsidRDefault="002D7217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7217" w:rsidRDefault="002D7217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7E95" w:rsidRDefault="002D7217" w:rsidP="002D7217">
      <w:pPr>
        <w:jc w:val="both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 xml:space="preserve"> </w:t>
      </w:r>
      <w:r w:rsidR="002D7E95">
        <w:rPr>
          <w:rFonts w:ascii="Trebuchet MS" w:hAnsi="Trebuchet MS"/>
          <w:b/>
          <w:sz w:val="18"/>
        </w:rPr>
        <w:t>Місіонерська</w:t>
      </w:r>
      <w:r w:rsidR="002D7E95">
        <w:rPr>
          <w:rFonts w:ascii="Trebuchet MS" w:hAnsi="Trebuchet MS"/>
          <w:b/>
          <w:spacing w:val="15"/>
          <w:sz w:val="18"/>
        </w:rPr>
        <w:t xml:space="preserve"> </w:t>
      </w:r>
      <w:r w:rsidR="002D7E95">
        <w:rPr>
          <w:rFonts w:ascii="Trebuchet MS" w:hAnsi="Trebuchet MS"/>
          <w:b/>
          <w:sz w:val="18"/>
        </w:rPr>
        <w:t>історія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ВИБУХ</w:t>
      </w:r>
      <w:r w:rsidRPr="00196104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БЕЙРУТІ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>Кеті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Ліхтенвальтер,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Ліван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ледь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відчула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перший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глухий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удар.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Увесь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день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дув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вітерець,</w:t>
      </w:r>
      <w:r w:rsidRPr="0019610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постукував у вхідні двері. Але другий удар був незвичайним. У політично крихкому світі тієї країни, де я жила, можна було часто чути звук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кулеметної черги, винищувача,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що летить, снаряду, котрий вибухнув... Хоч</w:t>
      </w:r>
      <w:r w:rsidRPr="0019610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особисто мене нічого з цього ніколи не стосувалося, я знала, що кожен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такий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звук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іноді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закінчується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трагедією.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 вирішила вийти на ґанок і дізнатися про ситуацію. Зі свого охоронного поста, що на горбистій височині над кампусом Близькосхідного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адвентистського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університету, я дивилася поверх міста Бейрут, що розки</w:t>
      </w:r>
      <w:r w:rsidRPr="00196104">
        <w:rPr>
          <w:rFonts w:ascii="Times New Roman" w:hAnsi="Times New Roman" w:cs="Times New Roman"/>
          <w:sz w:val="24"/>
          <w:szCs w:val="24"/>
        </w:rPr>
        <w:t>нулося внизу, повз порт, у бік Середземного моря. Я побачила схожу 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гриб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хмару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відразу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зрозуміла,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річ.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Щойно я зробила крок назад, мене наздогнав звук потужного вибуху.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Вибухова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хвиля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пилом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уламками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підняла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мене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відкинула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назад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 дім. Я схопилася за двері, але не змогла зачинити їх. Здавалося,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хвиля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пройшла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крізь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стіни.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 хотіла визирнути з вікна, але побоювалася нового вибуху. Настала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тиша.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далі?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Мої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руки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тремтіли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страху.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декілька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хвилин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зателефонував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Осман.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Незадовго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вибуху я провела з ним онлайн-урок гри на скрипці. Він був переляканий,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обличчя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покрилося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потом,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телефон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тремтів,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знімав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відео зруйновану крихітну квартирку своєї сім’ї. «Усе зруйноване, 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він.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зруйноване,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Кеті».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жаль,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Осман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уже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стикався</w:t>
      </w:r>
      <w:r w:rsidRPr="0019610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 подібним у минулому. Шість років тому його родина потрапила під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обстріл у Сирії. Тому для нього вибух у порту Бейрута, який стався 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серпні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2020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року,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унаслідок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якого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загинуло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менше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двохсот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осіб,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руйнівником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квартири,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знайомим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циклом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утрат.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C3026C">
        <w:rPr>
          <w:rFonts w:ascii="Times New Roman" w:hAnsi="Times New Roman" w:cs="Times New Roman"/>
          <w:sz w:val="24"/>
          <w:szCs w:val="24"/>
        </w:rPr>
        <w:t>Я не можу розірвати цей цикл. Я не можу заглушити біль,</w:t>
      </w:r>
      <w:r w:rsidRPr="00196104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компенсувати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втрати,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відновити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країну.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Ніхто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може.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безпорадні,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жертви</w:t>
      </w:r>
      <w:r w:rsidRPr="0019610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обставин.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перебуваємо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присутності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молячись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заступницькою</w:t>
      </w:r>
      <w:r w:rsidRPr="0019610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молитвою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змінити.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Лише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цьому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наша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надія,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перетвориться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добро.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Нехай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Ім’я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прославлене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впродовж</w:t>
      </w:r>
      <w:r w:rsidRPr="0019610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усього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мого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життя,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нашому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кампусі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Близькосхідного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університету</w:t>
      </w:r>
      <w:r w:rsidRPr="00C3026C">
        <w:rPr>
          <w:rFonts w:ascii="Times New Roman" w:hAnsi="Times New Roman" w:cs="Times New Roman"/>
          <w:sz w:val="24"/>
          <w:szCs w:val="24"/>
        </w:rPr>
        <w:t>, серед жителів дорогого Лівану й у найвіддаленіших куточках нашого хиткого світу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9610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Кеті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Ліхтенвальтер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виготовляє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намети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уніону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Близького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Сходу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Північної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Африки.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історія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ілюструє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місіонерську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мету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№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стратегічного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плану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Адвентистської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період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2020-2025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рр.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назвою</w:t>
      </w:r>
    </w:p>
    <w:p w:rsidR="002D7217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«ІДЕМО РАЗОМ». Мета звучить так: «Посилити й різнобічно розвивати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місіонерське служіння Церкви у великих містах, у межах “вікна 10/40”,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неохоплених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недостатньо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охоплених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груп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населення,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представників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нехристиянських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конфесій».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Default="002D7217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5F85">
        <w:rPr>
          <w:rFonts w:ascii="Times New Roman" w:hAnsi="Times New Roman" w:cs="Times New Roman"/>
          <w:sz w:val="24"/>
          <w:szCs w:val="24"/>
          <w:lang w:val="ru-RU"/>
        </w:rPr>
        <w:t xml:space="preserve">УРОК №4 </w:t>
      </w:r>
      <w:r w:rsidR="00F95F8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5F8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5F8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5F8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5F85">
        <w:rPr>
          <w:rFonts w:ascii="Times New Roman" w:hAnsi="Times New Roman" w:cs="Times New Roman"/>
          <w:sz w:val="24"/>
          <w:szCs w:val="24"/>
          <w:lang w:val="ru-RU"/>
        </w:rPr>
        <w:tab/>
        <w:t xml:space="preserve">16-22 </w:t>
      </w:r>
      <w:r w:rsidR="00F95F85" w:rsidRPr="00F95F85">
        <w:rPr>
          <w:rFonts w:ascii="Times New Roman" w:hAnsi="Times New Roman" w:cs="Times New Roman"/>
          <w:sz w:val="24"/>
          <w:szCs w:val="24"/>
        </w:rPr>
        <w:t>жовтня</w:t>
      </w:r>
    </w:p>
    <w:p w:rsidR="00E860A4" w:rsidRPr="00F95F85" w:rsidRDefault="00E860A4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5F85" w:rsidRPr="002D7217" w:rsidRDefault="00F95F85" w:rsidP="00F95F85">
      <w:pPr>
        <w:spacing w:before="3" w:line="244" w:lineRule="auto"/>
        <w:ind w:left="1" w:hanging="2"/>
        <w:rPr>
          <w:rFonts w:ascii="Times New Roman" w:hAnsi="Times New Roman" w:cs="Times New Roman"/>
          <w:b/>
          <w:sz w:val="24"/>
          <w:szCs w:val="24"/>
        </w:rPr>
      </w:pPr>
      <w:r w:rsidRPr="002D7217">
        <w:rPr>
          <w:rFonts w:ascii="Times New Roman" w:hAnsi="Times New Roman" w:cs="Times New Roman"/>
          <w:b/>
          <w:w w:val="110"/>
          <w:sz w:val="24"/>
          <w:szCs w:val="24"/>
        </w:rPr>
        <w:t>«ЛЮБИ</w:t>
      </w:r>
      <w:r w:rsidRPr="002D7217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2D7217">
        <w:rPr>
          <w:rFonts w:ascii="Times New Roman" w:hAnsi="Times New Roman" w:cs="Times New Roman"/>
          <w:b/>
          <w:w w:val="110"/>
          <w:sz w:val="24"/>
          <w:szCs w:val="24"/>
        </w:rPr>
        <w:t>ГОСПОДА,</w:t>
      </w:r>
      <w:r w:rsidRPr="002D7217">
        <w:rPr>
          <w:rFonts w:ascii="Times New Roman" w:hAnsi="Times New Roman" w:cs="Times New Roman"/>
          <w:b/>
          <w:spacing w:val="-86"/>
          <w:w w:val="110"/>
          <w:sz w:val="24"/>
          <w:szCs w:val="24"/>
        </w:rPr>
        <w:t xml:space="preserve"> </w:t>
      </w:r>
      <w:r w:rsidRPr="002D7217">
        <w:rPr>
          <w:rFonts w:ascii="Times New Roman" w:hAnsi="Times New Roman" w:cs="Times New Roman"/>
          <w:b/>
          <w:w w:val="110"/>
          <w:sz w:val="24"/>
          <w:szCs w:val="24"/>
        </w:rPr>
        <w:t>БОГА</w:t>
      </w:r>
      <w:r w:rsidRPr="002D7217">
        <w:rPr>
          <w:rFonts w:ascii="Times New Roman" w:hAnsi="Times New Roman" w:cs="Times New Roman"/>
          <w:b/>
          <w:spacing w:val="39"/>
          <w:w w:val="110"/>
          <w:sz w:val="24"/>
          <w:szCs w:val="24"/>
        </w:rPr>
        <w:t xml:space="preserve"> </w:t>
      </w:r>
      <w:r w:rsidRPr="002D7217">
        <w:rPr>
          <w:rFonts w:ascii="Times New Roman" w:hAnsi="Times New Roman" w:cs="Times New Roman"/>
          <w:b/>
          <w:w w:val="110"/>
          <w:sz w:val="24"/>
          <w:szCs w:val="24"/>
        </w:rPr>
        <w:t>ТВОГО»</w:t>
      </w:r>
    </w:p>
    <w:p w:rsidR="005B5C8C" w:rsidRPr="002D7217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AC4D50" w:rsidRDefault="00F95F85" w:rsidP="00F95F85">
      <w:pPr>
        <w:spacing w:line="227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D50">
        <w:rPr>
          <w:rFonts w:ascii="Times New Roman" w:hAnsi="Times New Roman" w:cs="Times New Roman"/>
          <w:b/>
          <w:sz w:val="24"/>
          <w:szCs w:val="24"/>
        </w:rPr>
        <w:t>Біблійні</w:t>
      </w:r>
      <w:r w:rsidRPr="00AC4D50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sz w:val="24"/>
          <w:szCs w:val="24"/>
        </w:rPr>
        <w:t>тексти</w:t>
      </w:r>
      <w:r w:rsidRPr="00AC4D50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sz w:val="24"/>
          <w:szCs w:val="24"/>
        </w:rPr>
        <w:t>для</w:t>
      </w:r>
      <w:r w:rsidRPr="00AC4D50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sz w:val="24"/>
          <w:szCs w:val="24"/>
        </w:rPr>
        <w:t>дослідження:</w:t>
      </w:r>
    </w:p>
    <w:p w:rsidR="00F95F85" w:rsidRPr="00AC4D50" w:rsidRDefault="00F95F85" w:rsidP="00AC4D50">
      <w:pPr>
        <w:spacing w:before="121"/>
        <w:ind w:left="737"/>
        <w:rPr>
          <w:rFonts w:ascii="Times New Roman" w:hAnsi="Times New Roman" w:cs="Times New Roman"/>
          <w:b/>
          <w:sz w:val="24"/>
          <w:szCs w:val="24"/>
        </w:rPr>
      </w:pP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AC4D50">
        <w:rPr>
          <w:rFonts w:ascii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AC4D50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6:4,</w:t>
      </w:r>
      <w:r w:rsidRPr="00AC4D50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5;</w:t>
      </w:r>
      <w:r w:rsidRPr="00AC4D50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10:12;</w:t>
      </w:r>
      <w:r w:rsidRPr="00AC4D50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Ефес.</w:t>
      </w:r>
      <w:r w:rsidRPr="00AC4D50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2:1-10;</w:t>
      </w:r>
      <w:r w:rsidR="00AC4D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Об’явл.</w:t>
      </w:r>
      <w:r w:rsidRPr="00AC4D50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14:6,</w:t>
      </w:r>
      <w:r w:rsidRPr="00AC4D50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7;</w:t>
      </w:r>
      <w:r w:rsidRPr="00AC4D50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AC4D50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AC4D50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4:37;</w:t>
      </w:r>
      <w:r w:rsidRPr="00AC4D50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11:1;</w:t>
      </w:r>
    </w:p>
    <w:p w:rsidR="00F95F85" w:rsidRPr="00AC4D50" w:rsidRDefault="00F95F85" w:rsidP="00F95F85">
      <w:pPr>
        <w:spacing w:before="8"/>
        <w:ind w:left="737"/>
        <w:rPr>
          <w:rFonts w:ascii="Times New Roman" w:hAnsi="Times New Roman" w:cs="Times New Roman"/>
          <w:b/>
          <w:sz w:val="24"/>
          <w:szCs w:val="24"/>
        </w:rPr>
      </w:pPr>
      <w:r w:rsidRPr="00AC4D50">
        <w:rPr>
          <w:rFonts w:ascii="Times New Roman" w:hAnsi="Times New Roman" w:cs="Times New Roman"/>
          <w:b/>
          <w:sz w:val="24"/>
          <w:szCs w:val="24"/>
        </w:rPr>
        <w:t>Марка</w:t>
      </w:r>
      <w:r w:rsidRPr="00AC4D50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sz w:val="24"/>
          <w:szCs w:val="24"/>
        </w:rPr>
        <w:t>12:28-30.</w:t>
      </w:r>
    </w:p>
    <w:p w:rsidR="005B5C8C" w:rsidRPr="00AC4D50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9E06D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50">
        <w:rPr>
          <w:rFonts w:ascii="Times New Roman" w:hAnsi="Times New Roman" w:cs="Times New Roman"/>
          <w:b/>
          <w:sz w:val="24"/>
          <w:szCs w:val="24"/>
        </w:rPr>
        <w:t>Пам’ятний</w:t>
      </w:r>
      <w:r w:rsidRPr="00AC4D50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sz w:val="24"/>
          <w:szCs w:val="24"/>
        </w:rPr>
        <w:t>вірш:</w:t>
      </w:r>
    </w:p>
    <w:p w:rsidR="00F95F85" w:rsidRPr="00AC4D50" w:rsidRDefault="00F95F85" w:rsidP="00F95F85">
      <w:pPr>
        <w:spacing w:before="75" w:line="247" w:lineRule="auto"/>
        <w:ind w:left="121" w:right="95"/>
        <w:rPr>
          <w:rFonts w:ascii="Times New Roman" w:hAnsi="Times New Roman" w:cs="Times New Roman"/>
          <w:b/>
          <w:sz w:val="24"/>
          <w:szCs w:val="24"/>
        </w:rPr>
      </w:pPr>
      <w:r w:rsidRPr="00AC4D50">
        <w:rPr>
          <w:rFonts w:ascii="Times New Roman" w:hAnsi="Times New Roman" w:cs="Times New Roman"/>
          <w:b/>
          <w:sz w:val="24"/>
          <w:szCs w:val="24"/>
        </w:rPr>
        <w:t>«І</w:t>
      </w:r>
      <w:r w:rsidRPr="00AC4D50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sz w:val="24"/>
          <w:szCs w:val="24"/>
        </w:rPr>
        <w:t>люби</w:t>
      </w:r>
      <w:r w:rsidRPr="00AC4D50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sz w:val="24"/>
          <w:szCs w:val="24"/>
        </w:rPr>
        <w:t>Господа,</w:t>
      </w:r>
      <w:r w:rsidRPr="00AC4D50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sz w:val="24"/>
          <w:szCs w:val="24"/>
        </w:rPr>
        <w:t>Бога</w:t>
      </w:r>
      <w:r w:rsidRPr="00AC4D50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sz w:val="24"/>
          <w:szCs w:val="24"/>
        </w:rPr>
        <w:t>твого,</w:t>
      </w:r>
      <w:r w:rsidRPr="00AC4D50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sz w:val="24"/>
          <w:szCs w:val="24"/>
        </w:rPr>
        <w:t>усім</w:t>
      </w:r>
      <w:r w:rsidRPr="00AC4D50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sz w:val="24"/>
          <w:szCs w:val="24"/>
        </w:rPr>
        <w:t>серцем</w:t>
      </w:r>
      <w:r w:rsidRPr="00AC4D50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sz w:val="24"/>
          <w:szCs w:val="24"/>
        </w:rPr>
        <w:t>своїм,</w:t>
      </w:r>
      <w:r w:rsidRPr="00AC4D50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sz w:val="24"/>
          <w:szCs w:val="24"/>
        </w:rPr>
        <w:t>і</w:t>
      </w:r>
      <w:r w:rsidRPr="00AC4D5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всією</w:t>
      </w:r>
      <w:r w:rsidRPr="00AC4D50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душею</w:t>
      </w:r>
      <w:r w:rsidRPr="00AC4D50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своєю,</w:t>
      </w:r>
      <w:r w:rsidRPr="00AC4D50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і</w:t>
      </w:r>
      <w:r w:rsidRPr="00AC4D50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всією</w:t>
      </w:r>
      <w:r w:rsidRPr="00AC4D50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силою</w:t>
      </w:r>
      <w:r w:rsidRPr="00AC4D50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своєю!»</w:t>
      </w:r>
      <w:r w:rsidRPr="00AC4D50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(П.</w:t>
      </w:r>
      <w:r w:rsidRPr="00AC4D50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AC4D50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b/>
          <w:w w:val="95"/>
          <w:sz w:val="24"/>
          <w:szCs w:val="24"/>
        </w:rPr>
        <w:t>6:5).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У юдейській релігії одну з найважливіших молитов узято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П. Зак. 6. Вона відома як </w:t>
      </w:r>
      <w:r w:rsidRPr="00196104">
        <w:rPr>
          <w:rFonts w:ascii="Times New Roman" w:hAnsi="Times New Roman" w:cs="Times New Roman"/>
          <w:i/>
          <w:sz w:val="24"/>
          <w:szCs w:val="24"/>
        </w:rPr>
        <w:t>Шма</w:t>
      </w:r>
      <w:r w:rsidRPr="00196104">
        <w:rPr>
          <w:rFonts w:ascii="Times New Roman" w:hAnsi="Times New Roman" w:cs="Times New Roman"/>
          <w:sz w:val="24"/>
          <w:szCs w:val="24"/>
        </w:rPr>
        <w:t>, оскільки перше єврейське слово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цієї молитви походить від кореня </w:t>
      </w:r>
      <w:r w:rsidRPr="00196104">
        <w:rPr>
          <w:rFonts w:ascii="Times New Roman" w:hAnsi="Times New Roman" w:cs="Times New Roman"/>
          <w:i/>
          <w:sz w:val="24"/>
          <w:szCs w:val="24"/>
        </w:rPr>
        <w:t>шамá</w:t>
      </w:r>
      <w:r w:rsidRPr="00196104">
        <w:rPr>
          <w:rFonts w:ascii="Times New Roman" w:hAnsi="Times New Roman" w:cs="Times New Roman"/>
          <w:sz w:val="24"/>
          <w:szCs w:val="24"/>
        </w:rPr>
        <w:t>, що означає «слухати»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 навіть «коритися». Це слово знову і знову з’являється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лише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усьому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Старому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Перший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рядок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Шми</w:t>
      </w:r>
      <w:r w:rsidRPr="00196104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читають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так:</w:t>
      </w:r>
      <w:r w:rsidR="00AC4D50" w:rsidRPr="00AC4D50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Шмá Ісраéль Йехвá Елохéйну Йехвá ехáд</w:t>
      </w:r>
      <w:r w:rsidRPr="00196104">
        <w:rPr>
          <w:rFonts w:ascii="Times New Roman" w:hAnsi="Times New Roman" w:cs="Times New Roman"/>
          <w:sz w:val="24"/>
          <w:szCs w:val="24"/>
        </w:rPr>
        <w:t>, що означає: «Слу-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хай, Ізраїлю: Господь, Бог наш ‒ Господь один!» (П. Зак. 6:4).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 євреї моляться цією молитвою, вони заплющують очі,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 ніщо не відволікало їх від роздумів про Бога. Перший ря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док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pacing w:val="-1"/>
          <w:sz w:val="24"/>
          <w:szCs w:val="24"/>
        </w:rPr>
        <w:t>Шми</w:t>
      </w:r>
      <w:r w:rsidRPr="0019610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вважається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твердженням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монотеїстичну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природу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«Господа, Бога нашого», і про вірність Ізраїля тільки Йому 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жодному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іншому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богу.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Цей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рядок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прочитати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="00AC4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«Господь</w:t>
      </w:r>
      <w:r w:rsidRPr="0019610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наш</w:t>
      </w:r>
      <w:r w:rsidRPr="0019610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Бог».</w:t>
      </w:r>
    </w:p>
    <w:p w:rsidR="002D7217" w:rsidRDefault="00BD34BA" w:rsidP="00AC4D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Вищевказаний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рядок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частиною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промови,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 виголосив перед синами Ізраїля, коли вони збиралися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ввійти до Обітованого краю. Однак за цим вступним рядком –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потужна істина, яка нині залишається такою самою важливою,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якою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тоді.</w:t>
      </w:r>
    </w:p>
    <w:p w:rsidR="002D7217" w:rsidRDefault="002D7217" w:rsidP="00AC4D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2D7217" w:rsidRDefault="002D7217" w:rsidP="00196104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AC4D50" w:rsidRPr="00196104">
        <w:rPr>
          <w:rFonts w:ascii="Times New Roman" w:hAnsi="Times New Roman" w:cs="Times New Roman"/>
          <w:w w:val="110"/>
          <w:sz w:val="24"/>
          <w:szCs w:val="24"/>
        </w:rPr>
        <w:t>ЛЮБИТИ</w:t>
      </w:r>
      <w:r w:rsidR="00AC4D50" w:rsidRPr="00196104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C4D50" w:rsidRPr="00196104">
        <w:rPr>
          <w:rFonts w:ascii="Times New Roman" w:hAnsi="Times New Roman" w:cs="Times New Roman"/>
          <w:w w:val="110"/>
          <w:sz w:val="24"/>
          <w:szCs w:val="24"/>
        </w:rPr>
        <w:t>БОГА</w:t>
      </w:r>
      <w:r w:rsidR="00E860A4">
        <w:rPr>
          <w:rFonts w:ascii="Times New Roman" w:hAnsi="Times New Roman" w:cs="Times New Roman"/>
          <w:w w:val="95"/>
          <w:sz w:val="24"/>
          <w:szCs w:val="24"/>
        </w:rPr>
        <w:tab/>
      </w:r>
      <w:r w:rsidR="00E860A4">
        <w:rPr>
          <w:rFonts w:ascii="Times New Roman" w:hAnsi="Times New Roman" w:cs="Times New Roman"/>
          <w:w w:val="95"/>
          <w:sz w:val="24"/>
          <w:szCs w:val="24"/>
        </w:rPr>
        <w:tab/>
      </w:r>
      <w:r w:rsidR="00E860A4">
        <w:rPr>
          <w:rFonts w:ascii="Times New Roman" w:hAnsi="Times New Roman" w:cs="Times New Roman"/>
          <w:w w:val="95"/>
          <w:sz w:val="24"/>
          <w:szCs w:val="24"/>
        </w:rPr>
        <w:tab/>
        <w:t xml:space="preserve">            </w:t>
      </w:r>
      <w:r w:rsidRPr="00CB362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Неділя,</w:t>
      </w:r>
      <w:r w:rsidR="00BD34BA" w:rsidRPr="00196104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17</w:t>
      </w:r>
      <w:r w:rsidR="00BD34BA" w:rsidRPr="00196104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жовтня</w:t>
      </w:r>
    </w:p>
    <w:p w:rsidR="002D7217" w:rsidRPr="00CB3628" w:rsidRDefault="002D7217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Розповівши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давати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вказівки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необхідних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отримати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розкошувати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ній.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Основна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частина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зводилася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людям,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дотримуватися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зобов’язань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милостиво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уклав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виконуючи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обіцянку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їхнім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батькам.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Розділ 6 Повторення Закону починається так: «А оце заповідь, постанови та закони, що наказав Господь, Бог ваш, </w:t>
      </w:r>
      <w:r w:rsidRPr="00AC4D50">
        <w:rPr>
          <w:rFonts w:ascii="Times New Roman" w:hAnsi="Times New Roman" w:cs="Times New Roman"/>
          <w:sz w:val="24"/>
          <w:szCs w:val="24"/>
        </w:rPr>
        <w:t>щоб навчити вас виконувати їх у Краї, що ви переходите туди посісти його, щоб ти боявся Господа, Бога свого, щоб</w:t>
      </w:r>
      <w:r w:rsidRPr="00196104">
        <w:rPr>
          <w:rFonts w:ascii="Times New Roman" w:hAnsi="Times New Roman" w:cs="Times New Roman"/>
          <w:sz w:val="24"/>
          <w:szCs w:val="24"/>
        </w:rPr>
        <w:t xml:space="preserve"> пильнувати всіх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постанов Його та заповідей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Його, що я наказую тобі, ти й син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твій, та син твого сина по всі дні життя твого, і щоб були довгі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твої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дні»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6:1,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2).</w:t>
      </w:r>
    </w:p>
    <w:p w:rsidR="005B5C8C" w:rsidRDefault="00BD34BA" w:rsidP="00196104">
      <w:p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6:4,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5.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Яке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повеління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дав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Ізраїлевим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синам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вірші</w:t>
      </w:r>
      <w:r w:rsidRPr="0019610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5?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це</w:t>
      </w:r>
      <w:r w:rsidRPr="0019610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означає?</w:t>
      </w:r>
    </w:p>
    <w:p w:rsidR="00E860A4" w:rsidRPr="00196104" w:rsidRDefault="00E860A4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 xml:space="preserve">Люби Господа, Бога твого, усім серцем своїм… </w:t>
      </w:r>
      <w:r w:rsidRPr="00196104">
        <w:rPr>
          <w:rFonts w:ascii="Times New Roman" w:hAnsi="Times New Roman" w:cs="Times New Roman"/>
          <w:sz w:val="24"/>
          <w:szCs w:val="24"/>
        </w:rPr>
        <w:t>Цікаво,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разом із Законом, застереженнями, правилами та постановами</w:t>
      </w:r>
      <w:r w:rsidRPr="0019610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 чує заклик любити Бога. До того ж любити Його «усім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серцем своїм, і всією душею своєю, і всією силою своєю»,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вказує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абсолютну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природу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цієї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Любити Бога всім серцем, душею і силою означає, що наша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перевершувати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нашу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всього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 всіх, бо Він ‒ основа нашого єства і причина нашого існування, Він ‒ усе в усьому. Нашу любов до всього іншого слід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розглядати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світлі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нашої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любові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Єврейською мовою слово «твій» у словосполученнях </w:t>
      </w:r>
      <w:r w:rsidRPr="00196104">
        <w:rPr>
          <w:rFonts w:ascii="Times New Roman" w:hAnsi="Times New Roman" w:cs="Times New Roman"/>
          <w:i/>
          <w:sz w:val="24"/>
          <w:szCs w:val="24"/>
        </w:rPr>
        <w:t>твій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 xml:space="preserve">Бог, твоє серце, твої сили </w:t>
      </w:r>
      <w:r w:rsidRPr="00196104">
        <w:rPr>
          <w:rFonts w:ascii="Times New Roman" w:hAnsi="Times New Roman" w:cs="Times New Roman"/>
          <w:sz w:val="24"/>
          <w:szCs w:val="24"/>
        </w:rPr>
        <w:t>вжито в однині. Так, Бог говорив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усім народом але народ сильний настільки, наскільки сильна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особа. Господь бажає, щоб кожен з нас як частина більшого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тіла був вірний Йому особисто. А основою вірності має бути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наша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вас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всім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серцем,</w:t>
      </w:r>
      <w:r w:rsidRPr="00196104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душею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6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силою?</w:t>
      </w:r>
    </w:p>
    <w:p w:rsidR="002D7217" w:rsidRDefault="002D7217" w:rsidP="00AC4D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5604" w:rsidRDefault="00AC4D50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БОЯТИСЯ</w:t>
      </w:r>
      <w:r w:rsidRPr="00196104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БОГА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Понеділок,</w:t>
      </w:r>
      <w:r w:rsidR="00BD34BA"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18</w:t>
      </w:r>
      <w:r w:rsidR="00BD34BA"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жовтня</w:t>
      </w:r>
    </w:p>
    <w:p w:rsidR="00D25604" w:rsidRDefault="00D25604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закликав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Ізраїлевих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синів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всім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>єством.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>заповідь.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>трохи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>раніше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дав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інше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повеління: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«Щоб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боявся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свого»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6:2).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10:12.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тексті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сказано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любов</w:t>
      </w:r>
      <w:r w:rsidRPr="00196104">
        <w:rPr>
          <w:rFonts w:ascii="Times New Roman" w:hAnsi="Times New Roman" w:cs="Times New Roman"/>
          <w:b/>
          <w:spacing w:val="-6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страх</w:t>
      </w:r>
      <w:r w:rsidRPr="00196104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ми</w:t>
      </w:r>
      <w:r w:rsidRPr="00196104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це</w:t>
      </w:r>
      <w:r w:rsidRPr="00196104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розуміємо?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 одному вірші їм наказано боятися Бога, в іншому ‒ любити Його, а в наведеному вище їм говорять водночас боятися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 любити Господа. З огляду на наше розуміння слова «страх»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 здатися, що текст містить суперечності, але це не так.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Навпаки, страх перед Богом як побожний трепет перед Ним 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повага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авторитету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могутності,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справедливості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праведності,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порівняно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нашою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гріховністю,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слабкістю і цілковитою залежністю від Нього, має бути природною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реакцією. Ми грішні істоти, які порушили Божий Закон, і тому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sz w:val="24"/>
          <w:szCs w:val="24"/>
        </w:rPr>
        <w:t xml:space="preserve">заслуговуємо на засудження й вічну смерть; і якби не благодать </w:t>
      </w:r>
      <w:r w:rsidRPr="00196104">
        <w:rPr>
          <w:rFonts w:ascii="Times New Roman" w:hAnsi="Times New Roman" w:cs="Times New Roman"/>
          <w:sz w:val="24"/>
          <w:szCs w:val="24"/>
        </w:rPr>
        <w:t>Господа,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загинули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Ефес. 2:1-10. У який спосіб ці вірші допомагають</w:t>
      </w:r>
      <w:r w:rsidRPr="00196104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нам</w:t>
      </w:r>
      <w:r w:rsidRPr="00196104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зрозуміти,</w:t>
      </w:r>
      <w:r w:rsidRPr="00196104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водночас</w:t>
      </w:r>
      <w:r w:rsidRPr="00196104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боятися</w:t>
      </w:r>
      <w:r w:rsidRPr="00196104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Бога?</w:t>
      </w:r>
    </w:p>
    <w:p w:rsidR="005B5C8C" w:rsidRPr="00D256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«синами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непокори»,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Христос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помер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="00E860A4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дарував нам нове життя в Ньому. Таке життя містить у собі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свободу від гріха й засудження за минуле ‒ ось чому ми повинні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Його!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принцип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застосовували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стародавнього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Ізраїлю: вони були бранцями в Єгипті, засудженими на рабство та пригнічення, і тільки Божа любов і милосердя до 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дарували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велике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викуплення.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«І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будеш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пам’ятати,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 рабом в єгипетському краї, і вивів тебе Господь, Бог твій,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звідти»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5:15).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дивно,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водночас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боятися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належало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чинити, наскільки більше це стосується нас, тих, хто пізнав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велику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істину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смерть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хресті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Об’явл. 14:6, 7. Чому повеління боятися Бога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стоїть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першим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останній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вістці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Господа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світу?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огляду</w:t>
      </w:r>
      <w:r w:rsidR="002D72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пророцтва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майбутні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події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Землі,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чому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це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повеління має таке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значення?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AC4D50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ПЕРШИЙ</w:t>
      </w:r>
      <w:r w:rsidRPr="0019610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ПОЛЮБИВ</w:t>
      </w:r>
      <w:r w:rsidRPr="0019610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НАС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BD34BA" w:rsidRPr="00196104">
        <w:rPr>
          <w:rFonts w:ascii="Times New Roman" w:hAnsi="Times New Roman" w:cs="Times New Roman"/>
          <w:sz w:val="24"/>
          <w:szCs w:val="24"/>
        </w:rPr>
        <w:t>Вівторок,</w:t>
      </w:r>
      <w:r w:rsidR="00BD34BA" w:rsidRPr="001961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19</w:t>
      </w:r>
      <w:r w:rsidR="00BD34BA" w:rsidRPr="001961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жовтня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 книзі Повторення Закону перед Ізраїлем були викладені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правила, приписи, настанови, застереження і заклики дотримуватися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«постанов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Його».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насамперед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юдейський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 серцем, душею і силою. Зрозуміло, що для цього в 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вагомі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причини.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4:37;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7:7,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8,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13;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10:15;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23:5;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33:3.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ці</w:t>
      </w:r>
      <w:r w:rsidR="00E86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вірші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повідомляють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народу?</w:t>
      </w:r>
    </w:p>
    <w:p w:rsidR="005B5C8C" w:rsidRPr="00D256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Повторенні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говорив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людям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про Божу любов до їхніх батьків і до них. Та Господь явив цю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 не просто словами, а Своїми діяннями. Незважаючи 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 недоліки, невдачі, гріхи, Божа любов до них залишалася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незмінною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яскраво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проявилася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ставленні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«Ми любимо Його, бо Він перший полюбив нас» (1 Івана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4:19). Як цей текст допомагає нам зрозуміти, чому ми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Господа?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Божа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передувала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нашому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існуванню,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оскільки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План спасіння був розроблений задовго до «сотворення світу»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(Ефес.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1:4).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Еллен Уайт сказала про це так: «План нашого викуплення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запізнілою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відповіддю,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сформульований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гріхопадіння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Адама.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«відкриттям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тайни,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споконвіку замовчувалася…» (Римл. 16:25). У ньому розкриті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принципи, котрі споконвіку були основою Божого престолу»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(Бажання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віків.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22).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Яка ж це велика перевага для нас, що Бог справді є Богом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любові! Любові настільки великої, що Він пішов на хрест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заради нас; любові самовідданої, котра спонукала Його упокорити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Себе,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слухняним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аж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смерті,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смерті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хресної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(Филп.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2:8).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сьогодні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маємо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таке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одкровення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Божу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якого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Ізраїлеві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собі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уявити.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А якби Бог був не любов’ю, а ненавистю або байдужістю?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Яким був би в такому разі цей світ? Чому одкровення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 Божу любов має викликати в нас велику радість і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вдячність?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D25604">
      <w:pPr>
        <w:jc w:val="right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Середа,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жовтня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«ЯКЩО ЛЮБИТЕ МЕНЕ, ВИ БУДЕТЕ</w:t>
      </w:r>
      <w:r w:rsidRPr="0019610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ДОТРИМУВАТИСЯ</w:t>
      </w:r>
      <w:r w:rsidRPr="0019610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МОЇХ</w:t>
      </w:r>
      <w:r w:rsidRPr="0019610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ЗАПОВІДЕЙ»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Увесь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ізраїльський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почув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заклик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Бога.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 Його можна було тільки особисто. Як окрема людина,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наділена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свободою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волі,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кожен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ізраїльтянин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прийняти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рішення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проявляти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Що спільного в наведених текстах, тобто яка їхня загаль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тема?</w:t>
      </w:r>
    </w:p>
    <w:p w:rsidR="00E860A4" w:rsidRDefault="00BD34BA" w:rsidP="00E860A4">
      <w:pPr>
        <w:rPr>
          <w:rFonts w:ascii="Times New Roman" w:hAnsi="Times New Roman" w:cs="Times New Roman"/>
          <w:b/>
          <w:w w:val="95"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 Зак. 5:</w:t>
      </w:r>
      <w:r w:rsidR="00E860A4">
        <w:rPr>
          <w:rFonts w:ascii="Times New Roman" w:hAnsi="Times New Roman" w:cs="Times New Roman"/>
          <w:b/>
          <w:w w:val="95"/>
          <w:sz w:val="24"/>
          <w:szCs w:val="24"/>
        </w:rPr>
        <w:t>10</w:t>
      </w:r>
    </w:p>
    <w:p w:rsidR="00E860A4" w:rsidRDefault="00BD34BA" w:rsidP="00E860A4">
      <w:pPr>
        <w:rPr>
          <w:rFonts w:ascii="Times New Roman" w:hAnsi="Times New Roman" w:cs="Times New Roman"/>
          <w:b/>
          <w:w w:val="90"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7:9</w:t>
      </w:r>
    </w:p>
    <w:p w:rsidR="00E860A4" w:rsidRDefault="00BD34BA" w:rsidP="00E860A4">
      <w:pPr>
        <w:rPr>
          <w:rFonts w:ascii="Times New Roman" w:hAnsi="Times New Roman" w:cs="Times New Roman"/>
          <w:b/>
          <w:w w:val="90"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6"/>
          <w:w w:val="9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6"/>
          <w:w w:val="9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10:12,</w:t>
      </w:r>
      <w:r w:rsidRPr="00196104">
        <w:rPr>
          <w:rFonts w:ascii="Times New Roman" w:hAnsi="Times New Roman" w:cs="Times New Roman"/>
          <w:b/>
          <w:spacing w:val="6"/>
          <w:w w:val="90"/>
          <w:sz w:val="24"/>
          <w:szCs w:val="24"/>
        </w:rPr>
        <w:t xml:space="preserve"> </w:t>
      </w:r>
      <w:r w:rsidR="00E860A4">
        <w:rPr>
          <w:rFonts w:ascii="Times New Roman" w:hAnsi="Times New Roman" w:cs="Times New Roman"/>
          <w:b/>
          <w:w w:val="90"/>
          <w:sz w:val="24"/>
          <w:szCs w:val="24"/>
        </w:rPr>
        <w:t>13</w:t>
      </w:r>
    </w:p>
    <w:p w:rsidR="00E860A4" w:rsidRDefault="00BD34BA" w:rsidP="00E860A4">
      <w:pPr>
        <w:rPr>
          <w:rFonts w:ascii="Times New Roman" w:hAnsi="Times New Roman" w:cs="Times New Roman"/>
          <w:b/>
          <w:w w:val="85"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8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14"/>
          <w:w w:val="8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8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14"/>
          <w:w w:val="8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85"/>
          <w:sz w:val="24"/>
          <w:szCs w:val="24"/>
        </w:rPr>
        <w:t>11:</w:t>
      </w:r>
      <w:r w:rsidR="00E860A4">
        <w:rPr>
          <w:rFonts w:ascii="Times New Roman" w:hAnsi="Times New Roman" w:cs="Times New Roman"/>
          <w:b/>
          <w:w w:val="85"/>
          <w:sz w:val="24"/>
          <w:szCs w:val="24"/>
        </w:rPr>
        <w:t>1</w:t>
      </w:r>
    </w:p>
    <w:p w:rsidR="00AC4D50" w:rsidRDefault="00BD34BA" w:rsidP="00E860A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Зак. 19:9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2"/>
          <w:sz w:val="24"/>
          <w:szCs w:val="24"/>
        </w:rPr>
        <w:t>Невже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висловитися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ще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ясніше?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сказав, що любить нас, але й виявив цю любов до нас 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діяння,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ділами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повинен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показати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свою любов до Бога. І в цих текстах ми бачимо, що любов 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нерозривно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пов’язана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послухом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Ось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Іван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говорить: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дотримуватися Його заповідей!» (1 Івана 5:3 ), або коли Ісус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каже: «Якщо любите Мене, ви будете дотримуватися Моїх заповідей» (Івана 14:15), ‒ ці тексти виражають основне вчення.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Любов до Бога завжди має виражатися в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послуху Йому. Так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завжди,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завжди.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Богу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 Закону (Десяти Заповідям), який включає і четверту заповідь про суботу. Дотримання четвертої заповіді ‒ не більша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прихильність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букви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будь-якої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дев’яти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інших.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Проте послух будь-якій із заповідей </w:t>
      </w:r>
      <w:r w:rsidRPr="00196104">
        <w:rPr>
          <w:rFonts w:ascii="Times New Roman" w:hAnsi="Times New Roman" w:cs="Times New Roman"/>
          <w:i/>
          <w:sz w:val="24"/>
          <w:szCs w:val="24"/>
        </w:rPr>
        <w:t xml:space="preserve">може </w:t>
      </w:r>
      <w:r w:rsidRPr="00196104">
        <w:rPr>
          <w:rFonts w:ascii="Times New Roman" w:hAnsi="Times New Roman" w:cs="Times New Roman"/>
          <w:sz w:val="24"/>
          <w:szCs w:val="24"/>
        </w:rPr>
        <w:t>бути законництвом,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справді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любимо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 Ісусі Христі, тоді в нас виникає природне бажання коритися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просить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2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закликав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Ізраїля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Господа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й коритися Йому, ці заклики звучали </w:t>
      </w:r>
      <w:r w:rsidRPr="00196104">
        <w:rPr>
          <w:rFonts w:ascii="Times New Roman" w:hAnsi="Times New Roman" w:cs="Times New Roman"/>
          <w:i/>
          <w:sz w:val="24"/>
          <w:szCs w:val="24"/>
        </w:rPr>
        <w:t xml:space="preserve">після </w:t>
      </w:r>
      <w:r w:rsidRPr="00196104">
        <w:rPr>
          <w:rFonts w:ascii="Times New Roman" w:hAnsi="Times New Roman" w:cs="Times New Roman"/>
          <w:sz w:val="24"/>
          <w:szCs w:val="24"/>
        </w:rPr>
        <w:t>їхнього визволення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 Єгипту. Тобто їхня любов і послух були відповіддю на дароване Богом визволення. Тепер вони мали відповісти вірним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дотриманням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Заповідей.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хіба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сьогодні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інакше?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Який ваш досвід у прагненні коритися Богу? Тобто які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ваші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мотиви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послуху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Богові?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мотивом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послуху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має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бути любов до Нього? Яку роль при цьому має відігравати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страх Господній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(у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біблійному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розумінні)?</w:t>
      </w:r>
    </w:p>
    <w:p w:rsidR="002D7217" w:rsidRDefault="002D7217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3628" w:rsidRDefault="00CB3628" w:rsidP="00196104">
      <w:pPr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2D7217" w:rsidRDefault="00AC4D50" w:rsidP="00196104">
      <w:pPr>
        <w:jc w:val="both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ПЕРША</w:t>
      </w:r>
      <w:r w:rsidRPr="0019610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ЗАПОВІДЬ</w:t>
      </w:r>
      <w:r w:rsidR="00E860A4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E860A4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="00E860A4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 xml:space="preserve">            </w:t>
      </w:r>
      <w:r w:rsidR="002D721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Четвер,</w:t>
      </w:r>
      <w:r w:rsidR="00BD34BA" w:rsidRPr="00196104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21</w:t>
      </w:r>
      <w:r w:rsidR="00BD34BA" w:rsidRPr="00196104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жовтня</w:t>
      </w:r>
      <w:r w:rsidR="002D721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</w:p>
    <w:p w:rsidR="002D7217" w:rsidRDefault="002D7217" w:rsidP="00196104">
      <w:pPr>
        <w:jc w:val="both"/>
        <w:rPr>
          <w:rFonts w:ascii="Times New Roman" w:hAnsi="Times New Roman" w:cs="Times New Roman"/>
          <w:w w:val="95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намагалися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християни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різних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причин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відокремити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неможливо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зробити, повністю не позбавивши Новий Завіт його істинного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значення. Новий Завіт у своєму одкровенні про Ісуса й у своїх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богословських поясненнях Його життя, смерті, воскресіння 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первосвященницького служіння вказує на виконання безлічі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старозавітних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пророцтв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прообразів.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Старий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C4D50">
        <w:rPr>
          <w:rFonts w:ascii="Times New Roman" w:hAnsi="Times New Roman" w:cs="Times New Roman"/>
          <w:sz w:val="24"/>
          <w:szCs w:val="24"/>
        </w:rPr>
        <w:t>Завіт утворює тло, контекст, підставу для Нового Завіту. Обидва завіти відкривають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доброту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Це одна з причин, чому автори Нового Завіту, зокрема 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цитують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Старий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Марка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12:28-30.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Яке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поставив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книж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ник?</w:t>
      </w:r>
      <w:r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відповів</w:t>
      </w:r>
      <w:r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Ісус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звідки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взяв</w:t>
      </w:r>
      <w:r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відповідь?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217" w:rsidRPr="00443CB2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Цікаво,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поставив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книжник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людина,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присвятила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вивченню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застосуванню.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Було безліч законів, яких, як вірили юдеї, їм необхідно 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дотримуватися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(згідно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пізньою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єврейською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традицією,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таких законів 613). Не дивно, що книжники бажали, щоб усі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зводилися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одного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запитання.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робить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переходить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шостого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розділу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починаючи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слів: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«Слухай,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Ізраїлю: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 ‒ Господь один!» (вірш 4), а потім цитує наступний вірш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необхідність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серцем,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душею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силою.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указав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ключове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твердження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їхнього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єдиного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Бога;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зважаючи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істину,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покликані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безмірно.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більшою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істиною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теперішнього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заповідь?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останні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дні,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відбуватимуться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фінальні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події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 кожен буде покликаний вибрати той чи інший бік, Заповіді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(Об’явл.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14:12)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будуть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відігравати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вирішальну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роль.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Зрештою наш вибір (навіть перед загрозою переслідувань)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залежатиме від того, любимо ми Бога по-справжньому чи ні.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вирішальне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запитання,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полюбити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всім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серцем, душею і силою тільки тоді, коли особисто пізнаємо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 й відчуємо Його доброту, любов і благодать. Якщо буде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потрібно,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померти.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Якби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хтось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запитав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вас: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люди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можуть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полюбити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Бога,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Якого ніколи не бачили, що б ви відповіли? Обговоріть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класі</w:t>
      </w:r>
      <w:r w:rsidRPr="00196104">
        <w:rPr>
          <w:rFonts w:ascii="Times New Roman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відповіді</w:t>
      </w:r>
      <w:r w:rsidRPr="00196104">
        <w:rPr>
          <w:rFonts w:ascii="Times New Roman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присутніх.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П’ятниця</w:t>
      </w:r>
      <w:r w:rsidR="00E860A4">
        <w:rPr>
          <w:rFonts w:ascii="Times New Roman" w:hAnsi="Times New Roman" w:cs="Times New Roman"/>
          <w:sz w:val="24"/>
          <w:szCs w:val="24"/>
        </w:rPr>
        <w:t xml:space="preserve">, </w:t>
      </w:r>
      <w:r w:rsidRPr="00196104">
        <w:rPr>
          <w:rFonts w:ascii="Times New Roman" w:hAnsi="Times New Roman" w:cs="Times New Roman"/>
          <w:sz w:val="24"/>
          <w:szCs w:val="24"/>
        </w:rPr>
        <w:t>22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жовтня</w:t>
      </w:r>
    </w:p>
    <w:p w:rsidR="00CB3628" w:rsidRDefault="00CB3628" w:rsidP="00196104">
      <w:pPr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ПОДАЛЬШОГО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ДОСЛІДЖЕННЯ: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«Хрест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предметом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вивчення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прославлення</w:t>
      </w:r>
      <w:r w:rsidRPr="0019610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викупленими протягом вічності. У Христі прославленому вони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бачитимуть розп’ятого Христа. Спасенні ніколи не забудуть,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створила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незліченні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керує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рухом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безмежному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просторі,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Улюблений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Божий,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Небес, перед Яким схиляються херувими і серафими, ‒ принизив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підняти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грішну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людину;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поніс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Собі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вину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ганьбу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гріх;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переніс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розлуку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Отцем,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Той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закрив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лице,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доки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скорбота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горе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світу,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гине,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="002D7217" w:rsidRPr="002D7217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розбили Його серце і не позбавили життя на Голгофському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хресті. Те, що Творець усіх світів, Вершитель долі всіх людей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відмовився від Своєї слави та принизив Себе з любові до людини, ‒ буде постійно викликати подив і захоплення жителів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Усесвіту. Дивлячись на Викупителя, на вічну славу Отця, яка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сяє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обличчі,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престол,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утверджений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навіки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віки,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знаючи,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Царство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матиме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кінця,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викуплені народи висловлять свої почуття в прекрасній пісні: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“…Достойний,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достойний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Агнець,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заколений,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примирив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 з Богом Своєю дорогоцінною кров’ю!” (Об’явл. 5:12)» (Е.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боротьба.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651,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652).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обговорення: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Прочитайте наведене вище висловлювання Еллен Уайт. 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воно може допомогти нам зрозуміти, чому наша любов 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неперевершеною?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думка: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«Бог, Який створює незліченні світи в неосяжному Всесвіті,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заради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пішов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хрест»?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істина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лежати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основі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наших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взаємин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Детальніше зупиніться на ідеї водночас любити й боятися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Бога. Як ми поєднуємо любов до Бога і страх Господній 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чому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робити?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справа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Бога,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нашому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житті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гаразд. А що відбувається, коли щось не вдається, коли нас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спіткає трагедія? Чому в подібних ситуаціях любити Бога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важливіше,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гаразд?</w:t>
      </w:r>
    </w:p>
    <w:p w:rsidR="002D7217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Дайте відповідь на останнє запитання в дослідженні за четвер.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різні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підходи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використовувати,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пояснюючи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невіруючому,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Бога?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люди, можемо любити того, кого ніколи не бачили? Чому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значення?</w:t>
      </w:r>
    </w:p>
    <w:p w:rsidR="00E860A4" w:rsidRDefault="00E860A4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0A4" w:rsidRDefault="00E860A4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7217" w:rsidRDefault="002D7217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217" w:rsidRDefault="00AC4D50" w:rsidP="002D7217">
      <w:pPr>
        <w:jc w:val="both"/>
        <w:rPr>
          <w:rFonts w:ascii="Trebuchet MS" w:hAnsi="Trebuchet MS"/>
          <w:b/>
          <w:sz w:val="18"/>
          <w:lang w:val="ru-RU"/>
        </w:rPr>
      </w:pPr>
      <w:r>
        <w:rPr>
          <w:rFonts w:ascii="Trebuchet MS" w:hAnsi="Trebuchet MS"/>
          <w:b/>
          <w:sz w:val="18"/>
        </w:rPr>
        <w:t>Місіонерська</w:t>
      </w:r>
      <w:r>
        <w:rPr>
          <w:rFonts w:ascii="Trebuchet MS" w:hAnsi="Trebuchet MS"/>
          <w:b/>
          <w:spacing w:val="15"/>
          <w:sz w:val="18"/>
        </w:rPr>
        <w:t xml:space="preserve"> </w:t>
      </w:r>
      <w:r>
        <w:rPr>
          <w:rFonts w:ascii="Trebuchet MS" w:hAnsi="Trebuchet MS"/>
          <w:b/>
          <w:sz w:val="18"/>
        </w:rPr>
        <w:t>історія</w:t>
      </w:r>
    </w:p>
    <w:p w:rsidR="00D25604" w:rsidRDefault="00D25604" w:rsidP="002D7217">
      <w:pPr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5B5C8C" w:rsidRPr="00196104" w:rsidRDefault="00BD34BA" w:rsidP="002D7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СИЛА</w:t>
      </w:r>
      <w:r w:rsidRPr="0019610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КНИГИ</w:t>
      </w:r>
    </w:p>
    <w:p w:rsidR="002D7217" w:rsidRDefault="00BD34BA" w:rsidP="0019610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>Казухіро</w:t>
      </w:r>
      <w:r w:rsidRPr="00196104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Хірага,</w:t>
      </w:r>
      <w:r w:rsidRPr="00196104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Японія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Дев’ятирічна Суміко, що живе на острові Окінава, любила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читати. Особливо їй подобалося читати книги із серії під назвою «Вечірні оповідання» Артура Максвелла, куплені її сім’єю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 доброго незнайомця, котрий одного разу постукав у двері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їхньої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оселі.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Суміко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перечитувала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улюбленою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історія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хлопчика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ім’я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Уїлфорд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 його компанію Сюрпризів. Уїлфорд любив радувати людей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сюрпризами.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Суміко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відчувала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щастя,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уявляючи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радість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 отримують ці подарунки-сюрпризи. «Вечірні оповідання»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 познайомили Суміко з Ісусом. Члени її родини не були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християнами. Її батьки, як і більшість японців, не поклонялися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Ісусу. З книг, які дівчинка так любила читати, вона дізналася,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любить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дітей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зробити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щасливими.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Суміко виросла й переїхала до Токіо, столиці Японії. Вона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вийшла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заміж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стала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мамою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двох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маленьких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хлопчиків.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переїзду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втратила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свої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улюблені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«Вечірні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оповідання».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 її старший син підріс, Суміко почала вибирати для 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школу. Поруч з їхнім будинком вона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помітила приватну школу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 назвою «Токійська початкова школа Саніку». Жінка з’ясувала, що це школа адвентистів сьомого дня, і вирішила більше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дізнатися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адвентистів.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 свій подив, Суміко дізналася, що адвентисти не лише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шкіл,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видають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дітей,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зокрема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улюблені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«Вечірні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оповідання».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захотіла,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навчався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адвентистській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школі.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Але спочатку їй потрібно було отримати більше інформації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Адвентистську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церкву.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території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адвентистської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школи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 була розташована церква, і Суміко почала відвідувати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суботні богослужіння. Вона відчувала дивовижний світ, 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співала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гімни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слухала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проповіді.</w:t>
      </w:r>
      <w:r w:rsidR="002D7217" w:rsidRPr="00196104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Суміко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купила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комплект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«Вечірніх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оповідань»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читати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синам.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Хлопчикам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сподобалися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історії.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Паралельно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самостійно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читати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Біблію.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Щойно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пішов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клас,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Суміко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приєдналася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групи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вивчення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школі.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кілька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місяців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віддала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серце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прийняла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хрещення.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Сьогодні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35-річна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Суміко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Такахагі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лише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продовжує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читати «Вечірні оповідання» своїм синам, але ще читає їм Біблію.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Суміко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дізналася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«Вечірні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оповідання»,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пізніше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завдяки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інформації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адвентистську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школу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церкву</w:t>
      </w:r>
      <w:r w:rsidR="00AC4D50" w:rsidRPr="00AC4D50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Інтернеті.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Частина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приношень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тринадцятої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витрачена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розвиток проєкту цифрового євангелізму, завдяки якому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 жителів Японії, особливо молодих людей, дізнаються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 Ісуса через Інтернет. Дякуємо вам за планування щедрих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приношень.</w:t>
      </w:r>
    </w:p>
    <w:p w:rsidR="00D25604" w:rsidRPr="00D25604" w:rsidRDefault="00D25604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44D6" w:rsidRDefault="007344D6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4D6" w:rsidRDefault="007344D6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4D6" w:rsidRDefault="007344D6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4D6" w:rsidRDefault="007344D6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4D6" w:rsidRDefault="007344D6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E860A4" w:rsidRDefault="0031721D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E860A4">
        <w:rPr>
          <w:rFonts w:ascii="Times New Roman" w:hAnsi="Times New Roman" w:cs="Times New Roman"/>
          <w:sz w:val="24"/>
          <w:szCs w:val="24"/>
        </w:rPr>
        <w:lastRenderedPageBreak/>
        <w:t xml:space="preserve">Урок №5 </w:t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  <w:t xml:space="preserve">      23-29 жовтня</w:t>
      </w:r>
    </w:p>
    <w:p w:rsidR="0031721D" w:rsidRDefault="0031721D" w:rsidP="00196104">
      <w:pPr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5B5C8C" w:rsidRPr="0031721D" w:rsidRDefault="0031721D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1D">
        <w:rPr>
          <w:rFonts w:ascii="Times New Roman" w:hAnsi="Times New Roman" w:cs="Times New Roman"/>
          <w:b/>
          <w:w w:val="110"/>
          <w:sz w:val="24"/>
          <w:szCs w:val="24"/>
        </w:rPr>
        <w:t>«ПРИХОДЬКО</w:t>
      </w:r>
      <w:r w:rsidRPr="0031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b/>
          <w:w w:val="110"/>
          <w:sz w:val="24"/>
          <w:szCs w:val="24"/>
        </w:rPr>
        <w:t>В</w:t>
      </w:r>
      <w:r w:rsidRPr="0031721D">
        <w:rPr>
          <w:rFonts w:ascii="Times New Roman" w:hAnsi="Times New Roman" w:cs="Times New Roman"/>
          <w:b/>
          <w:spacing w:val="41"/>
          <w:w w:val="110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b/>
          <w:w w:val="110"/>
          <w:sz w:val="24"/>
          <w:szCs w:val="24"/>
        </w:rPr>
        <w:t>БРАМАХ</w:t>
      </w:r>
      <w:r w:rsidRPr="0031721D">
        <w:rPr>
          <w:rFonts w:ascii="Times New Roman" w:hAnsi="Times New Roman" w:cs="Times New Roman"/>
          <w:b/>
          <w:spacing w:val="41"/>
          <w:w w:val="110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b/>
          <w:w w:val="110"/>
          <w:sz w:val="24"/>
          <w:szCs w:val="24"/>
        </w:rPr>
        <w:t>ТВОЇХ»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1D" w:rsidRPr="0031721D" w:rsidRDefault="0031721D" w:rsidP="0031721D">
      <w:pPr>
        <w:rPr>
          <w:rFonts w:ascii="Times New Roman" w:hAnsi="Times New Roman" w:cs="Times New Roman"/>
          <w:sz w:val="24"/>
          <w:szCs w:val="24"/>
        </w:rPr>
      </w:pPr>
      <w:r w:rsidRPr="0031721D">
        <w:rPr>
          <w:rFonts w:ascii="Times New Roman" w:hAnsi="Times New Roman" w:cs="Times New Roman"/>
          <w:b/>
          <w:sz w:val="24"/>
          <w:szCs w:val="24"/>
        </w:rPr>
        <w:t>Біблійні</w:t>
      </w:r>
      <w:r w:rsidRPr="0031721D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b/>
          <w:sz w:val="24"/>
          <w:szCs w:val="24"/>
        </w:rPr>
        <w:t>тексти</w:t>
      </w:r>
      <w:r w:rsidRPr="0031721D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b/>
          <w:sz w:val="24"/>
          <w:szCs w:val="24"/>
        </w:rPr>
        <w:t>для</w:t>
      </w:r>
      <w:r w:rsidRPr="0031721D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b/>
          <w:sz w:val="24"/>
          <w:szCs w:val="24"/>
        </w:rPr>
        <w:t>дослідження</w:t>
      </w:r>
      <w:r w:rsidRPr="0031721D">
        <w:rPr>
          <w:rFonts w:ascii="Times New Roman" w:hAnsi="Times New Roman" w:cs="Times New Roman"/>
          <w:sz w:val="24"/>
          <w:szCs w:val="24"/>
        </w:rPr>
        <w:t>:</w:t>
      </w:r>
      <w:r w:rsidRPr="003172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w w:val="95"/>
          <w:sz w:val="24"/>
          <w:szCs w:val="24"/>
        </w:rPr>
        <w:t>Марка</w:t>
      </w:r>
      <w:r w:rsidRPr="0031721D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w w:val="95"/>
          <w:sz w:val="24"/>
          <w:szCs w:val="24"/>
        </w:rPr>
        <w:t>12:29-31;</w:t>
      </w:r>
      <w:r w:rsidRPr="0031721D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w w:val="95"/>
          <w:sz w:val="24"/>
          <w:szCs w:val="24"/>
        </w:rPr>
        <w:t>П.</w:t>
      </w:r>
      <w:r w:rsidRPr="0031721D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w w:val="95"/>
          <w:sz w:val="24"/>
          <w:szCs w:val="24"/>
        </w:rPr>
        <w:t>Зак.</w:t>
      </w:r>
      <w:r w:rsidRPr="0031721D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w w:val="95"/>
          <w:sz w:val="24"/>
          <w:szCs w:val="24"/>
        </w:rPr>
        <w:t>10:1-19;</w:t>
      </w:r>
      <w:r w:rsidRPr="0031721D">
        <w:rPr>
          <w:rFonts w:ascii="Times New Roman" w:hAnsi="Times New Roman" w:cs="Times New Roman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w w:val="95"/>
          <w:sz w:val="24"/>
          <w:szCs w:val="24"/>
        </w:rPr>
        <w:t>Псал.</w:t>
      </w:r>
      <w:r w:rsidRPr="0031721D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w w:val="95"/>
          <w:sz w:val="24"/>
          <w:szCs w:val="24"/>
        </w:rPr>
        <w:t>146:5-10;</w:t>
      </w:r>
      <w:r w:rsidRPr="0031721D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w w:val="95"/>
          <w:sz w:val="24"/>
          <w:szCs w:val="24"/>
        </w:rPr>
        <w:t>Матв.</w:t>
      </w:r>
      <w:r w:rsidRPr="0031721D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w w:val="95"/>
          <w:sz w:val="24"/>
          <w:szCs w:val="24"/>
        </w:rPr>
        <w:t>7:12;</w:t>
      </w:r>
      <w:r w:rsidRPr="0031721D">
        <w:rPr>
          <w:rFonts w:ascii="Times New Roman" w:hAnsi="Times New Roman" w:cs="Times New Roman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w w:val="95"/>
          <w:sz w:val="24"/>
          <w:szCs w:val="24"/>
        </w:rPr>
        <w:t>П.</w:t>
      </w:r>
      <w:r w:rsidRPr="0031721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w w:val="95"/>
          <w:sz w:val="24"/>
          <w:szCs w:val="24"/>
        </w:rPr>
        <w:t>Зак.</w:t>
      </w:r>
      <w:r w:rsidRPr="0031721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w w:val="95"/>
          <w:sz w:val="24"/>
          <w:szCs w:val="24"/>
        </w:rPr>
        <w:t>27:19;</w:t>
      </w:r>
      <w:r w:rsidRPr="0031721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w w:val="95"/>
          <w:sz w:val="24"/>
          <w:szCs w:val="24"/>
        </w:rPr>
        <w:t>Якова</w:t>
      </w:r>
      <w:r w:rsidRPr="0031721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31721D">
        <w:rPr>
          <w:rFonts w:ascii="Times New Roman" w:hAnsi="Times New Roman" w:cs="Times New Roman"/>
          <w:w w:val="95"/>
          <w:sz w:val="24"/>
          <w:szCs w:val="24"/>
        </w:rPr>
        <w:t>1:27-2:11.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1D" w:rsidRPr="00196104" w:rsidRDefault="0031721D" w:rsidP="00317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Пам’ятний</w:t>
      </w:r>
      <w:r w:rsidRPr="0019610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вірш:</w:t>
      </w:r>
    </w:p>
    <w:p w:rsidR="0031721D" w:rsidRPr="00196104" w:rsidRDefault="0031721D" w:rsidP="00317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«І</w:t>
      </w:r>
      <w:r w:rsidRPr="00196104">
        <w:rPr>
          <w:rFonts w:ascii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будете</w:t>
      </w:r>
      <w:r w:rsidRPr="00196104">
        <w:rPr>
          <w:rFonts w:ascii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ви</w:t>
      </w:r>
      <w:r w:rsidRPr="00196104">
        <w:rPr>
          <w:rFonts w:ascii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приходька,</w:t>
      </w:r>
      <w:r w:rsidRPr="00196104">
        <w:rPr>
          <w:rFonts w:ascii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</w:t>
      </w:r>
      <w:r w:rsidRPr="00196104">
        <w:rPr>
          <w:rFonts w:ascii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приходьками</w:t>
      </w:r>
      <w:r w:rsidRPr="00196104">
        <w:rPr>
          <w:rFonts w:ascii="Times New Roman" w:hAnsi="Times New Roman" w:cs="Times New Roman"/>
          <w:b/>
          <w:spacing w:val="-6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ви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самі</w:t>
      </w:r>
      <w:r w:rsidRPr="00196104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єгипетськім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краї»</w:t>
      </w:r>
      <w:r w:rsidRPr="00196104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(П.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10:19).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читали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минулого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тижня,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книжник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 першу з усіх заповідей (Марка 12:28), Ісус відповів твердженням,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–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єдиний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потім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«Любитимеш Господа, Бога свого, всім серцем своїм, і всією своєю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душею, і всім своїм розумом, і всією своєю силою. Це перша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заповідь»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(вірш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30).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Однак Христос продовжив, сказавши про другу заповідь,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подібну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першої,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книжник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запитував.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знав, наскільки це важливо, тому проголосив: «І друга, подібна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неї: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Любитимеш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ближнього,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себе!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Іншої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більшої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заповіді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цих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немає»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(вірш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31).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>Немає</w:t>
      </w:r>
      <w:r w:rsidRPr="00196104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заповіді</w:t>
      </w:r>
      <w:r w:rsidRPr="00196104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більшої,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ці?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поєднав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ближнього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нерозривні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оголосив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найбільшими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усіх.</w:t>
      </w:r>
    </w:p>
    <w:p w:rsidR="00D25604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Спаситель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нічого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юдеї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раніше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чули.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Навпаки,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заклик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безмірно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ближнього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спосіб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виразити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Бога)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узятий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</w:t>
      </w:r>
    </w:p>
    <w:p w:rsidR="00D25604" w:rsidRDefault="00D25604" w:rsidP="00196104">
      <w:pPr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2D7217" w:rsidRPr="00CB3628" w:rsidRDefault="00D25604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31721D" w:rsidRPr="00196104">
        <w:rPr>
          <w:rFonts w:ascii="Times New Roman" w:hAnsi="Times New Roman" w:cs="Times New Roman"/>
          <w:w w:val="110"/>
          <w:sz w:val="24"/>
          <w:szCs w:val="24"/>
        </w:rPr>
        <w:t>ОБРІЖТЕ</w:t>
      </w:r>
      <w:r w:rsidR="0031721D" w:rsidRPr="00196104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31721D" w:rsidRPr="00196104">
        <w:rPr>
          <w:rFonts w:ascii="Times New Roman" w:hAnsi="Times New Roman" w:cs="Times New Roman"/>
          <w:w w:val="110"/>
          <w:sz w:val="24"/>
          <w:szCs w:val="24"/>
        </w:rPr>
        <w:t>ВАШІ</w:t>
      </w:r>
      <w:r w:rsidR="0031721D"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31721D" w:rsidRPr="00196104">
        <w:rPr>
          <w:rFonts w:ascii="Times New Roman" w:hAnsi="Times New Roman" w:cs="Times New Roman"/>
          <w:w w:val="110"/>
          <w:sz w:val="24"/>
          <w:szCs w:val="24"/>
        </w:rPr>
        <w:t>СЕРЦЯ</w:t>
      </w:r>
      <w:r w:rsidR="00E860A4">
        <w:rPr>
          <w:rFonts w:ascii="Times New Roman" w:hAnsi="Times New Roman" w:cs="Times New Roman"/>
          <w:w w:val="110"/>
          <w:sz w:val="24"/>
          <w:szCs w:val="24"/>
        </w:rPr>
        <w:tab/>
        <w:t xml:space="preserve">         </w:t>
      </w:r>
      <w:r w:rsidRPr="00CB362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Неділя,</w:t>
      </w:r>
      <w:r w:rsidR="00BD34BA"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24</w:t>
      </w:r>
      <w:r w:rsidR="00BD34BA"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жовтня</w:t>
      </w:r>
    </w:p>
    <w:p w:rsidR="002D7217" w:rsidRPr="00CB3628" w:rsidRDefault="002D7217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1"/>
          <w:sz w:val="24"/>
          <w:szCs w:val="24"/>
        </w:rPr>
        <w:t>Розділ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10,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продовжуючи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розділ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9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є Божим підтвердженням завіту, укладеного Ним з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Ізраїлем.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Справді, більша частина цієї книги є своєрідним оновленням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жахливого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Хорива,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відсутності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впали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ідолопоклонство,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знищив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П. Зак. 10:1-11. Як цей уривок допомагає нам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зрозуміти, що Бог простив Своєму народу гріх і знову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підтвердив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обітницю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дану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їм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та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їхнім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батькам?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розбив  скрижалі  з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Десятьма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Заповідями  (П.  Зак.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9:17),</w:t>
      </w:r>
      <w:r w:rsidRPr="0019610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ознакою</w:t>
      </w:r>
      <w:r w:rsidRPr="0019610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порушеного</w:t>
      </w:r>
      <w:r w:rsidRPr="0019610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</w:t>
      </w:r>
      <w:r w:rsidRPr="0019610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32:19).</w:t>
      </w:r>
    </w:p>
    <w:p w:rsidR="00D25604" w:rsidRDefault="00BD34BA" w:rsidP="00196104">
      <w:pPr>
        <w:jc w:val="both"/>
        <w:rPr>
          <w:rFonts w:ascii="Times New Roman" w:hAnsi="Times New Roman" w:cs="Times New Roman"/>
          <w:spacing w:val="-43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«На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знак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огиди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їхнього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злочину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кинув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кам’яні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таблиці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землю,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розбилися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очима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народу;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свідчило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розірвав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Свій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ізраїльтянами,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оскільки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порушили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його»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Патріархи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пророки.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320).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Однак Бог наказав Мойсеєві витесати нові скрижалі, «як пер</w:t>
      </w:r>
      <w:r w:rsidRPr="00196104">
        <w:rPr>
          <w:rFonts w:ascii="Times New Roman" w:hAnsi="Times New Roman" w:cs="Times New Roman"/>
          <w:sz w:val="24"/>
          <w:szCs w:val="24"/>
        </w:rPr>
        <w:t>ші»,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пообіцяв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написати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перших.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факт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свідчить,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простив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розірвав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10:14-16.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Бог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сказав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ізраїльтянам?</w:t>
      </w:r>
      <w:r w:rsidR="00734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Які</w:t>
      </w:r>
      <w:r w:rsidRPr="00196104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образи</w:t>
      </w:r>
      <w:r w:rsidRPr="00196104">
        <w:rPr>
          <w:rFonts w:ascii="Times New Roman" w:hAnsi="Times New Roman" w:cs="Times New Roman"/>
          <w:b/>
          <w:spacing w:val="1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використано</w:t>
      </w:r>
      <w:r w:rsidRPr="00196104">
        <w:rPr>
          <w:rFonts w:ascii="Times New Roman" w:hAnsi="Times New Roman" w:cs="Times New Roman"/>
          <w:b/>
          <w:spacing w:val="1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1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уривку</w:t>
      </w:r>
      <w:r w:rsidRPr="00196104">
        <w:rPr>
          <w:rFonts w:ascii="Times New Roman" w:hAnsi="Times New Roman" w:cs="Times New Roman"/>
          <w:b/>
          <w:spacing w:val="1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1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b/>
          <w:spacing w:val="1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означають?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Тут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міститься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сукупність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образів: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крайня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плоть,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серце,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шия.</w:t>
      </w:r>
    </w:p>
    <w:p w:rsidR="005B5C8C" w:rsidRPr="002D7217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Проте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зрозуміла.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Обрізання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знаком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лише зовнішній знак. Богу потрібні були серця людей, тобто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їхній розум, почуття, любов. Образ твердої шиї вказував на те,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наскільки вони були вперті у своєму небажанні коритися Господу. По суті, тут і в інших текстах Господь наказував народу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залишити їхній гріховний спосіб життя і служити Йому всім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серцем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2D7217">
        <w:rPr>
          <w:rFonts w:ascii="Times New Roman" w:hAnsi="Times New Roman" w:cs="Times New Roman"/>
          <w:sz w:val="24"/>
          <w:szCs w:val="24"/>
        </w:rPr>
        <w:t>душею</w:t>
      </w:r>
    </w:p>
    <w:p w:rsidR="002D7217" w:rsidRDefault="00BD34BA" w:rsidP="003172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Подумайте про всі випадки, коли Господь простив ваші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гріхи.</w:t>
      </w:r>
      <w:r w:rsidRPr="0019610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це</w:t>
      </w:r>
      <w:r w:rsidRPr="0019610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говорить</w:t>
      </w:r>
      <w:r w:rsidRPr="0019610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вам</w:t>
      </w:r>
      <w:r w:rsidRPr="0019610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благодать?</w:t>
      </w:r>
    </w:p>
    <w:p w:rsidR="002D7217" w:rsidRDefault="002D7217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 </w:t>
      </w:r>
      <w:r w:rsidR="0031721D" w:rsidRPr="00196104">
        <w:rPr>
          <w:rFonts w:ascii="Times New Roman" w:hAnsi="Times New Roman" w:cs="Times New Roman"/>
          <w:w w:val="110"/>
          <w:sz w:val="24"/>
          <w:szCs w:val="24"/>
        </w:rPr>
        <w:t>ЛЮБІТЬ</w:t>
      </w:r>
      <w:r w:rsidR="0031721D" w:rsidRPr="0019610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31721D" w:rsidRPr="00196104">
        <w:rPr>
          <w:rFonts w:ascii="Times New Roman" w:hAnsi="Times New Roman" w:cs="Times New Roman"/>
          <w:w w:val="110"/>
          <w:sz w:val="24"/>
          <w:szCs w:val="24"/>
        </w:rPr>
        <w:t>ПРИХОДЬКА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Понеділок,</w:t>
      </w:r>
      <w:r w:rsidR="00BD34BA"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25</w:t>
      </w:r>
      <w:r w:rsidR="00BD34BA"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жовтня</w:t>
      </w:r>
    </w:p>
    <w:p w:rsidR="002D7217" w:rsidRPr="002D7217" w:rsidRDefault="002D7217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Серед цих настанов Мойсей заявляє: «Тож належить Господеві,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Богу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твоєму,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небо,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небес,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земля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ній»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10:14).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–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Володар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усього!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знайти і в інших місцях Біблії: «Господня земля, і все, що 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ній,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вселенна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мешканці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її»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(Псал.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24:1).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10:17-19.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ще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говорить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Господа?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Яке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повеління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Бог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дає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Своєму</w:t>
      </w:r>
      <w:r w:rsidRPr="0019610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народу?</w:t>
      </w:r>
    </w:p>
    <w:p w:rsidR="005B5C8C" w:rsidRPr="00CB3628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Яхве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лише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Володар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«Бог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богів</w:t>
      </w:r>
      <w:r w:rsidR="007344D6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 Пан панів» (П. Зак. 10:17). Це не означає, що існують інші,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менші боги, яким поклонялися язичники, що жили навколо.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Імовірно,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хотів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висловити: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більше,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 єдиний Бог. Вождь заявляв про Його цілковите верховенство над усіма силами, реальними або уявними, на небі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«Побачте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Той,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немає,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крім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Мене»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32:39).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 П. Зак. 10:17 також ідеться про те, що Він «Бог великий,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сильний та страшний, що не подивиться на обличчя, і підкупу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візьме».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частиною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більшої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вістки: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Яхве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ваш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вам,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потрібно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слухняними.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Який яскравий контраст тут представлений! Так, Яхве 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панів,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Верховний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Правитель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Хранитель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творіння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(Колос.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1:16,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17).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піклується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сироту, вдову і приходька, задовольняючи їхні нагальні фізичні потреби. Бог, без волі Якого на землю не падає горобець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(Матв.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10:29),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знає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тяжке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становище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тих,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перебуває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задвірках суспільства. Інакше кажучи, Господь говорить 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народу: </w:t>
      </w:r>
      <w:r w:rsidRPr="00196104">
        <w:rPr>
          <w:rFonts w:ascii="Times New Roman" w:hAnsi="Times New Roman" w:cs="Times New Roman"/>
          <w:i/>
          <w:sz w:val="24"/>
          <w:szCs w:val="24"/>
        </w:rPr>
        <w:t>Ви вибрані, особливі, і Я люблю вас. Однак Я люблю й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інших, зокрема тих, хто має потребу, і беззахисних серед вас. І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ви</w:t>
      </w:r>
      <w:r w:rsidRPr="0019610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цих</w:t>
      </w:r>
      <w:r w:rsidRPr="0019610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людей</w:t>
      </w:r>
      <w:r w:rsidRPr="0019610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так</w:t>
      </w:r>
      <w:r w:rsidRPr="0019610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само,</w:t>
      </w:r>
      <w:r w:rsidRPr="0019610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як</w:t>
      </w:r>
      <w:r w:rsidRPr="0019610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Я</w:t>
      </w:r>
      <w:r w:rsidRPr="0019610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люблю</w:t>
      </w:r>
      <w:r w:rsidRPr="0019610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їх.</w:t>
      </w:r>
      <w:r w:rsidRPr="0019610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Таким</w:t>
      </w:r>
      <w:r w:rsidRPr="00196104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є</w:t>
      </w:r>
      <w:r w:rsidRPr="0019610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одне</w:t>
      </w:r>
      <w:r w:rsidRPr="0019610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</w:t>
      </w:r>
      <w:r w:rsidRPr="0019610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ваших</w:t>
      </w:r>
      <w:r w:rsidRPr="0019610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lastRenderedPageBreak/>
        <w:t>зобов’язань</w:t>
      </w:r>
      <w:r w:rsidRPr="0019610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до</w:t>
      </w:r>
      <w:r w:rsidRPr="0019610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того</w:t>
      </w:r>
      <w:r w:rsidRPr="0019610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ж</w:t>
      </w:r>
      <w:r w:rsidRPr="0019610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дуже</w:t>
      </w:r>
      <w:r w:rsidRPr="0019610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важливе.</w:t>
      </w:r>
    </w:p>
    <w:p w:rsidR="002D7217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Псал. 146:5-10. Яка вістка псалма і що це має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означати</w:t>
      </w:r>
      <w:r w:rsidRPr="0019610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сьогодні</w:t>
      </w:r>
      <w:r w:rsidRPr="0019610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нас</w:t>
      </w:r>
      <w:r w:rsidRPr="0019610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християн?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77"/>
          <w:sz w:val="24"/>
          <w:szCs w:val="24"/>
          <w:u w:val="single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D72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B5C8C" w:rsidRPr="00196104" w:rsidRDefault="0031721D" w:rsidP="00CB36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 w:rsidR="002D7217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</w:r>
      <w:r w:rsidR="002D7217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</w:r>
      <w:r w:rsidR="002D7217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      </w:t>
      </w:r>
      <w:r w:rsidR="002D7217" w:rsidRPr="002D721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D7217" w:rsidRPr="00196104">
        <w:rPr>
          <w:rFonts w:ascii="Times New Roman" w:hAnsi="Times New Roman" w:cs="Times New Roman"/>
          <w:sz w:val="24"/>
          <w:szCs w:val="24"/>
        </w:rPr>
        <w:t>івторок,</w:t>
      </w:r>
      <w:r w:rsidR="002D7217"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D7217">
        <w:rPr>
          <w:rFonts w:ascii="Times New Roman" w:hAnsi="Times New Roman" w:cs="Times New Roman"/>
          <w:spacing w:val="4"/>
          <w:sz w:val="24"/>
          <w:szCs w:val="24"/>
        </w:rPr>
        <w:tab/>
      </w:r>
      <w:r w:rsidR="002D7217" w:rsidRPr="00196104">
        <w:rPr>
          <w:rFonts w:ascii="Times New Roman" w:hAnsi="Times New Roman" w:cs="Times New Roman"/>
          <w:sz w:val="24"/>
          <w:szCs w:val="24"/>
        </w:rPr>
        <w:t>26</w:t>
      </w:r>
      <w:r w:rsidR="002D7217"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D7217" w:rsidRPr="00196104">
        <w:rPr>
          <w:rFonts w:ascii="Times New Roman" w:hAnsi="Times New Roman" w:cs="Times New Roman"/>
          <w:sz w:val="24"/>
          <w:szCs w:val="24"/>
        </w:rPr>
        <w:t>жовтня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«БО</w:t>
      </w:r>
      <w:r w:rsidRPr="0019610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ПРИХОДЬКАМИ</w:t>
      </w:r>
      <w:r w:rsidRPr="0019610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САМІ</w:t>
      </w:r>
      <w:r w:rsidRPr="00196104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ЄГИПЕТСЬКІМ</w:t>
      </w:r>
      <w:r w:rsidRPr="0019610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КРАЇ»</w:t>
      </w:r>
      <w:r w:rsidR="002D7217" w:rsidRPr="002D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«І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будете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ви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любити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приходька,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приходьками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ви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самі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єгипетськім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краї»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(П.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10:19).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суть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цієї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вістки до стародавнього Ізраїля? Про що вона говорить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нам?</w:t>
      </w:r>
      <w:r w:rsidRPr="00196104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77"/>
          <w:sz w:val="24"/>
          <w:szCs w:val="24"/>
          <w:u w:val="single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декілька</w:t>
      </w:r>
      <w:r w:rsidRPr="0019610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століть</w:t>
      </w:r>
      <w:r w:rsidRPr="0019610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цього</w:t>
      </w:r>
      <w:r w:rsidRPr="0019610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</w:t>
      </w:r>
      <w:r w:rsidRPr="0019610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Аврамові: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«Добре знай, що потомство твоє буде приходьком в землі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своїй. І будуть служити вони, і будуть їх мучити чотири сотні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літ»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(Бут.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15:13;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див.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Бут.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17:8;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Дії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13:17).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звичайно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ж, і сталося, і в книзі Вихід для прийдешніх поколінь була записана драматична історія визволення (Вих. 15:13) і спасіння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(Вих. 14:13) Ізраїля з Єгипту ‒ символ, прообраз викуплення 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спасіння, дарованих нам в Ісусі Христі. У цьому вірші 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висловив Своє бажання, щоб ізраїльтяни пам’ятали, ким і де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приходьками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чужій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країні.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Інакше кажучи, пам’ятайте, як ви перебували на задвірках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суспільства, були вигнанцями, навіть рабами. Ви перебували 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владі тих, хто був сильніший за вас і міг жорстоко поводитися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вами,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часто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відбувалося.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вибраним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народом, покликаним Богом, «царством священників» (Вих. 19:6);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 були певні відмінності між ними та приходьками серед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релігійного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служіння,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йшлося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 права людини, до приходька, удови, сироти потрібно 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виявляти такі самі неупередженість і справедливість, яких ізраїльтяни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бажали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собі.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 xml:space="preserve">Прочитайте Матв. 7:12. Як цей вірш коротко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викладає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повеління Господа давньому Ізраїлю про ставлення до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слабких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нужденних?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Дана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настанова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ставлення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знедолених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нормою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стародавньому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світі,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такими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людьми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поводитися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краще,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тваринами,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іноді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гірше.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мав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стати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іншим,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світлом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народів.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зміни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можливі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завдяки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взаєминам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Якому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="002D7217" w:rsidRPr="002D7217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поклонялися, і в усій релігійній системі істини, яку Він дав їм.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Крім того, добре ставлення ізраїльтян до знедолених могло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 переконливим свідченням для світу про перевагу їхнього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 і їхньої віри. У певному сенсі це було метою існування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мав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свідчити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світові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217" w:rsidRDefault="0031721D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СУДІТЬ</w:t>
      </w:r>
      <w:r w:rsidRPr="0019610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СПРАВЕДЛИВО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="00BD34BA" w:rsidRPr="00196104">
        <w:rPr>
          <w:rFonts w:ascii="Times New Roman" w:hAnsi="Times New Roman" w:cs="Times New Roman"/>
          <w:sz w:val="24"/>
          <w:szCs w:val="24"/>
        </w:rPr>
        <w:t>Середа,</w:t>
      </w:r>
      <w:r w:rsidR="00BD34BA"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27</w:t>
      </w:r>
      <w:r w:rsidR="00BD34BA"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жовтня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віруючі,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покликані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відображати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характер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Павло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писав: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«Діти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мої,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терплю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нестерпні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муки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вас,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доки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відобразиться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Христос»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(Гал.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4:19).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Зрештою,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спочатку були створені «на образ Божий» (Бут. 1:27), образ,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згодом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спотворений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гріхом.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Говорячи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могутність і велич Бога, Мойсей також підкреслив, що Господь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бере дарів і піклується про слабких і знедолених. Тому нам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потрібно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робити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саме.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наведені нижче уривки з Повторення Закону.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Яка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їхня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загальна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тема?</w:t>
      </w:r>
    </w:p>
    <w:p w:rsidR="00E860A4" w:rsidRDefault="00BD34BA" w:rsidP="00E860A4">
      <w:pPr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196104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8"/>
          <w:w w:val="9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1:16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</w:p>
    <w:p w:rsidR="00E860A4" w:rsidRDefault="00BD34BA" w:rsidP="00196104">
      <w:pPr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6"/>
          <w:w w:val="9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16:</w:t>
      </w:r>
      <w:r w:rsidR="00E860A4">
        <w:rPr>
          <w:rFonts w:ascii="Times New Roman" w:hAnsi="Times New Roman" w:cs="Times New Roman"/>
          <w:b/>
          <w:w w:val="90"/>
          <w:sz w:val="24"/>
          <w:szCs w:val="24"/>
        </w:rPr>
        <w:t>19</w:t>
      </w:r>
    </w:p>
    <w:p w:rsidR="00E860A4" w:rsidRDefault="00BD34BA" w:rsidP="00196104">
      <w:pPr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3"/>
          <w:w w:val="9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24:</w:t>
      </w:r>
      <w:r w:rsidR="00E860A4">
        <w:rPr>
          <w:rFonts w:ascii="Times New Roman" w:hAnsi="Times New Roman" w:cs="Times New Roman"/>
          <w:b/>
          <w:w w:val="90"/>
          <w:sz w:val="24"/>
          <w:szCs w:val="24"/>
        </w:rPr>
        <w:t>17</w:t>
      </w:r>
    </w:p>
    <w:p w:rsidR="00E860A4" w:rsidRDefault="00E860A4" w:rsidP="00196104">
      <w:pPr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90"/>
          <w:sz w:val="24"/>
          <w:szCs w:val="24"/>
        </w:rPr>
        <w:t>П.</w:t>
      </w:r>
      <w:r w:rsidR="00BD34BA" w:rsidRPr="00196104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90"/>
          <w:sz w:val="24"/>
          <w:szCs w:val="24"/>
        </w:rPr>
        <w:t>Зак.</w:t>
      </w:r>
      <w:r w:rsidR="00BD34BA" w:rsidRPr="00196104">
        <w:rPr>
          <w:rFonts w:ascii="Times New Roman" w:hAnsi="Times New Roman" w:cs="Times New Roman"/>
          <w:b/>
          <w:spacing w:val="2"/>
          <w:w w:val="9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90"/>
          <w:sz w:val="24"/>
          <w:szCs w:val="24"/>
        </w:rPr>
        <w:t>27: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19</w:t>
      </w:r>
    </w:p>
    <w:p w:rsidR="005B5C8C" w:rsidRPr="00196104" w:rsidRDefault="00E860A4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У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сучасному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світі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майже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стало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нормою,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що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більшості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людських</w:t>
      </w:r>
      <w:r w:rsidR="00BD34BA"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судів</w:t>
      </w:r>
      <w:r w:rsidR="00BD34BA"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слабкі,</w:t>
      </w:r>
      <w:r w:rsidR="00BD34BA"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бідні</w:t>
      </w:r>
      <w:r w:rsidR="00BD34BA"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та</w:t>
      </w:r>
      <w:r w:rsidR="00BD34BA"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знедолені</w:t>
      </w:r>
      <w:r w:rsidR="00BD34BA"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не</w:t>
      </w:r>
      <w:r w:rsidR="00BD34BA"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можуть</w:t>
      </w:r>
      <w:r w:rsidR="00BD34BA"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домогтися</w:t>
      </w:r>
      <w:r w:rsidR="00BD34BA"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такої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самої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справедливості,</w:t>
      </w:r>
      <w:r w:rsidR="00BD34BA"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як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багаті,</w:t>
      </w:r>
      <w:r w:rsidR="00BD34BA"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впливові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та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можновладці.</w:t>
      </w:r>
      <w:r w:rsidR="00BD34BA"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 xml:space="preserve">Незалежно від країни, епохи, культури, </w:t>
      </w:r>
      <w:r w:rsidR="00BD34BA" w:rsidRPr="00196104">
        <w:rPr>
          <w:rFonts w:ascii="Times New Roman" w:hAnsi="Times New Roman" w:cs="Times New Roman"/>
          <w:sz w:val="24"/>
          <w:szCs w:val="24"/>
        </w:rPr>
        <w:lastRenderedPageBreak/>
        <w:t>незалежно від піднесених принципів справедливості й рівноправ’я, закріплених у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конституціях і законах, реальність залишається такою самою: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бідні, слабкі та знедолені майже ніколи не досягають правосуддя,</w:t>
      </w:r>
      <w:r w:rsidR="00BD34BA"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наданого</w:t>
      </w:r>
      <w:r w:rsidR="00BD34BA"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найвищим</w:t>
      </w:r>
      <w:r w:rsidR="00BD34BA"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верствам</w:t>
      </w:r>
      <w:r w:rsidR="00BD34BA"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суспільства.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важливо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Несправедливе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ставлення,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переважає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всюди,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виявлятися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повинен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представляти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світові.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певному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сенсі,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використовувати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сучасний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термін,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бажав,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стародавньому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Ізраїлі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«всі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рівні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законом».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значно</w:t>
      </w:r>
      <w:r w:rsidRPr="001961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глибше,</w:t>
      </w:r>
      <w:r w:rsidRPr="0019610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</w:t>
      </w:r>
      <w:r w:rsidRPr="001961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судова</w:t>
      </w:r>
      <w:r w:rsidRPr="0019610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практика.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«Будьте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святі,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святий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Я,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Господь,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ваш!»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(Левит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19:2).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євреї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знали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істинного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Бога,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правильні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форми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поклоніння,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приносили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правильні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жертви.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Здавалося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чудово.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Проте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мало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значення,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погано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поводилися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слабкими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бідними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них?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 устами пророків засуджує гнобителів бідних і нужденних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Ізраїлі.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можете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«святими»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водночас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жорстоко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ставитися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ближніх?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неможливо,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незалежно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наскільки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досконало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виконуєте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належні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релігійні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ритуали.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Амоса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2:6;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4:1;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5:11;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Ісаї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3:14,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15;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10:1,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2;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Єрем.</w:t>
      </w:r>
      <w:r w:rsidR="0031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2:34. Про що Господь через пророків попереджав давній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Ізраїль?</w:t>
      </w:r>
      <w:r w:rsidRPr="00196104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ці</w:t>
      </w:r>
      <w:r w:rsidRPr="00196104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слова</w:t>
      </w:r>
      <w:r w:rsidRPr="00196104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говорять</w:t>
      </w:r>
      <w:r w:rsidRPr="00196104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нам</w:t>
      </w:r>
      <w:r w:rsidRPr="00196104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сьогодні?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CB3628">
      <w:pPr>
        <w:jc w:val="right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Четвер,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28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жовтня</w:t>
      </w:r>
    </w:p>
    <w:p w:rsidR="00CB3628" w:rsidRDefault="00CB3628" w:rsidP="00196104">
      <w:pPr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ЧИСТЕ</w:t>
      </w:r>
      <w:r w:rsidRPr="0019610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БЛАГОЧЕСТЯ</w:t>
      </w:r>
      <w:r w:rsidRPr="0019610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БОГОМ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 П. Зак. 24:10-15. Які важливі принципи містяться в уривку щодо того, як ми повинні поводитися з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тими,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хто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від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нас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залежний?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бачимо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турботу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людську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гідність.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хтось винен вам щось, і настав час це забрати, але виявіть 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цієї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людини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трохи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поваги,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поваги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гідності.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вривайтеся в її дім і не вимагайте повернути позичене. Замість цього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зачекайте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зовні,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дозвольте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їй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вийти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віддати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вам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позичене.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24:12,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13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сказано: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якась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бідна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душа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дала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вам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свій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одяг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«заставу»,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вам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потрібно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дати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їй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поспати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ньому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всю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ніч.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інших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віршах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ідеться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поводитися з бідняками, найманими працівниками, яких роботодавці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можуть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гнобити.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пригноблюйте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очах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 гріх, і гріх, безумовно, тяжкий. Якби Ізраїль був свідком,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святим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народом,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ходить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світу,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загруз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омані,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ідолопоклонстві,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гріху,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безсумнівно,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 добрими до найслабших і найбільш знедолених. В іншому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їхнє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свідчення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марне.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217" w:rsidRPr="00196104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Якова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1:27-2:11.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зі</w:t>
      </w:r>
      <w:r w:rsidRPr="00196104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сказаного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Яковом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відображає повеління Господа Його народу у Повторенні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Закону? Яке значення має те, що Яків пов’язує погане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ставлення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бідних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дотриманням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Десяти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Заповідей?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самих</w:t>
      </w:r>
      <w:r w:rsidRPr="00196104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Десяти</w:t>
      </w:r>
      <w:r w:rsidRPr="00196104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Заповідях</w:t>
      </w:r>
      <w:r w:rsidRPr="00196104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нічого</w:t>
      </w:r>
      <w:r w:rsidRPr="00196104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сказано</w:t>
      </w:r>
      <w:r w:rsidRPr="00196104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несправедливе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ставлення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бідних,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суворе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букви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водночас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погане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ставлення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нужденних ‒ це насмішка над сповіданням віри і будь-якою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заявою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дотримання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Заповідей.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   до   ближнього,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самого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себе,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найвищим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вираженням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теперішнього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Якова,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звертався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кордонах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Святої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Чому ми, адвентисти сьомого дня, які серйозно ставлять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ся до дотримання Закону, повинні так само серйозно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ставитися до слів Якова і Повторення Закону? З огляду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 настанови з Послання Якова, чому наша віра в дотримання Закону має лише зміцнювати нашу готовність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допомагати</w:t>
      </w:r>
      <w:r w:rsidRPr="00196104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бідним</w:t>
      </w:r>
      <w:r w:rsidRPr="00196104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нужденним?</w:t>
      </w:r>
    </w:p>
    <w:p w:rsidR="005B5C8C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П’ятниця,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29 жовтня</w:t>
      </w:r>
    </w:p>
    <w:p w:rsidR="00CB3628" w:rsidRPr="00CB3628" w:rsidRDefault="00CB3628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ПОДАЛЬШОГО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ДОСЛІДЖЕННЯ: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1"/>
          <w:sz w:val="24"/>
          <w:szCs w:val="24"/>
        </w:rPr>
        <w:t>Важко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собі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уявити,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найкращих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часів,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наприклад,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 керівництвом Давида і Соломона, ізраїльський народ міг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 рясно благословенний Богом і водночас пригноблювати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бідних,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беззахисних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знедолених.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«Тому,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нужденного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топчете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дарунки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збіжеві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берете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нього,</w:t>
      </w:r>
      <w:r w:rsidR="00A92717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набудували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будинків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каменя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тесаного,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сидіти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будете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них;</w:t>
      </w:r>
      <w:r w:rsidR="00A92717">
        <w:rPr>
          <w:rFonts w:ascii="Times New Roman" w:hAnsi="Times New Roman" w:cs="Times New Roman"/>
          <w:sz w:val="24"/>
          <w:szCs w:val="24"/>
        </w:rPr>
        <w:t xml:space="preserve"> </w:t>
      </w:r>
      <w:r w:rsidRPr="00A92717">
        <w:rPr>
          <w:rFonts w:ascii="Times New Roman" w:hAnsi="Times New Roman" w:cs="Times New Roman"/>
          <w:sz w:val="24"/>
          <w:szCs w:val="24"/>
        </w:rPr>
        <w:t>понасаджували винограду улюбленого, та не будете пити із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вина!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знаю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ваші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численні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провини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ваші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гріхи:</w:t>
      </w:r>
      <w:r w:rsidR="00A92717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тиснете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справедливого,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берете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підкупа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викривляєте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право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убогих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брамі!»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(Амоса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5:11,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12).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«Господь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суд,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судитись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старшими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вождями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“Ви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виноградника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знищили,</w:t>
      </w:r>
      <w:r w:rsidR="00A92717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грабунок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убогого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ваших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домах!”»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(Ісаї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3:14).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обговорення: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наказав</w:t>
      </w:r>
      <w:r w:rsidRPr="0019610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ізраїльтянам</w:t>
      </w:r>
      <w:r w:rsidRPr="0019610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пам’ятати,</w:t>
      </w:r>
      <w:r w:rsidRPr="0019610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«приходьками» в Єгипті. Це одна з причин, чому їм слід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 ставитися до приходьків і знедолених в Ізраїлі так, як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ізраїльтяни бажали для себе, коли самі були вигнанцями.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пов’язана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Євангелієм,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ідеєю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 кров Христа ми звільнені з рабства гріха? Чому і 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подвиг Ісуса заради нас повинен впливати на наше ставлення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беззахисних?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Ми можемо поклонятися у визначений Богом святий день,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розуміти істини про смерть, пекло, знак звіра та ін. Це прекрасно. Та що все це означає, якщо ми погано ставимося до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інших, пригноблюємо слабких серед нас або виявляємо несправедливість?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Беручи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уваги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відкриту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істину,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ми не повинні думати, що саме знання істини ‒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це все, чого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вимагає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Бог?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потенційно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небезпечна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пастка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 наша віра допомагає нам зрозуміти те, що зазвичай називають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правами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людини?</w:t>
      </w:r>
    </w:p>
    <w:p w:rsidR="002D7217" w:rsidRDefault="002D7217" w:rsidP="00A92717">
      <w:pPr>
        <w:spacing w:before="74"/>
        <w:rPr>
          <w:rFonts w:ascii="Times New Roman" w:hAnsi="Times New Roman" w:cs="Times New Roman"/>
          <w:sz w:val="24"/>
          <w:szCs w:val="24"/>
          <w:lang w:val="ru-RU"/>
        </w:rPr>
      </w:pPr>
    </w:p>
    <w:p w:rsidR="00E860A4" w:rsidRDefault="00E860A4" w:rsidP="00A92717">
      <w:pPr>
        <w:spacing w:before="74"/>
        <w:rPr>
          <w:rFonts w:ascii="Times New Roman" w:hAnsi="Times New Roman" w:cs="Times New Roman"/>
          <w:sz w:val="24"/>
          <w:szCs w:val="24"/>
          <w:lang w:val="ru-RU"/>
        </w:rPr>
      </w:pPr>
    </w:p>
    <w:p w:rsidR="00A92717" w:rsidRDefault="00A92717" w:rsidP="00A92717">
      <w:pPr>
        <w:spacing w:before="74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Місіонерська</w:t>
      </w:r>
      <w:r>
        <w:rPr>
          <w:rFonts w:ascii="Trebuchet MS" w:hAnsi="Trebuchet MS"/>
          <w:b/>
          <w:spacing w:val="15"/>
          <w:sz w:val="18"/>
        </w:rPr>
        <w:t xml:space="preserve"> </w:t>
      </w:r>
      <w:r>
        <w:rPr>
          <w:rFonts w:ascii="Trebuchet MS" w:hAnsi="Trebuchet MS"/>
          <w:b/>
          <w:sz w:val="18"/>
        </w:rPr>
        <w:t>історія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НЕЗВИЧАЙНІ</w:t>
      </w:r>
      <w:r w:rsidRPr="0019610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ПОВІДОМЛЕННЯ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>Йонсун</w:t>
      </w:r>
      <w:r w:rsidRPr="00196104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Че,</w:t>
      </w:r>
      <w:r w:rsidRPr="0019610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Південна</w:t>
      </w:r>
      <w:r w:rsidRPr="0019610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Корея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Кім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Хе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Сон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посвячена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християнка.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жадала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пізнати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Бога, 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 краще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знати 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розуміти Святе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Письмо. Тому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2717">
        <w:rPr>
          <w:rFonts w:ascii="Times New Roman" w:hAnsi="Times New Roman" w:cs="Times New Roman"/>
          <w:sz w:val="24"/>
          <w:szCs w:val="24"/>
        </w:rPr>
        <w:t>приєдналася до групи з вивчення Біблії, але їй було важко зрозуміти</w:t>
      </w:r>
      <w:r w:rsidRPr="00196104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їхнє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обговорення.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перестала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відвідувати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зустрічі.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Кім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зазвичай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їздить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машиною,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одного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разу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відчула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спонукання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сісти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автобус.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Чекаючи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автобуса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зупинці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будинком,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мимоволі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підслухала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жваву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розмову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двох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жінок.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«Уявляєш,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хтось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щодня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надсилає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мені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повідомлення.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мені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подобаються!»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говорила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жінка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іншій,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простягаючи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їй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свій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мобільний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телефон.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«Прочитай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останні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повідомлення»,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запропонувала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Кім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зазвичай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розмовляла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незнайомими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людьми,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їй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цікаво,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підійшла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жінок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попросила:</w:t>
      </w:r>
      <w:r w:rsidR="00CB3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«Дозвольте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мені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теж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прочитати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повідомлення».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екрані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телефона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прочитала: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«“Бог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любов!”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–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написано на кожній бруньці, що розпускається, на кожній билинці,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котра проростає із землі. Чудові птахи, які зустрічають день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радісним співом, барвисті й досконалі у своїй красі квіти,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2717">
        <w:rPr>
          <w:rFonts w:ascii="Times New Roman" w:hAnsi="Times New Roman" w:cs="Times New Roman"/>
          <w:sz w:val="24"/>
          <w:szCs w:val="24"/>
        </w:rPr>
        <w:t xml:space="preserve">наповнюють повітря солодким </w:t>
      </w:r>
      <w:r w:rsidR="00A92717">
        <w:rPr>
          <w:rFonts w:ascii="Times New Roman" w:hAnsi="Times New Roman" w:cs="Times New Roman"/>
          <w:sz w:val="24"/>
          <w:szCs w:val="24"/>
        </w:rPr>
        <w:t>ароматом, велетенські лісові де</w:t>
      </w:r>
      <w:r w:rsidRPr="00A92717">
        <w:rPr>
          <w:rFonts w:ascii="Times New Roman" w:hAnsi="Times New Roman" w:cs="Times New Roman"/>
          <w:sz w:val="24"/>
          <w:szCs w:val="24"/>
        </w:rPr>
        <w:t>рева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зодягнені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розкішні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зелені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шати,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свідчить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ніжну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батьківську турботу Бога і Його бажання зробити щасливими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Своїх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дітей»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Уайт.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Дорога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05"/>
          <w:sz w:val="24"/>
          <w:szCs w:val="24"/>
        </w:rPr>
        <w:t>«Які</w:t>
      </w:r>
      <w:r w:rsidRPr="00196104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прекрасні</w:t>
      </w:r>
      <w:r w:rsidRPr="00196104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слова!</w:t>
      </w:r>
      <w:r w:rsidRPr="00196104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подумала</w:t>
      </w:r>
      <w:r w:rsidRPr="00196104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Кім.</w:t>
      </w:r>
      <w:r w:rsidRPr="00196104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Саме</w:t>
      </w:r>
      <w:r w:rsidRPr="00196104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мені</w:t>
      </w:r>
      <w:r w:rsidRPr="00196104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потрібно!»</w:t>
      </w:r>
    </w:p>
    <w:p w:rsidR="002D7217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Кім запитала в жінки, як вона могла б отримувати такі 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повідомлення. Жінка додала її в розсилання. Незабаром Кім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почала отримувати щоденні повідомлення із цитатами з книг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Еллен Уайт і дякувала у відповідь на кожне з них. Щонеділі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писала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чат: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«Благословенного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Господнього!»</w:t>
      </w:r>
    </w:p>
    <w:p w:rsidR="005B5C8C" w:rsidRPr="00196104" w:rsidRDefault="002D7217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Через</w:t>
      </w:r>
      <w:r w:rsidR="00BD34BA"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деякий</w:t>
      </w:r>
      <w:r w:rsidR="00BD34BA"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час</w:t>
      </w:r>
      <w:r w:rsidR="00BD34BA"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на</w:t>
      </w:r>
      <w:r w:rsidR="00BD34BA"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її</w:t>
      </w:r>
      <w:r w:rsidR="00BD34BA"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прохання</w:t>
      </w:r>
      <w:r w:rsidR="00BD34BA"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про</w:t>
      </w:r>
      <w:r w:rsidR="00BD34BA"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більшу</w:t>
      </w:r>
      <w:r w:rsidR="00BD34BA"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інформацію</w:t>
      </w:r>
      <w:r w:rsidR="00BD34BA"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Кім</w:t>
      </w:r>
      <w:r w:rsidR="00BD34BA"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отримала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поштою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книгу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«Велика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боротьба»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та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інші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книги.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Вона</w:t>
      </w:r>
      <w:r w:rsidR="00BD34BA"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перестала</w:t>
      </w:r>
      <w:r w:rsidR="00BD34BA"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надсилати</w:t>
      </w:r>
      <w:r w:rsidR="00BD34BA"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свої</w:t>
      </w:r>
      <w:r w:rsidR="00BD34BA"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недільні</w:t>
      </w:r>
      <w:r w:rsidR="00BD34BA"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вітання,</w:t>
      </w:r>
      <w:r w:rsidR="00BD34BA"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але</w:t>
      </w:r>
      <w:r w:rsidR="00BD34BA"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продовжувала</w:t>
      </w:r>
      <w:r w:rsidR="00BD34BA"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34BA" w:rsidRPr="00A92717">
        <w:rPr>
          <w:rFonts w:ascii="Times New Roman" w:hAnsi="Times New Roman" w:cs="Times New Roman"/>
          <w:sz w:val="24"/>
          <w:szCs w:val="24"/>
        </w:rPr>
        <w:t>дякувати за розсилання і право читати книжки, які їй надсилали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.</w:t>
      </w:r>
      <w:r w:rsidR="00BD34BA"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Лім</w:t>
      </w:r>
      <w:r w:rsidR="00BD34BA"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Мунг-Сун,</w:t>
      </w:r>
      <w:r w:rsidR="00BD34BA"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диякониса</w:t>
      </w:r>
      <w:r w:rsidR="00BD34BA" w:rsidRPr="0019610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з</w:t>
      </w:r>
      <w:r w:rsidR="00BD34BA"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церкви</w:t>
      </w:r>
      <w:r w:rsidR="00BD34BA" w:rsidRPr="0019610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адвентистів</w:t>
      </w:r>
      <w:r w:rsidR="00BD34BA"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сьомого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дня,</w:t>
      </w:r>
      <w:r w:rsidR="00BD34BA"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надсилала</w:t>
      </w:r>
      <w:r w:rsidR="00BD34BA"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повідомлення</w:t>
      </w:r>
      <w:r w:rsidR="00BD34BA"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(цитати</w:t>
      </w:r>
      <w:r w:rsidR="00BD34BA"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Еллен</w:t>
      </w:r>
      <w:r w:rsidR="00BD34BA"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Уайт)</w:t>
      </w:r>
      <w:r w:rsidR="00BD34BA"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майже</w:t>
      </w:r>
      <w:r w:rsidR="00BD34BA"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2500</w:t>
      </w:r>
      <w:r w:rsidR="00BD34BA"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одержувачам,</w:t>
      </w:r>
      <w:r w:rsidR="00BD34BA"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зокрема</w:t>
      </w:r>
      <w:r w:rsidR="00BD34BA"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лідерам</w:t>
      </w:r>
      <w:r w:rsidR="00BD34BA"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інших</w:t>
      </w:r>
      <w:r w:rsidR="00BD34BA"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деномінацій.</w:t>
      </w:r>
      <w:r w:rsidR="00BD34BA"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Сьогодні</w:t>
      </w:r>
      <w:r w:rsidR="00A92717">
        <w:rPr>
          <w:rFonts w:ascii="Times New Roman" w:hAnsi="Times New Roman" w:cs="Times New Roman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вона</w:t>
      </w:r>
      <w:r w:rsidR="00BD34BA"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продовжує</w:t>
      </w:r>
      <w:r w:rsidR="00BD34BA"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робити</w:t>
      </w:r>
      <w:r w:rsidR="00BD34BA"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це.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Лім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Мунг-Сун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молиться,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Кім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інші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одержувачі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повідомлень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ближчими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читає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повідомлення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впливають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сіяч.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виростить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насіння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пожне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плоди».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Ця історія ілюструє місіонерську мету № 1 стратегічного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період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2020-2025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рр.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назвою «ІДЕМО РАЗОМ». Мета звучить так: «Відродити концепцію всесвітньої місії і жертовного місіонерського служіння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 способу життя, що залучає до свідчення про Христа і 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справи формування Його послідовників не лише пасторів, 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усіх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членів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–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молодих,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літніх».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A92717">
        <w:rPr>
          <w:rFonts w:ascii="Times New Roman" w:hAnsi="Times New Roman" w:cs="Times New Roman"/>
          <w:sz w:val="24"/>
          <w:szCs w:val="24"/>
        </w:rPr>
        <w:t>У поточному кварталі ваші приношення тринадцятої суботи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підтримають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два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місіонерських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проєкти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Південній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Кореї.</w:t>
      </w:r>
    </w:p>
    <w:p w:rsidR="00E860A4" w:rsidRDefault="00E860A4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E860A4" w:rsidRDefault="00A92717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E860A4">
        <w:rPr>
          <w:rFonts w:ascii="Times New Roman" w:hAnsi="Times New Roman" w:cs="Times New Roman"/>
          <w:sz w:val="24"/>
          <w:szCs w:val="24"/>
        </w:rPr>
        <w:lastRenderedPageBreak/>
        <w:t xml:space="preserve">Урок №6 </w:t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  <w:t>30 жовтня-5 листопада</w:t>
      </w:r>
    </w:p>
    <w:p w:rsidR="00A92717" w:rsidRDefault="00A92717" w:rsidP="00196104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5B5C8C" w:rsidRDefault="00A92717" w:rsidP="00196104">
      <w:pPr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«І</w:t>
      </w:r>
      <w:r w:rsidRPr="00E860A4">
        <w:rPr>
          <w:rFonts w:ascii="Times New Roman" w:hAnsi="Times New Roman" w:cs="Times New Roman"/>
          <w:b/>
          <w:spacing w:val="46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ХТО</w:t>
      </w:r>
      <w:r w:rsidRPr="00E860A4">
        <w:rPr>
          <w:rFonts w:ascii="Times New Roman" w:hAnsi="Times New Roman" w:cs="Times New Roman"/>
          <w:b/>
          <w:spacing w:val="46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ІНШИЙ</w:t>
      </w:r>
      <w:r w:rsidRPr="00E860A4">
        <w:rPr>
          <w:rFonts w:ascii="Times New Roman" w:hAnsi="Times New Roman" w:cs="Times New Roman"/>
          <w:b/>
          <w:spacing w:val="46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ТАКИЙ</w:t>
      </w:r>
      <w:r w:rsidRPr="00E860A4">
        <w:rPr>
          <w:rFonts w:ascii="Times New Roman" w:hAnsi="Times New Roman" w:cs="Times New Roman"/>
          <w:b/>
          <w:spacing w:val="-70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ВЕЛИКИЙ</w:t>
      </w:r>
      <w:r w:rsidRPr="00E860A4">
        <w:rPr>
          <w:rFonts w:ascii="Times New Roman" w:hAnsi="Times New Roman" w:cs="Times New Roman"/>
          <w:b/>
          <w:spacing w:val="29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НАРОД?»</w:t>
      </w:r>
    </w:p>
    <w:p w:rsidR="00E860A4" w:rsidRPr="00E860A4" w:rsidRDefault="00E860A4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717" w:rsidRPr="00196104" w:rsidRDefault="00A92717" w:rsidP="00A927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Біблійні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тексти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дослідження:</w:t>
      </w:r>
    </w:p>
    <w:p w:rsidR="00A92717" w:rsidRPr="00196104" w:rsidRDefault="00A92717" w:rsidP="00A927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1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12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4:1-9;</w:t>
      </w:r>
      <w:r w:rsidRPr="00196104">
        <w:rPr>
          <w:rFonts w:ascii="Times New Roman" w:hAnsi="Times New Roman" w:cs="Times New Roman"/>
          <w:b/>
          <w:spacing w:val="12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Матв.</w:t>
      </w:r>
      <w:r w:rsidRPr="00196104">
        <w:rPr>
          <w:rFonts w:ascii="Times New Roman" w:hAnsi="Times New Roman" w:cs="Times New Roman"/>
          <w:b/>
          <w:spacing w:val="12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15:1-9;</w:t>
      </w:r>
      <w:r w:rsidRPr="00196104">
        <w:rPr>
          <w:rFonts w:ascii="Times New Roman" w:hAnsi="Times New Roman" w:cs="Times New Roman"/>
          <w:b/>
          <w:spacing w:val="1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Чис.</w:t>
      </w:r>
      <w:r w:rsidRPr="00196104">
        <w:rPr>
          <w:rFonts w:ascii="Times New Roman" w:hAnsi="Times New Roman" w:cs="Times New Roman"/>
          <w:b/>
          <w:spacing w:val="12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25:1-15;</w:t>
      </w:r>
    </w:p>
    <w:p w:rsidR="00A92717" w:rsidRPr="00196104" w:rsidRDefault="00A92717" w:rsidP="00A927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1</w:t>
      </w:r>
      <w:r w:rsidRPr="0019610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Кор.</w:t>
      </w:r>
      <w:r w:rsidRPr="0019610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10:13;</w:t>
      </w:r>
      <w:r w:rsidRPr="0019610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4:32-35;</w:t>
      </w:r>
      <w:r w:rsidRPr="0019610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Матв.</w:t>
      </w:r>
      <w:r w:rsidRPr="0019610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5:13-16.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717" w:rsidRPr="00196104" w:rsidRDefault="00A92717" w:rsidP="00A927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Пам’ятний</w:t>
      </w:r>
      <w:r w:rsidRPr="0019610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вірш:</w:t>
      </w:r>
    </w:p>
    <w:p w:rsidR="00A92717" w:rsidRPr="00196104" w:rsidRDefault="00A92717" w:rsidP="00A927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«І</w:t>
      </w:r>
      <w:r w:rsidRPr="0019610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хто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інший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такий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великий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народ,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має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постанови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й закони такі справедливі, як увесь той Закон, що 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даю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вами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сьогодні?»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(П.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4:8).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Перші три розділи Повторення Закону були здебільшого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уроком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історії,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нагадував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 пройшли до цього моменту. У четвертому розділі урок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історії переходить у проповідь. Переказ подій призначався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любителів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історії;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слугував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певної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мети,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являючи силу та благодать Бога, Який діє серед народу. Цей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переказ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свідчив: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зіпсували,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мав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намір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виконати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Свій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A92717">
        <w:rPr>
          <w:rFonts w:ascii="Times New Roman" w:hAnsi="Times New Roman" w:cs="Times New Roman"/>
          <w:sz w:val="24"/>
          <w:szCs w:val="24"/>
        </w:rPr>
        <w:t>Четвертий розділ починаєт</w:t>
      </w:r>
      <w:r w:rsidR="00A92717">
        <w:rPr>
          <w:rFonts w:ascii="Times New Roman" w:hAnsi="Times New Roman" w:cs="Times New Roman"/>
          <w:sz w:val="24"/>
          <w:szCs w:val="24"/>
        </w:rPr>
        <w:t>ься з єврейського слова (сполуч</w:t>
      </w:r>
      <w:r w:rsidRPr="00A92717">
        <w:rPr>
          <w:rFonts w:ascii="Times New Roman" w:hAnsi="Times New Roman" w:cs="Times New Roman"/>
          <w:sz w:val="24"/>
          <w:szCs w:val="24"/>
        </w:rPr>
        <w:t>ника</w:t>
      </w:r>
      <w:r w:rsidRPr="00196104">
        <w:rPr>
          <w:rFonts w:ascii="Times New Roman" w:hAnsi="Times New Roman" w:cs="Times New Roman"/>
          <w:sz w:val="24"/>
          <w:szCs w:val="24"/>
        </w:rPr>
        <w:t xml:space="preserve"> і прислівника) </w:t>
      </w:r>
      <w:r w:rsidRPr="00196104">
        <w:rPr>
          <w:rFonts w:ascii="Times New Roman" w:hAnsi="Times New Roman" w:cs="Times New Roman"/>
          <w:i/>
          <w:sz w:val="24"/>
          <w:szCs w:val="24"/>
        </w:rPr>
        <w:t>ве’атта</w:t>
      </w:r>
      <w:r w:rsidRPr="00196104">
        <w:rPr>
          <w:rFonts w:ascii="Times New Roman" w:hAnsi="Times New Roman" w:cs="Times New Roman"/>
          <w:sz w:val="24"/>
          <w:szCs w:val="24"/>
        </w:rPr>
        <w:t>, яке можна перекласти «а тепер»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«отже,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щойно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розглянули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недавню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історію, нагадування про те, що зробив Господь, ведучи їх 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цього моменту; «а тепер» вони у відповідь повинні робити те,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наказує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(див.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10:12).</w:t>
      </w:r>
    </w:p>
    <w:p w:rsidR="002D7217" w:rsidRDefault="00BD34BA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Ось чому перше дієслово після слів «а тепер» ‒ </w:t>
      </w:r>
      <w:r w:rsidRPr="00196104">
        <w:rPr>
          <w:rFonts w:ascii="Times New Roman" w:hAnsi="Times New Roman" w:cs="Times New Roman"/>
          <w:i/>
          <w:sz w:val="24"/>
          <w:szCs w:val="24"/>
        </w:rPr>
        <w:t>шамá</w:t>
      </w:r>
      <w:r w:rsidRPr="00196104">
        <w:rPr>
          <w:rFonts w:ascii="Times New Roman" w:hAnsi="Times New Roman" w:cs="Times New Roman"/>
          <w:sz w:val="24"/>
          <w:szCs w:val="24"/>
        </w:rPr>
        <w:t>, 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саме дієслово (і в тій самій формі), яке використовується 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початку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молитви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pacing w:val="-1"/>
          <w:sz w:val="24"/>
          <w:szCs w:val="24"/>
        </w:rPr>
        <w:t>Шма</w:t>
      </w:r>
      <w:r w:rsidRPr="0019610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«чути»,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«слухати»,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«коритися».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дієслово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разів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вживається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книзі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Закону.</w:t>
      </w:r>
    </w:p>
    <w:p w:rsidR="002D7217" w:rsidRDefault="002D7217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Тому початок цього розділу можна передати такими словами:</w:t>
      </w:r>
      <w:r w:rsidR="00BD34BA"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Отже,</w:t>
      </w:r>
      <w:r w:rsidR="00BD34BA" w:rsidRPr="00196104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тепер,</w:t>
      </w:r>
      <w:r w:rsidR="00BD34BA" w:rsidRPr="00196104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Ізраїлю,</w:t>
      </w:r>
      <w:r w:rsidR="00BD34BA" w:rsidRPr="00196104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через</w:t>
      </w:r>
      <w:r w:rsidR="00BD34BA" w:rsidRPr="00196104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те,</w:t>
      </w:r>
      <w:r w:rsidR="00BD34BA" w:rsidRPr="00196104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що</w:t>
      </w:r>
      <w:r w:rsidR="00BD34BA" w:rsidRPr="00196104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Я</w:t>
      </w:r>
      <w:r w:rsidR="00BD34BA" w:rsidRPr="00196104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зробив</w:t>
      </w:r>
      <w:r w:rsidR="00BD34BA" w:rsidRPr="00196104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для</w:t>
      </w:r>
      <w:r w:rsidR="00BD34BA" w:rsidRPr="00196104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тебе,</w:t>
      </w:r>
      <w:r w:rsidR="00BD34BA" w:rsidRPr="00196104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ти</w:t>
      </w:r>
      <w:r w:rsidR="00BD34BA" w:rsidRPr="00196104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повинен</w:t>
      </w:r>
      <w:r w:rsidR="00BD34BA" w:rsidRPr="00196104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i/>
          <w:sz w:val="24"/>
          <w:szCs w:val="24"/>
        </w:rPr>
        <w:t>коритися…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7217" w:rsidRDefault="00BD34BA" w:rsidP="00CB3628">
      <w:pPr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CB3628">
        <w:rPr>
          <w:rFonts w:ascii="Times New Roman" w:hAnsi="Times New Roman" w:cs="Times New Roman"/>
          <w:w w:val="95"/>
          <w:sz w:val="24"/>
          <w:szCs w:val="24"/>
        </w:rPr>
        <w:t>Неділя,</w:t>
      </w:r>
      <w:r w:rsidR="00CB3628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CB3628">
        <w:rPr>
          <w:rFonts w:ascii="Times New Roman" w:hAnsi="Times New Roman" w:cs="Times New Roman"/>
          <w:w w:val="95"/>
          <w:sz w:val="24"/>
          <w:szCs w:val="24"/>
        </w:rPr>
        <w:t>31</w:t>
      </w:r>
      <w:r w:rsidRPr="00CB3628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w w:val="95"/>
          <w:sz w:val="24"/>
          <w:szCs w:val="24"/>
        </w:rPr>
        <w:t>жовтня</w:t>
      </w:r>
    </w:p>
    <w:p w:rsidR="00CB3628" w:rsidRPr="00CB3628" w:rsidRDefault="00CB3628" w:rsidP="00CB3628">
      <w:pPr>
        <w:rPr>
          <w:rFonts w:ascii="Times New Roman" w:hAnsi="Times New Roman" w:cs="Times New Roman"/>
          <w:w w:val="95"/>
          <w:sz w:val="24"/>
          <w:szCs w:val="24"/>
          <w:lang w:val="ru-RU"/>
        </w:rPr>
      </w:pPr>
    </w:p>
    <w:p w:rsidR="002D7217" w:rsidRDefault="00CB3628" w:rsidP="00196104">
      <w:pPr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ДОДАВАЙТЕ</w:t>
      </w:r>
      <w:r w:rsidRPr="00196104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ВІДНІМАЙТЕ</w:t>
      </w:r>
    </w:p>
    <w:p w:rsidR="00CB3628" w:rsidRPr="00CB3628" w:rsidRDefault="00CB3628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П. Зак. 4:1, 2 (переклад Р. Турконяка). Яке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особливе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застереження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висловив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щодо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Своїх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постанов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законів?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саме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це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необхідно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відразу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попередити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народ?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(Див.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13:1).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Господь наказує народу виконувати «постанови і закони»,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додаючи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віднімаючи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них.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Яка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мета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застереження?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Зрештою,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комусь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змінити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Божий</w:t>
      </w:r>
      <w:r w:rsidRPr="00196104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Закон?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Звичайно,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знаємо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відповідь.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«Сатана був наполегливий і невтомний у прагненні продовжити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розпочату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змінити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Божий. Йому вдалося нав’язати світові свій погляд, який 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почав відстоювати на Небі ще до свого вигнання, а саме: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 Божий помилковий і його треба переглянути. Значна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частина християн за сповіданням, якщо не на словах, то своїм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ставленням показує, що поділяє цю оману» (Е. Уайт. Вибрані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вісті.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107).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Розмірковуючи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стародавнього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бачимо, що вони часто потрапляли в біду, бо не лише ігнорували певні приписи Закону, що на практиці було відніманням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 Закону, а й додавали до нього, впроваджуючи практики,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 які не йшлося в Законі та які зрештою призвели до 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порушення.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Матв.</w:t>
      </w:r>
      <w:r w:rsidRPr="00196104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15:1-9.</w:t>
      </w:r>
      <w:r w:rsidRPr="00196104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ми</w:t>
      </w:r>
      <w:r w:rsidRPr="00196104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бачимо</w:t>
      </w:r>
      <w:r w:rsidRPr="00196104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приклад</w:t>
      </w:r>
      <w:r w:rsidRPr="00196104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втручання в Закон, про що Мойсей попереджав Ізраїлевих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синів?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Отримавши обіцяну землю, євреї часто ігнорували прямі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застереження,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наприклад,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ідолопоклонство.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дотримувалися багатьох язичницьких звичаїв, іноді навіть 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частини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уявного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поклоніння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Яхве.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бачив,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юдеї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додали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всілякі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людські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традиції,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усунувши,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словами,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заповідь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будь-якому</w:t>
      </w:r>
      <w:r w:rsidRPr="0019610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разі</w:t>
      </w:r>
      <w:r w:rsidRPr="0019610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додавання</w:t>
      </w:r>
      <w:r w:rsidRPr="0019610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віднімання</w:t>
      </w:r>
      <w:r w:rsidRPr="0019610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Закон</w:t>
      </w:r>
      <w:r w:rsidRPr="00196104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змінювався,</w:t>
      </w:r>
      <w:r w:rsidRPr="0019610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страждав</w:t>
      </w:r>
      <w:r w:rsidRPr="00196104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наслідків.</w:t>
      </w:r>
    </w:p>
    <w:p w:rsidR="002D7217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нам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уберегтися,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щоб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додавати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того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й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віднімати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від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Бог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наказує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нам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робити?</w:t>
      </w:r>
    </w:p>
    <w:p w:rsidR="002D7217" w:rsidRDefault="002D7217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7217" w:rsidRPr="00CB3628" w:rsidRDefault="002D7217" w:rsidP="00196104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F19FC" w:rsidRPr="00196104">
        <w:rPr>
          <w:rFonts w:ascii="Times New Roman" w:hAnsi="Times New Roman" w:cs="Times New Roman"/>
          <w:w w:val="110"/>
          <w:sz w:val="24"/>
          <w:szCs w:val="24"/>
        </w:rPr>
        <w:t>ПЕОРСЬКИЙ</w:t>
      </w:r>
      <w:r w:rsidR="00BF19FC" w:rsidRPr="0019610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BF19FC" w:rsidRPr="00196104">
        <w:rPr>
          <w:rFonts w:ascii="Times New Roman" w:hAnsi="Times New Roman" w:cs="Times New Roman"/>
          <w:w w:val="110"/>
          <w:sz w:val="24"/>
          <w:szCs w:val="24"/>
        </w:rPr>
        <w:t>ВААЛ</w:t>
      </w:r>
      <w:r w:rsidR="00CB3628">
        <w:rPr>
          <w:rFonts w:ascii="Times New Roman" w:hAnsi="Times New Roman" w:cs="Times New Roman"/>
          <w:w w:val="95"/>
          <w:sz w:val="24"/>
          <w:szCs w:val="24"/>
        </w:rPr>
        <w:tab/>
      </w:r>
      <w:r w:rsidR="00CB3628">
        <w:rPr>
          <w:rFonts w:ascii="Times New Roman" w:hAnsi="Times New Roman" w:cs="Times New Roman"/>
          <w:w w:val="95"/>
          <w:sz w:val="24"/>
          <w:szCs w:val="24"/>
        </w:rPr>
        <w:tab/>
      </w:r>
      <w:r w:rsidRPr="00CB3628"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Понеділок,</w:t>
      </w:r>
      <w:r w:rsidR="00BD34BA" w:rsidRPr="00196104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1</w:t>
      </w:r>
      <w:r w:rsidR="00BD34BA" w:rsidRPr="00196104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листопада</w:t>
      </w:r>
    </w:p>
    <w:p w:rsidR="002D7217" w:rsidRPr="00CB3628" w:rsidRDefault="002D7217" w:rsidP="00196104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 П. Зак. 4:3, 4 Ізраїлевим синам викладено ще один урок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історії, щоб він слугував нагадуванням про минуле і про те, які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духовні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практичні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засвоїти.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Чис.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25:1-15.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сталося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які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духовні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прак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тичні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істини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мав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засвоїти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із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цієї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поразки?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вражали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історії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знищення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Ізраїлем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деяких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язичницьких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народів,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оточували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розповідь,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безумовно,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допомагає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пояснити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логіку,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лежить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основі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повеління.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свідчити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язичницьким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народам, що оточували їх, про істинного Бога ‒ єдиного Бога.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Ізраїлю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належало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показати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приклад,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яким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має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поклоніння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істинному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Богові.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замість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поклоняючись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язичницьким богам, вони часто повставали проти Бога, Котрого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представляти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світові.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«блудодійство»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духовне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значення,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оскільки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ішов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язичницькими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обрядами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(див. Осії 4:12-14), тут автор наголошує, що це був гріх плоті.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Сатана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скористався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грішною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людською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природою,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використовуючи язичницьких жінок, аби спокусити чоловіків, 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дозволили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спокусити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Безумовно, тілесна розпуста переросла в розпусту духовну.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Причетні до цього люди незабаром захопилися язичницькими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обрядами поклоніння, у яких Ізраїль «приліпився до пеорського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Ваала»;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прив’язалися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неправдивого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приносили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жертви.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Незважаючи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все,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чого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навчали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священники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говорив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Бог,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ізраїльтяни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готові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відкинути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запалі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пристрастей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хтивості.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таке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могло</w:t>
      </w:r>
      <w:r w:rsidRPr="0019610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статися?</w:t>
      </w:r>
      <w:r w:rsidRPr="0019610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Просто.</w:t>
      </w:r>
      <w:r w:rsidRPr="0019610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Зробивши</w:t>
      </w:r>
      <w:r w:rsidRPr="0019610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закам’янілою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свою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совість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перший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тілесний,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дозріли,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упасти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другий,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духовний,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кінцевою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метою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сатани.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Ізраїльтяни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настільки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низько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впали,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що,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згідно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текстом,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один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чоловік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привів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свою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жінку-мідіянітянку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намет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(Чис.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25:8)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очах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народу,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плакав</w:t>
      </w:r>
      <w:r w:rsidR="00BF19FC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скинії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Наші розум і тіло тісно пов’язані. Що впливає на одне,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впливає й на інше. Що ми можемо дізнатися із цієї історії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те,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наскільки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небезпечним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духовному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плані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нас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потурання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гріховним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слабкостям?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Вівторок, 2 листопада</w:t>
      </w:r>
    </w:p>
    <w:p w:rsidR="00CB3628" w:rsidRPr="00CB3628" w:rsidRDefault="00CB3628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Default="00BD34BA" w:rsidP="00196104">
      <w:pPr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ПРИЛІПІТЬСЯ</w:t>
      </w:r>
      <w:r w:rsidRPr="0019610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ГОСПОДА,</w:t>
      </w:r>
      <w:r w:rsidRPr="0019610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ВАШОГО</w:t>
      </w:r>
    </w:p>
    <w:p w:rsidR="002D7217" w:rsidRP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Загинули тисячі ізраїльтян, які приліпилися до пеорського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Ваала. «Кожний чоловік, що пішов за пеорським Ваалом», був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знищений.</w:t>
      </w:r>
      <w:r w:rsidRPr="00196104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щастя,</w:t>
      </w:r>
      <w:r w:rsidRPr="00196104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пішов</w:t>
      </w:r>
      <w:r w:rsidRPr="00196104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шляхом</w:t>
      </w:r>
      <w:r w:rsidRPr="00196104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відступництва.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«А ви, що линули до Господа, Бога вашого, усі ви живі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сьогодні» (П. Зак. 4:4). Як цей текст пояснює різницю між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тими, хто впав у гріх, і тими, хто цього не зробив? Яка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важлива вістка міститься в тексті щодо гріха, спокуси і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Божої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сили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нашому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житті?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Зверніть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увагу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контраст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між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словами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«усі»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наведеному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вірші й «кожного» в попередньому. «Кожний» (тобто усі), хто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пішов за пеорським Ваалом, був знищений; але «усі» (тобто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кожний),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приліпився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залишилися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живими.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Тоді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золотої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середини,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немає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зараз.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(Матв.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12:30).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Єврейське слово </w:t>
      </w:r>
      <w:r w:rsidRPr="00196104">
        <w:rPr>
          <w:rFonts w:ascii="Times New Roman" w:hAnsi="Times New Roman" w:cs="Times New Roman"/>
          <w:i/>
          <w:sz w:val="24"/>
          <w:szCs w:val="24"/>
        </w:rPr>
        <w:t>давéк</w:t>
      </w:r>
      <w:r w:rsidRPr="00196104">
        <w:rPr>
          <w:rFonts w:ascii="Times New Roman" w:hAnsi="Times New Roman" w:cs="Times New Roman"/>
          <w:sz w:val="24"/>
          <w:szCs w:val="24"/>
        </w:rPr>
        <w:t>, що означає «линути», часто вказує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велику рішучість приєднатися до чогось. Корінь цього єврейського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використано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Бут.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2:24,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йдеться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чоловік покине свого батька та матір і «пристане» (</w:t>
      </w:r>
      <w:r w:rsidRPr="00196104">
        <w:rPr>
          <w:rFonts w:ascii="Times New Roman" w:hAnsi="Times New Roman" w:cs="Times New Roman"/>
          <w:i/>
          <w:sz w:val="24"/>
          <w:szCs w:val="24"/>
        </w:rPr>
        <w:t>давáк</w:t>
      </w:r>
      <w:r w:rsidRPr="00196104">
        <w:rPr>
          <w:rFonts w:ascii="Times New Roman" w:hAnsi="Times New Roman" w:cs="Times New Roman"/>
          <w:sz w:val="24"/>
          <w:szCs w:val="24"/>
        </w:rPr>
        <w:t>)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дружини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(див.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Рут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1:14).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контексті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цей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корінь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використаний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чотири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</w:t>
      </w:r>
      <w:r w:rsidR="00BF19FC">
        <w:rPr>
          <w:rFonts w:ascii="Times New Roman" w:hAnsi="Times New Roman" w:cs="Times New Roman"/>
          <w:sz w:val="24"/>
          <w:szCs w:val="24"/>
        </w:rPr>
        <w:t>р</w:t>
      </w:r>
      <w:r w:rsidRPr="00196104">
        <w:rPr>
          <w:rFonts w:ascii="Times New Roman" w:hAnsi="Times New Roman" w:cs="Times New Roman"/>
          <w:sz w:val="24"/>
          <w:szCs w:val="24"/>
        </w:rPr>
        <w:t>енні Закону (П. Зак. 10:20; 11:22; 13:5; 30:20), і в кожному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випадку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однаковою: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мав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горнутися/линути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 свого Бога. Тобто ізраїльтяни повинні були віддати себе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черпаючи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силу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міць.</w:t>
      </w:r>
    </w:p>
    <w:p w:rsidR="005B5C8C" w:rsidRPr="00CB3628" w:rsidRDefault="00BD34BA" w:rsidP="00CB3628">
      <w:pPr>
        <w:rPr>
          <w:rFonts w:ascii="Times New Roman" w:hAnsi="Times New Roman" w:cs="Times New Roman"/>
          <w:sz w:val="24"/>
          <w:szCs w:val="24"/>
        </w:rPr>
      </w:pPr>
      <w:r w:rsidRPr="00CB3628">
        <w:rPr>
          <w:rFonts w:ascii="Times New Roman" w:hAnsi="Times New Roman" w:cs="Times New Roman"/>
          <w:w w:val="95"/>
          <w:sz w:val="24"/>
          <w:szCs w:val="24"/>
        </w:rPr>
        <w:t>Важливо пам’ятати, що сам народ є суб’єктом цього дієслова:</w:t>
      </w:r>
      <w:r w:rsidRPr="00CB362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w w:val="95"/>
          <w:sz w:val="24"/>
          <w:szCs w:val="24"/>
        </w:rPr>
        <w:t>вони повинні линути. Вони мають прийняти рішення горнутися</w:t>
      </w:r>
      <w:r w:rsidRPr="00CB362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sz w:val="24"/>
          <w:szCs w:val="24"/>
        </w:rPr>
        <w:t>до</w:t>
      </w:r>
      <w:r w:rsidRPr="00CB362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sz w:val="24"/>
          <w:szCs w:val="24"/>
        </w:rPr>
        <w:t>Бога,</w:t>
      </w:r>
      <w:r w:rsidRPr="00CB36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sz w:val="24"/>
          <w:szCs w:val="24"/>
        </w:rPr>
        <w:t>а</w:t>
      </w:r>
      <w:r w:rsidRPr="00CB362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sz w:val="24"/>
          <w:szCs w:val="24"/>
        </w:rPr>
        <w:t>потім</w:t>
      </w:r>
      <w:r w:rsidRPr="00CB36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sz w:val="24"/>
          <w:szCs w:val="24"/>
        </w:rPr>
        <w:t>завдяки</w:t>
      </w:r>
      <w:r w:rsidRPr="00CB362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sz w:val="24"/>
          <w:szCs w:val="24"/>
        </w:rPr>
        <w:t>Його</w:t>
      </w:r>
      <w:r w:rsidRPr="00CB36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sz w:val="24"/>
          <w:szCs w:val="24"/>
        </w:rPr>
        <w:t>силі</w:t>
      </w:r>
      <w:r w:rsidRPr="00CB36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sz w:val="24"/>
          <w:szCs w:val="24"/>
        </w:rPr>
        <w:t>уникнути</w:t>
      </w:r>
      <w:r w:rsidRPr="00CB362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sz w:val="24"/>
          <w:szCs w:val="24"/>
        </w:rPr>
        <w:t>гріхопадіння.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Юди 24 і 1 Кор. 10:13. Яка важлива істина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міститься</w:t>
      </w:r>
      <w:r w:rsidRPr="00196104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цих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новозавітних</w:t>
      </w:r>
      <w:r w:rsidRPr="00196104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текстах,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яку</w:t>
      </w:r>
      <w:r w:rsidRPr="00196104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знайти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13:5?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втримати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падіння.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 зробити усвідомлений вибір, як учинили вірні біля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пеорського Ваала, і линути до Бога. Тільки тоді ми можемо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 впевнені: якою б не була спокуса, ми зможемо залишитися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вірними.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Як молитва, вивчення Біблії, поклоніння та спілкування з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одновірцями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допомагають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нам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линути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Господа?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4D6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2D7217" w:rsidRDefault="00BF19FC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ВЕЛИКИЙ</w:t>
      </w:r>
      <w:r w:rsidRPr="0019610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НАРОД</w:t>
      </w:r>
      <w:r w:rsidR="002D7217" w:rsidRPr="002D7217">
        <w:rPr>
          <w:rFonts w:ascii="Times New Roman" w:hAnsi="Times New Roman" w:cs="Times New Roman"/>
          <w:sz w:val="24"/>
          <w:szCs w:val="24"/>
        </w:rPr>
        <w:tab/>
      </w:r>
      <w:r w:rsidR="00CB36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Середа,</w:t>
      </w:r>
      <w:r w:rsidR="00BD34BA"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3</w:t>
      </w:r>
      <w:r w:rsidR="00BD34BA"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листопада</w:t>
      </w:r>
    </w:p>
    <w:p w:rsidR="00CB3628" w:rsidRPr="00CB3628" w:rsidRDefault="00CB3628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Наступні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кілька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віршів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4:4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–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одні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найглибших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і </w:t>
      </w:r>
      <w:r w:rsidRPr="00BF19FC">
        <w:rPr>
          <w:rFonts w:ascii="Times New Roman" w:hAnsi="Times New Roman" w:cs="Times New Roman"/>
          <w:sz w:val="24"/>
          <w:szCs w:val="24"/>
        </w:rPr>
        <w:t xml:space="preserve">найгарніших текстів у всій Біблії (єврейська мова чудова!). Деякі навіть стверджують, що саме в цих віршах міститься вістка </w:t>
      </w:r>
      <w:r w:rsidRPr="00196104">
        <w:rPr>
          <w:rFonts w:ascii="Times New Roman" w:hAnsi="Times New Roman" w:cs="Times New Roman"/>
          <w:sz w:val="24"/>
          <w:szCs w:val="24"/>
        </w:rPr>
        <w:t>Повторення Закону, а все інше ‒ коментар. Читаючи ці тексти,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подумайте про різні способи, за допомогою яких викладений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тут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принцип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застосувати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сьогодні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2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2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2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4:5-9.</w:t>
      </w:r>
      <w:r w:rsidRPr="00196104">
        <w:rPr>
          <w:rFonts w:ascii="Times New Roman" w:hAnsi="Times New Roman" w:cs="Times New Roman"/>
          <w:b/>
          <w:spacing w:val="2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2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b/>
          <w:spacing w:val="2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b/>
          <w:spacing w:val="2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Мойсея</w:t>
      </w:r>
      <w:r w:rsidRPr="00196104">
        <w:rPr>
          <w:rFonts w:ascii="Times New Roman" w:hAnsi="Times New Roman" w:cs="Times New Roman"/>
          <w:b/>
          <w:spacing w:val="-6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нагадав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ізраїльтянам,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Він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них?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бажає,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усвідомив: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покликані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вибрані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особливої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причини.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«великий»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 Бог сказав Авраму після першого заклику вийти із землі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халдеїв: «І народом великим тебе Я вчиню» (Бут. 12:2; див.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Бут.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18:18).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Однак мета їхнього формування як великого народу полягала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могли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стати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благословенням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всіх</w:t>
      </w:r>
      <w:r w:rsidR="00B22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племен землі (Бут. 12:2, 3). І хоч найбільшим благословенням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 те, що Ісус, Месія, прийде через їхніх нащадків, до того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часу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належить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світлом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світу.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вчиню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Тебе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світлом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народів, щоб був Ти спасінням Моїм аж до краю землі!» (Ісаї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49:6).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спасіння,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відкриватися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істинний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Єдиний,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спасати.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Ізраїль поклонявся та служив Богу, Який створив Усесвіт,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Господу неба й землі; язичники поклонялися горам, камінню,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деревам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демонам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32:17;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Псал.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106:37).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величезна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різниця!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4:5-9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указав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народом.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близький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унікальним способом, по-перше, за допомогою святилища,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по-друге,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 «має постанови й закони такі справедливі, як увесь той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Закон»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(вірш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8).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4:32-35.</w:t>
      </w:r>
      <w:r w:rsidRPr="00196104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Які</w:t>
      </w:r>
      <w:r w:rsidRPr="00196104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ще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слова</w:t>
      </w:r>
      <w:r w:rsidRPr="00196104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сказав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ізраїльтянам, котрі давали їм змогу усвідомити своє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особливе</w:t>
      </w:r>
      <w:r w:rsidRPr="0019610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покликання?</w:t>
      </w:r>
      <w:r w:rsidRPr="0019610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Безумовно,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відгукнутися?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Четвер,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листопада</w:t>
      </w:r>
    </w:p>
    <w:p w:rsidR="00CB3628" w:rsidRPr="00CB3628" w:rsidRDefault="00CB3628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Default="00BD34BA" w:rsidP="00196104">
      <w:pPr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МУДРІСТЬ</w:t>
      </w:r>
      <w:r w:rsidRPr="0019610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ВАША</w:t>
      </w:r>
      <w:r w:rsidRPr="0019610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ВАШ</w:t>
      </w:r>
      <w:r w:rsidRPr="0019610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РОЗУМ</w:t>
      </w:r>
    </w:p>
    <w:p w:rsidR="00CB3628" w:rsidRPr="00CB3628" w:rsidRDefault="00CB3628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4:1-9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яскраво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виражений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статус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ізраїльського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місіонерське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покликання. Усі ці вірші пронизані закликом до народу коритися 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виконувати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повеління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 ще раз П. Зак. 4:6. Що конкретно Господь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говорить про мудрість і розум ізраїльтян в очах навколишніх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народів?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погляд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здатися,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постанови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закони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містили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мудрість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розум.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цей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текст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акцентує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цьому.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навчив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постанов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законів; але їхня мудрість і розум походили з того, що 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дотримувалися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законів,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корилися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ось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мудрістю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розумом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народу.</w:t>
      </w:r>
    </w:p>
    <w:p w:rsidR="002D7217" w:rsidRPr="00CB3628" w:rsidRDefault="002D7217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CB3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Ізраїль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міг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володіти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найкращою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системою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законів,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правил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 приписів, яку світ будь-коли мав (фактично так і було), 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доброго було б у всьому цьому, якби він не дотримувався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їх? Їхня мудрість і розум походили з утілення в їхньому житті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Божих законів. Вони мали жити згідно з істинами, даними їм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Господом,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робити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могли,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підкоряючись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їм.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Усе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світло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й уся істина не підуть на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користь ані Ізраїлю, ані навколишнім язичникам, якщо євреї не житимуть відповідно до істини.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 знову і знову їх закликають до послуху, адже їхня покора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постановам і законам (а не просто самі постанови та закони)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значення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свідчення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світові.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«Послух Божому Законові сприяв би їхньому [ізраїльтян]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надзвичайному процвітанню перед лицем народів світу. Той,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мудрість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здібність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всілякої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мистецької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роботи, і надалі залишався їхнім Учителем, ушляхетнюючи 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звеличуючи їх через дотримання Його законів. Якби ізраїльтяни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виявили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захищені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хвороб,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уражали інші народи, та обдаровані силою інтелекту. Слава,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велич та сила Бога мали виявитися в їхньому добробуті. 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стати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царством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священників.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наділив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усіма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здібностями, щоб вони зробилися найвидатнішим народом 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Землі»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Наочні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уроки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Христа.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288).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Матв.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5:13-16.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сказане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цих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віршах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Ісусом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відображає Його слова стародавньому Ізраїлю? Як ми,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адвентисти сьомого дня, повинні застосовувати цю істину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своєму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житті?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П’ятниця,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5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листопада</w:t>
      </w:r>
    </w:p>
    <w:p w:rsidR="00CB3628" w:rsidRPr="00CB3628" w:rsidRDefault="00CB3628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ПОДАЛЬШОГО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ДОСЛІДЖЕННЯ: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«На самому початку Великої боротьби на Небесах сатана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мав на меті повалити Закон Божий. Щоб досягти цього, 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повстав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проти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Творця.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Вигнаний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Неба,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продовжує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саму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Землі.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Вводити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оману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спонукати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 до порушення Закону Божого ‒ це найголовніша мета сатани. Незалежно від того, чи досягається це порушенням всього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 чи тільки однієї із заповідей, урешті-решт результат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неминуче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той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самий.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“згрішить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одному”,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той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виявляє</w:t>
      </w:r>
      <w:r w:rsidR="00CB3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зневагу до всього Закону; своїм впливом і прикладом він свідчить про те, що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стоїть на боці беззаконня, і тому “стає винним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всьому”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(Якова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2:10)»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боротьба.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582).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Щодо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пеорського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Ваала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Еллен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писала: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наважилися ступити на заборонену територію ‒ і потрапили 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тенета сатани. Зачаровані музикою і танцями, а також вродою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язичницьких весталок, ізраїльтяни забули про свою вірність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Єгові.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Захоплені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загальними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веселощами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бенкетом,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запаморочені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вином,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втратили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контроль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собою.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Пристрасть повністю опанувала їх, і, опоганивши своє сумління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хтивістю, вони поступилися умовлянням поклонитися ідолам.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приносили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жертви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язичницьких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жертовниках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брали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участь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найогидніших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обрядах»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Патріархи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пророки.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454).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обговорення: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Поміркуйте над тим, як ми, адвентисти сьомого дня, перебуваємо в становищі, подібному до становища стародавнього Ізраїлю. Подумайте про все, що нам було дано, 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відміну від світу і навіть інших церков. Як же ми відгукуємося на ці дари? Наскільки добре виявляємо наші «мудрість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розум»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світом?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линули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вашого,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живі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сьогодні».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говорили,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суб’єкт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дієслова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«линути»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линути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сенсі,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не змушуватиме нас до єднання з Ним. Тільки ми, використовуючи священний дар свободи волі, повинні прийняти рішення пригорнутися до Нього. Зробивши такий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вибір,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практиці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линути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Детальніше зупиніться на запитанні наприкінці уроку 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неділю.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додати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Заповідей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Божих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відняти від них? Крім такої очевидної дії, як спроба змінити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чином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щось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подібне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відбуватися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настільки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непомітно,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усвідомлюємо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цього?</w:t>
      </w:r>
    </w:p>
    <w:p w:rsidR="005B5C8C" w:rsidRPr="00196104" w:rsidRDefault="00BF19FC" w:rsidP="002D7217">
      <w:pPr>
        <w:spacing w:before="88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sz w:val="18"/>
        </w:rPr>
        <w:lastRenderedPageBreak/>
        <w:t>Місіонерська</w:t>
      </w:r>
      <w:r>
        <w:rPr>
          <w:rFonts w:ascii="Trebuchet MS" w:hAnsi="Trebuchet MS"/>
          <w:b/>
          <w:spacing w:val="15"/>
          <w:sz w:val="18"/>
        </w:rPr>
        <w:t xml:space="preserve"> </w:t>
      </w:r>
      <w:r>
        <w:rPr>
          <w:rFonts w:ascii="Trebuchet MS" w:hAnsi="Trebuchet MS"/>
          <w:b/>
          <w:sz w:val="18"/>
        </w:rPr>
        <w:t>історія</w:t>
      </w:r>
    </w:p>
    <w:p w:rsidR="002D7217" w:rsidRDefault="002D7217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2D7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КНИГА?</w:t>
      </w:r>
      <w:r w:rsidR="002D7217" w:rsidRPr="00196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>Айкі</w:t>
      </w:r>
      <w:r w:rsidRPr="00196104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Сайто,</w:t>
      </w:r>
      <w:r w:rsidRPr="00196104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Японія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Незнайомець подарував Новий Завіт 12-річній дівчинці, коли вона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поверталася додому зі школи. Прийшовши додому й погортавши книгу,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дівчинка не зацікавилася нею і поклала на полицю у своїй кімнаті. 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деякий час, під час прибирання, вона побачила Новий Завіт на полиці 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відчула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сильне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бажання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віддати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своєму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8-річному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братові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Ретаро.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Хочеш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почитати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книгу?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запитала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Ретаро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цікаво,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книга.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узяв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прочитав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обкладинці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–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«Новий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згадав,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бачив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будинку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своєї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бабусі.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Так, я хочу її почитати, ‒ відповів він сестрі.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власною.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Хлопчик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почав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читати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самого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початку.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Побачивши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перший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розділ</w:t>
      </w:r>
      <w:r w:rsidRPr="0019610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Євангелія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Матвія,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подумав: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«Хто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такий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Матвій?»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Прочитавши Євангеліє, Ретаро дізнався про Ісуса, Який зцілив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багатьох</w:t>
      </w:r>
      <w:r w:rsidRPr="0019610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хворих людей. Він усвідомив, що Христос був великою Людиною. 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9FC">
        <w:rPr>
          <w:rFonts w:ascii="Times New Roman" w:hAnsi="Times New Roman" w:cs="Times New Roman"/>
          <w:sz w:val="24"/>
          <w:szCs w:val="24"/>
        </w:rPr>
        <w:t>хлопчик закінчив читати Євангеліє від Матвія, йому стало цікаво, що сталося далі</w:t>
      </w:r>
      <w:r w:rsidRPr="00196104">
        <w:rPr>
          <w:rFonts w:ascii="Times New Roman" w:hAnsi="Times New Roman" w:cs="Times New Roman"/>
          <w:sz w:val="24"/>
          <w:szCs w:val="24"/>
        </w:rPr>
        <w:t>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читати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наступну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книгу,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Євангеліє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Марка.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воно</w:t>
      </w:r>
      <w:r w:rsidRPr="0019610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схоже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вже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прочитане,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перестав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читати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половині.</w:t>
      </w:r>
      <w:r w:rsidRPr="0019610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Ретаро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продовжував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читати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Новий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вибірково,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закінчуючи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жодної</w:t>
      </w:r>
      <w:r w:rsidRPr="0019610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книги. Він хотів дізнатися більше про Ісуса, але оскільки члени його сім’ї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християнами,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поділився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ними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бажанням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Книга стала важливою частиною життя хлопчика. Олівцем він підкреслив вірші, які йому сподобалися. Коли він ішов з дому, то завжди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брав її із собою. Хоч ніхто ніколи не вчив його молитися, він завжди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молився,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вирушаючи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подорож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сім’єю: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«Боже,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ласка,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захисти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нас».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Особливо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цінував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останню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сторінку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виданні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Нового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якій були записані Божі обітниці на різні випадки життя. Коли 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читав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їх,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завжди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знаходив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розраду.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закінчення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початкової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Ретаро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вирішив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продовжити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навчання в середній школі Саніку в Окінаві; це була адвентистська школа, про яку батьки прочитали в Інтернеті. Хлопчик сподівався дізнатися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більше про Ісуса, так і сталося. Сьогодні 12-річний Ретаро живе в шкільному гуртожитку для хлопчиків. Нещодавно він сказав батькам, що хоче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укласти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Богом.</w:t>
      </w:r>
    </w:p>
    <w:p w:rsidR="005B5C8C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Ретаро дізнався про адвентистську школу через Інтернет. Частина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приношень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тринадцятої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витрачена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розвиток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проєкту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цифрової євангелізації, який допоможе багатьом жителям Японії, особливо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молодим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людям,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дізнатися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Інтернет.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Дякуємо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планування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щедрих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приношень.</w:t>
      </w:r>
    </w:p>
    <w:p w:rsidR="00E860A4" w:rsidRPr="00196104" w:rsidRDefault="00E860A4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E860A4" w:rsidRDefault="00BF19FC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E860A4">
        <w:rPr>
          <w:rFonts w:ascii="Times New Roman" w:hAnsi="Times New Roman" w:cs="Times New Roman"/>
          <w:sz w:val="24"/>
          <w:szCs w:val="24"/>
        </w:rPr>
        <w:t xml:space="preserve">УРОК №7 </w:t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  <w:t xml:space="preserve">   6-12 листопада</w:t>
      </w:r>
    </w:p>
    <w:p w:rsidR="00BF19FC" w:rsidRDefault="00BF19FC" w:rsidP="00196104">
      <w:pPr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5B5C8C" w:rsidRPr="00196104" w:rsidRDefault="00BF19F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10"/>
          <w:sz w:val="24"/>
          <w:szCs w:val="24"/>
        </w:rPr>
        <w:t>ЗАКОН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41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10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41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10"/>
          <w:sz w:val="24"/>
          <w:szCs w:val="24"/>
        </w:rPr>
        <w:t>БЛАГОДАТЬ</w:t>
      </w:r>
    </w:p>
    <w:p w:rsidR="00BF19FC" w:rsidRDefault="00BF19FC" w:rsidP="00BF1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FC" w:rsidRPr="00196104" w:rsidRDefault="00BF19FC" w:rsidP="00BF19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Біблійні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тексти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дослідження:</w:t>
      </w:r>
    </w:p>
    <w:p w:rsidR="00BF19FC" w:rsidRPr="00196104" w:rsidRDefault="00BF19FC" w:rsidP="00BF19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Єзек.</w:t>
      </w:r>
      <w:r w:rsidRPr="0019610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28:15,</w:t>
      </w:r>
      <w:r w:rsidRPr="00196104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16;</w:t>
      </w:r>
      <w:r w:rsidRPr="0019610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4:44;</w:t>
      </w:r>
      <w:r w:rsidRPr="00196104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Римл.</w:t>
      </w:r>
      <w:r w:rsidRPr="0019610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3:20;</w:t>
      </w:r>
    </w:p>
    <w:p w:rsidR="00BF19FC" w:rsidRPr="00196104" w:rsidRDefault="00BF19FC" w:rsidP="00BF19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4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10:1-15;</w:t>
      </w:r>
      <w:r w:rsidRPr="00196104">
        <w:rPr>
          <w:rFonts w:ascii="Times New Roman" w:hAnsi="Times New Roman" w:cs="Times New Roman"/>
          <w:b/>
          <w:spacing w:val="4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5:6-22;</w:t>
      </w:r>
      <w:r w:rsidRPr="00196104">
        <w:rPr>
          <w:rFonts w:ascii="Times New Roman" w:hAnsi="Times New Roman" w:cs="Times New Roman"/>
          <w:b/>
          <w:spacing w:val="4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9:1-6.</w:t>
      </w:r>
    </w:p>
    <w:p w:rsidR="00BF19FC" w:rsidRPr="00196104" w:rsidRDefault="00BF19FC" w:rsidP="00BF1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FC" w:rsidRPr="00196104" w:rsidRDefault="00BF19FC" w:rsidP="00BF19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Пам’ятний</w:t>
      </w:r>
      <w:r w:rsidRPr="0019610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вірш:</w:t>
      </w:r>
    </w:p>
    <w:p w:rsidR="00BF19FC" w:rsidRPr="00196104" w:rsidRDefault="00BF19FC" w:rsidP="00BF19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«Я</w:t>
      </w:r>
      <w:r w:rsidRPr="00196104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</w:t>
      </w:r>
      <w:r w:rsidRPr="00196104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відкидаю</w:t>
      </w:r>
      <w:r w:rsidRPr="00196104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Божої</w:t>
      </w:r>
      <w:r w:rsidRPr="00196104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благодаті.</w:t>
      </w:r>
      <w:r w:rsidRPr="00196104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</w:t>
      </w:r>
      <w:r w:rsidRPr="00196104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праведність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Закон,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то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даремно</w:t>
      </w:r>
      <w:r w:rsidRPr="0019610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помер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Христос»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(Гал.</w:t>
      </w:r>
      <w:r w:rsidRPr="0019610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2:21).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A4" w:rsidRDefault="00BD34BA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Християни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більшості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конфесій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говорять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благодать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розуміють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взаємозв’язок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між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ними.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мірило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святості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праведності,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порушення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цього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гріх.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«Кожний,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чинить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гріх,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чинить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беззаконня,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беззаконням»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(1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Івана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3:4).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оскільки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порушили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«Писання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замкнуло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гріхом»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(Гал.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3:22),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лише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Божа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благодать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спасти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нас.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«Адже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спасенні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благодаттю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вас,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Божий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дар»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(Ефес.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2:8).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Зрозуміло,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«невеликий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нюанс»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сьомий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день,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субота,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частина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різних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причин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християн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намір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(принаймні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зараз)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відкидати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суботу,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вигадуючи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всілякі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виправдання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своєї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відмови.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Проте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зовсім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інше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питання.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Тема Закону і благодаті, навіть якщо вона виражена по-різному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різних</w:t>
      </w:r>
      <w:r w:rsidRPr="0019610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сценаріях,</w:t>
      </w:r>
      <w:r w:rsidRPr="0019610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міститься</w:t>
      </w:r>
      <w:r w:rsidRPr="0019610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усій</w:t>
      </w:r>
      <w:r w:rsidRPr="0019610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Біблії,</w:t>
      </w:r>
      <w:r w:rsidRPr="0019610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зокрема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книзі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Так,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представляє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взаємозв’язок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між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Законом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благодаттю,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="00BF19FC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унікальному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контексті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60A4" w:rsidRDefault="00E860A4" w:rsidP="002D72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E860A4" w:rsidRDefault="00BF19FC" w:rsidP="00196104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ЗАКОН</w:t>
      </w:r>
      <w:r w:rsidRPr="0019610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НЕБІ</w:t>
      </w:r>
      <w:r w:rsidR="00E860A4">
        <w:rPr>
          <w:rFonts w:ascii="Times New Roman" w:hAnsi="Times New Roman" w:cs="Times New Roman"/>
          <w:w w:val="95"/>
          <w:sz w:val="24"/>
          <w:szCs w:val="24"/>
        </w:rPr>
        <w:tab/>
      </w:r>
      <w:r w:rsidR="00E860A4">
        <w:rPr>
          <w:rFonts w:ascii="Times New Roman" w:hAnsi="Times New Roman" w:cs="Times New Roman"/>
          <w:w w:val="95"/>
          <w:sz w:val="24"/>
          <w:szCs w:val="24"/>
        </w:rPr>
        <w:tab/>
      </w:r>
      <w:r w:rsidR="00E860A4">
        <w:rPr>
          <w:rFonts w:ascii="Times New Roman" w:hAnsi="Times New Roman" w:cs="Times New Roman"/>
          <w:w w:val="95"/>
          <w:sz w:val="24"/>
          <w:szCs w:val="24"/>
        </w:rPr>
        <w:tab/>
        <w:t xml:space="preserve">         </w:t>
      </w:r>
      <w:r w:rsidR="00BD34BA" w:rsidRPr="00E860A4">
        <w:rPr>
          <w:rFonts w:ascii="Times New Roman" w:hAnsi="Times New Roman" w:cs="Times New Roman"/>
          <w:w w:val="95"/>
          <w:sz w:val="24"/>
          <w:szCs w:val="24"/>
        </w:rPr>
        <w:t>Неділя,</w:t>
      </w:r>
      <w:r w:rsidR="00BD34BA" w:rsidRPr="00E860A4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="00BD34BA" w:rsidRPr="00E860A4">
        <w:rPr>
          <w:rFonts w:ascii="Times New Roman" w:hAnsi="Times New Roman" w:cs="Times New Roman"/>
          <w:w w:val="95"/>
          <w:sz w:val="24"/>
          <w:szCs w:val="24"/>
        </w:rPr>
        <w:t>7</w:t>
      </w:r>
      <w:r w:rsidR="00BD34BA" w:rsidRPr="00E860A4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="00BD34BA" w:rsidRPr="00E860A4">
        <w:rPr>
          <w:rFonts w:ascii="Times New Roman" w:hAnsi="Times New Roman" w:cs="Times New Roman"/>
          <w:w w:val="95"/>
          <w:sz w:val="24"/>
          <w:szCs w:val="24"/>
        </w:rPr>
        <w:t>листопада</w:t>
      </w:r>
    </w:p>
    <w:p w:rsidR="00E860A4" w:rsidRPr="00B22147" w:rsidRDefault="00E860A4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E51134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E51134">
        <w:rPr>
          <w:rFonts w:ascii="Times New Roman" w:hAnsi="Times New Roman" w:cs="Times New Roman"/>
          <w:sz w:val="24"/>
          <w:szCs w:val="24"/>
        </w:rPr>
        <w:pict>
          <v:group id="_x0000_s1540" style="position:absolute;left:0;text-align:left;margin-left:0;margin-top:101.2pt;width:1.45pt;height:108.65pt;z-index:15833088;mso-position-horizontal-relative:page;mso-position-vertical-relative:page" coordorigin=",2024" coordsize="29,21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42" type="#_x0000_t75" style="position:absolute;top:2038;width:6;height:2159">
              <v:imagedata r:id="rId10" o:title=""/>
            </v:shape>
            <v:rect id="_x0000_s1541" style="position:absolute;top:2024;width:29;height:30" stroked="f"/>
            <w10:wrap anchorx="page" anchory="page"/>
          </v:group>
        </w:pic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Господь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‒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Бог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любові.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Любов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‒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це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всеосяжний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принцип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Його</w:t>
      </w:r>
      <w:r w:rsidR="00BD34BA"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характеру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основа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Його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правління.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Оскільки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Бог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бажає,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щоб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ми</w:t>
      </w:r>
      <w:r w:rsidR="00BD34BA"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любили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Його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відповідь,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Він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створив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нас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>моральними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істотами</w:t>
      </w:r>
      <w:r w:rsidR="00BD34BA"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з</w:t>
      </w:r>
      <w:r w:rsidR="00BD34BA"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моральною</w:t>
      </w:r>
      <w:r w:rsidR="00BD34BA"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свободою</w:t>
      </w:r>
      <w:r w:rsidR="00BD34BA"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‒</w:t>
      </w:r>
      <w:r w:rsidR="00BD34BA"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свободою,</w:t>
      </w:r>
      <w:r w:rsidR="00BD34BA"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притаманною</w:t>
      </w:r>
      <w:r w:rsidR="00BD34BA"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любові.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Центральним елементом ідеї моральної свободи є моральний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Закон.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Субатомні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частинки,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океанські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хвилі,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кенгуру,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підкоряються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певною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мірою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природи,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підкоряються законам моралі й не мають в них потреби. Цього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потребують лише моральні істоти, і тому навіть на Небі 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моральний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ангелів.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Єзек. 28:15, 16, де йдеться про падіння Люцифера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</w:t>
      </w:r>
      <w:r w:rsidRPr="00196104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Небі.</w:t>
      </w:r>
      <w:r w:rsidRPr="00196104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ньому</w:t>
      </w:r>
      <w:r w:rsidRPr="00196104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знайшлася</w:t>
      </w:r>
      <w:r w:rsidR="00CB3628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«несправедливість»,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 він «прогрішив». Як використання цих слів свідчить про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існування</w:t>
      </w:r>
      <w:r w:rsidRPr="00196104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морального</w:t>
      </w:r>
      <w:r w:rsidRPr="0019610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</w:t>
      </w:r>
      <w:r w:rsidRPr="0019610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Небі?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«несправедливість»,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«прогрішив»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використовують на Землі. Проте в Біблії ті самі терміни відображають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відбулося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Небі,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іншій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частині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Всесвіту.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свідчить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i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існує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Небі,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Землі.</w:t>
      </w:r>
    </w:p>
    <w:p w:rsidR="00CC6336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«То</w:t>
      </w:r>
      <w:r w:rsidRPr="0019610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ж</w:t>
      </w:r>
      <w:r w:rsidRPr="00196104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скажемо?</w:t>
      </w:r>
      <w:r w:rsidRPr="00196104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Закон</w:t>
      </w:r>
      <w:r w:rsidRPr="00196104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30"/>
          <w:sz w:val="24"/>
          <w:szCs w:val="24"/>
        </w:rPr>
        <w:t>–</w:t>
      </w:r>
      <w:r w:rsidRPr="00196104">
        <w:rPr>
          <w:rFonts w:ascii="Times New Roman" w:hAnsi="Times New Roman" w:cs="Times New Roman"/>
          <w:b/>
          <w:spacing w:val="7"/>
          <w:w w:val="1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то</w:t>
      </w:r>
      <w:r w:rsidRPr="00196104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гріх?</w:t>
      </w:r>
      <w:r w:rsidRPr="00196104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Зовсім</w:t>
      </w:r>
      <w:r w:rsidRPr="0019610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ні!</w:t>
      </w:r>
      <w:r w:rsidRPr="00196104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Але</w:t>
      </w:r>
      <w:r w:rsidRPr="00196104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пізнав гріх тільки через Закон. Я не знав би пожадливості,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якби Закон не говорив: Не пожадай» (Римл. 7:7). Як ця ідея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відобразитися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Небі,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де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існують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моральні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істоти</w:t>
      </w:r>
      <w:r w:rsidRPr="0019610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30"/>
          <w:sz w:val="24"/>
          <w:szCs w:val="24"/>
        </w:rPr>
        <w:t>–</w:t>
      </w:r>
      <w:r w:rsidRPr="00196104">
        <w:rPr>
          <w:rFonts w:ascii="Times New Roman" w:hAnsi="Times New Roman" w:cs="Times New Roman"/>
          <w:b/>
          <w:spacing w:val="-23"/>
          <w:w w:val="1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 xml:space="preserve">ангели? </w:t>
      </w:r>
    </w:p>
    <w:p w:rsidR="00CC6336" w:rsidRDefault="00CC6336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Еллен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пояснює:</w:t>
      </w:r>
      <w:r w:rsidRPr="0019610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«Божа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воля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виражена</w:t>
      </w:r>
      <w:r w:rsidRPr="0019610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заповідях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святого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принципи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цього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принципами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Неба.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ангели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небесні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можуть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досягти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вищого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пізнання,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пізнання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Божої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волі,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виконання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волі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найвищим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служінням,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якому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можуть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присвятити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</w:t>
      </w:r>
      <w:r w:rsidR="00CC6336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сили»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(Роздуми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горі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Благословення.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109).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Небо,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Земля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значення: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моральні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істоти,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моральний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керівництва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ними,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порушення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Небі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гріх.</w:t>
      </w:r>
    </w:p>
    <w:p w:rsidR="002D7217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Чому ідея морального Закону невіддільна від ідеї моральних істот? Як без Закону можна було б визначати,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моральне,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а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ні?</w:t>
      </w:r>
    </w:p>
    <w:p w:rsidR="002D7217" w:rsidRDefault="002D7217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3628" w:rsidRDefault="00E860A4" w:rsidP="00196104">
      <w:pPr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ЗАКОН</w:t>
      </w:r>
      <w:r w:rsidRPr="0019610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ПОВТОРЕННІ</w:t>
      </w:r>
      <w:r w:rsidRPr="0019610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ЗАКОНУ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Понеділок,</w:t>
      </w:r>
      <w:r w:rsidR="00BD34BA"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8</w:t>
      </w:r>
      <w:r w:rsidR="00BD34BA"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листопада</w:t>
      </w:r>
      <w:r w:rsidR="00CB3628" w:rsidRPr="00CB362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CB3628" w:rsidRPr="00CB3628" w:rsidRDefault="00CB3628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628" w:rsidRDefault="00BD34BA" w:rsidP="00196104">
      <w:pPr>
        <w:jc w:val="both"/>
        <w:rPr>
          <w:rFonts w:ascii="Times New Roman" w:hAnsi="Times New Roman" w:cs="Times New Roman"/>
          <w:spacing w:val="-43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кордонах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Ханаану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вибраний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єврейський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нарешті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збирається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успадкувати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обіцяну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землю.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вже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досліджували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раніше,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останні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настанови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євреям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отриманням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ними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землі.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настанови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містили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повеління,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необхідно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виконувати.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наведені</w:t>
      </w:r>
      <w:r w:rsidRPr="0019610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тексти.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Яка</w:t>
      </w:r>
      <w:r w:rsidRPr="0019610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думка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багаторазово</w:t>
      </w:r>
      <w:r w:rsidRPr="0019610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виражена</w:t>
      </w:r>
      <w:r w:rsidRPr="0019610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книзі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це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так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lastRenderedPageBreak/>
        <w:t>важливо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народу?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4:44;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17:19;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28:58;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30:10;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31:12;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32:46;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33:2.</w:t>
      </w:r>
      <w:r w:rsidRPr="00196104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побіжне</w:t>
      </w:r>
      <w:r w:rsidRPr="00196104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прочитання</w:t>
      </w:r>
      <w:r w:rsidRPr="00196104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показує,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наскільки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важливим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ізраїльського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суті,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зобов’язання завіту. Адже Бог зробив і продовжував робити для 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тих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чого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зробити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заслуговували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(це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благодать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дає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чого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заслуговуємо).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відповідь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попросив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виконувати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 новозавітний час нічого не змінилося. Божа благодать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спасає нас незалежно від діл Закону. «Бо вважаємо, що людина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оправдується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вірою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–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незалежно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діл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Закону»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(Римл.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3:28).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 наша відповідь на це ‒ виконання Божого Закону. Однак 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підкоряємося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намагаючись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жодне тіло не оправдається ділами Закону, ‒ адже через Закон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пізнається гріх!» (Римл. 3:20), ‒ а заради спасіння, милостиво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дарованого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нам.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«Якщо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любите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Мене,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будете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дотримуватися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Моїх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заповідей»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(Івана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14:15).</w:t>
      </w:r>
    </w:p>
    <w:p w:rsidR="002D7217" w:rsidRPr="00CB3628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розглядати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один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наочний урок про благодать і Закон. Бог викупив нас благодаттю, зробивши для нас те, чого ми не могли зробити 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(як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міг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вийти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Єгипту).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відповідь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любові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живемо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вірою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життям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послуху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 Починаючи від Адама й до людей, які переживуть час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скорботи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знаку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звіра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зображені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ті,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«бережуть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Божі заповіді та віру Ісуса» (Об’явл. 14:12), взаємини Бога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 народом завіту засновані на Законі та благодаті. Божа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благодать прощає нам, тим, що розкаялися, порушення 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 й дає силу коритися Законові; такий послух виникає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наших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взаємин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завіту.</w:t>
      </w:r>
    </w:p>
    <w:p w:rsidR="002D7217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lastRenderedPageBreak/>
        <w:t>Як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нам,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підкоряючись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стати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законниками?</w:t>
      </w:r>
      <w:r w:rsidR="002D72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D7217" w:rsidRDefault="002D7217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Default="002D7217" w:rsidP="00B22147">
      <w:pPr>
        <w:pStyle w:val="a3"/>
        <w:rPr>
          <w:lang w:val="ru-RU"/>
        </w:rPr>
      </w:pPr>
      <w:r w:rsidRPr="00B22147">
        <w:rPr>
          <w:rFonts w:ascii="Times New Roman" w:hAnsi="Times New Roman" w:cs="Times New Roman"/>
          <w:sz w:val="24"/>
          <w:szCs w:val="24"/>
        </w:rPr>
        <w:t xml:space="preserve"> </w:t>
      </w:r>
      <w:r w:rsidR="00CC6336" w:rsidRPr="00B22147">
        <w:rPr>
          <w:rFonts w:ascii="Times New Roman" w:hAnsi="Times New Roman" w:cs="Times New Roman"/>
          <w:sz w:val="24"/>
          <w:szCs w:val="24"/>
        </w:rPr>
        <w:t>ЛЄТÓВ ЛАК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 w:rsidR="00BD34BA" w:rsidRPr="00196104">
        <w:t>Вівторок,</w:t>
      </w:r>
      <w:r w:rsidR="00BD34BA" w:rsidRPr="00196104">
        <w:rPr>
          <w:spacing w:val="1"/>
        </w:rPr>
        <w:t xml:space="preserve"> </w:t>
      </w:r>
      <w:r w:rsidR="00BD34BA" w:rsidRPr="00196104">
        <w:t>9</w:t>
      </w:r>
      <w:r w:rsidR="00BD34BA" w:rsidRPr="00196104">
        <w:rPr>
          <w:spacing w:val="2"/>
        </w:rPr>
        <w:t xml:space="preserve"> </w:t>
      </w:r>
      <w:r w:rsidR="00BD34BA" w:rsidRPr="00196104">
        <w:t>листопада</w:t>
      </w:r>
    </w:p>
    <w:p w:rsidR="00CB3628" w:rsidRPr="00CB3628" w:rsidRDefault="00CB3628" w:rsidP="00B22147">
      <w:pPr>
        <w:pStyle w:val="a3"/>
        <w:rPr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Скептики, які шукають причини відкидати Біблію, часто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вказують на деякі строгі слова Бога, що знаходимо в Старому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Завіті. Такі люди заявляють, що Бог Старого Завіту суворий,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мстивий і жорстокий, на відміну від Ісуса. Ця ідея не нова, 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нині вона така ж хибна, як і тоді, коли вперше була висунута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століть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тому.</w:t>
      </w:r>
    </w:p>
    <w:p w:rsidR="00CC6336" w:rsidRDefault="00BD34BA" w:rsidP="00196104">
      <w:pPr>
        <w:jc w:val="both"/>
        <w:rPr>
          <w:rFonts w:ascii="Times New Roman" w:hAnsi="Times New Roman" w:cs="Times New Roman"/>
          <w:spacing w:val="-44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Старий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представляє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Господа,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любить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Свій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народ,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Ізраїль,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бажає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лише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найкращого.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яскраво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проявляється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книзі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10:1-15.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безпосередній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контекст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уривка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він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говорить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нам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почуття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він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згрішив?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ці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тексти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повідомляють</w:t>
      </w:r>
      <w:r w:rsidRPr="00196104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нам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благодать?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Наведені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тексти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випромінюють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благодать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 Ізраїля. Зверніть увагу на вірші 12 і 13. Насправді вони 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одним довгим реченням, запитанням, і це запитання просте: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Чого жадаю Я, Господь, Бог твій, від тебе – тільки того, щоб…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ти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ходив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усіма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моїми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дорогами,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любив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мене,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служив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Мені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і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дотримувався</w:t>
      </w:r>
      <w:r w:rsidRPr="0019610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Моїх</w:t>
      </w:r>
      <w:r w:rsidRPr="00196104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заповідей,</w:t>
      </w:r>
      <w:r w:rsidRPr="00196104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щоб</w:t>
      </w:r>
      <w:r w:rsidRPr="00196104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тобі</w:t>
      </w:r>
      <w:r w:rsidRPr="00196104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добре?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 цих текстах слова «твій» і «ти» єврейською мовою вжиті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 однині. Хоч Бог звертається до народу загалом, яка користь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 Його слів, якщо люди, кожен окремо, не коряться їм? Ціле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добре лише настільки, наскільки добрі його частини. 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говорив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індивідуально,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Ізраїлем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народом,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складається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окремих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осіб.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забувати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завершення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13: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лєтóв</w:t>
      </w:r>
      <w:r w:rsidRPr="0019610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лак</w:t>
      </w:r>
      <w:r w:rsidRPr="00196104">
        <w:rPr>
          <w:rFonts w:ascii="Times New Roman" w:hAnsi="Times New Roman" w:cs="Times New Roman"/>
          <w:sz w:val="24"/>
          <w:szCs w:val="24"/>
        </w:rPr>
        <w:t>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тобто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«щоб</w:t>
      </w:r>
      <w:r w:rsidRPr="0019610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тобі</w:t>
      </w:r>
      <w:r w:rsidRPr="001961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добре»</w:t>
      </w:r>
      <w:r w:rsidRPr="001961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(«для</w:t>
      </w:r>
      <w:r w:rsidRPr="001961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твого</w:t>
      </w:r>
      <w:r w:rsidRPr="001961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блага»).</w:t>
      </w:r>
      <w:r w:rsidRPr="001961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Інакше</w:t>
      </w:r>
      <w:r w:rsidRPr="001961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кажучи,</w:t>
      </w:r>
      <w:r w:rsidR="00B22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Бог наказує народу коритися, бо це в їхніх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інтересах. 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створив їх, підтримує, знає, що є добрим для них, і бажає їм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найкращого. Послух Його Закону, Десяти Заповідям, принесе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Закон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часто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порівнюють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огорожею,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захисним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муром,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залишаючись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межах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цієї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огорожі,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послідовники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захищені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зла,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яке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іншому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разі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наздогнало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знищило.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Тобто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любові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дав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Свій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Закон,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CC6336">
        <w:rPr>
          <w:rFonts w:ascii="Times New Roman" w:hAnsi="Times New Roman" w:cs="Times New Roman"/>
          <w:spacing w:val="-43"/>
          <w:sz w:val="24"/>
          <w:szCs w:val="24"/>
        </w:rPr>
        <w:t xml:space="preserve"> 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необхідний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«щоб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тобі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добре».</w:t>
      </w:r>
    </w:p>
    <w:p w:rsidR="00B22147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Чи</w:t>
      </w:r>
      <w:r w:rsidRPr="00196104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переконалися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ми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послух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Божому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Законові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справді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сприяє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нашому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благу?</w:t>
      </w:r>
    </w:p>
    <w:p w:rsidR="00B22147" w:rsidRDefault="00B22147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2147" w:rsidRDefault="00B2214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C6336" w:rsidRPr="00196104">
        <w:rPr>
          <w:rFonts w:ascii="Times New Roman" w:hAnsi="Times New Roman" w:cs="Times New Roman"/>
          <w:w w:val="110"/>
          <w:sz w:val="24"/>
          <w:szCs w:val="24"/>
        </w:rPr>
        <w:t>РАБУ</w:t>
      </w:r>
      <w:r w:rsidR="00CC6336" w:rsidRPr="0019610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2D7217">
        <w:rPr>
          <w:rFonts w:ascii="Times New Roman" w:hAnsi="Times New Roman" w:cs="Times New Roman"/>
          <w:w w:val="110"/>
          <w:sz w:val="24"/>
          <w:szCs w:val="24"/>
          <w:lang w:val="ru-RU"/>
        </w:rPr>
        <w:tab/>
      </w:r>
      <w:r w:rsidR="00CB3628">
        <w:rPr>
          <w:rFonts w:ascii="Times New Roman" w:hAnsi="Times New Roman" w:cs="Times New Roman"/>
          <w:w w:val="110"/>
          <w:sz w:val="24"/>
          <w:szCs w:val="24"/>
          <w:lang w:val="ru-RU"/>
        </w:rPr>
        <w:tab/>
      </w:r>
      <w:r w:rsidR="00CB3628">
        <w:rPr>
          <w:rFonts w:ascii="Times New Roman" w:hAnsi="Times New Roman" w:cs="Times New Roman"/>
          <w:w w:val="110"/>
          <w:sz w:val="24"/>
          <w:szCs w:val="24"/>
          <w:lang w:val="ru-RU"/>
        </w:rPr>
        <w:tab/>
      </w:r>
      <w:r w:rsidR="00CB3628">
        <w:rPr>
          <w:rFonts w:ascii="Times New Roman" w:hAnsi="Times New Roman" w:cs="Times New Roman"/>
          <w:w w:val="110"/>
          <w:sz w:val="24"/>
          <w:szCs w:val="24"/>
          <w:lang w:val="ru-RU"/>
        </w:rPr>
        <w:tab/>
        <w:t xml:space="preserve">      </w:t>
      </w:r>
      <w:r w:rsidR="00BD34BA" w:rsidRPr="00196104">
        <w:rPr>
          <w:rFonts w:ascii="Times New Roman" w:hAnsi="Times New Roman" w:cs="Times New Roman"/>
          <w:sz w:val="24"/>
          <w:szCs w:val="24"/>
        </w:rPr>
        <w:t>Середа,</w:t>
      </w:r>
      <w:r w:rsidR="00BD34BA" w:rsidRPr="001961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10</w:t>
      </w:r>
      <w:r w:rsidR="00BD34BA" w:rsidRPr="001961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листопада</w:t>
      </w:r>
    </w:p>
    <w:p w:rsidR="00B22147" w:rsidRPr="00B22147" w:rsidRDefault="00B2214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книзі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багаторазово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звучить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тема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тема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викуплення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єгипетської землі. Знову і знову ізраїльтянам нагадують 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Єгипту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рукою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сильною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раменом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витягненим,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страхом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великим,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ознаками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чудами»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26:8;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див.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16:1-6)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усьому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Старому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Завіті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історія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виходу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Ізраїля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згадується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приклад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могутнього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милостивого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звільнення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єгипетського рабства та гноблення: «Бо Я з краю єгипетського тебе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вивів,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тебе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викупив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дому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рабів»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(Михея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6:4)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І в Новому Завіті вихід з Єгипту є символом спасіння 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Христа: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«Вірою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перейшли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Червоне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море,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наче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суходіл,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що спокусилися і єгиптяни, та потонули» (Євр. 11:29; див.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10:1-4).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 П. Зак. 5:6-22, де Мойсей повторює Закон,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Десять</w:t>
      </w:r>
      <w:r w:rsidRPr="00196104">
        <w:rPr>
          <w:rFonts w:ascii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Заповідей,</w:t>
      </w:r>
      <w:r w:rsidRPr="00196104">
        <w:rPr>
          <w:rFonts w:ascii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30"/>
          <w:sz w:val="24"/>
          <w:szCs w:val="24"/>
        </w:rPr>
        <w:t>–</w:t>
      </w:r>
      <w:r w:rsidRPr="00196104">
        <w:rPr>
          <w:rFonts w:ascii="Times New Roman" w:hAnsi="Times New Roman" w:cs="Times New Roman"/>
          <w:b/>
          <w:spacing w:val="6"/>
          <w:w w:val="1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основне</w:t>
      </w:r>
      <w:r w:rsidRPr="00196104">
        <w:rPr>
          <w:rFonts w:ascii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положення</w:t>
      </w:r>
      <w:r w:rsidRPr="00196104">
        <w:rPr>
          <w:rFonts w:ascii="Times New Roman" w:hAnsi="Times New Roman" w:cs="Times New Roman"/>
          <w:b/>
          <w:spacing w:val="2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їхнього</w:t>
      </w:r>
      <w:r w:rsidRPr="00196104">
        <w:rPr>
          <w:rFonts w:ascii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завіту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 Яхве. Зверніть увагу на четверту заповідь і наведену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 xml:space="preserve">причину для </w:t>
      </w:r>
      <w:r w:rsidRPr="00196104">
        <w:rPr>
          <w:rFonts w:ascii="Times New Roman" w:hAnsi="Times New Roman" w:cs="Times New Roman"/>
          <w:b/>
          <w:w w:val="130"/>
          <w:sz w:val="24"/>
          <w:szCs w:val="24"/>
        </w:rPr>
        <w:t xml:space="preserve">її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дотримання. Що в прочитаному уривку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розкриває</w:t>
      </w:r>
      <w:r w:rsidRPr="00196104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справжню</w:t>
      </w:r>
      <w:r w:rsidRPr="00196104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суть</w:t>
      </w:r>
      <w:r w:rsidRPr="00196104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lastRenderedPageBreak/>
        <w:t>Закону</w:t>
      </w:r>
      <w:r w:rsidRPr="00196104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</w:t>
      </w:r>
      <w:r w:rsidRPr="00196104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благодаті?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повторює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заповідь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спокій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сьомий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день,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суботу,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надає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їй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додаткового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значення.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заповідь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викарбувана на таблиці під час виходу, тут Мойсей розширює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 що їм вже було дано. Дотримуйтеся суботи не тільки 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пам’ятника творіння, але і як пам’ятника визволення з Єгипту.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Божа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благодать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врятувала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ізраїльтян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Єгипту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запропонувала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 спочинок від діл (Євр. 4:1-5). Тепер у відповідь на даровану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благодать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необхідно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поширювати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інших.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яскравим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символом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творіння,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переконливим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символом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викуплення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благодаті.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домі,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діти,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слуги,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«приходьки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»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тварини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можуть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відпочити.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поширює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євреям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інших,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тих,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перебуває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поза самим народом завіту. Ось що міститься в самому серці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 Закону: те, що Бог милостиво зробив для ізраїльтян,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зробити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інших.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 Матв. 18:21-35. Як принцип цієї притчі розкривається у викладеній у Повторенні Закону заповіді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суботу?</w:t>
      </w:r>
    </w:p>
    <w:p w:rsidR="00E860A4" w:rsidRDefault="00E860A4" w:rsidP="00CC6336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5B5C8C" w:rsidRPr="00CB3628" w:rsidRDefault="00BD34BA" w:rsidP="00CC6336">
      <w:pPr>
        <w:jc w:val="both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CB3628">
        <w:rPr>
          <w:rFonts w:ascii="Times New Roman" w:hAnsi="Times New Roman" w:cs="Times New Roman"/>
          <w:w w:val="95"/>
          <w:sz w:val="24"/>
          <w:szCs w:val="24"/>
        </w:rPr>
        <w:t>Четвер,</w:t>
      </w:r>
      <w:r w:rsidR="00CB3628" w:rsidRPr="00CB3628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CB3628">
        <w:rPr>
          <w:rFonts w:ascii="Times New Roman" w:hAnsi="Times New Roman" w:cs="Times New Roman"/>
          <w:w w:val="95"/>
          <w:sz w:val="24"/>
          <w:szCs w:val="24"/>
        </w:rPr>
        <w:t>11</w:t>
      </w:r>
      <w:r w:rsidRPr="00CB3628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w w:val="95"/>
          <w:sz w:val="24"/>
          <w:szCs w:val="24"/>
        </w:rPr>
        <w:t>листопада</w:t>
      </w:r>
    </w:p>
    <w:p w:rsidR="00CB3628" w:rsidRPr="00CB3628" w:rsidRDefault="00CB3628" w:rsidP="00CC6336">
      <w:pPr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B3628" w:rsidRPr="00CB3628" w:rsidRDefault="00CB3628" w:rsidP="00CC633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05"/>
          <w:sz w:val="24"/>
          <w:szCs w:val="24"/>
        </w:rPr>
        <w:t>«НЕ</w:t>
      </w:r>
      <w:r w:rsidRPr="0019610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ПРАВЕДНІСТЬ</w:t>
      </w:r>
      <w:r w:rsidRPr="0019610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ТВОЮ»</w:t>
      </w:r>
    </w:p>
    <w:p w:rsidR="00CB3628" w:rsidRPr="00CB3628" w:rsidRDefault="00CB3628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Центральне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християнській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релігії,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власне,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біблійній релігії, посідає велика тема виправдання вірою. «Бо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каже Писання? Повірив Авраам Богові ‒ і це зараховано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праведність!»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(Римл.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4:3).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Еллен Уайт прекрасно висловила це в такий спосіб: «Що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виправдання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вірою?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розсипає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порох людську славу і робить для людини те, що вона не 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змозі зробити для себе сама. Коли люди усвідомлюють власну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нікчемність, вони готові зодягнутися в праведність Христа»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(Віра,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якою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живу.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111).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Безумовно, якщо ми замислимося про те, Хто є Бог і наскільки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святий,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відміну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ким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наскільки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 нечестиві, то зрозуміємо, що для нашого спасіння потрібен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дивовижний акт благодаті. І це відбулося: цей акт благодаті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звершився на хресті, коли безневинний Христос помирав 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винних.</w:t>
      </w:r>
    </w:p>
    <w:p w:rsidR="002D7217" w:rsidRDefault="002D7217" w:rsidP="00CC633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Default="00BD34BA" w:rsidP="00CB362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3628">
        <w:rPr>
          <w:rFonts w:ascii="Times New Roman" w:hAnsi="Times New Roman" w:cs="Times New Roman"/>
          <w:b/>
          <w:sz w:val="24"/>
          <w:szCs w:val="24"/>
        </w:rPr>
        <w:t>Зважаючи на контекст, прочитайте П. Зак. 9:1-6. Як Мойсей розкриває реальність Божої благодаті для негідних?</w:t>
      </w:r>
      <w:r w:rsidRPr="00CB362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b/>
          <w:w w:val="105"/>
          <w:sz w:val="24"/>
          <w:szCs w:val="24"/>
        </w:rPr>
        <w:t>Як</w:t>
      </w:r>
      <w:r w:rsidRPr="00CB3628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b/>
          <w:w w:val="105"/>
          <w:sz w:val="24"/>
          <w:szCs w:val="24"/>
        </w:rPr>
        <w:t>у</w:t>
      </w:r>
      <w:r w:rsidRPr="00CB3628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b/>
          <w:w w:val="105"/>
          <w:sz w:val="24"/>
          <w:szCs w:val="24"/>
        </w:rPr>
        <w:t>наведеному</w:t>
      </w:r>
      <w:r w:rsidRPr="00CB3628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b/>
          <w:w w:val="105"/>
          <w:sz w:val="24"/>
          <w:szCs w:val="24"/>
        </w:rPr>
        <w:t>уривку</w:t>
      </w:r>
      <w:r w:rsidRPr="00CB3628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b/>
          <w:w w:val="105"/>
          <w:sz w:val="24"/>
          <w:szCs w:val="24"/>
        </w:rPr>
        <w:t>відображений</w:t>
      </w:r>
      <w:r w:rsidRPr="00CB3628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b/>
          <w:w w:val="105"/>
          <w:sz w:val="24"/>
          <w:szCs w:val="24"/>
        </w:rPr>
        <w:t>принцип</w:t>
      </w:r>
      <w:r w:rsidRPr="00CB3628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b/>
          <w:w w:val="105"/>
          <w:sz w:val="24"/>
          <w:szCs w:val="24"/>
        </w:rPr>
        <w:t>виправ</w:t>
      </w:r>
      <w:r w:rsidRPr="00CB3628">
        <w:rPr>
          <w:rFonts w:ascii="Times New Roman" w:hAnsi="Times New Roman" w:cs="Times New Roman"/>
          <w:b/>
          <w:sz w:val="24"/>
          <w:szCs w:val="24"/>
        </w:rPr>
        <w:t>дання</w:t>
      </w:r>
      <w:r w:rsidRPr="00CB3628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b/>
          <w:sz w:val="24"/>
          <w:szCs w:val="24"/>
        </w:rPr>
        <w:t>через</w:t>
      </w:r>
      <w:r w:rsidRPr="00CB3628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CB3628">
        <w:rPr>
          <w:rFonts w:ascii="Times New Roman" w:hAnsi="Times New Roman" w:cs="Times New Roman"/>
          <w:b/>
          <w:sz w:val="24"/>
          <w:szCs w:val="24"/>
        </w:rPr>
        <w:t>віру?</w:t>
      </w:r>
    </w:p>
    <w:p w:rsidR="00B22147" w:rsidRPr="00B22147" w:rsidRDefault="00B22147" w:rsidP="00B2214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Якби</w:t>
      </w:r>
      <w:r w:rsidRPr="0019610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хтось</w:t>
      </w:r>
      <w:r w:rsidRPr="0019610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хотів</w:t>
      </w:r>
      <w:r w:rsidRPr="0019610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коротко</w:t>
      </w:r>
      <w:r w:rsidRPr="0019610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викласти</w:t>
      </w:r>
      <w:r w:rsidRPr="0019610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вчення</w:t>
      </w:r>
      <w:r w:rsidRPr="0019610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Павла</w:t>
      </w:r>
      <w:r w:rsidRPr="0019610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Євангеліє,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можливо,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знайти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9:5: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«Не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праведність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твою,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простоту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твого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серця»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тебе.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Навпаки,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збирається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обітницю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«вічного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Євангелія»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(Об’явл.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14:6)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обітницю,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даровану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діла,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згідно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наміром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благодаттю,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дана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Ісусі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Христі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вічними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часами»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(2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Тим.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1:9;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Тита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1:2).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обітниця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дана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«перед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вічними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часами»,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вона,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безумовно,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могла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наших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діл,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оскільки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існували.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Отже,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незважаючи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наші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гріхи,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вади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недоліки,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твердошиїсть,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чудову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роботу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відповідь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будемо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коритися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законам.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Обітниця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вже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дана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виконана: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наші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діла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(але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так),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засобом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нашого</w:t>
      </w:r>
      <w:r w:rsidR="004D00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Навпаки,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результат.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Господь спас нас благодаттю; і нині, коли Його Закон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записаний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наділяє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силою,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будемо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дотримуватися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Default="00BD34BA" w:rsidP="00196104">
      <w:pPr>
        <w:jc w:val="both"/>
        <w:rPr>
          <w:rFonts w:ascii="Times New Roman" w:hAnsi="Times New Roman" w:cs="Times New Roman"/>
          <w:b/>
          <w:w w:val="95"/>
          <w:sz w:val="24"/>
          <w:szCs w:val="24"/>
          <w:lang w:val="ru-RU"/>
        </w:rPr>
      </w:pPr>
      <w:r w:rsidRPr="00B22147">
        <w:rPr>
          <w:rFonts w:ascii="Times New Roman" w:hAnsi="Times New Roman" w:cs="Times New Roman"/>
          <w:b/>
          <w:w w:val="95"/>
          <w:sz w:val="24"/>
          <w:szCs w:val="24"/>
        </w:rPr>
        <w:t>П’ятниця,</w:t>
      </w:r>
      <w:r w:rsidRPr="00B22147">
        <w:rPr>
          <w:rFonts w:ascii="Times New Roman" w:hAnsi="Times New Roman" w:cs="Times New Roman"/>
          <w:b/>
          <w:spacing w:val="21"/>
          <w:w w:val="95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w w:val="95"/>
          <w:sz w:val="24"/>
          <w:szCs w:val="24"/>
        </w:rPr>
        <w:t>12</w:t>
      </w:r>
      <w:r w:rsidRPr="00B22147">
        <w:rPr>
          <w:rFonts w:ascii="Times New Roman" w:hAnsi="Times New Roman" w:cs="Times New Roman"/>
          <w:b/>
          <w:spacing w:val="22"/>
          <w:w w:val="95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w w:val="95"/>
          <w:sz w:val="24"/>
          <w:szCs w:val="24"/>
        </w:rPr>
        <w:t>листопа</w:t>
      </w:r>
      <w:r w:rsidR="00B22147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да</w:t>
      </w:r>
    </w:p>
    <w:p w:rsidR="004D0020" w:rsidRPr="00B22147" w:rsidRDefault="004D0020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ПОДАЛЬШОГО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ДОСЛІДЖЕННЯ: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«Ворог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повставши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Небі,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951B75">
        <w:rPr>
          <w:rFonts w:ascii="Times New Roman" w:hAnsi="Times New Roman" w:cs="Times New Roman"/>
          <w:sz w:val="24"/>
          <w:szCs w:val="24"/>
        </w:rPr>
        <w:t>щосили трудився, як досвідчений, підготовлений полководець, використовуючи один прийом за іншим… щоб зробити недієвим Закон Божий ‒ єдиний істинний детектор гріха,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мірило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праведності»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Рев’ю</w:t>
      </w:r>
      <w:r w:rsidRPr="00196104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енд</w:t>
      </w:r>
      <w:r w:rsidRPr="00196104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Геральд</w:t>
      </w:r>
      <w:r w:rsidRPr="00196104">
        <w:rPr>
          <w:rFonts w:ascii="Times New Roman" w:hAnsi="Times New Roman" w:cs="Times New Roman"/>
          <w:sz w:val="24"/>
          <w:szCs w:val="24"/>
        </w:rPr>
        <w:t>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18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листопада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1890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р.).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Майже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два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трильйони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галактик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прикрашають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космос.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Кожна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галактика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складається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200-400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мільярдів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зірок.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Два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трильйони</w:t>
      </w:r>
      <w:r w:rsidRPr="001961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галактик</w:t>
      </w:r>
      <w:r w:rsidRPr="0019610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</w:t>
      </w:r>
      <w:r w:rsidRPr="0019610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300</w:t>
      </w:r>
      <w:r w:rsidRPr="0019610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(у</w:t>
      </w:r>
      <w:r w:rsidRPr="001961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середньому)</w:t>
      </w:r>
      <w:r w:rsidRPr="0019610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мільярдів</w:t>
      </w:r>
      <w:r w:rsidRPr="0019610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зірок</w:t>
      </w:r>
      <w:r w:rsidR="002D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 кожній ‒ це 600 000 000 000 000 000 000 000 зірок (600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секстильйонів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зірок)*.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Отже, принцип буття такий: хто задумує і створює щось,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той більший і кращий від задуманого та створеного. Пікассо 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більший і кращий за свої твори. Бог, Який задумав і створив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космос,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більший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кращий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космос.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Зважаючи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це,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поміркуйте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текстом: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початку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Слово, і Слово було в Бога, і Слово було Бог. Воно на початку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 в Бога. Все через Нього постало, і без Нього не постало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нічого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постало»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(Івана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1:1-3).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вчинив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Бог, Творець 600 секстильйонів зірок і всього іншого? Він «понизив Самого Себе», народився Немовлям, прожив безгрішне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потім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помер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хресті,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несучи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Собі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покарання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зло,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мати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вічне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Перед нами постає велика істина: благодать, дана нам 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жертві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Христа.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Чого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очікує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відповідь?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«Підсумок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усього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почутого: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бійся,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чини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заповіді,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належить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кожній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людині!»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(Екл.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12:13).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обговорення: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класі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дайте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відповідь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наприкінці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уроку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 понеділок про те, як люди, переконані в необхідності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дотримуватися Десяти Заповідей (включно з четвертою),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можуть уникнути хитрих пасток законництва. Чим послух,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141F">
        <w:rPr>
          <w:rFonts w:ascii="Times New Roman" w:hAnsi="Times New Roman" w:cs="Times New Roman"/>
          <w:sz w:val="24"/>
          <w:szCs w:val="24"/>
        </w:rPr>
        <w:t>навіть суворий і непохитний, відрізняється від законництва і як</w:t>
      </w:r>
      <w:r w:rsidRPr="002E141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141F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побачити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різницю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між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ними?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Чи знаєте ви приклади того, як люди страждали від жахливих наслідків порушення ними Десяти Заповідей? Який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урок ми можемо засвоїти із цих прикладів? Як вони підтверджують істину про те, що Закон відображає суть Божої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Чому Голгофський хрест свідчить нам про марність спроб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заслужити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вічне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Небесах?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E51134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E51134">
        <w:rPr>
          <w:rFonts w:ascii="Times New Roman" w:hAnsi="Times New Roman" w:cs="Times New Roman"/>
          <w:sz w:val="24"/>
          <w:szCs w:val="24"/>
        </w:rPr>
        <w:pict>
          <v:group id="_x0000_s1499" style="position:absolute;left:0;text-align:left;margin-left:36.45pt;margin-top:13.95pt;width:80.5pt;height:1.1pt;z-index:-15611904;mso-wrap-distance-left:0;mso-wrap-distance-right:0;mso-position-horizontal-relative:page" coordorigin="729,279" coordsize="1610,22">
            <v:shape id="_x0000_s1501" type="#_x0000_t75" style="position:absolute;left:728;top:278;width:1610;height:15">
              <v:imagedata r:id="rId11" o:title=""/>
            </v:shape>
            <v:rect id="_x0000_s1500" style="position:absolute;left:728;top:285;width:1610;height:15" fillcolor="black" stroked="f"/>
            <w10:wrap type="topAndBottom" anchorx="page"/>
          </v:group>
        </w:pict>
      </w:r>
    </w:p>
    <w:p w:rsidR="005B5C8C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*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Наукові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2020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Режим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доступу: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2">
        <w:r w:rsidRPr="00196104">
          <w:rPr>
            <w:rFonts w:ascii="Times New Roman" w:hAnsi="Times New Roman" w:cs="Times New Roman"/>
            <w:sz w:val="24"/>
            <w:szCs w:val="24"/>
          </w:rPr>
          <w:t>https://www.bbc.com/</w:t>
        </w:r>
      </w:hyperlink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russian/other-news-49204115.</w:t>
      </w:r>
    </w:p>
    <w:p w:rsidR="00E860A4" w:rsidRPr="00443CB2" w:rsidRDefault="00E860A4" w:rsidP="002E141F">
      <w:pPr>
        <w:spacing w:before="102"/>
        <w:rPr>
          <w:rFonts w:ascii="Times New Roman" w:hAnsi="Times New Roman" w:cs="Times New Roman"/>
          <w:sz w:val="24"/>
          <w:szCs w:val="24"/>
        </w:rPr>
      </w:pPr>
    </w:p>
    <w:p w:rsidR="007344D6" w:rsidRPr="00443CB2" w:rsidRDefault="007344D6" w:rsidP="002E141F">
      <w:pPr>
        <w:spacing w:before="102"/>
        <w:rPr>
          <w:rFonts w:ascii="Times New Roman" w:hAnsi="Times New Roman" w:cs="Times New Roman"/>
          <w:sz w:val="24"/>
          <w:szCs w:val="24"/>
        </w:rPr>
      </w:pPr>
    </w:p>
    <w:p w:rsidR="002E141F" w:rsidRDefault="002E141F" w:rsidP="002E141F">
      <w:pPr>
        <w:spacing w:before="102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Місіонерська</w:t>
      </w:r>
      <w:r>
        <w:rPr>
          <w:rFonts w:ascii="Trebuchet MS" w:hAnsi="Trebuchet MS"/>
          <w:b/>
          <w:spacing w:val="15"/>
          <w:sz w:val="18"/>
        </w:rPr>
        <w:t xml:space="preserve"> </w:t>
      </w:r>
      <w:r>
        <w:rPr>
          <w:rFonts w:ascii="Trebuchet MS" w:hAnsi="Trebuchet MS"/>
          <w:b/>
          <w:sz w:val="18"/>
        </w:rPr>
        <w:t>історія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АНГЕЛИ</w:t>
      </w:r>
      <w:r w:rsidRPr="0019610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ЗАХИСТИЛИ</w:t>
      </w:r>
      <w:r w:rsidRPr="0019610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МОГО</w:t>
      </w:r>
      <w:r w:rsidRPr="0019610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СИНА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>Джоел</w:t>
      </w:r>
      <w:r w:rsidRPr="0019610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Акіко</w:t>
      </w:r>
      <w:r w:rsidRPr="0019610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Барканян,</w:t>
      </w:r>
      <w:r w:rsidRPr="0019610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Ліван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День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серпня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2020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року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схожий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жоден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Бейруті.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щойно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закінчила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прибирання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домі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очікуванні гостей, з якими ми не бачилися деякий час 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пандемію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COVID-19.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Мій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старший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семирічний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Джеймс,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радий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гостям, що намалював вітальний плакат і повісив його на две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рях,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чекаючи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їхнього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прибуття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нашому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домі,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розташованому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E141F">
        <w:rPr>
          <w:rFonts w:ascii="Times New Roman" w:hAnsi="Times New Roman" w:cs="Times New Roman"/>
          <w:sz w:val="24"/>
          <w:szCs w:val="24"/>
        </w:rPr>
        <w:t xml:space="preserve">кампусі Близькосхідного університету </w:t>
      </w:r>
      <w:r w:rsidRPr="002E141F">
        <w:rPr>
          <w:rFonts w:ascii="Times New Roman" w:hAnsi="Times New Roman" w:cs="Times New Roman"/>
          <w:sz w:val="24"/>
          <w:szCs w:val="24"/>
        </w:rPr>
        <w:lastRenderedPageBreak/>
        <w:t>адвентистів сьомого дня,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 я працювала викладачем бізнес-адміністрування. «Ласкаво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просимо!»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свідчив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напис,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намальовані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усміхнених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обличчя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 помітила на підлозі сміття, яке потрібно було прибрати.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Зібравши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підійшла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вхідних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дверей,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вийти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викинути сміття, як раптом будинок похитнувся. Я визирнула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 вікно, щоб дізнатися, що відбувається, і побачила, як Джеймс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дивився через розсувні скляні двері на балкон, теж не розуміючи, що відбувається. «Відійди від скла!» ‒ закричала я. 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раптом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другий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вибух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вибив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скляні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двері,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обрушилися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Джеймса. Двоє наших молодших дітей, чотирирічний Пітер 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дворічна Кейтлін, почали кричати. Мій чоловік, розгрібаючи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уламки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скла,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витягнув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з-під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Джеймса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вибіг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будинку. З того, що я бачила в момент вибуху, я розуміла: Джеймс,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найімовірніше, загинув. Я вибігла на вулицю й міцно обняла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Джеймса, вважаючи, що він помер. Я перебувала в стані шоку,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плакала і нічого не чула, крім пронизливого дзвону у вухах.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Потім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голос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чоловіка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неначебто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прорвався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крізь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туман.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«Із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Джеймсом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гаразд»,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повторював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4 серпня о 18:08 Бог послав Своїх ангелів захистити мого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сина від уламків скла. Джеймс був босий, у шортах і футболці,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отримав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жодної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подряпини.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Ангели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захистили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його.</w:t>
      </w:r>
    </w:p>
    <w:p w:rsidR="002D7217" w:rsidRDefault="002D721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2D7217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«Бо</w:t>
      </w:r>
      <w:r w:rsidR="00BD34BA"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Своїм</w:t>
      </w:r>
      <w:r w:rsidR="00BD34BA"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Анголам</w:t>
      </w:r>
      <w:r w:rsidR="00BD34BA"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Він</w:t>
      </w:r>
      <w:r w:rsidR="00BD34BA"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накаже</w:t>
      </w:r>
      <w:r w:rsidR="00BD34BA"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про</w:t>
      </w:r>
      <w:r w:rsidR="00BD34BA"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тебе,</w:t>
      </w:r>
      <w:r w:rsidR="00BD34BA"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щоб</w:t>
      </w:r>
      <w:r w:rsidR="00BD34BA"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тебе</w:t>
      </w:r>
      <w:r w:rsidR="00BD34BA"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пильнували на всіх дорогах твоїх» (Псал. 91:11). Тієї ночі перед сном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Джеймс помолився: «Дорогий Ісусе, дякую за цей день. Будь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ласка,</w:t>
      </w:r>
      <w:r w:rsidR="00BD34BA"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зроби</w:t>
      </w:r>
      <w:r w:rsidR="00BD34BA"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так,</w:t>
      </w:r>
      <w:r w:rsidR="00BD34BA"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щоб</w:t>
      </w:r>
      <w:r w:rsidR="00BD34BA"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те,</w:t>
      </w:r>
      <w:r w:rsidR="00BD34BA"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що</w:t>
      </w:r>
      <w:r w:rsidR="00BD34BA"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сталося</w:t>
      </w:r>
      <w:r w:rsidR="00BD34BA"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сьогодні,</w:t>
      </w:r>
      <w:r w:rsidR="00BD34BA"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ніколи</w:t>
      </w:r>
      <w:r w:rsidR="00BD34BA"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більше</w:t>
      </w:r>
      <w:r w:rsidR="00BD34BA"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не</w:t>
      </w:r>
      <w:r w:rsidR="00BD34BA"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повторилося.</w:t>
      </w:r>
      <w:r w:rsidR="00BD34BA"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Захищай</w:t>
      </w:r>
      <w:r w:rsidR="00BD34BA"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нас</w:t>
      </w:r>
      <w:r w:rsidR="00BD34BA"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і</w:t>
      </w:r>
      <w:r w:rsidR="00BD34BA"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будь</w:t>
      </w:r>
      <w:r w:rsidR="00BD34BA"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з</w:t>
      </w:r>
      <w:r w:rsidR="00BD34BA"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нами.</w:t>
      </w:r>
      <w:r w:rsidR="00BD34BA"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Амінь».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Молитва сина підсилює прагнення мого серця ‒ очікувати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швидкого повернення Ісуса. Наступного дня я зняла з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дверей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вітальний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плакат.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завжди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буду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дорожити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ним.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Будуючи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плани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майбутнє, пам’ятаймо, що вони можуть змінитися за секунди, а наші близькі можуть загинути у будь-який момент. Нам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завжди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потрібно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готовими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повернення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Ця історія ілюструє місіонерську мету № 5 стратегічного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період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2020-2025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рр.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назвою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«ІДЕМО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РАЗОМ».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звучить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«Наставляти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віруючих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сім’ї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жити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так,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сповнені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Святим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Духом».</w:t>
      </w:r>
    </w:p>
    <w:p w:rsidR="002E141F" w:rsidRPr="00196104" w:rsidRDefault="002E141F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E860A4" w:rsidRDefault="002E141F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E860A4">
        <w:rPr>
          <w:rFonts w:ascii="Times New Roman" w:hAnsi="Times New Roman" w:cs="Times New Roman"/>
          <w:sz w:val="24"/>
          <w:szCs w:val="24"/>
        </w:rPr>
        <w:t xml:space="preserve">Урок №8 </w:t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  <w:t>13-19 листопада</w:t>
      </w:r>
    </w:p>
    <w:p w:rsidR="002E141F" w:rsidRDefault="002E141F" w:rsidP="00196104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B5C8C" w:rsidRPr="00E860A4" w:rsidRDefault="002E141F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A4">
        <w:rPr>
          <w:rFonts w:ascii="Times New Roman" w:hAnsi="Times New Roman" w:cs="Times New Roman"/>
          <w:b/>
          <w:w w:val="105"/>
          <w:sz w:val="24"/>
          <w:szCs w:val="24"/>
        </w:rPr>
        <w:t xml:space="preserve">ВИБЕРИ </w:t>
      </w:r>
      <w:r w:rsidRPr="00E860A4">
        <w:rPr>
          <w:rFonts w:ascii="Times New Roman" w:hAnsi="Times New Roman" w:cs="Times New Roman"/>
          <w:b/>
          <w:spacing w:val="68"/>
          <w:w w:val="105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w w:val="105"/>
          <w:sz w:val="24"/>
          <w:szCs w:val="24"/>
        </w:rPr>
        <w:t>ЖИТТЯ</w:t>
      </w:r>
    </w:p>
    <w:p w:rsidR="002E141F" w:rsidRDefault="002E141F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Біблійні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тексти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дослідження: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Бут.</w:t>
      </w:r>
      <w:r w:rsidRPr="001961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2:8,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9;</w:t>
      </w:r>
      <w:r w:rsidRPr="001961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Римл.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6:23;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</w:t>
      </w:r>
      <w:r w:rsidRPr="001961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Івана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5:12;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1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1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30:1-20;</w:t>
      </w:r>
      <w:r w:rsidRPr="00196104">
        <w:rPr>
          <w:rFonts w:ascii="Times New Roman" w:hAnsi="Times New Roman" w:cs="Times New Roman"/>
          <w:b/>
          <w:spacing w:val="1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Римл.</w:t>
      </w:r>
      <w:r w:rsidRPr="00196104">
        <w:rPr>
          <w:rFonts w:ascii="Times New Roman" w:hAnsi="Times New Roman" w:cs="Times New Roman"/>
          <w:b/>
          <w:spacing w:val="1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10:6-10;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4:19;</w:t>
      </w:r>
      <w:r w:rsidRPr="00196104">
        <w:rPr>
          <w:rFonts w:ascii="Times New Roman" w:hAnsi="Times New Roman" w:cs="Times New Roman"/>
          <w:b/>
          <w:spacing w:val="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Об’явл.</w:t>
      </w:r>
      <w:r w:rsidRPr="00196104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14:6-12.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Пам’ятний</w:t>
      </w:r>
      <w:r w:rsidRPr="0019610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вірш: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«Сьогодні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взяв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</w:t>
      </w:r>
      <w:r w:rsidRPr="0019610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свідків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проти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вас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небо</w:t>
      </w:r>
      <w:r w:rsidRPr="0019610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й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землю,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30"/>
          <w:sz w:val="24"/>
          <w:szCs w:val="24"/>
        </w:rPr>
        <w:t>–</w:t>
      </w:r>
      <w:r w:rsidRPr="00196104">
        <w:rPr>
          <w:rFonts w:ascii="Times New Roman" w:hAnsi="Times New Roman" w:cs="Times New Roman"/>
          <w:b/>
          <w:spacing w:val="-76"/>
          <w:w w:val="1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життя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смерть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дав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вами,</w:t>
      </w:r>
      <w:r w:rsidRPr="001961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благословення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прокляття.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ти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вибери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життя,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щоб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жив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ти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насіння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твоє»</w:t>
      </w:r>
      <w:r w:rsidRPr="0019610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(П.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30:19).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сумна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історія: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22-річної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жінки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діагностували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смертельне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захворювання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пухлину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головного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мозку.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Незважаючи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чудеса сучасної медицини, не можна було зробити нічого,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окрім як продовжити агонію до неминучого. Проте ця молода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жінка,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Сенді,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хотіла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помирати.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Отже,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неї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план.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смерті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голову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мали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помістити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бак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рідким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азотом,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аби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зберегти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клітини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мозку.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Там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голова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перебуватиме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п’ятдесят,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сто,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тисячу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років,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доки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майбутньому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E141F">
        <w:rPr>
          <w:rFonts w:ascii="Times New Roman" w:hAnsi="Times New Roman" w:cs="Times New Roman"/>
          <w:sz w:val="24"/>
          <w:szCs w:val="24"/>
        </w:rPr>
        <w:t xml:space="preserve">технології не досягнуть такого рівня розвитку, що її мозок, який </w:t>
      </w:r>
      <w:r w:rsidRPr="00196104">
        <w:rPr>
          <w:rFonts w:ascii="Times New Roman" w:hAnsi="Times New Roman" w:cs="Times New Roman"/>
          <w:sz w:val="24"/>
          <w:szCs w:val="24"/>
        </w:rPr>
        <w:t>складається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нейронних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зв’язків,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завантажити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комп’ютер. І Сенді зможе «жити» знову, можливо, навіть вічно.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сумна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молода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жінка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померти,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покладала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надію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більшість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людей,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Сенді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хотіла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жити.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вибрала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хибний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шлях.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Цього тижня ми продовжимо читати Повторення Закону 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розглянемо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надану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можливість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вибрати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життя.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одержати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умовах,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милостиво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запропонованих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Подателем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Хоронителем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7F9" w:rsidRPr="004D0020" w:rsidRDefault="002E141F" w:rsidP="00196104">
      <w:pPr>
        <w:jc w:val="both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4D0020">
        <w:rPr>
          <w:rFonts w:ascii="Times New Roman" w:hAnsi="Times New Roman" w:cs="Times New Roman"/>
          <w:w w:val="105"/>
          <w:sz w:val="24"/>
          <w:szCs w:val="24"/>
        </w:rPr>
        <w:t>ДЕРЕВО</w:t>
      </w:r>
      <w:r w:rsidRPr="004D002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4D0020">
        <w:rPr>
          <w:rFonts w:ascii="Times New Roman" w:hAnsi="Times New Roman" w:cs="Times New Roman"/>
          <w:w w:val="105"/>
          <w:sz w:val="24"/>
          <w:szCs w:val="24"/>
        </w:rPr>
        <w:t>ЖИТТЯ</w:t>
      </w:r>
      <w:r w:rsidR="002D7217" w:rsidRPr="004D002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D0020" w:rsidRPr="004D002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D0020" w:rsidRPr="004D002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 w:rsidR="00BD34BA" w:rsidRPr="004D0020">
        <w:rPr>
          <w:rFonts w:ascii="Times New Roman" w:hAnsi="Times New Roman" w:cs="Times New Roman"/>
          <w:w w:val="95"/>
          <w:sz w:val="24"/>
          <w:szCs w:val="24"/>
        </w:rPr>
        <w:t>Неділя,</w:t>
      </w:r>
      <w:r w:rsidR="00BD34BA" w:rsidRPr="004D0020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="00BD34BA" w:rsidRPr="004D0020">
        <w:rPr>
          <w:rFonts w:ascii="Times New Roman" w:hAnsi="Times New Roman" w:cs="Times New Roman"/>
          <w:w w:val="95"/>
          <w:sz w:val="24"/>
          <w:szCs w:val="24"/>
        </w:rPr>
        <w:t>14</w:t>
      </w:r>
      <w:r w:rsidR="00BD34BA" w:rsidRPr="004D0020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="00BD34BA" w:rsidRPr="004D0020">
        <w:rPr>
          <w:rFonts w:ascii="Times New Roman" w:hAnsi="Times New Roman" w:cs="Times New Roman"/>
          <w:w w:val="95"/>
          <w:sz w:val="24"/>
          <w:szCs w:val="24"/>
        </w:rPr>
        <w:t>листопада</w:t>
      </w:r>
    </w:p>
    <w:p w:rsidR="004D0020" w:rsidRPr="004D0020" w:rsidRDefault="004D0020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Ніхто з нас не просився в цей світ, чи не так? Ми не вибирали, чи з’явитися нам у світі, де і коли народитися, а також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будуть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батьки.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Те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саме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Адамом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Євою.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вибирали,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створеними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Богом,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більше,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листок,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камінь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гора.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людським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істотам,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дано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існувати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(камінь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існує)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жити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(амеба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теж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живе)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дароване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розумним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вільним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істотам,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створеним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образом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Ми також не вибирали, чи з’явитися нам </w:t>
      </w:r>
      <w:r w:rsidRPr="00196104">
        <w:rPr>
          <w:rFonts w:ascii="Times New Roman" w:hAnsi="Times New Roman" w:cs="Times New Roman"/>
          <w:sz w:val="24"/>
          <w:szCs w:val="24"/>
        </w:rPr>
        <w:t>на світ як розумним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вільним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істотам,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створеним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образом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Бога.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пропонує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зробити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найважливіший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вибір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залишитися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живими,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тобто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мати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вічне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Ньому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завдяки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Ісусу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="002E141F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смерті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хресті.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Бут.</w:t>
      </w:r>
      <w:r w:rsidRPr="00196104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2:8,</w:t>
      </w:r>
      <w:r w:rsidRPr="0019610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9,</w:t>
      </w:r>
      <w:r w:rsidRPr="00196104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15-17</w:t>
      </w:r>
      <w:r w:rsidRPr="0019610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та</w:t>
      </w:r>
      <w:r w:rsidRPr="00196104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3:22,</w:t>
      </w:r>
      <w:r w:rsidRPr="0019610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23.</w:t>
      </w:r>
      <w:r w:rsidRPr="00196104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Які</w:t>
      </w:r>
      <w:r w:rsidRPr="0019610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два</w:t>
      </w:r>
      <w:r w:rsidRPr="00196104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варіанти</w:t>
      </w:r>
      <w:r w:rsidRPr="0019610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Бог</w:t>
      </w:r>
      <w:r w:rsidRPr="00196104">
        <w:rPr>
          <w:rFonts w:ascii="Times New Roman" w:hAnsi="Times New Roman" w:cs="Times New Roman"/>
          <w:b/>
          <w:spacing w:val="-54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запропонував</w:t>
      </w:r>
      <w:r w:rsidRPr="00196104">
        <w:rPr>
          <w:rFonts w:ascii="Times New Roman" w:hAnsi="Times New Roman" w:cs="Times New Roman"/>
          <w:b/>
          <w:spacing w:val="-1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Адаму</w:t>
      </w:r>
      <w:r w:rsidRPr="00196104">
        <w:rPr>
          <w:rFonts w:ascii="Times New Roman" w:hAnsi="Times New Roman" w:cs="Times New Roman"/>
          <w:b/>
          <w:spacing w:val="-1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щодо</w:t>
      </w:r>
      <w:r w:rsidRPr="00196104">
        <w:rPr>
          <w:rFonts w:ascii="Times New Roman" w:hAnsi="Times New Roman" w:cs="Times New Roman"/>
          <w:b/>
          <w:spacing w:val="-1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b/>
          <w:spacing w:val="-1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життя?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«Посередині Едену росло дерево життя, плоди якого мали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141F">
        <w:rPr>
          <w:rFonts w:ascii="Times New Roman" w:hAnsi="Times New Roman" w:cs="Times New Roman"/>
          <w:sz w:val="24"/>
          <w:szCs w:val="24"/>
        </w:rPr>
        <w:t>властивість продовжувати життя. Якби Адам залишився вірним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Богові,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мав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вільний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доступ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цього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дерева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 вічно. Проте, згрішивши, він утратив змогу користуватися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плодами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дерева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підвладним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смерті.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Божественний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вирок: “Бо ти порох, ‒ і до пороху повернешся” вказує на повне</w:t>
      </w:r>
      <w:r w:rsidRPr="0019610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припинення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життя»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Велика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боротьба.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532,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533).</w:t>
      </w:r>
    </w:p>
    <w:p w:rsidR="001977F9" w:rsidRDefault="00BD34BA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Отже, Біблія пропонує нам лише один із двох варіантів: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вічне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життя,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яке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спочатку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мати,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вічну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смерть,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яка,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суті,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поверненням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небуття,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якого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прийшли.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Цікаво,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дерево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життя,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яке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дає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безсмертя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вперше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з’явилося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першій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книзі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Біблії,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з’являється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останній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книзі.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Об’явл.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2:7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22:2,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14.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Можливо,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головна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думка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тут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така: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мати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доступ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дерева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життя,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втратили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його;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проблема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гріха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остаточно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повністю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розв’язана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(завдяки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Ісусу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Плану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спасіння),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викуплені</w:t>
      </w:r>
      <w:r w:rsidR="002D7217" w:rsidRPr="00196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8C" w:rsidRPr="00B22147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B22147">
        <w:rPr>
          <w:rFonts w:ascii="Times New Roman" w:hAnsi="Times New Roman" w:cs="Times New Roman"/>
          <w:w w:val="95"/>
          <w:sz w:val="24"/>
          <w:szCs w:val="24"/>
        </w:rPr>
        <w:t>тобто</w:t>
      </w:r>
      <w:r w:rsidRPr="00B22147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w w:val="95"/>
          <w:sz w:val="24"/>
          <w:szCs w:val="24"/>
        </w:rPr>
        <w:t>ті,</w:t>
      </w:r>
      <w:r w:rsidRPr="00B2214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w w:val="95"/>
          <w:sz w:val="24"/>
          <w:szCs w:val="24"/>
        </w:rPr>
        <w:t>які</w:t>
      </w:r>
      <w:r w:rsidRPr="00B22147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w w:val="95"/>
          <w:sz w:val="24"/>
          <w:szCs w:val="24"/>
        </w:rPr>
        <w:t>вибрали</w:t>
      </w:r>
      <w:r w:rsidRPr="00B2214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w w:val="95"/>
          <w:sz w:val="24"/>
          <w:szCs w:val="24"/>
        </w:rPr>
        <w:t>життя,</w:t>
      </w:r>
      <w:r w:rsidRPr="00B2214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w w:val="95"/>
          <w:sz w:val="24"/>
          <w:szCs w:val="24"/>
        </w:rPr>
        <w:t>отримають</w:t>
      </w:r>
      <w:r w:rsidRPr="00B22147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w w:val="95"/>
          <w:sz w:val="24"/>
          <w:szCs w:val="24"/>
        </w:rPr>
        <w:t>доступ</w:t>
      </w:r>
      <w:r w:rsidRPr="00B2214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w w:val="95"/>
          <w:sz w:val="24"/>
          <w:szCs w:val="24"/>
        </w:rPr>
        <w:t>до</w:t>
      </w:r>
      <w:r w:rsidRPr="00B2214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w w:val="95"/>
          <w:sz w:val="24"/>
          <w:szCs w:val="24"/>
        </w:rPr>
        <w:t>дерева</w:t>
      </w:r>
      <w:r w:rsidRPr="00B22147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w w:val="95"/>
          <w:sz w:val="24"/>
          <w:szCs w:val="24"/>
        </w:rPr>
        <w:t>життя,</w:t>
      </w:r>
      <w:r w:rsidRPr="00B22147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sz w:val="24"/>
          <w:szCs w:val="24"/>
        </w:rPr>
        <w:t>як</w:t>
      </w:r>
      <w:r w:rsidRPr="00B2214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sz w:val="24"/>
          <w:szCs w:val="24"/>
        </w:rPr>
        <w:t>і</w:t>
      </w:r>
      <w:r w:rsidRPr="00B2214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sz w:val="24"/>
          <w:szCs w:val="24"/>
        </w:rPr>
        <w:t>передбачалося</w:t>
      </w:r>
      <w:r w:rsidRPr="00B2214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sz w:val="24"/>
          <w:szCs w:val="24"/>
        </w:rPr>
        <w:t>від</w:t>
      </w:r>
      <w:r w:rsidRPr="00B2214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sz w:val="24"/>
          <w:szCs w:val="24"/>
        </w:rPr>
        <w:t>самого</w:t>
      </w:r>
      <w:r w:rsidRPr="00B2214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sz w:val="24"/>
          <w:szCs w:val="24"/>
        </w:rPr>
        <w:t>початку.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47">
        <w:rPr>
          <w:rFonts w:ascii="Times New Roman" w:hAnsi="Times New Roman" w:cs="Times New Roman"/>
          <w:b/>
          <w:sz w:val="24"/>
          <w:szCs w:val="24"/>
        </w:rPr>
        <w:t>Поміркуйте</w:t>
      </w:r>
      <w:r w:rsidRPr="00B2214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над</w:t>
      </w:r>
      <w:r w:rsidRPr="00B2214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такою</w:t>
      </w:r>
      <w:r w:rsidRPr="00B2214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думкою:</w:t>
      </w:r>
      <w:r w:rsidRPr="00B2214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роблячи</w:t>
      </w:r>
      <w:r w:rsidRPr="00B2214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свій</w:t>
      </w:r>
      <w:r w:rsidRPr="00B2214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щоденний</w:t>
      </w:r>
      <w:r w:rsidRPr="00B2214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ви</w:t>
      </w:r>
      <w:r w:rsidRPr="00B22147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бір,</w:t>
      </w:r>
      <w:r w:rsidRPr="00B2214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ми</w:t>
      </w:r>
      <w:r w:rsidRPr="00B2214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також</w:t>
      </w:r>
      <w:r w:rsidRPr="00B2214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робимо</w:t>
      </w:r>
      <w:r w:rsidRPr="00B2214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вибір</w:t>
      </w:r>
      <w:r w:rsidRPr="00B2214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або</w:t>
      </w:r>
      <w:r w:rsidRPr="00B2214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для</w:t>
      </w:r>
      <w:r w:rsidRPr="00B2214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життя,</w:t>
      </w:r>
      <w:r w:rsidRPr="00B2214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або</w:t>
      </w:r>
      <w:r w:rsidRPr="00B2214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22147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смерті.</w:t>
      </w:r>
    </w:p>
    <w:p w:rsidR="00E860A4" w:rsidRDefault="00E860A4" w:rsidP="00196104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B22147" w:rsidRDefault="002E141F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ЗОЛОТОЇ</w:t>
      </w:r>
      <w:r w:rsidRPr="00196104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СЕРЕДИНИ</w:t>
      </w:r>
      <w:r w:rsidRPr="00196104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НЕМАЄ</w:t>
      </w:r>
      <w:r w:rsidR="004D0020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Понеділок,15</w:t>
      </w:r>
      <w:r w:rsidR="00BD34BA" w:rsidRPr="001961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листопада</w:t>
      </w:r>
    </w:p>
    <w:p w:rsidR="00B22147" w:rsidRPr="00B22147" w:rsidRDefault="00B22147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запропоновано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вибрати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одне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двох,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адже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два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можливих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варіанти.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наведені вірші. Які два можливих варіанти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представлені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цих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текстах?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Івана</w:t>
      </w:r>
      <w:r w:rsidRPr="00196104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3:16</w:t>
      </w:r>
      <w:r w:rsidRPr="00196104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Бут.</w:t>
      </w:r>
      <w:r w:rsidRPr="00196104">
        <w:rPr>
          <w:rFonts w:ascii="Times New Roman" w:hAnsi="Times New Roman" w:cs="Times New Roman"/>
          <w:b/>
          <w:spacing w:val="6"/>
          <w:w w:val="9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7:22,</w:t>
      </w:r>
      <w:r w:rsidRPr="00196104">
        <w:rPr>
          <w:rFonts w:ascii="Times New Roman" w:hAnsi="Times New Roman" w:cs="Times New Roman"/>
          <w:b/>
          <w:spacing w:val="6"/>
          <w:w w:val="9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0"/>
          <w:sz w:val="24"/>
          <w:szCs w:val="24"/>
        </w:rPr>
        <w:t>23</w:t>
      </w:r>
      <w:r w:rsidRPr="001961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Римл.</w:t>
      </w:r>
      <w:r w:rsidRPr="00196104">
        <w:rPr>
          <w:rFonts w:ascii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6:23</w:t>
      </w:r>
      <w:r w:rsidRPr="0019610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Римл.</w:t>
      </w:r>
      <w:r w:rsidRPr="0019610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8:6</w:t>
      </w:r>
      <w:r w:rsidRPr="0019610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</w:p>
    <w:p w:rsidR="005B5C8C" w:rsidRPr="00B22147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 Івана 5:12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5B5C8C" w:rsidRDefault="00BD34BA" w:rsidP="00196104">
      <w:pPr>
        <w:jc w:val="both"/>
        <w:rPr>
          <w:rFonts w:ascii="Times New Roman" w:hAnsi="Times New Roman" w:cs="Times New Roman"/>
          <w:b/>
          <w:w w:val="77"/>
          <w:sz w:val="24"/>
          <w:szCs w:val="24"/>
          <w:u w:val="single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Матв.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7:24-27</w:t>
      </w:r>
      <w:r w:rsidRPr="001961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</w:p>
    <w:p w:rsidR="00E860A4" w:rsidRPr="00196104" w:rsidRDefault="00E860A4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Зрештою, для нас, людей, не існує золотої середини. Перш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 Велика боротьба буде остаточно завершена, гріх, сатана,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зло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непослух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будуть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викорінені.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станеться, кожен з нас або одержить вічне життя, яке Бог спочатку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запланував для всіх нас до створення світу, або ми зустрінемо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вічну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смерть,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тобто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«вічну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погибель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Господнього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обличчя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слави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сили»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(2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1:9).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будь-якого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іншого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варіанту.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95"/>
          <w:sz w:val="24"/>
          <w:szCs w:val="24"/>
        </w:rPr>
        <w:t>Якою буде наша доля? Відповідь залишається за нами. Перед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стоїть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вибір: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смерть.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Чому біблійна істина про те, що пекло не палає й люди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не</w:t>
      </w:r>
      <w:r w:rsidRPr="00196104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страждають</w:t>
      </w:r>
      <w:r w:rsidRPr="00196104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ньому</w:t>
      </w:r>
      <w:r w:rsidRPr="00196104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вічно,</w:t>
      </w:r>
      <w:r w:rsidRPr="00196104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є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настільки</w:t>
      </w:r>
      <w:r w:rsidRPr="00196104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втішною?</w:t>
      </w:r>
      <w:r w:rsidRPr="00196104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Якби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вічні</w:t>
      </w:r>
      <w:r w:rsidRPr="0019610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муки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справді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долею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загиблих,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це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говорило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характер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Бога?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77"/>
          <w:sz w:val="24"/>
          <w:szCs w:val="24"/>
          <w:u w:val="single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7F9" w:rsidRDefault="001977F9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Вівторок,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16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листопада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ЖИТТЯ І ДОБРО, СМЕРТЬ І ЗЛО,</w:t>
      </w:r>
      <w:r w:rsidRPr="0019610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БЛАГОСЛОВЕННЯ</w:t>
      </w:r>
      <w:r w:rsidRPr="00196104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ПРОКЛЯТТЯ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Розділ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30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один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останніх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розділів, написаний після довгої розмови про те, що станеться з народом, якщо він не послухається Господа й порушить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умови завіту. Розділ розпочинається з обітниці: навіть якщо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ізраїльтяни впадуть у непослух і будуть покарані вигнанням,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 поверне їх до Обітованого краю, але тільки за умови,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покаються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повернуть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своїх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злих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шляхів.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30:15-20.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Які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два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варіанти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представлено стародавньому Ізраїлю і чому тільки два? Як вони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відображають</w:t>
      </w:r>
      <w:r w:rsidRPr="0019610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біблійний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принцип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свободи</w:t>
      </w:r>
      <w:r w:rsidRPr="0019610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вибору?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Господь,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Яхве,</w:t>
      </w:r>
      <w:r w:rsidRPr="0019610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запропонував</w:t>
      </w:r>
      <w:r w:rsidRPr="0019610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ізраїльтянам</w:t>
      </w:r>
      <w:r w:rsidRPr="0019610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один</w:t>
      </w:r>
      <w:r w:rsidRPr="0019610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двох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варіантів,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Адаму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Едені.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Єврейські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позначають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«добро»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(тов)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«зло»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</w:t>
      </w:r>
      <w:r w:rsidRPr="00196104">
        <w:rPr>
          <w:rFonts w:ascii="Times New Roman" w:hAnsi="Times New Roman" w:cs="Times New Roman"/>
          <w:i/>
          <w:sz w:val="24"/>
          <w:szCs w:val="24"/>
        </w:rPr>
        <w:t>ра</w:t>
      </w:r>
      <w:r w:rsidRPr="00196104">
        <w:rPr>
          <w:rFonts w:ascii="Times New Roman" w:hAnsi="Times New Roman" w:cs="Times New Roman"/>
          <w:sz w:val="24"/>
          <w:szCs w:val="24"/>
        </w:rPr>
        <w:t>)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30:15,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самі єврейські слова, які використано в Бутті для позначення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дерева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пізнання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«добра»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(тов)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«зла»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(ра)</w:t>
      </w:r>
      <w:r w:rsidRPr="00196104">
        <w:rPr>
          <w:rFonts w:ascii="Times New Roman" w:hAnsi="Times New Roman" w:cs="Times New Roman"/>
          <w:sz w:val="24"/>
          <w:szCs w:val="24"/>
        </w:rPr>
        <w:t>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Тут,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золотої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середини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нейтрального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місця.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Ізраїльтяни або будуть служити Господу і жити, або виберуть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смерть.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стосується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Життя,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благословення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відміну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чого?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смерті, зла і проклять. Бог справді пропонував народу тільки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добро, життя і благословення. Та якщо вони відвернуться від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Нього, усе погане буде природним наслідком, оскільки 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втратять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особливий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захист.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запропоновано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варіанти.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текстах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 чітко відображена реальність їхньої свободи волі, свободи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вибору.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частина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Нового Завітів, не мають сенсу без священного дару свободи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волі,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свободи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вибору.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Господь фактично сказав їм: </w:t>
      </w:r>
      <w:r w:rsidRPr="00196104">
        <w:rPr>
          <w:rFonts w:ascii="Times New Roman" w:hAnsi="Times New Roman" w:cs="Times New Roman"/>
          <w:i/>
          <w:sz w:val="24"/>
          <w:szCs w:val="24"/>
        </w:rPr>
        <w:t>Користуючись свободою волі,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яку Я дав вам, виберіть життя, благословення і добро, а не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смерть,</w:t>
      </w:r>
      <w:r w:rsidRPr="00196104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зло</w:t>
      </w:r>
      <w:r w:rsidRPr="00196104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і</w:t>
      </w:r>
      <w:r w:rsidRPr="00196104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прокляття</w:t>
      </w:r>
      <w:r w:rsidR="002D72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жодного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сумніву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правильний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вибір, чи не так? І все ж таки ми знаємо, що сталося. Велика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боротьба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тоді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реальною,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нині,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засвоїти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уроки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прикладу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необхідно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усвідомити, що може статися, якщо ми не віддамо себе повністю Господу й не виберемо життя, тобто що буде наслідком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нашого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вибору.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П. Зак. 30:20. Зверніть увагу на зв’язок між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любов’ю і послухом. Що мав робити Ізраїль, аби залишатися вірним Господу? Як ці принципи можна застосувати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нас</w:t>
      </w:r>
      <w:r w:rsidRPr="0019610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сьогодні?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2E141F" w:rsidP="00196104">
      <w:pPr>
        <w:jc w:val="both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НЕДОСТУПНИМ</w:t>
      </w:r>
      <w:r w:rsidRPr="0019610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ВАС</w:t>
      </w:r>
      <w:r w:rsidR="00B2214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Середа,</w:t>
      </w:r>
      <w:r w:rsidR="00BD34BA" w:rsidRPr="00196104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17</w:t>
      </w:r>
      <w:r w:rsidR="00BD34BA" w:rsidRPr="00196104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листопада</w:t>
      </w:r>
    </w:p>
    <w:p w:rsidR="00B22147" w:rsidRPr="00B22147" w:rsidRDefault="00B22147" w:rsidP="00196104">
      <w:pPr>
        <w:jc w:val="both"/>
        <w:rPr>
          <w:rFonts w:ascii="Times New Roman" w:hAnsi="Times New Roman" w:cs="Times New Roman"/>
          <w:w w:val="95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1"/>
          <w:sz w:val="24"/>
          <w:szCs w:val="24"/>
        </w:rPr>
        <w:t>Розділ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30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починається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повідомлення Господа про те, що станеться, якщо народ покається 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зверне зі свого злого шляху. Які чудові обітниці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були запропоновані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їм!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30:1-10.</w:t>
      </w:r>
      <w:r w:rsidRPr="00196104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Які</w:t>
      </w:r>
      <w:r w:rsidRPr="00196104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обітниці</w:t>
      </w:r>
      <w:r w:rsidRPr="0019610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дає</w:t>
      </w:r>
      <w:r w:rsidRPr="00196104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навіть на тлі їхнього покарання за відступлення? Що це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говорить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нам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Божу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благодать?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Звичайно, такі слова було приємно почути. Однак тут немає і натяку на те, що відступлення від Господа не настільки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важливе. Він нікому не пропонує дешевої благодаті. Навпаки,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 мало показати народу Божу любов, а отже, у відповідь 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полюбили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виявляючи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настановам.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П. Зак. 30:11-14. Що Господь сказав народу?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Яка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основна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обітниця</w:t>
      </w:r>
      <w:r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міститься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уривку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які</w:t>
      </w:r>
      <w:r w:rsidRPr="00196104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тексти</w:t>
      </w:r>
      <w:r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</w:t>
      </w:r>
      <w:r w:rsidR="00B6303B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вого</w:t>
      </w:r>
      <w:r w:rsidRPr="00196104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Завіту</w:t>
      </w:r>
      <w:r w:rsidRPr="00196104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відображають</w:t>
      </w:r>
      <w:r w:rsidRPr="00196104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цю</w:t>
      </w:r>
      <w:r w:rsidRPr="00196104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обітницю?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Зверніть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увагу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заклик,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висловлений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красивою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мовою,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бездоганну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логіку.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вимагає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 нічого надто важкого для виконання. Заповідь Божа не 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недоступною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розуміння.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заповідь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високо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небі ‒ настільки далеко, що комусь іншому потрібно діставати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них;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морем,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хтось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інший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повинен</w:t>
      </w:r>
    </w:p>
    <w:p w:rsidR="005B5C8C" w:rsidRPr="00196104" w:rsidRDefault="002D7217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принести</w:t>
      </w:r>
      <w:r w:rsidR="00BD34BA"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її.</w:t>
      </w:r>
      <w:r w:rsidR="00BD34BA"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Навпаки,</w:t>
      </w:r>
      <w:r w:rsidR="00BD34BA"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Господь</w:t>
      </w:r>
      <w:r w:rsidR="00BD34BA"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говорить:</w:t>
      </w:r>
      <w:r w:rsidR="00BD34BA"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«Бо</w:t>
      </w:r>
      <w:r w:rsidR="00BD34BA"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ж</w:t>
      </w:r>
      <w:r w:rsidR="00BD34BA"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дуже</w:t>
      </w:r>
      <w:r w:rsidR="00BD34BA"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близька</w:t>
      </w:r>
      <w:r w:rsidR="00BD34BA"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до тебе та річ, ‒ вона в устах твоїх та в серці твоїм, щоб виконувати</w:t>
      </w:r>
      <w:r w:rsidR="00BD34BA"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її»</w:t>
      </w:r>
      <w:r w:rsidR="00BD34BA"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(П.</w:t>
      </w:r>
      <w:r w:rsidR="00BD34BA"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Зак.</w:t>
      </w:r>
      <w:r w:rsidR="00BD34BA"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30:14).</w:t>
      </w:r>
      <w:r w:rsidR="00BD34BA"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Тобто</w:t>
      </w:r>
      <w:r w:rsidR="00BD34BA"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ви</w:t>
      </w:r>
      <w:r w:rsidR="00BD34BA"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знаєте</w:t>
      </w:r>
      <w:r w:rsidR="00BD34BA"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її</w:t>
      </w:r>
      <w:r w:rsidR="00BD34BA"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досить</w:t>
      </w:r>
      <w:r w:rsidR="00BD34BA"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добре,</w:t>
      </w:r>
      <w:r w:rsidR="00BD34BA"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аби промовляти її, і вона у вашому серці, тому ви знаєте, що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повинні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її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дотримуватися.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Отже,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непослуху</w:t>
      </w:r>
      <w:r w:rsidR="00BD34BA"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немає</w:t>
      </w:r>
      <w:r w:rsidR="00BD34BA"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виправдання.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05"/>
          <w:sz w:val="24"/>
          <w:szCs w:val="24"/>
        </w:rPr>
        <w:t>«Усі Його повеління містять силу для виконання» (Е. Уайт.</w:t>
      </w:r>
      <w:r w:rsidRPr="0019610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Наочні</w:t>
      </w:r>
      <w:r w:rsidRPr="0019610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уроки</w:t>
      </w:r>
      <w:r w:rsidRPr="0019610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Христа.</w:t>
      </w:r>
      <w:r w:rsidRPr="0019610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333).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Апостол Павло цитує деякі із цих віршів у контексті спасіння у Христі; тобто Павло посилається на них як на приклад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праведності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(див.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Римл.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10:6-10.)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потім,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запрошує Ізраїлевих синів вибрати життя або смерть, благословення чи прокляття. Якщо завдяки благодаті та через віру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виберуть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отримають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Сьогодні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нічого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змінилося,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так?</w:t>
      </w:r>
    </w:p>
    <w:p w:rsidR="00472A35" w:rsidRDefault="00472A35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2A35" w:rsidRDefault="00B6303B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ПИТАННЯ</w:t>
      </w:r>
      <w:r w:rsidRPr="0019610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ПОКЛОНІННЯ</w:t>
      </w:r>
      <w:r w:rsidR="004D0020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BD34BA" w:rsidRPr="00196104">
        <w:rPr>
          <w:rFonts w:ascii="Times New Roman" w:hAnsi="Times New Roman" w:cs="Times New Roman"/>
          <w:sz w:val="24"/>
          <w:szCs w:val="24"/>
        </w:rPr>
        <w:t>Четвер,</w:t>
      </w:r>
      <w:r w:rsidR="00BD34BA" w:rsidRPr="001961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18</w:t>
      </w:r>
      <w:r w:rsidR="00BD34BA" w:rsidRPr="001961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листопада</w:t>
      </w:r>
    </w:p>
    <w:p w:rsidR="004D0020" w:rsidRPr="004D0020" w:rsidRDefault="004D0020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Центральним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елементом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взаємин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між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Господом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Ізраїлем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 завіті було поклоніння. Від усього світу, який оточував ізраїльтян, їх відрізняло те, що вони єдині, як народ, поклонялися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істинному Богу, на відміну від хибних богів і богинь язичницького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світу,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насправді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зовсім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богами.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«Побачте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Той,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немає,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крім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Мене»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32:39).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Прочитайте П. Зак. 4:19; 8:19; 11:16 і 30:17. Яке застережен</w:t>
      </w:r>
      <w:r w:rsidRPr="00196104">
        <w:rPr>
          <w:rFonts w:ascii="Times New Roman" w:hAnsi="Times New Roman" w:cs="Times New Roman"/>
          <w:b/>
          <w:sz w:val="24"/>
          <w:szCs w:val="24"/>
        </w:rPr>
        <w:t>ня звучить у всіх віршах? Чому воно таке важливе для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ізраїльського</w:t>
      </w:r>
      <w:r w:rsidRPr="00196104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народу?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Тисячі</w:t>
      </w:r>
      <w:r w:rsidRPr="001961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років</w:t>
      </w:r>
      <w:r w:rsidRPr="0019610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сьогодні,</w:t>
      </w:r>
      <w:r w:rsidRPr="001961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Божий</w:t>
      </w:r>
      <w:r w:rsidRPr="0019610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існував</w:t>
      </w:r>
      <w:r w:rsidRPr="001961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B6303B">
        <w:rPr>
          <w:rFonts w:ascii="Times New Roman" w:hAnsi="Times New Roman" w:cs="Times New Roman"/>
          <w:sz w:val="24"/>
          <w:szCs w:val="24"/>
        </w:rPr>
        <w:t>культурі й середовищі, які здебільшого пропонували стандарти,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традиції і поняття, котрі суперечили його вірі. Тому Божі діти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мали завжди пильнувати, аби шляхи світу, його ідоли й боги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об’єктами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їхнього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поклоніння.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Наш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заздрісний»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4:24;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5:9;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6:15),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 Він як наш Творець і Викупитель гідний нашого поклоніння.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Тут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немає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золотої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середини: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поклоняємося</w:t>
      </w:r>
      <w:r w:rsidR="00B22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Господу,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дарує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життя,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добро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благословення,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якомусь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іншому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богу,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несе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зло,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прокляття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смерть.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Об’явл. 13:1-15 і зосередьтеся на тому, як в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уривку</w:t>
      </w:r>
      <w:r w:rsidRPr="0019610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представлено</w:t>
      </w:r>
      <w:r w:rsidRPr="0019610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поклоніння.</w:t>
      </w:r>
      <w:r w:rsidRPr="0019610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Потім</w:t>
      </w:r>
      <w:r w:rsidRPr="0019610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порівняйте</w:t>
      </w:r>
      <w:r w:rsidRPr="0019610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ці</w:t>
      </w:r>
      <w:r w:rsidRPr="0019610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вірші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 Об’явл. 14:6-12. Що в текстах з Об’явлення відображає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застереження, дане в Повторенні Закону (і в усій Біблії)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щодо</w:t>
      </w:r>
      <w:r w:rsidRPr="00196104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хибного</w:t>
      </w:r>
      <w:r w:rsidRPr="00196104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поклоніння?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B6303B">
        <w:rPr>
          <w:rFonts w:ascii="Times New Roman" w:hAnsi="Times New Roman" w:cs="Times New Roman"/>
          <w:sz w:val="24"/>
          <w:szCs w:val="24"/>
        </w:rPr>
        <w:lastRenderedPageBreak/>
        <w:t>Як би не відрізнявся контекст, запитання залишається таким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самим: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будуть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люди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поклонятися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правдивому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Богові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жити,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 може, вони зазнають тиску, явного чи прихованого, відмовляться від своєї прихильності до Нього й зустрінуть смерть?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Відповідь міститься в серці кожної окремої людини. Бог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змушував стародавній Ізраїль іти за Ним, не буде змушувати 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нас.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бачимо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Об’явл.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13,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примус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будуть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застосовувати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звір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образ.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навпаки,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діє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виключно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любов’ю.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 ми можемо переконатися в тому, що не втрачаємо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(навіть</w:t>
      </w:r>
      <w:r w:rsidRPr="0019610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непомітно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й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поступово)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своєї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прихильності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заради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якогось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«іншого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бога»?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4D0020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0020">
        <w:rPr>
          <w:rFonts w:ascii="Times New Roman" w:hAnsi="Times New Roman" w:cs="Times New Roman"/>
          <w:sz w:val="24"/>
          <w:szCs w:val="24"/>
        </w:rPr>
        <w:t>П’ятниця,</w:t>
      </w:r>
      <w:r w:rsidRPr="004D002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0020">
        <w:rPr>
          <w:rFonts w:ascii="Times New Roman" w:hAnsi="Times New Roman" w:cs="Times New Roman"/>
          <w:sz w:val="24"/>
          <w:szCs w:val="24"/>
        </w:rPr>
        <w:t>19</w:t>
      </w:r>
      <w:r w:rsidRPr="004D002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0020">
        <w:rPr>
          <w:rFonts w:ascii="Times New Roman" w:hAnsi="Times New Roman" w:cs="Times New Roman"/>
          <w:sz w:val="24"/>
          <w:szCs w:val="24"/>
        </w:rPr>
        <w:t>листопада</w:t>
      </w:r>
    </w:p>
    <w:p w:rsidR="004D0020" w:rsidRPr="004D0020" w:rsidRDefault="004D0020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ПОДАЛЬШОГО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ДОСЛІДЖЕННЯ: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давнину,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зараз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усім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вибір.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Основна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ідея в Біблії ‒ вибір. На противагу певному розумінню багатьох християн, згідно з яким ще до народження людства 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визначив деяким людям не просто загинути, а навіть вічно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горіти в пеклі, Біблія навчає, що наш власний вільний вибір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 або смерті, благословення чи прокляття, добра чи зла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визначає,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тріадою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(життя,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благословення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смерть,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зло,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прокляття)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врешті-решт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зіткнемося.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Наскільки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 важливо знати: навіть якщо хтось зробить неправильний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вибір, наслідком буде смерть, вічна смерть, а не вічні муки 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нескінченному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вогняному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озері.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«“Бо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заплата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смерть,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дар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Божий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вічне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 Христі Ісусі, Господі нашім“ (Римл. 6:23). Якщо життя – 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спадщина праведних, то смерть – доля беззаконних. Мойсей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Ізраїлеві: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“…я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сьогодні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відкрив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тобою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зло”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30:15).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ідеться, не є тією смертю, яка спіткала Адама, бо все людство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несе покарання за його беззаконня.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Це “друга смерть” (Об’явл.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20:14),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протиставляється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вічному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життю»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боротьба.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544).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обговорення: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Обговоріть у класі запитання, представлене в уроці за вівторок: Бог карає людину за непослух тут і зараз чи покарання є закономірним наслідком її непослуху? Чи правильні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обидві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думки?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розуміємо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тему?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Ще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останню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цитату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Еллен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уроці.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автор повідомляє про доленосні наслідки нашого вибору?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Римл.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10:1-10,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Павло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цитує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30:11-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14.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Апостол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пояснює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питання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 на відміну від прагнення до спасіння та праведності 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допомогою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вважаєте,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Павло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використовував саме ці вірші з Повторення Закону? Зверніть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особливу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увагу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текст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Римл.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10:10: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«Бо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серцем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віримо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праведності,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устами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визнаємо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підкреслив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тут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апостол?</w:t>
      </w:r>
    </w:p>
    <w:p w:rsidR="004D0020" w:rsidRDefault="00BD34BA" w:rsidP="00472A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Як культура, суспільство, народ, що оточують вас, можуть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дотримуватися поглядів, які, якщо ви не будете обережні,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можуть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призвести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вас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хибного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поклоніння?</w:t>
      </w:r>
      <w:r w:rsidR="00B22147" w:rsidRPr="00196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20" w:rsidRDefault="004D0020" w:rsidP="00472A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0020" w:rsidRDefault="004D0020" w:rsidP="00472A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03B" w:rsidRDefault="00B6303B" w:rsidP="00472A35">
      <w:pPr>
        <w:jc w:val="both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Місіонерська</w:t>
      </w:r>
      <w:r>
        <w:rPr>
          <w:rFonts w:ascii="Trebuchet MS" w:hAnsi="Trebuchet MS"/>
          <w:b/>
          <w:spacing w:val="15"/>
          <w:sz w:val="18"/>
        </w:rPr>
        <w:t xml:space="preserve"> </w:t>
      </w:r>
      <w:r>
        <w:rPr>
          <w:rFonts w:ascii="Trebuchet MS" w:hAnsi="Trebuchet MS"/>
          <w:b/>
          <w:sz w:val="18"/>
        </w:rPr>
        <w:t>історія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48" w:rsidRPr="00CB3628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МОЛИТВА</w:t>
      </w:r>
      <w:r w:rsidRPr="0019610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ВІРИ</w:t>
      </w:r>
      <w:r w:rsidR="001977F9" w:rsidRPr="00CB3628">
        <w:rPr>
          <w:rFonts w:ascii="Times New Roman" w:hAnsi="Times New Roman" w:cs="Times New Roman"/>
          <w:sz w:val="24"/>
          <w:szCs w:val="24"/>
        </w:rPr>
        <w:t xml:space="preserve"> </w:t>
      </w:r>
      <w:r w:rsidR="00B6303B" w:rsidRPr="00196104">
        <w:rPr>
          <w:rFonts w:ascii="Times New Roman" w:hAnsi="Times New Roman" w:cs="Times New Roman"/>
          <w:i/>
          <w:w w:val="105"/>
          <w:sz w:val="24"/>
          <w:szCs w:val="24"/>
        </w:rPr>
        <w:t>Рубер</w:t>
      </w:r>
      <w:r w:rsidR="00B6303B" w:rsidRPr="00196104">
        <w:rPr>
          <w:rFonts w:ascii="Times New Roman" w:hAnsi="Times New Roman" w:cs="Times New Roman"/>
          <w:i/>
          <w:spacing w:val="17"/>
          <w:w w:val="105"/>
          <w:sz w:val="24"/>
          <w:szCs w:val="24"/>
        </w:rPr>
        <w:t xml:space="preserve"> </w:t>
      </w:r>
      <w:r w:rsidR="00B6303B" w:rsidRPr="00196104">
        <w:rPr>
          <w:rFonts w:ascii="Times New Roman" w:hAnsi="Times New Roman" w:cs="Times New Roman"/>
          <w:i/>
          <w:w w:val="105"/>
          <w:sz w:val="24"/>
          <w:szCs w:val="24"/>
        </w:rPr>
        <w:t>Ліл,</w:t>
      </w:r>
      <w:r w:rsidR="00B6303B" w:rsidRPr="00196104">
        <w:rPr>
          <w:rFonts w:ascii="Times New Roman" w:hAnsi="Times New Roman" w:cs="Times New Roman"/>
          <w:i/>
          <w:spacing w:val="17"/>
          <w:w w:val="105"/>
          <w:sz w:val="24"/>
          <w:szCs w:val="24"/>
        </w:rPr>
        <w:t xml:space="preserve"> </w:t>
      </w:r>
      <w:r w:rsidR="00B6303B" w:rsidRPr="00196104">
        <w:rPr>
          <w:rFonts w:ascii="Times New Roman" w:hAnsi="Times New Roman" w:cs="Times New Roman"/>
          <w:i/>
          <w:w w:val="105"/>
          <w:sz w:val="24"/>
          <w:szCs w:val="24"/>
        </w:rPr>
        <w:t>США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 потребував підбадьорення, і Бог дав мені його в найнесподіваніший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спосіб.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Протягом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двох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останніх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років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тиждень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ходив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бібліотеки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Далласа,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попрацювати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своєю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докторською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дисертацією.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Бездомний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чоловік,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часто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читав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холі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бібліотеки,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побачивши мене, завжди просив у мене грошей. Грошей я йому не давав, 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замість цього приносив їжу й ділився з ним. Попри мою доброзичливість, він був мовчазний і не йшов на контакт. Одного разу 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підійшов до мене на сходовому майданчику бібліотеки. Було видно,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дуже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засмучений.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трапилося,</w:t>
      </w:r>
      <w:r w:rsidRPr="00196104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Джеральде?</w:t>
      </w:r>
      <w:r w:rsidRPr="00196104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запитав</w:t>
      </w:r>
      <w:r w:rsidRPr="00196104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Він відповів, що має потребу в Бозі. Спочатку я не був упевнений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 його щирості, але, поговоривши з ним про Євангеліє і розповівши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 План спасіння, побачив, що він справді прагнув Бога. Тоді 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запитав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хотів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прийняти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Спасителя.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Так!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вигукнув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Джеральд.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запропонував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помолитися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молитвою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покаяння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молитві прийняти Ісуса. Він так і зробив. Після цього дня він зник 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шість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місяців.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незадовго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подяки,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святкує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Північна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Америка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кінці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листопада,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пішов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бібліотеки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побачив</w:t>
      </w:r>
      <w:r w:rsidRPr="0019610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бездомного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друга.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очікував,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Джеральд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попросить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мене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6303B">
        <w:rPr>
          <w:rFonts w:ascii="Times New Roman" w:hAnsi="Times New Roman" w:cs="Times New Roman"/>
          <w:sz w:val="24"/>
          <w:szCs w:val="24"/>
        </w:rPr>
        <w:t>грошей, але замість цього він подарував мені найширшу усмішку, котру</w:t>
      </w:r>
      <w:r w:rsidRPr="0019610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будь-коли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бачив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обличчі.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Чоловік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розповів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мені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впливав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серце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останні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півроку,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повідомив,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приєднався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щотижня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відвідує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молитовне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зібрання.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розповів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біблійні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вірші,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вивчив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напам’ять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останні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шість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місяців,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показав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мені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свою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Біблію.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дуже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радий!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помолилися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разом,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закінчив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прекрасною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молитвою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мене.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попрощалися,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дістав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гроші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кишені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сказав: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«Джеральде,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щасливого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подяки!»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Рубер Ліл – керівник сімейного служіння в Техаській конференції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адвентистів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сьомого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дня.</w:t>
      </w:r>
    </w:p>
    <w:p w:rsidR="001977F9" w:rsidRDefault="00BD34BA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Ця історія ілюструє місіонерську мету № 2 стратегічного плану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Адвентистської церкви на період 2020-2025 рр. під назвою «ІДЕМО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РАЗОМ». Мета звучить так: «Посилити й різнобічно розвивати місіонерське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служіння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великих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9E06D4">
        <w:rPr>
          <w:rFonts w:ascii="Times New Roman" w:hAnsi="Times New Roman" w:cs="Times New Roman"/>
          <w:sz w:val="24"/>
          <w:szCs w:val="24"/>
        </w:rPr>
        <w:t>містах»</w:t>
      </w:r>
    </w:p>
    <w:p w:rsidR="00472A35" w:rsidRDefault="00472A35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2A35" w:rsidRDefault="00472A35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Default="001977F9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06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 xml:space="preserve">Урок №9      </w:t>
      </w:r>
      <w:r w:rsidR="009E06D4" w:rsidRPr="009E06D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E06D4" w:rsidRPr="009E06D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E06D4" w:rsidRPr="009E06D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E06D4" w:rsidRPr="009E06D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E06D4" w:rsidRPr="009E06D4">
        <w:rPr>
          <w:rFonts w:ascii="Times New Roman" w:hAnsi="Times New Roman" w:cs="Times New Roman"/>
          <w:sz w:val="24"/>
          <w:szCs w:val="24"/>
          <w:lang w:val="ru-RU"/>
        </w:rPr>
        <w:t>20-26 листопада</w:t>
      </w:r>
    </w:p>
    <w:p w:rsidR="00E860A4" w:rsidRPr="009E06D4" w:rsidRDefault="00E860A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6D4" w:rsidRPr="009E06D4" w:rsidRDefault="009E06D4" w:rsidP="009E06D4">
      <w:pPr>
        <w:rPr>
          <w:rFonts w:ascii="Times New Roman" w:hAnsi="Times New Roman" w:cs="Times New Roman"/>
          <w:b/>
          <w:sz w:val="24"/>
          <w:szCs w:val="24"/>
        </w:rPr>
      </w:pPr>
      <w:r w:rsidRPr="009E06D4">
        <w:rPr>
          <w:rFonts w:ascii="Times New Roman" w:hAnsi="Times New Roman" w:cs="Times New Roman"/>
          <w:b/>
          <w:w w:val="110"/>
          <w:sz w:val="24"/>
          <w:szCs w:val="24"/>
        </w:rPr>
        <w:t>НАВЕРНИ</w:t>
      </w:r>
      <w:r w:rsidRPr="009E06D4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w w:val="110"/>
          <w:sz w:val="24"/>
          <w:szCs w:val="24"/>
        </w:rPr>
        <w:t>ЇХНІ</w:t>
      </w:r>
      <w:r w:rsidRPr="009E06D4">
        <w:rPr>
          <w:rFonts w:ascii="Times New Roman" w:hAnsi="Times New Roman" w:cs="Times New Roman"/>
          <w:b/>
          <w:spacing w:val="83"/>
          <w:w w:val="110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w w:val="110"/>
          <w:sz w:val="24"/>
          <w:szCs w:val="24"/>
        </w:rPr>
        <w:t>СЕРЦЯ</w:t>
      </w:r>
    </w:p>
    <w:p w:rsidR="005B5C8C" w:rsidRPr="009E06D4" w:rsidRDefault="005B5C8C" w:rsidP="009E06D4">
      <w:pPr>
        <w:rPr>
          <w:rFonts w:ascii="Times New Roman" w:hAnsi="Times New Roman" w:cs="Times New Roman"/>
          <w:sz w:val="24"/>
          <w:szCs w:val="24"/>
        </w:rPr>
      </w:pPr>
    </w:p>
    <w:p w:rsidR="005B5C8C" w:rsidRPr="009E06D4" w:rsidRDefault="009E06D4" w:rsidP="009E06D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06D4">
        <w:rPr>
          <w:rFonts w:ascii="Times New Roman" w:hAnsi="Times New Roman" w:cs="Times New Roman"/>
          <w:b/>
          <w:sz w:val="24"/>
          <w:szCs w:val="24"/>
        </w:rPr>
        <w:t>Біблійні</w:t>
      </w:r>
      <w:r w:rsidRPr="009E06D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z w:val="24"/>
          <w:szCs w:val="24"/>
        </w:rPr>
        <w:t>тексти</w:t>
      </w:r>
      <w:r w:rsidRPr="009E06D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z w:val="24"/>
          <w:szCs w:val="24"/>
        </w:rPr>
        <w:t>для</w:t>
      </w:r>
      <w:r w:rsidRPr="009E06D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z w:val="24"/>
          <w:szCs w:val="24"/>
        </w:rPr>
        <w:t>дослідження:</w:t>
      </w:r>
    </w:p>
    <w:p w:rsidR="009E06D4" w:rsidRPr="009E06D4" w:rsidRDefault="009E06D4" w:rsidP="009E06D4">
      <w:pPr>
        <w:rPr>
          <w:rFonts w:ascii="Times New Roman" w:hAnsi="Times New Roman" w:cs="Times New Roman"/>
          <w:b/>
          <w:sz w:val="24"/>
          <w:szCs w:val="24"/>
        </w:rPr>
      </w:pPr>
      <w:r w:rsidRPr="009E06D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9E06D4">
        <w:rPr>
          <w:rFonts w:ascii="Times New Roman" w:hAnsi="Times New Roman" w:cs="Times New Roman"/>
          <w:b/>
          <w:spacing w:val="14"/>
          <w:w w:val="95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9E06D4">
        <w:rPr>
          <w:rFonts w:ascii="Times New Roman" w:hAnsi="Times New Roman" w:cs="Times New Roman"/>
          <w:b/>
          <w:spacing w:val="15"/>
          <w:w w:val="95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w w:val="95"/>
          <w:sz w:val="24"/>
          <w:szCs w:val="24"/>
        </w:rPr>
        <w:t>5:22-29;</w:t>
      </w:r>
      <w:r w:rsidRPr="009E06D4">
        <w:rPr>
          <w:rFonts w:ascii="Times New Roman" w:hAnsi="Times New Roman" w:cs="Times New Roman"/>
          <w:b/>
          <w:spacing w:val="15"/>
          <w:w w:val="95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w w:val="95"/>
          <w:sz w:val="24"/>
          <w:szCs w:val="24"/>
        </w:rPr>
        <w:t>4:25-31;</w:t>
      </w:r>
      <w:r w:rsidRPr="009E06D4">
        <w:rPr>
          <w:rFonts w:ascii="Times New Roman" w:hAnsi="Times New Roman" w:cs="Times New Roman"/>
          <w:b/>
          <w:spacing w:val="14"/>
          <w:w w:val="95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w w:val="95"/>
          <w:sz w:val="24"/>
          <w:szCs w:val="24"/>
        </w:rPr>
        <w:t>30:1-10;</w:t>
      </w:r>
    </w:p>
    <w:p w:rsidR="009E06D4" w:rsidRPr="009E06D4" w:rsidRDefault="009E06D4" w:rsidP="009E06D4">
      <w:pPr>
        <w:rPr>
          <w:rFonts w:ascii="Times New Roman" w:hAnsi="Times New Roman" w:cs="Times New Roman"/>
          <w:b/>
          <w:sz w:val="24"/>
          <w:szCs w:val="24"/>
        </w:rPr>
      </w:pPr>
      <w:r w:rsidRPr="009E06D4">
        <w:rPr>
          <w:rFonts w:ascii="Times New Roman" w:hAnsi="Times New Roman" w:cs="Times New Roman"/>
          <w:b/>
          <w:spacing w:val="-3"/>
          <w:sz w:val="24"/>
          <w:szCs w:val="24"/>
        </w:rPr>
        <w:t>Матв.</w:t>
      </w:r>
      <w:r w:rsidRPr="009E06D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pacing w:val="-3"/>
          <w:sz w:val="24"/>
          <w:szCs w:val="24"/>
        </w:rPr>
        <w:t>3:1-8;</w:t>
      </w:r>
      <w:r w:rsidRPr="009E06D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pacing w:val="-2"/>
          <w:sz w:val="24"/>
          <w:szCs w:val="24"/>
        </w:rPr>
        <w:t>Марка</w:t>
      </w:r>
      <w:r w:rsidRPr="009E06D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pacing w:val="-2"/>
          <w:sz w:val="24"/>
          <w:szCs w:val="24"/>
        </w:rPr>
        <w:t>1:15;</w:t>
      </w:r>
      <w:r w:rsidRPr="009E06D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pacing w:val="-2"/>
          <w:sz w:val="24"/>
          <w:szCs w:val="24"/>
        </w:rPr>
        <w:t>Дії</w:t>
      </w:r>
      <w:r w:rsidRPr="009E06D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pacing w:val="-2"/>
          <w:sz w:val="24"/>
          <w:szCs w:val="24"/>
        </w:rPr>
        <w:t>2:37,</w:t>
      </w:r>
      <w:r w:rsidRPr="009E06D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pacing w:val="-2"/>
          <w:sz w:val="24"/>
          <w:szCs w:val="24"/>
        </w:rPr>
        <w:t>38.</w:t>
      </w:r>
    </w:p>
    <w:p w:rsidR="005B5C8C" w:rsidRPr="009E06D4" w:rsidRDefault="005B5C8C" w:rsidP="009E06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E06D4" w:rsidRPr="009E06D4" w:rsidRDefault="009E06D4" w:rsidP="009E06D4">
      <w:pPr>
        <w:rPr>
          <w:rFonts w:ascii="Times New Roman" w:hAnsi="Times New Roman" w:cs="Times New Roman"/>
          <w:b/>
          <w:sz w:val="24"/>
          <w:szCs w:val="24"/>
        </w:rPr>
      </w:pPr>
      <w:r w:rsidRPr="009E06D4">
        <w:rPr>
          <w:rFonts w:ascii="Times New Roman" w:hAnsi="Times New Roman" w:cs="Times New Roman"/>
          <w:b/>
          <w:sz w:val="24"/>
          <w:szCs w:val="24"/>
        </w:rPr>
        <w:t>Пам’ятний</w:t>
      </w:r>
      <w:r w:rsidRPr="009E06D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z w:val="24"/>
          <w:szCs w:val="24"/>
        </w:rPr>
        <w:t>вірш:</w:t>
      </w:r>
    </w:p>
    <w:p w:rsidR="009E06D4" w:rsidRPr="009E06D4" w:rsidRDefault="009E06D4" w:rsidP="009E06D4">
      <w:pPr>
        <w:rPr>
          <w:rFonts w:ascii="Times New Roman" w:hAnsi="Times New Roman" w:cs="Times New Roman"/>
          <w:b/>
          <w:sz w:val="24"/>
          <w:szCs w:val="24"/>
        </w:rPr>
      </w:pPr>
      <w:r w:rsidRPr="009E06D4">
        <w:rPr>
          <w:rFonts w:ascii="Times New Roman" w:hAnsi="Times New Roman" w:cs="Times New Roman"/>
          <w:b/>
          <w:sz w:val="24"/>
          <w:szCs w:val="24"/>
        </w:rPr>
        <w:t xml:space="preserve"> «Та коли ви будете шукати звідти Господа, Бога</w:t>
      </w:r>
      <w:r w:rsidRPr="009E06D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z w:val="24"/>
          <w:szCs w:val="24"/>
        </w:rPr>
        <w:t>свого, то знайдете, якщо будете шукати Його всім</w:t>
      </w:r>
      <w:r w:rsidRPr="009E06D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z w:val="24"/>
          <w:szCs w:val="24"/>
        </w:rPr>
        <w:t>серцем</w:t>
      </w:r>
      <w:r w:rsidRPr="009E06D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z w:val="24"/>
          <w:szCs w:val="24"/>
        </w:rPr>
        <w:t>своїм</w:t>
      </w:r>
      <w:r w:rsidRPr="009E06D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z w:val="24"/>
          <w:szCs w:val="24"/>
        </w:rPr>
        <w:t>та</w:t>
      </w:r>
      <w:r w:rsidRPr="009E06D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z w:val="24"/>
          <w:szCs w:val="24"/>
        </w:rPr>
        <w:t>всією</w:t>
      </w:r>
      <w:r w:rsidRPr="009E06D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z w:val="24"/>
          <w:szCs w:val="24"/>
        </w:rPr>
        <w:t>душею</w:t>
      </w:r>
      <w:r w:rsidRPr="009E06D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z w:val="24"/>
          <w:szCs w:val="24"/>
        </w:rPr>
        <w:t>своєю»</w:t>
      </w:r>
      <w:r w:rsidRPr="009E06D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z w:val="24"/>
          <w:szCs w:val="24"/>
        </w:rPr>
        <w:t>(П.</w:t>
      </w:r>
      <w:r w:rsidRPr="009E06D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z w:val="24"/>
          <w:szCs w:val="24"/>
        </w:rPr>
        <w:t>Зак.</w:t>
      </w:r>
      <w:r w:rsidRPr="009E06D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9E06D4">
        <w:rPr>
          <w:rFonts w:ascii="Times New Roman" w:hAnsi="Times New Roman" w:cs="Times New Roman"/>
          <w:b/>
          <w:sz w:val="24"/>
          <w:szCs w:val="24"/>
        </w:rPr>
        <w:t>4:29).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Усіх нас супроводжує проста правда життя: ми грішні. Час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 часу ми чуємо, як якийсь «експерт» нарікає на християнську ідею про людську зіпсованість. Проте все, що потрібно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зробити,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подивитися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новини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протягом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швидкий огляд історії людства, і тоді правдивість цієї християнської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ідеї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стає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очевидною.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простіше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подивіться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дзеркало;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справді,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потрібно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далеко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ходити.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вистачить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мужності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уважно та глибоко зазирнути у власне серце (яке може бути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страшним місцем для відвідування), визнає правдивість уривка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Римл.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3:9-23,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закінчується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словами: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«Адже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згрішили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позбавлені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Божої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слави»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(вірш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23).</w:t>
      </w:r>
    </w:p>
    <w:p w:rsidR="005B5C8C" w:rsidRPr="00196104" w:rsidRDefault="00BD34BA" w:rsidP="00472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наступному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міститься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вістка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отримання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виправдання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«даром,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благодаттю,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викуплення,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Ісусі»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(Римл.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3:24).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Вирішальне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значення в цій великій вістці має покаяння: визнання свого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гріха, щире жалкування про його скоєння, прохання про Боже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прощення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відмова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гріха.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Оскільки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грішні,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покаяння</w:t>
      </w:r>
      <w:r w:rsidR="00472A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має</w:t>
      </w:r>
      <w:r w:rsidRPr="00472A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бути</w:t>
      </w:r>
      <w:r w:rsidRPr="00472A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центральною</w:t>
      </w:r>
      <w:r w:rsidRPr="00472A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частиною</w:t>
      </w:r>
      <w:r w:rsidRPr="00472A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нашого</w:t>
      </w:r>
      <w:r w:rsidRPr="00472A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християнського</w:t>
      </w:r>
      <w:r w:rsidRPr="00472A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буття.</w:t>
      </w:r>
      <w:r w:rsidRPr="00472A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Цього</w:t>
      </w:r>
      <w:r w:rsidRPr="00472A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тижня</w:t>
      </w:r>
      <w:r w:rsidRPr="00472A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ми</w:t>
      </w:r>
      <w:r w:rsidRPr="00472A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розглянемо</w:t>
      </w:r>
      <w:r w:rsidRPr="00472A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тему</w:t>
      </w:r>
      <w:r w:rsidRPr="00472A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покаяння,</w:t>
      </w:r>
      <w:r w:rsidRPr="00472A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виражену</w:t>
      </w:r>
      <w:r w:rsidRPr="00472A3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в</w:t>
      </w:r>
      <w:r w:rsidRPr="00472A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Повторенні</w:t>
      </w:r>
      <w:r w:rsidRPr="00472A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72A35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z w:val="24"/>
          <w:szCs w:val="24"/>
        </w:rPr>
        <w:t>.</w:t>
      </w:r>
    </w:p>
    <w:p w:rsidR="005B5C8C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443CB2" w:rsidRDefault="00BD34BA" w:rsidP="004D0020">
      <w:pPr>
        <w:rPr>
          <w:rFonts w:ascii="Times New Roman" w:hAnsi="Times New Roman" w:cs="Times New Roman"/>
          <w:w w:val="95"/>
          <w:sz w:val="24"/>
          <w:szCs w:val="24"/>
        </w:rPr>
      </w:pPr>
      <w:r w:rsidRPr="004D0020">
        <w:rPr>
          <w:rFonts w:ascii="Times New Roman" w:hAnsi="Times New Roman" w:cs="Times New Roman"/>
          <w:w w:val="90"/>
          <w:sz w:val="24"/>
          <w:szCs w:val="24"/>
        </w:rPr>
        <w:t>МІ-ЙІТТÉН</w:t>
      </w:r>
      <w:r w:rsidR="004D0020" w:rsidRPr="004D0020">
        <w:rPr>
          <w:rFonts w:ascii="Times New Roman" w:hAnsi="Times New Roman" w:cs="Times New Roman"/>
          <w:sz w:val="24"/>
          <w:szCs w:val="24"/>
        </w:rPr>
        <w:tab/>
      </w:r>
      <w:r w:rsidR="004D0020" w:rsidRPr="004D0020">
        <w:rPr>
          <w:rFonts w:ascii="Times New Roman" w:hAnsi="Times New Roman" w:cs="Times New Roman"/>
          <w:sz w:val="24"/>
          <w:szCs w:val="24"/>
        </w:rPr>
        <w:tab/>
      </w:r>
      <w:r w:rsidR="004D0020" w:rsidRPr="004D0020">
        <w:rPr>
          <w:rFonts w:ascii="Times New Roman" w:hAnsi="Times New Roman" w:cs="Times New Roman"/>
          <w:sz w:val="24"/>
          <w:szCs w:val="24"/>
        </w:rPr>
        <w:tab/>
      </w:r>
      <w:r w:rsidR="004D0020" w:rsidRPr="004D0020">
        <w:rPr>
          <w:rFonts w:ascii="Times New Roman" w:hAnsi="Times New Roman" w:cs="Times New Roman"/>
          <w:sz w:val="24"/>
          <w:szCs w:val="24"/>
        </w:rPr>
        <w:tab/>
      </w:r>
      <w:r w:rsidR="004D0020" w:rsidRPr="00443C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Неділя,</w:t>
      </w:r>
      <w:r w:rsidRPr="0019610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21</w:t>
      </w:r>
      <w:r w:rsidRPr="0019610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листопада</w:t>
      </w:r>
    </w:p>
    <w:p w:rsidR="004D0020" w:rsidRPr="00443CB2" w:rsidRDefault="004D0020" w:rsidP="004D0020">
      <w:pPr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Біблійна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єврейська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мова,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більшість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мов,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сповнена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ідіом.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Ідіома ‒ це мовний зворот, значення якого не визначається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значенням слів, що входять до нього. Одна з ідіом у Старому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Мі-йіттéн</w:t>
      </w:r>
      <w:r w:rsidRPr="00196104">
        <w:rPr>
          <w:rFonts w:ascii="Times New Roman" w:hAnsi="Times New Roman" w:cs="Times New Roman"/>
          <w:sz w:val="24"/>
          <w:szCs w:val="24"/>
        </w:rPr>
        <w:t>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Мі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«хто?»,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йіттéн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«дасть».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Отже,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дослівно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Мі-йіттéн</w:t>
      </w:r>
      <w:r w:rsidRPr="0019610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«Хто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дасть?».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Однак у Старому Завіті ця фраза виражає ідею прагнення,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палкого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бажання.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Наприклад, після виходу з Єгипту Ізраїлеві сини, зіткнувшись із труднощами в пустелі, вигукнули: «Коли б ми були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повмирали від Господньої руки в єгипетськім краї» (Вих. 16:3).</w:t>
      </w:r>
      <w:r w:rsidRPr="0019610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Фраза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«коли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б»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походить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мі-йіттéн</w:t>
      </w:r>
      <w:r w:rsidRPr="00196104">
        <w:rPr>
          <w:rFonts w:ascii="Times New Roman" w:hAnsi="Times New Roman" w:cs="Times New Roman"/>
          <w:sz w:val="24"/>
          <w:szCs w:val="24"/>
        </w:rPr>
        <w:t>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 Псал. 14:7 записані слова Давида: «Аби-то Він дав із Сіону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Ізраїлеві!»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Єврейською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мовою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тут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сказано: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Мі-йіттéн</w:t>
      </w:r>
      <w:r w:rsidRPr="00196104">
        <w:rPr>
          <w:rFonts w:ascii="Times New Roman" w:hAnsi="Times New Roman" w:cs="Times New Roman"/>
          <w:sz w:val="24"/>
          <w:szCs w:val="24"/>
        </w:rPr>
        <w:t>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Йова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6:8,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вигукує: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«О,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збулося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хання</w:t>
      </w:r>
      <w:r w:rsidRPr="00196104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моє»,</w:t>
      </w:r>
      <w:r w:rsidRPr="00196104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196104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перші</w:t>
      </w:r>
      <w:r w:rsidRPr="00196104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три</w:t>
      </w:r>
      <w:r w:rsidRPr="00196104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слова</w:t>
      </w:r>
      <w:r w:rsidRPr="00196104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w w:val="105"/>
          <w:sz w:val="24"/>
          <w:szCs w:val="24"/>
        </w:rPr>
        <w:t>Мі-йіттéн</w:t>
      </w:r>
      <w:r w:rsidRPr="0019610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5:22-29,</w:t>
      </w:r>
      <w:r w:rsidRPr="0019610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приділяючи</w:t>
      </w:r>
      <w:r w:rsidRPr="0019610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особливу</w:t>
      </w:r>
      <w:r w:rsidRPr="0019610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увагу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віршу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29.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Яке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значення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має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те,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слова,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перекладені</w:t>
      </w:r>
      <w:r w:rsidRPr="0019610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="004D00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«о,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б»,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походять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від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i/>
          <w:sz w:val="24"/>
          <w:szCs w:val="24"/>
        </w:rPr>
        <w:t>мі-йіттен</w:t>
      </w:r>
      <w:r w:rsidRPr="00196104">
        <w:rPr>
          <w:rFonts w:ascii="Times New Roman" w:hAnsi="Times New Roman" w:cs="Times New Roman"/>
          <w:b/>
          <w:sz w:val="24"/>
          <w:szCs w:val="24"/>
        </w:rPr>
        <w:t>?</w:t>
      </w:r>
      <w:r w:rsidRPr="0019610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77"/>
          <w:sz w:val="24"/>
          <w:szCs w:val="24"/>
          <w:u w:val="single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1"/>
          <w:sz w:val="24"/>
          <w:szCs w:val="24"/>
        </w:rPr>
        <w:t>Тут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Бог-Творець,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створив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простір,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матерію,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покликав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існування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вдихнув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Адама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дихання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життя, ‒ промовляє фразу, зазвичай пов’язану зі слабкостями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 обмеженістю людства. Який приклад істинної суті свободи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волі!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Тут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бачимо: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межі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зробити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час Великої боротьби. Таке використання </w:t>
      </w:r>
      <w:r w:rsidRPr="00196104">
        <w:rPr>
          <w:rFonts w:ascii="Times New Roman" w:hAnsi="Times New Roman" w:cs="Times New Roman"/>
          <w:i/>
          <w:sz w:val="24"/>
          <w:szCs w:val="24"/>
        </w:rPr>
        <w:t xml:space="preserve">мі-йіттéн </w:t>
      </w:r>
      <w:r w:rsidRPr="00196104">
        <w:rPr>
          <w:rFonts w:ascii="Times New Roman" w:hAnsi="Times New Roman" w:cs="Times New Roman"/>
          <w:sz w:val="24"/>
          <w:szCs w:val="24"/>
        </w:rPr>
        <w:t>показує,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нехтувати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свободу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волі;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тієї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миті,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свобода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волі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зникла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Ми, люди, можемо грішити і можемо вибрати Господа. 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можемо зробити вибір бути відкритими для Його керівництва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 у відповідь на вплив Його Духа покаятися у своїх гріхах 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слідувати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Ним.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Зрештою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вибір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залишається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нами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="004D00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нами;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такий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вибір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робити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день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днем,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мить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миттю.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Який вибір вам належить зробити в наступні кілька годин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або днів? Як ви можете навчитися підкоряти свою волю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Богу,</w:t>
      </w:r>
      <w:r w:rsidRPr="0019610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щоб</w:t>
      </w:r>
      <w:r w:rsidRPr="0019610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</w:t>
      </w:r>
      <w:r w:rsidRPr="0019610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силою</w:t>
      </w:r>
      <w:r w:rsidRPr="0019610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робити</w:t>
      </w:r>
      <w:r w:rsidRPr="0019610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правильний</w:t>
      </w:r>
      <w:r w:rsidRPr="0019610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вибір?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Понеділок,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22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листопада</w:t>
      </w:r>
    </w:p>
    <w:p w:rsidR="005B5C8C" w:rsidRDefault="00BD34BA" w:rsidP="00196104">
      <w:pPr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ШУКАЙ</w:t>
      </w:r>
      <w:r w:rsidRPr="0019610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ГОСПОДА</w:t>
      </w:r>
      <w:r w:rsidRPr="0019610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196104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ЗНАЙДЕШ</w:t>
      </w:r>
    </w:p>
    <w:p w:rsidR="004D0020" w:rsidRPr="004D0020" w:rsidRDefault="004D0020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всій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знаходимо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докази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передвідання.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Тобто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заздалегідь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знає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все,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відбудеться.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зліт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падіння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світових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імперій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(Дан.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7),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дії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конкретної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людини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кілька годин до того, як вони відбудуться («Запевняю тебе, що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цієї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ночі,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заспіває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півень,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тричі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Мене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відречешся»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(Матв.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26:34)),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знає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кінець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початку.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передвідання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ніяк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впливає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свободу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нашого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вибору.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Отже,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привести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Ізраїлевих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синів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Обітовану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землю,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знав,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потім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робитимуть.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4:25-28.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Що,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словами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Господа,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робитиме</w:t>
      </w:r>
      <w:r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увійде</w:t>
      </w:r>
      <w:r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Обітованої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землі?</w:t>
      </w:r>
    </w:p>
    <w:p w:rsidR="005B5C8C" w:rsidRPr="004D0020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попередніх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віршах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наказав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робити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ідолів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поклонятися їм (П. Зак. 4:15-20). Проте такі вірші свідчать 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 що, незважаючи на всі застереження, ізраїльтяни будуть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робити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ідолів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поклонятися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Зверніть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увагу: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4:25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ясно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дає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зрозуміти,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відбудеться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відразу.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переживань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навряд чи відразу ж впаде в ідолопоклонство. Однак згодом,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приблизно через покоління, тенденція «забути» (П. Зак. 4:9),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Господь зробив для них, спонукає їх чинити саме те, від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чого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застерігав.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lastRenderedPageBreak/>
        <w:t>Прочитайте П. Зак. 4:29-31. Що, за словами Господа, Він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зробить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ізраїльтян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цій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конкретній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ситуації?</w:t>
      </w:r>
    </w:p>
    <w:p w:rsidR="005B5C8C" w:rsidRPr="004D0020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Божа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благодать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дивовижна.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євреї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впали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жахливе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зло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ідолопоклонства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пожали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належні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наслідки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своїх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гріхів,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повернеться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Господа,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простить</w:t>
      </w:r>
      <w:r w:rsidR="004D00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 відновить його. Тобто, якщо вони виберуть покаятися, 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прийме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їхнє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покаяння.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4:30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написано,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«вернутися»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Господа, де й повинні були перебувати увесь час. Єврейське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тешувá</w:t>
      </w:r>
      <w:r w:rsidRPr="00196104">
        <w:rPr>
          <w:rFonts w:ascii="Times New Roman" w:hAnsi="Times New Roman" w:cs="Times New Roman"/>
          <w:sz w:val="24"/>
          <w:szCs w:val="24"/>
        </w:rPr>
        <w:t>,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утворене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самого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кореня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шув</w:t>
      </w:r>
      <w:r w:rsidRPr="00196104">
        <w:rPr>
          <w:rFonts w:ascii="Times New Roman" w:hAnsi="Times New Roman" w:cs="Times New Roman"/>
          <w:sz w:val="24"/>
          <w:szCs w:val="24"/>
        </w:rPr>
        <w:t>,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="004D00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«вернутися»,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«покаяння».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Отже,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покаяння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повернення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відокремлені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нашими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гріхами.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Default="00A41232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90"/>
          <w:sz w:val="24"/>
          <w:szCs w:val="24"/>
        </w:rPr>
        <w:t>ТЕШУВÁ</w:t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BD34BA" w:rsidRPr="00196104">
        <w:rPr>
          <w:rFonts w:ascii="Times New Roman" w:hAnsi="Times New Roman" w:cs="Times New Roman"/>
          <w:sz w:val="24"/>
          <w:szCs w:val="24"/>
        </w:rPr>
        <w:t>Вівторок,</w:t>
      </w:r>
      <w:r w:rsidR="00BD34BA"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23</w:t>
      </w:r>
      <w:r w:rsidR="00BD34BA"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листопада</w:t>
      </w:r>
    </w:p>
    <w:p w:rsidR="004D0020" w:rsidRPr="004D0020" w:rsidRDefault="004D0020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Ось ключова тема, яка звучить у книзі Повторення Закону: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коріться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будьте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благословенні;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підкоряючись,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постраждаєте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наслідків.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нічого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змінилося.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обманюйтеся,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осміяний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 що лише людина посіє, те й пожне. Адже хто сіє для свого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тіла, ‒ пожне від тіла тління; а хто сіє для Духа, ‒ пожне від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Духа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вічне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життя»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(Гал.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6:7,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8).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жаль,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принаймні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гріхопадіння,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здається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таким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легким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природним,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дихання.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Незважаючи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застереження й обітниці, ‒ «бо ця заповідь, що я сьогодні наказую тобі, не тяжка вона для тебе, і не далека вона» (П. 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30:11), ‒ багато людей вчинило саме так: вони впали в гріхи,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попереджав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Однак навіть тоді Господь був готовий знову прийняти їх,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вони,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використовуючи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свою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свободу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волі,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свободу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вибору,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покаються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повернуться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ще раз П. Зак. 30:1-10. Що Господь готовий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lastRenderedPageBreak/>
        <w:t>був зробити для Свого народу, незважаючи на все скоєне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ними</w:t>
      </w:r>
      <w:r w:rsidRPr="00196104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зло?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якій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умові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ґрунтувалися</w:t>
      </w:r>
      <w:r w:rsidRPr="00196104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ці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чудові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обітниці?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ідея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проста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однозначна: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зіпсуєте,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урешті-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решт вас і вашу родину спіткають жахливі наслідки. Ось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робить гріх. Однак навіть тоді ви можете покаятися й 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прийме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благословить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вас.</w:t>
      </w:r>
    </w:p>
    <w:p w:rsidR="001977F9" w:rsidRDefault="001977F9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Багато разів у цих віршах використане те саме єврейське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слово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шув</w:t>
      </w:r>
      <w:r w:rsidRPr="00196104">
        <w:rPr>
          <w:rFonts w:ascii="Times New Roman" w:hAnsi="Times New Roman" w:cs="Times New Roman"/>
          <w:sz w:val="24"/>
          <w:szCs w:val="24"/>
        </w:rPr>
        <w:t>,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яке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утворює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тешувá</w:t>
      </w:r>
      <w:r w:rsidRPr="00196104">
        <w:rPr>
          <w:rFonts w:ascii="Times New Roman" w:hAnsi="Times New Roman" w:cs="Times New Roman"/>
          <w:sz w:val="24"/>
          <w:szCs w:val="24"/>
        </w:rPr>
        <w:t>.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30:2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сказано: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ти </w:t>
      </w:r>
      <w:r w:rsidRPr="00196104">
        <w:rPr>
          <w:rFonts w:ascii="Times New Roman" w:hAnsi="Times New Roman" w:cs="Times New Roman"/>
          <w:i/>
          <w:sz w:val="24"/>
          <w:szCs w:val="24"/>
        </w:rPr>
        <w:t xml:space="preserve">навернешся </w:t>
      </w:r>
      <w:r w:rsidRPr="00196104">
        <w:rPr>
          <w:rFonts w:ascii="Times New Roman" w:hAnsi="Times New Roman" w:cs="Times New Roman"/>
          <w:sz w:val="24"/>
          <w:szCs w:val="24"/>
        </w:rPr>
        <w:t>до Господа, Бога свого»; у П. Зак. 30:8, хоч 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слово часто (і правильно) перекладається як «тоді ти </w:t>
      </w:r>
      <w:r w:rsidRPr="00196104">
        <w:rPr>
          <w:rFonts w:ascii="Times New Roman" w:hAnsi="Times New Roman" w:cs="Times New Roman"/>
          <w:i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будеш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слухняний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Господу»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(ІПБ),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перекладатися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буквально: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вернешся</w:t>
      </w:r>
      <w:r w:rsidRPr="00196104">
        <w:rPr>
          <w:rFonts w:ascii="Times New Roman" w:hAnsi="Times New Roman" w:cs="Times New Roman"/>
          <w:sz w:val="24"/>
          <w:szCs w:val="24"/>
        </w:rPr>
        <w:t>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будеш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слухатися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голосу». Нарешті в П. Зак. 30:10, де воно звучить так: «Коли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 xml:space="preserve">навернешся </w:t>
      </w:r>
      <w:r w:rsidRPr="00196104">
        <w:rPr>
          <w:rFonts w:ascii="Times New Roman" w:hAnsi="Times New Roman" w:cs="Times New Roman"/>
          <w:sz w:val="24"/>
          <w:szCs w:val="24"/>
        </w:rPr>
        <w:t>до Господа, Бога свого, усім серцем своїм та всією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душею своєю», ‒ знову ж таки слово «навернешся» насправді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«повернешся».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Інакше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кажучи,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попри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сталося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ізраїльтянами,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попри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цілковите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порушення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розірвання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   Господь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відмовився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хотіли,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остаточно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залишив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показати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допомогою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покаяння.</w:t>
      </w:r>
    </w:p>
    <w:p w:rsidR="00472A35" w:rsidRPr="00CB3628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 досліджувані нами вірші відображають важливість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щирого покаяння для нас як віруючих, які іноді порушують</w:t>
      </w:r>
      <w:r w:rsidRPr="00196104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</w:t>
      </w:r>
      <w:r w:rsidRPr="00196104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Богом?</w:t>
      </w:r>
    </w:p>
    <w:p w:rsidR="00472A35" w:rsidRPr="00CB3628" w:rsidRDefault="00472A35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472A35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A41232" w:rsidRPr="00196104">
        <w:rPr>
          <w:rFonts w:ascii="Times New Roman" w:hAnsi="Times New Roman" w:cs="Times New Roman"/>
          <w:w w:val="110"/>
          <w:sz w:val="24"/>
          <w:szCs w:val="24"/>
        </w:rPr>
        <w:t>УСІМ</w:t>
      </w:r>
      <w:r w:rsidR="00A41232" w:rsidRPr="0019610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A41232" w:rsidRPr="00196104">
        <w:rPr>
          <w:rFonts w:ascii="Times New Roman" w:hAnsi="Times New Roman" w:cs="Times New Roman"/>
          <w:w w:val="110"/>
          <w:sz w:val="24"/>
          <w:szCs w:val="24"/>
        </w:rPr>
        <w:t>СВОЇМ</w:t>
      </w:r>
      <w:r w:rsidR="00A41232" w:rsidRPr="0019610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A41232" w:rsidRPr="00196104">
        <w:rPr>
          <w:rFonts w:ascii="Times New Roman" w:hAnsi="Times New Roman" w:cs="Times New Roman"/>
          <w:w w:val="110"/>
          <w:sz w:val="24"/>
          <w:szCs w:val="24"/>
        </w:rPr>
        <w:t>СЕРЦЕМ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BD34BA" w:rsidRPr="00196104">
        <w:rPr>
          <w:rFonts w:ascii="Times New Roman" w:hAnsi="Times New Roman" w:cs="Times New Roman"/>
          <w:sz w:val="24"/>
          <w:szCs w:val="24"/>
        </w:rPr>
        <w:t>Середа,</w:t>
      </w:r>
      <w:r w:rsidR="00BD34BA"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24</w:t>
      </w:r>
      <w:r w:rsidR="00BD34BA"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листопада</w:t>
      </w:r>
    </w:p>
    <w:p w:rsidR="00472A35" w:rsidRDefault="00472A35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Уривок П. Зак. 30:1-10 відкриває благодать і доброту Господа для відступників і грішників, навіть якщо раніше 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 благословенні Богом особливим чином. «Бо хто інший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такий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великий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богів,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таких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близьких,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як Господь, Бог наш, кожного разу, як ми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кличемо до Нього?»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4:7).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незважаючи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них, незважаючи на те, що в них не було виправдання їхньому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гріху,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грішили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(чи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хтось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зрозуміти?).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30:1-10.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Зосередьтеся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означало</w:t>
      </w:r>
      <w:r w:rsidRPr="00196104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покаяння</w:t>
      </w:r>
      <w:r w:rsidRPr="00196104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навернення</w:t>
      </w:r>
      <w:r w:rsidRPr="00196104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Бога.</w:t>
      </w:r>
      <w:r w:rsidRPr="00196104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Згідно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із</w:t>
      </w:r>
      <w:r w:rsidRPr="00196104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цими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віршами,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включає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себе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справжнє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покаяння?</w:t>
      </w:r>
    </w:p>
    <w:p w:rsidR="005B5C8C" w:rsidRPr="00472A35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95"/>
          <w:sz w:val="24"/>
          <w:szCs w:val="24"/>
        </w:rPr>
        <w:t>Зрештою</w:t>
      </w:r>
      <w:r w:rsidRPr="0019610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ізраїльтянам</w:t>
      </w:r>
      <w:r w:rsidRPr="0019610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довелося</w:t>
      </w:r>
      <w:r w:rsidRPr="0019610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зробити</w:t>
      </w:r>
      <w:r w:rsidRPr="0019610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вибір:</w:t>
      </w:r>
      <w:r w:rsidRPr="0019610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повернутися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покоритися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всім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серцем.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Справжньою</w:t>
      </w:r>
      <w:r w:rsidR="00472A35" w:rsidRPr="00472A35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проблемою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їхні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серця;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якби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їхні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серця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праведні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="00A41232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сприяло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певним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діям,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тобто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послуху.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Ось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чудова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обітниця: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повернуться до Господа, щиро навернуться до Нього, тоді 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 діяти в них та «обріже» їхні серця. Перебуваючи в полоні,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ізраїльтяни мали зробити вибір повернутися до Бога, і потім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Обітовану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землю.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благословить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їх.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Частиною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благословення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трудитися в них, аби ще більше змінити їхні серця у ставленні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 Нього, щоб вони і їхні діти любили «Господа, Бога свого,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усім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серцем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всією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душею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своєю,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жити…»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Відповідаючи на спонукання Бога (див. Дії 5:31), народ мав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щиро покаятися у своїх гріхах. Наступна цитата Еллен Уайт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стосується іншої історичної епохи, але вона розкриває суть істинного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покаяння.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«Народ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сумував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приводу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того‚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переступ Його святого Закону зганьбив Бога‚ а тому, що їхні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гріхи стали причиною страждань. Справжнє розкаяння – 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щось більше, аніж тільки смуток із приводу вчиненого гріха.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 рішучий відхід від зла» (Патріархи і пророки. С. 557). Саме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відображена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30:1-10.</w:t>
      </w:r>
    </w:p>
    <w:p w:rsidR="004D0020" w:rsidRDefault="004D0020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lastRenderedPageBreak/>
        <w:t>Як зрозуміти різницю між смутком із приводу наслідків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наших</w:t>
      </w:r>
      <w:r w:rsidRPr="001961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гріхів,</w:t>
      </w:r>
      <w:r w:rsidRPr="001961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відчувати</w:t>
      </w:r>
      <w:r w:rsidRPr="001961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кожен,</w:t>
      </w:r>
      <w:r w:rsidRPr="0019610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смутком</w:t>
      </w:r>
      <w:r w:rsidRPr="0019610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самі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гріхи?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ця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різниця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така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важлива?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7F9" w:rsidRDefault="001977F9" w:rsidP="00A412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2A35" w:rsidRDefault="00A41232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ПОКАЙТЕСЯ</w:t>
      </w:r>
      <w:r w:rsidRPr="0019610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НАВЕРНІТЬСЯ</w:t>
      </w:r>
      <w:r w:rsidR="00472A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Четвер,</w:t>
      </w:r>
      <w:r w:rsidR="00BD34BA"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25</w:t>
      </w:r>
      <w:r w:rsidR="00BD34BA"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листопада</w:t>
      </w:r>
    </w:p>
    <w:p w:rsidR="004D0020" w:rsidRPr="004D0020" w:rsidRDefault="004D0020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Новий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пронизує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ідея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покаяння.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Іван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Хреститель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розпочав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служіння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заклику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покаяння.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Матв.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3:1-8.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цих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віршах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викладена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ідея</w:t>
      </w:r>
      <w:r w:rsidR="00A41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«повернення»</w:t>
      </w:r>
      <w:r w:rsidRPr="00196104">
        <w:rPr>
          <w:rFonts w:ascii="Times New Roman" w:hAnsi="Times New Roman" w:cs="Times New Roman"/>
          <w:b/>
          <w:w w:val="130"/>
          <w:sz w:val="24"/>
          <w:szCs w:val="24"/>
        </w:rPr>
        <w:t>/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«навернення» до Бога? Інакше кажучи,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чого</w:t>
      </w:r>
      <w:r w:rsidRPr="00196104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Іван</w:t>
      </w:r>
      <w:r w:rsidRPr="00196104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Хреститель</w:t>
      </w:r>
      <w:r w:rsidRPr="00196104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закликає</w:t>
      </w:r>
      <w:r w:rsidRPr="00196104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народ,</w:t>
      </w:r>
      <w:r w:rsidRPr="00196104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згадуючи</w:t>
      </w:r>
      <w:r w:rsidRPr="00196104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слова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 книги Повторення Закону? Чому слова Івана особливо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стосувалися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фарисеїв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садукеїв?</w:t>
      </w:r>
      <w:r w:rsidRPr="001961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Ісус розпочав Своє служіння також із заклику до покаяння.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Прочитайте Марка 1:15. Що говорив Ісус і чому Він пов’язував</w:t>
      </w:r>
      <w:r w:rsidRPr="0019610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покаяння</w:t>
      </w:r>
      <w:r w:rsidRPr="0019610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</w:t>
      </w:r>
      <w:r w:rsidRPr="00196104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Євангелієм?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77"/>
          <w:sz w:val="24"/>
          <w:szCs w:val="24"/>
          <w:u w:val="single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977F9" w:rsidRDefault="001977F9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Іван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Хреститель,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викривав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релігійних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лідерів,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Христос,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звертався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загалом,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проповідували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вістку.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Христос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прийшов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грішників,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зможе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спасти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тих,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покаються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своїх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гріхах.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покаяння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відступника,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християнина,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скоїв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 новонаверненого, ‒ включає в себе відмову від гріховних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шляхів.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визнати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свою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гріховність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покаятися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наших гріхах (а не тільки сумувати з приводу їхніх наслідків).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 також необхідно зробити свідомий вибір, щоб позбутися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цих гріхів і, цілковито покладаючись на заслуги Ісуса, «слухатися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голосу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свого»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15:5).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Деякі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дослідники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виявляють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Новому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відгомін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покаяння,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вираженої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Наприклад,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 Петро звинувачує народ у розп’ятті Ісуса, багато хто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його слухачів «розчулилися серцем і сказали Петрові й іншим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апостолам: Що ж нам робити, мужі-брати?» (Дії 2:37). Тобто,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усвідомивши свій гріх, вони жалкували про нього («розчулилися серцем») і хотіли знати, що їм тепер робити, аби стати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праведними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Якого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образили.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Хіба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сама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ситуація,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всіх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грішників,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образили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 Дії 2:38. Як Петро відповів на запитання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слухачів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цей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епізод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відкриває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принцип,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лежить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основі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істинного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покаяння?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П’ятниця,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26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листопада</w:t>
      </w:r>
    </w:p>
    <w:p w:rsidR="004D0020" w:rsidRPr="004D0020" w:rsidRDefault="004D0020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ПОДАЛЬШОГО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ДОСЛІДЖЕННЯ: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кожним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наступним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кроком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християнському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досвіді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наше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покаяння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поглиблюватися.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Саме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тих,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кого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простив і кого визнає Своїм народом, звернені Його слова: “І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згадаєте ви про ваші дороги лихі та про ваші вчинки, що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добрі, і будете бридитися самих себе” (Єзек. 36:31). І знову 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говорить: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“І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відновлю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заповіта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тобою,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пізнаєш,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 – Господь, щоб згадала ти й засоромилася, і не могла більше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відкривати уста перед ганьбою своєю, коли прощу тобі все, що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 наробила, говорить Господь Бог” (Єзек. 16:62, 63). Тоді наші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відкриються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самопрославляння.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знатимемо,</w:t>
      </w:r>
      <w:r w:rsidR="004D00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наша достатність – лише у Христі. Тоді визнання апостола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стане нашим власним: “Адже знаю, що не живе в мені, тобто 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моєму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тілі,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добро”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(Римл.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7:18).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“А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хвалитися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нічим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іншим, як тільки хрестом Господа нашого Ісуса Христа, яким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 мене розп’ятий світ, а я для світу” (Гал. 6:14)… “Доброта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Божа веде тебе до покаяння” (Римл. 2:4). Золотий ланцюжок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милосердя, співчуття й любові Бога обвиває кожну душу,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потрапила в небезпеку. Господь промовляє: “Я вічним коханням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тебе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покохав,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тому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милість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тобі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виявляю”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(Єрем.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31:3)»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Наочні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уроки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Христа.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160,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202).</w:t>
      </w:r>
    </w:p>
    <w:p w:rsidR="00472A35" w:rsidRDefault="00472A35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обговорення: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каятися,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наскільки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потрібно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обережними, щоб уникнути пастки зробити покаяння чимось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кшталт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заслуги,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ніби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саме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покаяння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робить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праведними перед Богом? Який єдиний шлях отримання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праведності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Богом?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«Тоді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Юда,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видав,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побачивши,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засуджений, розкаявся і повернув тридцять срібних монет первосвященникам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старшим,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кажучи: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згрішив,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видавши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невинну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кров.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сказали: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того?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дивися. Тоді він кинув срібняки в храмі, пішов геть і повісився»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(Матв.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27:3-5).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Безсумнівно,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Юда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жалкував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Ісусом,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вважають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справжнім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покаянням?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(Див.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7:10).</w:t>
      </w:r>
    </w:p>
    <w:p w:rsidR="00472A35" w:rsidRDefault="00BD34BA" w:rsidP="004D00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реальність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людської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гріховності,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гріховність, мають спонукати нас бути смиренними перед іншими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судити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їх)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Богом?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факт,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заради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нашого спасіння потрібна була смерть Божого Сина, має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показати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наскільки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жахливий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гріх?</w:t>
      </w:r>
    </w:p>
    <w:p w:rsidR="004D0020" w:rsidRDefault="004D0020" w:rsidP="004D00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0020" w:rsidRPr="004D0020" w:rsidRDefault="004D0020" w:rsidP="004D00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232" w:rsidRDefault="00A41232" w:rsidP="00A41232">
      <w:pPr>
        <w:spacing w:before="88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Місіонерська</w:t>
      </w:r>
      <w:r>
        <w:rPr>
          <w:rFonts w:ascii="Trebuchet MS" w:hAnsi="Trebuchet MS"/>
          <w:b/>
          <w:spacing w:val="15"/>
          <w:sz w:val="18"/>
        </w:rPr>
        <w:t xml:space="preserve"> </w:t>
      </w:r>
      <w:r>
        <w:rPr>
          <w:rFonts w:ascii="Trebuchet MS" w:hAnsi="Trebuchet MS"/>
          <w:b/>
          <w:sz w:val="18"/>
        </w:rPr>
        <w:t>історія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4D0020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4D0020">
        <w:rPr>
          <w:rFonts w:ascii="Times New Roman" w:hAnsi="Times New Roman" w:cs="Times New Roman"/>
          <w:b/>
          <w:w w:val="110"/>
          <w:sz w:val="24"/>
          <w:szCs w:val="24"/>
        </w:rPr>
        <w:t>МІСІОНЕР</w:t>
      </w:r>
      <w:r w:rsidRPr="004D0020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4D0020">
        <w:rPr>
          <w:rFonts w:ascii="Times New Roman" w:hAnsi="Times New Roman" w:cs="Times New Roman"/>
          <w:b/>
          <w:w w:val="110"/>
          <w:sz w:val="24"/>
          <w:szCs w:val="24"/>
        </w:rPr>
        <w:t>РОЗПОВІДАЄ</w:t>
      </w:r>
      <w:r w:rsidR="004D0020" w:rsidRPr="004D00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D0020">
        <w:rPr>
          <w:rFonts w:ascii="Times New Roman" w:hAnsi="Times New Roman" w:cs="Times New Roman"/>
          <w:b/>
          <w:w w:val="110"/>
          <w:sz w:val="24"/>
          <w:szCs w:val="24"/>
        </w:rPr>
        <w:t>ПРО</w:t>
      </w:r>
      <w:r w:rsidRPr="004D0020">
        <w:rPr>
          <w:rFonts w:ascii="Times New Roman" w:hAnsi="Times New Roman" w:cs="Times New Roman"/>
          <w:b/>
          <w:spacing w:val="6"/>
          <w:w w:val="110"/>
          <w:sz w:val="24"/>
          <w:szCs w:val="24"/>
        </w:rPr>
        <w:t xml:space="preserve"> </w:t>
      </w:r>
      <w:r w:rsidRPr="004D0020">
        <w:rPr>
          <w:rFonts w:ascii="Times New Roman" w:hAnsi="Times New Roman" w:cs="Times New Roman"/>
          <w:b/>
          <w:w w:val="110"/>
          <w:sz w:val="24"/>
          <w:szCs w:val="24"/>
        </w:rPr>
        <w:t>СВОЮ</w:t>
      </w:r>
      <w:r w:rsidRPr="004D0020">
        <w:rPr>
          <w:rFonts w:ascii="Times New Roman" w:hAnsi="Times New Roman" w:cs="Times New Roman"/>
          <w:b/>
          <w:spacing w:val="6"/>
          <w:w w:val="110"/>
          <w:sz w:val="24"/>
          <w:szCs w:val="24"/>
        </w:rPr>
        <w:t xml:space="preserve"> </w:t>
      </w:r>
      <w:r w:rsidRPr="004D0020">
        <w:rPr>
          <w:rFonts w:ascii="Times New Roman" w:hAnsi="Times New Roman" w:cs="Times New Roman"/>
          <w:b/>
          <w:w w:val="110"/>
          <w:sz w:val="24"/>
          <w:szCs w:val="24"/>
        </w:rPr>
        <w:t>ВІРУ</w:t>
      </w:r>
      <w:r w:rsidRPr="004D0020">
        <w:rPr>
          <w:rFonts w:ascii="Times New Roman" w:hAnsi="Times New Roman" w:cs="Times New Roman"/>
          <w:b/>
          <w:spacing w:val="7"/>
          <w:w w:val="110"/>
          <w:sz w:val="24"/>
          <w:szCs w:val="24"/>
        </w:rPr>
        <w:t xml:space="preserve"> </w:t>
      </w:r>
      <w:r w:rsidRPr="004D0020">
        <w:rPr>
          <w:rFonts w:ascii="Times New Roman" w:hAnsi="Times New Roman" w:cs="Times New Roman"/>
          <w:b/>
          <w:w w:val="110"/>
          <w:sz w:val="24"/>
          <w:szCs w:val="24"/>
        </w:rPr>
        <w:t>НА</w:t>
      </w:r>
      <w:r w:rsidRPr="00196104">
        <w:rPr>
          <w:rFonts w:ascii="Times New Roman" w:hAnsi="Times New Roman" w:cs="Times New Roman"/>
          <w:b/>
          <w:spacing w:val="6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10"/>
          <w:sz w:val="24"/>
          <w:szCs w:val="24"/>
        </w:rPr>
        <w:t>ТЕЛЕБАЧЕННІ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>Чан</w:t>
      </w:r>
      <w:r w:rsidRPr="00196104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Мін</w:t>
      </w:r>
      <w:r w:rsidRPr="00196104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Чанг,</w:t>
      </w:r>
      <w:r w:rsidRPr="00196104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Аргентина</w:t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Карлос Біаджі, аргентинський місіонер у Лівані, отримав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безліч повідомлень і молитов з усього світу після того, як 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серпні 2020 року в Бейруті стався потужний вибух, унаслідок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загинуло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близько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двохсот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осіб.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повідомлень,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отриманих Карлосом, було від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аргентинського пастора, з яким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раніше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звершував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місіонерське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служіння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Парагваї.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«У мене є зв’язки з представниками засобів масової інформації в Буенос-Айресі, ‒ написав друг. ‒ Якщо в тебе захочуть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взяти інтерв’ю, ти погодишся?» Через декілька хвилин після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 як Карлос дав згоду, друг повідомив, що журналіст цілодобового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національного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каналу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новин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C5N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хотів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взяти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наступного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інтерв’ю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прямому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ефірі.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«Коли під час інтерв’ю ти відчуєш відповідний момент,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розкажи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особистий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досвід,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попросив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він.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Оскільки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великий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телеканал,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вважаю,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інтерв’ю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коротким,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найімовірніше,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хвилин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п’ять.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триватиме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хвилин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десять,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дивом».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Інтерв’ю, яке транслювалося в прямому ефірі в Аргентині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та інших частинах іспаномовного світу, тривало дев’ять хвилин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п’ятдесят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секунд.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Дивовижно!</w:t>
      </w:r>
    </w:p>
    <w:p w:rsidR="001977F9" w:rsidRPr="004D0020" w:rsidRDefault="00BD34BA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w w:val="95"/>
          <w:sz w:val="24"/>
          <w:szCs w:val="24"/>
        </w:rPr>
        <w:t>За цей час Карлос, декан факультету ділового адмініструван</w:t>
      </w:r>
      <w:r w:rsidRPr="00196104">
        <w:rPr>
          <w:rFonts w:ascii="Times New Roman" w:hAnsi="Times New Roman" w:cs="Times New Roman"/>
          <w:sz w:val="24"/>
          <w:szCs w:val="24"/>
        </w:rPr>
        <w:t>ня Близькосхідного університету Церкви адвентистів сьомого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описав,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хвиля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гарячого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повітря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вдарила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обличчя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 мить після вибуху складу в порту Бейрута. Він розповів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 зусилля Адвентистської церкви й Адвентистського агентства розвитку і допомоги (АDRА), спрямованих на допомогу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постраждалим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трагедії.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прохання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телеведучого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 поділився своїм особистим свідченням про те, як 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покликав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звершувати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служіння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Лівані.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Карлос сказав, що дослухався до Божого заклику працювати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Бейруті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здобуття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докторського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ступеня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бізнесу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міжнародному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Інституті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перспективних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досліджень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Філіппінах.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«Мене запросили попрацювати тут, але попередили, що це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 нелегко, ‒ розповідав Карлос. ‒ Проте я вирішив: якщо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 хоче, щоб я поїхав до Лівану, то поїду, а якщо це проти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волі,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поїду.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сім’я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друзі,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повинен був показати мені, що скеровує мене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саме в це місце.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 дня я помолився й розгорнув свою Біблію на шостому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розділі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Ісаї.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прочитав,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підтвердило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Божий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план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мене,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Ісая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відповів: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“Ось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пошли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мене!”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сприйняв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знак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подякував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Господу».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Ця історія ілюструє місіонерську мету № 2 стратегічного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період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2020-2025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рр.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назвою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«ІДЕМО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РАЗОМ».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звучить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«Посилити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різнобічно розвивати місіонерське служіння Церкви у великих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містах,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межах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“вікна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10/40”,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неохоплених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недостатньо охоплених груп населення, а також представників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нехристиянських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конфесій».</w:t>
      </w:r>
    </w:p>
    <w:p w:rsidR="007B44FD" w:rsidRDefault="007B44FD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2A35" w:rsidRPr="00472A35" w:rsidRDefault="00472A35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1232" w:rsidRDefault="007B44FD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020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27 листопада – 3 грудня</w:t>
      </w:r>
    </w:p>
    <w:p w:rsidR="007B44FD" w:rsidRDefault="007B44FD" w:rsidP="00196104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A41232" w:rsidRDefault="00A41232" w:rsidP="00196104">
      <w:pPr>
        <w:jc w:val="both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 w:rsidRPr="004D0020">
        <w:rPr>
          <w:rFonts w:ascii="Times New Roman" w:hAnsi="Times New Roman" w:cs="Times New Roman"/>
          <w:b/>
          <w:w w:val="110"/>
          <w:sz w:val="24"/>
          <w:szCs w:val="24"/>
        </w:rPr>
        <w:t>«ПАМ’ЯТАЙ,</w:t>
      </w:r>
      <w:r w:rsidRPr="004D0020">
        <w:rPr>
          <w:rFonts w:ascii="Times New Roman" w:hAnsi="Times New Roman" w:cs="Times New Roman"/>
          <w:b/>
          <w:spacing w:val="-85"/>
          <w:w w:val="110"/>
          <w:sz w:val="24"/>
          <w:szCs w:val="24"/>
        </w:rPr>
        <w:t xml:space="preserve"> </w:t>
      </w:r>
      <w:r w:rsidRPr="004D0020">
        <w:rPr>
          <w:rFonts w:ascii="Times New Roman" w:hAnsi="Times New Roman" w:cs="Times New Roman"/>
          <w:b/>
          <w:w w:val="110"/>
          <w:sz w:val="24"/>
          <w:szCs w:val="24"/>
        </w:rPr>
        <w:t>НЕ</w:t>
      </w:r>
      <w:r w:rsidRPr="004D0020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4D0020">
        <w:rPr>
          <w:rFonts w:ascii="Times New Roman" w:hAnsi="Times New Roman" w:cs="Times New Roman"/>
          <w:b/>
          <w:w w:val="110"/>
          <w:sz w:val="24"/>
          <w:szCs w:val="24"/>
        </w:rPr>
        <w:t>ЗАБУДЬ»</w:t>
      </w:r>
    </w:p>
    <w:p w:rsidR="004D0020" w:rsidRPr="004D0020" w:rsidRDefault="004D0020" w:rsidP="001961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1232" w:rsidRPr="00196104" w:rsidRDefault="00A41232" w:rsidP="00A41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Біблійні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тексти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дослідження:</w:t>
      </w:r>
    </w:p>
    <w:p w:rsidR="00A41232" w:rsidRPr="00196104" w:rsidRDefault="00A41232" w:rsidP="00A41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Бут.</w:t>
      </w:r>
      <w:r w:rsidRPr="0019610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9:8-17;</w:t>
      </w:r>
      <w:r w:rsidRPr="0019610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4:32-39;</w:t>
      </w:r>
      <w:r w:rsidRPr="0019610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Об’явл.</w:t>
      </w:r>
      <w:r w:rsidRPr="0019610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14:12;</w:t>
      </w:r>
    </w:p>
    <w:p w:rsidR="00A41232" w:rsidRPr="00196104" w:rsidRDefault="00A41232" w:rsidP="00A41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4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4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4:9,</w:t>
      </w:r>
      <w:r w:rsidRPr="00196104">
        <w:rPr>
          <w:rFonts w:ascii="Times New Roman" w:hAnsi="Times New Roman" w:cs="Times New Roman"/>
          <w:b/>
          <w:spacing w:val="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23;</w:t>
      </w:r>
      <w:r w:rsidRPr="00196104">
        <w:rPr>
          <w:rFonts w:ascii="Times New Roman" w:hAnsi="Times New Roman" w:cs="Times New Roman"/>
          <w:b/>
          <w:spacing w:val="4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6:7;</w:t>
      </w:r>
      <w:r w:rsidRPr="00196104">
        <w:rPr>
          <w:rFonts w:ascii="Times New Roman" w:hAnsi="Times New Roman" w:cs="Times New Roman"/>
          <w:b/>
          <w:spacing w:val="4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8:7-18;</w:t>
      </w:r>
      <w:r w:rsidRPr="00196104">
        <w:rPr>
          <w:rFonts w:ascii="Times New Roman" w:hAnsi="Times New Roman" w:cs="Times New Roman"/>
          <w:b/>
          <w:spacing w:val="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Ефес.</w:t>
      </w:r>
      <w:r w:rsidRPr="00196104">
        <w:rPr>
          <w:rFonts w:ascii="Times New Roman" w:hAnsi="Times New Roman" w:cs="Times New Roman"/>
          <w:b/>
          <w:spacing w:val="4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2:8-13.</w:t>
      </w:r>
    </w:p>
    <w:p w:rsidR="00A41232" w:rsidRDefault="00A41232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232" w:rsidRPr="00196104" w:rsidRDefault="00A41232" w:rsidP="00A41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Пам’ятний</w:t>
      </w:r>
      <w:r w:rsidRPr="0019610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вірш:</w:t>
      </w:r>
    </w:p>
    <w:p w:rsidR="00A41232" w:rsidRPr="00196104" w:rsidRDefault="00A41232" w:rsidP="00A41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«Пам’ятай, не забудь, що ти гнівив Господа, Бога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 xml:space="preserve">свого, </w:t>
      </w:r>
      <w:r w:rsidRPr="00196104">
        <w:rPr>
          <w:rFonts w:ascii="Times New Roman" w:hAnsi="Times New Roman" w:cs="Times New Roman"/>
          <w:b/>
          <w:w w:val="130"/>
          <w:sz w:val="24"/>
          <w:szCs w:val="24"/>
        </w:rPr>
        <w:t xml:space="preserve">– </w:t>
      </w:r>
      <w:r w:rsidRPr="00196104">
        <w:rPr>
          <w:rFonts w:ascii="Times New Roman" w:hAnsi="Times New Roman" w:cs="Times New Roman"/>
          <w:b/>
          <w:sz w:val="24"/>
          <w:szCs w:val="24"/>
        </w:rPr>
        <w:t>у пустині від дня, коли вийшов ти з єгипетського краю аж до приходу вашого до цього місця,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неслухняні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ви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проти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Господа»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(П.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9:7).</w:t>
      </w:r>
    </w:p>
    <w:p w:rsidR="00A41232" w:rsidRDefault="00A41232" w:rsidP="0019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досить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вживаються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два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слова: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«пам’ятати»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="004D00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«забути». Обидва відображають властивості людської свідомості.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Обидва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слова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дієслова,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протилежні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значенням: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«пам’ятати»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«не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забути»,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«забути»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«не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пам’ятати».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наказує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пам’ятати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Він зробив для них; пам’ятати Його милість і доброту до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них.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Значна частина Старого Завіту складалася з повелінь пророків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єврейському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забувати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Божих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діянь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заради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них.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Утім,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що найважливіше, вони також не мали забувати, у чому полягало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їхнє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покликання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Ньому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якими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людьми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стати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 відповідь на це покликання. «Пригадаю я вчинки Господні,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чудо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Твоє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згадаю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віддавна»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(Псал.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77:12).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Чи змінилося щось для нас сьогодні як на загальноцерковному рівні, так і на особистому? Як легко забути те, що 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Цього тижня ми розглянемо, як у Повторенні Закону виражений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важливий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принцип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пам’ятати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забувати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участь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нашому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житті.</w:t>
      </w:r>
    </w:p>
    <w:p w:rsidR="00472A35" w:rsidRDefault="00472A35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77F9" w:rsidRPr="004D0020" w:rsidRDefault="007B44FD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ЗГАДУЮЧИ</w:t>
      </w:r>
      <w:r w:rsidRPr="0019610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ВЕСЕЛКУ</w:t>
      </w:r>
      <w:r w:rsidR="004D002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D002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BD34BA" w:rsidRPr="00196104">
        <w:rPr>
          <w:rFonts w:ascii="Times New Roman" w:hAnsi="Times New Roman" w:cs="Times New Roman"/>
          <w:sz w:val="24"/>
          <w:szCs w:val="24"/>
        </w:rPr>
        <w:t>Неділя,</w:t>
      </w:r>
      <w:r w:rsidR="00BD34BA"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28</w:t>
      </w:r>
      <w:r w:rsidR="00BD34BA"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листопада</w:t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77F9" w:rsidRDefault="001977F9" w:rsidP="0019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Уперше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«пам’ятати»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з’являється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Бут.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8.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Далі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 бачимо його в наступному розділі, коли після всесвітнього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потопу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дав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Ною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веселку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небі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ознаку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усією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землею,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більше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ніколи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знищить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потопом.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Бут. 9:8-17. Як тут використано слово «пам’я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тати»?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Які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уроки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ми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засвоїти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щодо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слід</w:t>
      </w:r>
      <w:r w:rsidRPr="00196104">
        <w:rPr>
          <w:rFonts w:ascii="Times New Roman" w:hAnsi="Times New Roman" w:cs="Times New Roman"/>
          <w:b/>
          <w:spacing w:val="-6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пам’ятати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Божі діяння для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нас?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77"/>
          <w:sz w:val="24"/>
          <w:szCs w:val="24"/>
          <w:u w:val="single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B5C8C" w:rsidRPr="00196104" w:rsidRDefault="005B5C8C" w:rsidP="001961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Безумовно,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потрібна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веселка,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пам’ятати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обіцянку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зрозумілою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людям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мовою.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Веселка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призначена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пам’ятали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обіцянку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знищувати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 водою. Веселка мала допомогти людям згадати цей особливий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укладений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Господом.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Щоразу,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з’являється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веселка, народ Божий буде згадувати не лише про Божий суд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 грішним світом, але й про Його любов до цього світу 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обіцянку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знищувати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потопом.</w:t>
      </w:r>
    </w:p>
    <w:p w:rsidR="005B5C8C" w:rsidRPr="00196104" w:rsidRDefault="00BD34BA" w:rsidP="0019610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Отже, наведені вище тексти підкреслюють важливість ідеї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пам’ятати: пам’ятати Божі обітниці, застереження і діяння 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цьому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світі.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Веселка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важливішою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сьогодні,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ґрунтуючись на незмінності законів природи, багато вчених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відкидає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факт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усесвітнього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потопу.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Цікаво,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Еллен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підкреслювала: «Допотопний світ у своїх міркуваннях покладався на те, що протягом століть закони природи залишалися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незмінними»,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виключали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можливість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усесвітнього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потопу. Допотопні мудреці стверджували: «Природа вища від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Бога, а її закони так міцно утверджені, що й Сам Бог не спроможний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змінити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(Патріархи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97).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потопу, ґрунтуючись на законах природи, відкидали можливість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усесвітнього потопу; а після потопу люди з тієї самої причини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стверджують,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взагалі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ніколи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розповів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потоп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світові ознаку не тільки потопу, а й Своєї обіцянки, що його не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усвідомлюємо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значення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веселки,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маємо</w:t>
      </w:r>
      <w:r w:rsidR="004D00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запевнення, написане на хмарах надзвичайно красивими фарбами, ‒ запевнення в тому, що Слово Боже непохитне. І якщо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довіряти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цій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обітниці,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довіряти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їй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усьому,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говорить?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Наступного разу, побачивши веселку, поміркуйте про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Божі обітниці. Як ми можемо навчитися довіряти всім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цим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обітницям?</w:t>
      </w:r>
    </w:p>
    <w:p w:rsidR="001977F9" w:rsidRDefault="001977F9" w:rsidP="001977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77F9" w:rsidRPr="004D0020" w:rsidRDefault="001977F9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7B44FD" w:rsidRPr="00196104">
        <w:rPr>
          <w:rFonts w:ascii="Times New Roman" w:hAnsi="Times New Roman" w:cs="Times New Roman"/>
          <w:w w:val="110"/>
          <w:sz w:val="24"/>
          <w:szCs w:val="24"/>
        </w:rPr>
        <w:t>«ПРО</w:t>
      </w:r>
      <w:r w:rsidR="007B44FD" w:rsidRPr="0019610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7B44FD" w:rsidRPr="00196104">
        <w:rPr>
          <w:rFonts w:ascii="Times New Roman" w:hAnsi="Times New Roman" w:cs="Times New Roman"/>
          <w:w w:val="110"/>
          <w:sz w:val="24"/>
          <w:szCs w:val="24"/>
        </w:rPr>
        <w:t>ПЕРШІ</w:t>
      </w:r>
      <w:r w:rsidR="007B44FD" w:rsidRPr="0019610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7B44FD" w:rsidRPr="00196104">
        <w:rPr>
          <w:rFonts w:ascii="Times New Roman" w:hAnsi="Times New Roman" w:cs="Times New Roman"/>
          <w:w w:val="110"/>
          <w:sz w:val="24"/>
          <w:szCs w:val="24"/>
        </w:rPr>
        <w:t>ДНІ»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34BA" w:rsidRPr="00196104">
        <w:rPr>
          <w:rFonts w:ascii="Times New Roman" w:hAnsi="Times New Roman" w:cs="Times New Roman"/>
          <w:sz w:val="24"/>
          <w:szCs w:val="24"/>
        </w:rPr>
        <w:t>Понеділок,</w:t>
      </w:r>
      <w:r w:rsidR="00BD34BA"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29</w:t>
      </w:r>
      <w:r w:rsidR="00BD34BA"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листопад</w:t>
      </w:r>
      <w:r w:rsidR="004D0020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4D0020" w:rsidRPr="004D0020" w:rsidRDefault="004D0020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 розділі 4 книги Повторення Закону ми читаємо чудові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настанови, які Господь дав ізраїльтянам через Мойсея щодо їхніх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великих переваг як вибраного Богом народу. Господь викупив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 з Єгипту «пробами, ознаками, і чудами, і війною, і сильною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рукою, і раменом витягненим, і страхами великими, як усе те,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вам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Бог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ваш,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Єгипті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очах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твоїх»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4:34).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Інакше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кажучи,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 вас, але й зробив такими способами, які допоможуть вам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завжди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пам’ятати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4:32-39.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наказав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пам’ятати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це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важливо</w:t>
      </w:r>
      <w:r w:rsidR="00E860A4">
        <w:rPr>
          <w:rFonts w:ascii="Times New Roman" w:hAnsi="Times New Roman" w:cs="Times New Roman"/>
          <w:b/>
          <w:w w:val="105"/>
          <w:sz w:val="24"/>
          <w:szCs w:val="24"/>
        </w:rPr>
        <w:t>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Мойсей указує народу на всю попередню історію, навіть на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саме творіння, і ставить їм риторичне запитання, чи відбувалося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коли-небудь на Землі щось подібне для інших народів. По суті,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 велить їм самостійно вивчити й дізнатися, чи відбувалося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таке раніше. Ставлячи євреям кілька запитань, Мойсей нама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гався спонукати їх самостійно досліджувати, що Господь зробив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 них. Наскільки ж вдячними Йому вони повинні бути 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могутні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діяння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їхньому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житті!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Центральне місце в цих діяннях посідало визволення ізраїльтян з Єгипту, а також дивовижне звернення до них Господа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біля Сінаю, бо вони чули «голос Бога, що говорив із середини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огню»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(вірш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33).</w:t>
      </w:r>
    </w:p>
    <w:p w:rsidR="00E860A4" w:rsidRDefault="00BD34BA" w:rsidP="001977F9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П. Зак. 4:40. Згідно з бажанням Мойсея, якого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висновку мав дійти народ із цих слів про Божі діяння для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них?</w:t>
      </w:r>
      <w:r w:rsidR="001977F9"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860A4" w:rsidRDefault="00E860A4" w:rsidP="001977F9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2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звершував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усі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ці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діла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безцільно.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викупив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Свій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народ, виконуючи Свої зобов’язання за завітом з ними. 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 визволені з Єгипту і збиралися увійти до Обітованого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краю.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виконав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Свої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зобов’язання;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тепер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покликані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виконати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зводилися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Як цей приклад являє План спасіння, виражений у Новому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Завіті? Що Ісус зробив для нас і як ми повинні відгук</w:t>
      </w:r>
      <w:r w:rsidRPr="00196104">
        <w:rPr>
          <w:rFonts w:ascii="Times New Roman" w:hAnsi="Times New Roman" w:cs="Times New Roman"/>
          <w:b/>
          <w:sz w:val="24"/>
          <w:szCs w:val="24"/>
        </w:rPr>
        <w:t>нутися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діяння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заради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нас?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(Див.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Об’явл.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14:12).</w:t>
      </w:r>
    </w:p>
    <w:p w:rsidR="00E860A4" w:rsidRDefault="00E860A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Вівторок,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30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листопада</w:t>
      </w:r>
    </w:p>
    <w:p w:rsidR="00EE6064" w:rsidRPr="00196104" w:rsidRDefault="00EE606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«СТЕРЕЖИСЯ…</w:t>
      </w:r>
      <w:r w:rsidRPr="0019610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АБИ</w:t>
      </w:r>
      <w:r w:rsidRPr="00196104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ТИ</w:t>
      </w:r>
      <w:r w:rsidRPr="0019610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ЗАБУВ»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4:9,</w:t>
      </w:r>
      <w:r w:rsidRPr="0019610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23.</w:t>
      </w:r>
      <w:r w:rsidRPr="0019610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звелів</w:t>
      </w:r>
      <w:r w:rsidRPr="0019610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ізраїльському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робити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це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повчання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таке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важливе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них?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початку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обох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віршів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домінують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два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дієслова: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«стерегтися»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«забувати».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закликає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народ: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Стережіться,</w:t>
      </w:r>
      <w:r w:rsidRPr="00196104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щоб</w:t>
      </w:r>
      <w:r w:rsidRPr="00196104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 xml:space="preserve">ви не забули. </w:t>
      </w:r>
      <w:r w:rsidRPr="00196104">
        <w:rPr>
          <w:rFonts w:ascii="Times New Roman" w:hAnsi="Times New Roman" w:cs="Times New Roman"/>
          <w:sz w:val="24"/>
          <w:szCs w:val="24"/>
        </w:rPr>
        <w:t>Тобто ніколи не забувайте ні про діяння Господа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заради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вас,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вами.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Дієслово «стережися», </w:t>
      </w:r>
      <w:r w:rsidRPr="00196104">
        <w:rPr>
          <w:rFonts w:ascii="Times New Roman" w:hAnsi="Times New Roman" w:cs="Times New Roman"/>
          <w:i/>
          <w:sz w:val="24"/>
          <w:szCs w:val="24"/>
        </w:rPr>
        <w:t xml:space="preserve">шамáр </w:t>
      </w:r>
      <w:r w:rsidRPr="00196104">
        <w:rPr>
          <w:rFonts w:ascii="Times New Roman" w:hAnsi="Times New Roman" w:cs="Times New Roman"/>
          <w:sz w:val="24"/>
          <w:szCs w:val="24"/>
        </w:rPr>
        <w:t>(яке в П. Зак. 4:9 вживається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 в іншій формі й перекладається як «дуже пильнуй»),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використовується в усьому Старому Завіті й означає «доглядати», «стерегти», «зберігати», «охороняти». Цікаво, що вперше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 слово з’являється в Слові Божому ще до гріхопадіння, 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 звелів Адаму «доглядати» сад, який Він створив 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(Бут.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2:15).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закликає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народ,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кожну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людину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зокрема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(дієслово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вжите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однині),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стерегтися,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забути.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="00EE6064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«не забути» стосувалося не так втрати пам’яті (хоч із плином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 і в нових поколіннях таке могло статися), як недбалості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щодо своїх зобов’язань завіту. Тобто ізраїльтяни мали добре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усвідомлювати, ким вони були і як повинні жити перед Богом, перед співвітчизниками, приходьками серед них і перед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народами,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оточували.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ще раз П. Зак. 4:9 (див. також 6:7 і 11:19). Зосередьтеся на останній частині вірша про те, як навчати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своїх дітей і внуків. Як це було пов’язано з тим, щоб допомогти</w:t>
      </w:r>
      <w:r w:rsidRPr="00196104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їм</w:t>
      </w:r>
      <w:r w:rsidRPr="00196104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</w:t>
      </w:r>
      <w:r w:rsidRPr="00196104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забути?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Це не збіг, що відразу після повеління Мойсея ізраїльтянам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забувати,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дозволяти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ділам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«виходити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твого»,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вождь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закликає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розповісти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діла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наступним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поколінням. Не тільки їхнім дітям потрібно було почути 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можливо,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важливіше),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розповідаючи й переказуючи історії про ці діяння, самі оповідачі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забудуть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їх.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Хіба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кращий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спосіб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зберегти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знання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вибраного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народу?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Яку користь приносять ваші розповіді про досвід з Богом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не тільки слухачам, але й вам самим? Як розповідь про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Боже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керівництво</w:t>
      </w:r>
      <w:r w:rsidRPr="00196104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допомагає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вам</w:t>
      </w:r>
      <w:r w:rsidRPr="00196104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не</w:t>
      </w:r>
      <w:r w:rsidRPr="00196104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забувати</w:t>
      </w:r>
      <w:r w:rsidRPr="00196104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цього?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472A35" w:rsidP="001977F9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7B44FD" w:rsidRPr="00196104">
        <w:rPr>
          <w:rFonts w:ascii="Times New Roman" w:hAnsi="Times New Roman" w:cs="Times New Roman"/>
          <w:w w:val="110"/>
          <w:sz w:val="24"/>
          <w:szCs w:val="24"/>
        </w:rPr>
        <w:t>«БУДЕТЕ</w:t>
      </w:r>
      <w:r w:rsidR="007B44FD" w:rsidRPr="0019610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B44FD" w:rsidRPr="00196104">
        <w:rPr>
          <w:rFonts w:ascii="Times New Roman" w:hAnsi="Times New Roman" w:cs="Times New Roman"/>
          <w:w w:val="110"/>
          <w:sz w:val="24"/>
          <w:szCs w:val="24"/>
        </w:rPr>
        <w:t>ЇСТИ</w:t>
      </w:r>
      <w:r w:rsidR="007B44FD" w:rsidRPr="0019610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7B44FD" w:rsidRPr="00196104">
        <w:rPr>
          <w:rFonts w:ascii="Times New Roman" w:hAnsi="Times New Roman" w:cs="Times New Roman"/>
          <w:w w:val="110"/>
          <w:sz w:val="24"/>
          <w:szCs w:val="24"/>
        </w:rPr>
        <w:t>Й</w:t>
      </w:r>
      <w:r w:rsidR="007B44FD" w:rsidRPr="0019610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7B44FD" w:rsidRPr="00196104">
        <w:rPr>
          <w:rFonts w:ascii="Times New Roman" w:hAnsi="Times New Roman" w:cs="Times New Roman"/>
          <w:w w:val="110"/>
          <w:sz w:val="24"/>
          <w:szCs w:val="24"/>
        </w:rPr>
        <w:t>НАСИТИТЕСЯ»</w:t>
      </w:r>
      <w:r w:rsidR="00EE606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Середа,</w:t>
      </w:r>
      <w:r w:rsidR="00BD34BA" w:rsidRPr="00196104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1</w:t>
      </w:r>
      <w:r w:rsidR="00BD34BA" w:rsidRPr="00196104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грудня</w:t>
      </w:r>
    </w:p>
    <w:p w:rsidR="00EE6064" w:rsidRPr="00EE6064" w:rsidRDefault="00EE6064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Один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колишній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керівник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пропрацював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Генеральній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Конференції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сьомого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34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розповів історію про те, як багато років тому він і його дружина,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приземлившись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аеропорту,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загубили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частину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багажу.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«Саме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там,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біля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конвеєрної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стрічки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багажу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очах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коліна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молилися,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благаючи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 повернути наш утрачений багаж». Потім цей керівник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сказав,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років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сталося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саме: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прибули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аеропорту, але без частини багажу. І він розповів, що трапилося потім. «Не хвилюйся, ‒ сказав він дружині, ‒ страховка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покриє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це».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У контексті наведеної історії прочитайте уривок П. Зак.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8:7-18. Яке застереження Господь дав Своєму народу і що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воно</w:t>
      </w:r>
      <w:r w:rsidRPr="00196104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нас</w:t>
      </w:r>
      <w:r w:rsidRPr="00196104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сьогодні?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Поміркуйте,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принесла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ізраїльтянам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їхня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вірність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Господу. Вони не лише володіли б чудовим багатим краєм, «де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подостатком будеш їсти хліб, де не забракне нічого» (П. 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8:9), а й отримали б надмір благословень: стада великої 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дрібної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худоби,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золото,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срібло,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гарні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будинки.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Тобто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даровані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матеріальні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блага,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надає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життя.</w:t>
      </w:r>
      <w:r w:rsidR="001977F9" w:rsidRPr="00196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потім?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зіткнувся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небезпекою,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яка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завжди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супроводжує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багатство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процвітання,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небезпекою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забути,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лише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«дає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тобі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силу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набути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потугу»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8:18).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Можливо,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відразу,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років,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маючи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необхідні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матеріальні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блага,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євреї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забудуть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минуле,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забудуть, 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вів їх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 велику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страшну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пустелю (див.</w:t>
      </w:r>
      <w:r w:rsidR="00EE6064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 Зак. 1:19), і почнуть вважати, що виключно їхні таланти 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кмітливість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дали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змогу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досягти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такого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успіху.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Саме від такої забудькуватості Господь застерігав народ,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(згідно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пізнішими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пророками)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саме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ними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сталося.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Отже,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процвітання,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потрібно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пам’ятати, що тільки Господь зробив це для Ізраїля, і не бути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обманутими дарованими їм матеріальними благословеннями.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століття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попереджав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притчі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сіяча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="00EE6064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«оману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багатства»  (Марка  4:19).</w:t>
      </w:r>
    </w:p>
    <w:p w:rsidR="00472A35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Незалежно</w:t>
      </w:r>
      <w:r w:rsidRPr="00196104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від</w:t>
      </w:r>
      <w:r w:rsidRPr="00196104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рівня</w:t>
      </w:r>
      <w:r w:rsidRPr="00196104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нашого</w:t>
      </w:r>
      <w:r w:rsidRPr="00196104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добробуту</w:t>
      </w:r>
      <w:r w:rsidRPr="00196104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всі</w:t>
      </w:r>
      <w:r w:rsidRPr="00196104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ми</w:t>
      </w:r>
      <w:r w:rsidRPr="00196104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смертні.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 цей факт застерігає нас від небезпек, що з’являються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через багатство, оскільки воно може змусити нас забути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 нашу потребу в Єдиному, Хто може спасти нас від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вічної</w:t>
      </w:r>
      <w:r w:rsidRPr="0019610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смерті?</w:t>
      </w:r>
    </w:p>
    <w:p w:rsidR="00472A35" w:rsidRDefault="00472A35" w:rsidP="001977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Default="007B44FD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«ПАМ’ЯТАЙ,</w:t>
      </w:r>
      <w:r w:rsidRPr="0019610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ТИ</w:t>
      </w:r>
      <w:r w:rsidRPr="0019610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РАБОМ»</w:t>
      </w:r>
      <w:r w:rsidR="00EE606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D34BA" w:rsidRPr="00EE6064">
        <w:rPr>
          <w:rFonts w:ascii="Times New Roman" w:hAnsi="Times New Roman" w:cs="Times New Roman"/>
          <w:sz w:val="24"/>
          <w:szCs w:val="24"/>
        </w:rPr>
        <w:t>Четвер,</w:t>
      </w:r>
      <w:r w:rsidR="00BD34BA" w:rsidRPr="00EE6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D34BA" w:rsidRPr="00EE6064">
        <w:rPr>
          <w:rFonts w:ascii="Times New Roman" w:hAnsi="Times New Roman" w:cs="Times New Roman"/>
          <w:sz w:val="24"/>
          <w:szCs w:val="24"/>
        </w:rPr>
        <w:t>2</w:t>
      </w:r>
      <w:r w:rsidR="00BD34BA" w:rsidRPr="00EE6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D34BA" w:rsidRPr="00EE6064">
        <w:rPr>
          <w:rFonts w:ascii="Times New Roman" w:hAnsi="Times New Roman" w:cs="Times New Roman"/>
          <w:sz w:val="24"/>
          <w:szCs w:val="24"/>
        </w:rPr>
        <w:t>грудня</w:t>
      </w:r>
    </w:p>
    <w:p w:rsidR="00EE6064" w:rsidRPr="00196104" w:rsidRDefault="00EE6064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1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5:15;</w:t>
      </w:r>
      <w:r w:rsidRPr="00196104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6:12;</w:t>
      </w:r>
      <w:r w:rsidRPr="00196104">
        <w:rPr>
          <w:rFonts w:ascii="Times New Roman" w:hAnsi="Times New Roman" w:cs="Times New Roman"/>
          <w:b/>
          <w:spacing w:val="1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15:15;</w:t>
      </w:r>
      <w:r w:rsidRPr="00196104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16:3,</w:t>
      </w:r>
      <w:r w:rsidRPr="00196104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12;</w:t>
      </w:r>
      <w:r w:rsidRPr="00196104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24:18,</w:t>
      </w:r>
      <w:r w:rsidRPr="00196104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22.</w:t>
      </w:r>
      <w:r w:rsidRPr="00196104">
        <w:rPr>
          <w:rFonts w:ascii="Times New Roman" w:hAnsi="Times New Roman" w:cs="Times New Roman"/>
          <w:b/>
          <w:spacing w:val="1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словами</w:t>
      </w:r>
      <w:r w:rsidRPr="00196104">
        <w:rPr>
          <w:rFonts w:ascii="Times New Roman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Господа,</w:t>
      </w:r>
      <w:r w:rsidRPr="00196104">
        <w:rPr>
          <w:rFonts w:ascii="Times New Roman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чого</w:t>
      </w:r>
      <w:r w:rsidRPr="00196104">
        <w:rPr>
          <w:rFonts w:ascii="Times New Roman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ніколи</w:t>
      </w:r>
      <w:r w:rsidRPr="00196104">
        <w:rPr>
          <w:rFonts w:ascii="Times New Roman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не</w:t>
      </w:r>
      <w:r w:rsidRPr="00196104">
        <w:rPr>
          <w:rFonts w:ascii="Times New Roman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мав</w:t>
      </w:r>
      <w:r w:rsidRPr="00196104">
        <w:rPr>
          <w:rFonts w:ascii="Times New Roman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забувати</w:t>
      </w:r>
      <w:r w:rsidRPr="00196104">
        <w:rPr>
          <w:rFonts w:ascii="Times New Roman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6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чому?</w:t>
      </w:r>
      <w:r w:rsidRPr="0019610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Старому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Завіті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постійно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повертав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думки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</w:t>
      </w:r>
    </w:p>
    <w:p w:rsidR="005B5C8C" w:rsidRDefault="00BD34BA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Виходу,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їхнього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чудового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визволення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Єгипту.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 цього дня, тисячі років по тому, правовірні юдеї святкують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Пасху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згадку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них.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«І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станеться, коли ви ввійдете до того Краю, що дасть вам Господь,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обіцяв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додержувати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цієї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служби.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станеться, коли запитають вас ваші сини: “Що то за служба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ваша?”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відкажете: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“Це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жертва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–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Пасха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обминув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Ізраїлевих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Єгипті,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побивав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Єгипет,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доми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наші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зберіг”»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(Вих.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12:25-27)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</w:p>
    <w:p w:rsidR="00472A35" w:rsidRDefault="00472A35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Сьогодні для Церкви Пасха є символом визволення, запропонованого нам у Христі: «Адже наша Пасха, Христос, за нас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принесений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жертву»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(1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5:7).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 Ефес. 2:8-13. Що мали пам’ятати віруючі з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язичників? Які паралелі можна провести між цим повелінням</w:t>
      </w:r>
      <w:r w:rsidRPr="00196104">
        <w:rPr>
          <w:rFonts w:ascii="Times New Roman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повелінням</w:t>
      </w:r>
      <w:r w:rsidRPr="00196104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євреям</w:t>
      </w:r>
      <w:r w:rsidRPr="00196104">
        <w:rPr>
          <w:rFonts w:ascii="Times New Roman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Повторенні</w:t>
      </w:r>
      <w:r w:rsidRPr="00196104">
        <w:rPr>
          <w:rFonts w:ascii="Times New Roman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Закону?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Павло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закликає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цих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пам’ятати,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них у Христі, від чого спас їх і що вони тепер мають завдяки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Божій благодаті. Як і у випадку з Ізраїлевими синами, не 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нічого, що рекомендувало б язичників Богу. Виключно благодать Господа, дана цим людям, далеким від завітів обітниці,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зробила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тими,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ким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Ісусі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Христі.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Для юдеїв у пустелі, християн в Ефесі чи адвентистів сьомого дня в будь-якій точці світу ‒ як важливо завжди пам’ятати і не забувати, що Бог зробив для нас у Христі! Тому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дивно, що нам адресовані такі слова: «Було б добре, якби 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щодня проводили одну годину в роздумах про життя Христа.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вивчати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подія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подією,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змальовуючи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своїй уяві кожний епізод, і особливо завершальні події. 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 так розмірковуватимемо про Його велику жертву заради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довір’я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ставатиме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постійним,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–</w:t>
      </w:r>
      <w:r w:rsidRPr="0019610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живою;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глибше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сповнені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Духом»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Бажання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віків.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83).</w:t>
      </w:r>
    </w:p>
    <w:p w:rsidR="005B5C8C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П’ятниця,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грудня</w:t>
      </w:r>
    </w:p>
    <w:p w:rsidR="00EE6064" w:rsidRPr="00196104" w:rsidRDefault="00EE606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ПОДАЛЬШОГО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ДОСЛІДЖЕННЯ:</w:t>
      </w:r>
    </w:p>
    <w:p w:rsidR="005B5C8C" w:rsidRPr="001977F9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«Якими великими є ласка та співчуття Божі до Його за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блудлих дітей, виявлені у прекрасній веселці‚ що з’являється на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хмарах як ознака Його завіту‚ укладеного з людиною! 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проголосив,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що,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дивлячись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веселку,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завжди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пам’ятатиме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Свій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завіт.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зовсім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здатний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забути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нього; але Він говорить до нас нашою мовою, щоб ми могли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краще розуміти Його. Намір Божий полягав у тому, щоб діти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прийдешніх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поколінь,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запитуючи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те‚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прекрасна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райдуга‚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яка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іноді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обрамовує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небеса,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могли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почути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батьків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розповідь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потоп,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Усевишній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помістив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веселку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хмарах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запевнення,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ніколи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вже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зіллються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землю. Так із покоління в покоління вона свідчитиме 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Божественну любов до людини, зміцнюючи її довір’я до Бога»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Патріархи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пророки.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106).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 моменту заснування християнства не було церкви, яка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мала б такі багатства й матеріальні блага, якими сьогодні володіє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Церква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деяких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країнах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світу.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полягає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які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наслідки.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достаток,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безсумнівно,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впливає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духовність ‒ і зовсім не на благо. Як таке може бути? </w:t>
      </w:r>
      <w:r w:rsidRPr="00EE6064">
        <w:rPr>
          <w:rFonts w:ascii="Times New Roman" w:hAnsi="Times New Roman" w:cs="Times New Roman"/>
          <w:sz w:val="24"/>
          <w:szCs w:val="24"/>
        </w:rPr>
        <w:t>Відколи багатство і матеріальний достаток виховують християнські чесноти самозречення й самопожертви? Здебільшого відбувається зворотне: що більше люди мають, то більш самодостатніми вони почуваються і то менш схильні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покладатися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Бога.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Багатство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 процвітання, якими б приємними вони не були, усе-таки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пов’язані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безліччю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небезпечних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духовних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пасток.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обговорення: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Обговоріть питання про те, як багатство впливає на нашу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духовність.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(Зважайте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цьому,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поняття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багатства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дуже відносне: небагата людина в одній країні може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здатися найбагатшою в іншій). Як багатій людині уникнути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деяких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духовних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небезпек,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створити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багатство?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Поговоріть у класі про останні сцени із життя Христа. 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свідчать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ніколи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забувати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реальність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цієї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любові?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вашу думку, відкриває доброту Бога і чому ми повинні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завжди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пам’ятати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реальність?</w:t>
      </w:r>
    </w:p>
    <w:p w:rsidR="005B5C8C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Деякі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вчені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відкидають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факт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усесвітнього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потопу,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повідомляє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веселка-ознака).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вчені заперечують факт шестиденного творіння, хоч Біблія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підтверджує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(як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субота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увіковічує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його).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 говорить нам про те, наскільки сильним і негативним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вплив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культури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віру?</w:t>
      </w:r>
    </w:p>
    <w:p w:rsidR="001977F9" w:rsidRDefault="001977F9" w:rsidP="001977F9">
      <w:pPr>
        <w:spacing w:before="94"/>
        <w:rPr>
          <w:rFonts w:ascii="Times New Roman" w:hAnsi="Times New Roman" w:cs="Times New Roman"/>
          <w:sz w:val="24"/>
          <w:szCs w:val="24"/>
          <w:lang w:val="ru-RU"/>
        </w:rPr>
      </w:pPr>
    </w:p>
    <w:p w:rsidR="00E860A4" w:rsidRDefault="00E860A4" w:rsidP="001977F9">
      <w:pPr>
        <w:spacing w:before="94"/>
        <w:rPr>
          <w:rFonts w:ascii="Times New Roman" w:hAnsi="Times New Roman" w:cs="Times New Roman"/>
          <w:sz w:val="24"/>
          <w:szCs w:val="24"/>
          <w:lang w:val="ru-RU"/>
        </w:rPr>
      </w:pPr>
    </w:p>
    <w:p w:rsidR="00CC6AC5" w:rsidRDefault="00CC6AC5" w:rsidP="001977F9">
      <w:pPr>
        <w:spacing w:before="94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Місіонерська</w:t>
      </w:r>
      <w:r>
        <w:rPr>
          <w:rFonts w:ascii="Trebuchet MS" w:hAnsi="Trebuchet MS"/>
          <w:b/>
          <w:spacing w:val="15"/>
          <w:sz w:val="18"/>
        </w:rPr>
        <w:t xml:space="preserve"> </w:t>
      </w:r>
      <w:r>
        <w:rPr>
          <w:rFonts w:ascii="Trebuchet MS" w:hAnsi="Trebuchet MS"/>
          <w:b/>
          <w:sz w:val="18"/>
        </w:rPr>
        <w:t>історія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ТА,</w:t>
      </w:r>
      <w:r w:rsidRPr="0019610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ВПЕРШЕ</w:t>
      </w:r>
      <w:r w:rsidRPr="0019610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ПРИЙШЛА,</w:t>
      </w:r>
      <w:r w:rsidRPr="0019610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ЗНАЛА</w:t>
      </w:r>
      <w:r w:rsidRPr="0019610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БАГАТЬОХ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>Еліан</w:t>
      </w:r>
      <w:r w:rsidRPr="00196104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Хосокава</w:t>
      </w:r>
      <w:r w:rsidRPr="00196104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Імаюкі,</w:t>
      </w:r>
      <w:r w:rsidRPr="00196104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Японія</w:t>
      </w:r>
      <w:r w:rsidRPr="00196104">
        <w:rPr>
          <w:rFonts w:ascii="Times New Roman" w:hAnsi="Times New Roman" w:cs="Times New Roman"/>
          <w:i/>
          <w:spacing w:val="-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Бразильська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іммігрантка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Сандра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поїхала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церкву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адвентистів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сьомого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міста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Какегава,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подякувати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Богові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</w:t>
      </w:r>
      <w:r w:rsidR="00CC6AC5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недавно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отримані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водійські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права.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пообіцяла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Богу: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отримає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права,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перше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місце,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куди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поїде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машині,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церква.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вечора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Сандра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радісно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розповіла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членам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Токайського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християнського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центру,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відповів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молитви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отримання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водійських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прав.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«А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готова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хрещення», ‒ оголосила жінка. Члени церкви були здивовані, адже до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вечора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ніколи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бачили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Сандру.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Їхнє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здивування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зростало,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Сандра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зверталася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різних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ім’я.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«Я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знаю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багатьох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вас,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сказала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уважно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дивилася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богослужіння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прямій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трансляції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соціальних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мережах».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Потім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розповіла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свою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історію.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Сандра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чоловік,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колишній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адвентист,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працювали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тисячами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бразильських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іммігрантів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заводах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центральній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Японії.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говорюючи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релігію,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чоловік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заявив: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дружина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будь-коли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захоче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поклонятися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Богу,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схвалить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відвідування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лише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Адвентистської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церкви. Вона ж належала до іншої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християнської конфесії. Заінтриго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вана цими словами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чоловіка, Сандра почала дивитися прямі трансляції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 церкви Токайського християнського центру. З допомогою чоловіка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завершила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вивчення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організоване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філією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Hope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Channel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Бразилії.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Потім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жінка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пообіцяла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Богу,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почне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особисто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відвідувати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церкву,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отримає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водійські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права.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вивчення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пастором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християнського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центру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Токай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Сандра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уклала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Ніхто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членів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сім’ї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присутній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хрещенні,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чоловік.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віра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Сандри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залишилася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сильною.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ініціативи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іншому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місті,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Іваті,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створена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невелика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група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вивчення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прагнуть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пізнати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Христа.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Слово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швидко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поширюється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Японії.</w:t>
      </w:r>
      <w:r w:rsidRPr="0019610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Наступного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тижня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читайте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використовує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групу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Іваті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благословення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бразильських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іммігрантів.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Сандра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познайомилася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членами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Токайського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християнського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центру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перегляду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їхніх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онлайн-богослужінь.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Частина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приношень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тринадцятої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використана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розвиток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проєкту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цифрового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євангелізму,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завдяки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жителів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Японії,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молодих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людей,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дізнаються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Інтернет.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Дякуємо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вам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планування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щедрих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приношень.</w:t>
      </w:r>
    </w:p>
    <w:p w:rsidR="00CC6AC5" w:rsidRDefault="00CC6AC5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77F9" w:rsidRPr="001977F9" w:rsidRDefault="001977F9" w:rsidP="001977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CC6AC5" w:rsidRDefault="00CC6AC5" w:rsidP="001977F9">
      <w:pPr>
        <w:rPr>
          <w:rFonts w:ascii="Times New Roman" w:hAnsi="Times New Roman" w:cs="Times New Roman"/>
          <w:sz w:val="24"/>
          <w:szCs w:val="24"/>
        </w:rPr>
      </w:pPr>
      <w:r w:rsidRPr="00CC6AC5">
        <w:rPr>
          <w:rFonts w:ascii="Times New Roman" w:hAnsi="Times New Roman" w:cs="Times New Roman"/>
          <w:sz w:val="24"/>
          <w:szCs w:val="24"/>
        </w:rPr>
        <w:t xml:space="preserve">Урок №11 </w:t>
      </w:r>
      <w:r w:rsidRPr="00CC6AC5">
        <w:rPr>
          <w:rFonts w:ascii="Times New Roman" w:hAnsi="Times New Roman" w:cs="Times New Roman"/>
          <w:sz w:val="24"/>
          <w:szCs w:val="24"/>
        </w:rPr>
        <w:tab/>
      </w:r>
      <w:r w:rsidRPr="00CC6AC5">
        <w:rPr>
          <w:rFonts w:ascii="Times New Roman" w:hAnsi="Times New Roman" w:cs="Times New Roman"/>
          <w:sz w:val="24"/>
          <w:szCs w:val="24"/>
        </w:rPr>
        <w:tab/>
      </w:r>
      <w:r w:rsidRPr="00CC6AC5">
        <w:rPr>
          <w:rFonts w:ascii="Times New Roman" w:hAnsi="Times New Roman" w:cs="Times New Roman"/>
          <w:sz w:val="24"/>
          <w:szCs w:val="24"/>
        </w:rPr>
        <w:tab/>
      </w:r>
      <w:r w:rsidRPr="00CC6AC5">
        <w:rPr>
          <w:rFonts w:ascii="Times New Roman" w:hAnsi="Times New Roman" w:cs="Times New Roman"/>
          <w:sz w:val="24"/>
          <w:szCs w:val="24"/>
        </w:rPr>
        <w:tab/>
      </w:r>
      <w:r w:rsidRPr="00CC6AC5">
        <w:rPr>
          <w:rFonts w:ascii="Times New Roman" w:hAnsi="Times New Roman" w:cs="Times New Roman"/>
          <w:sz w:val="24"/>
          <w:szCs w:val="24"/>
        </w:rPr>
        <w:tab/>
      </w:r>
      <w:r w:rsidR="00EE60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6AC5">
        <w:rPr>
          <w:rFonts w:ascii="Times New Roman" w:hAnsi="Times New Roman" w:cs="Times New Roman"/>
          <w:sz w:val="24"/>
          <w:szCs w:val="24"/>
        </w:rPr>
        <w:t>4-10 грудня</w:t>
      </w:r>
    </w:p>
    <w:p w:rsidR="00CC6AC5" w:rsidRPr="00CC6AC5" w:rsidRDefault="00CC6AC5" w:rsidP="001977F9">
      <w:pPr>
        <w:rPr>
          <w:rFonts w:ascii="Times New Roman" w:hAnsi="Times New Roman" w:cs="Times New Roman"/>
          <w:w w:val="110"/>
          <w:sz w:val="24"/>
          <w:szCs w:val="24"/>
        </w:rPr>
      </w:pPr>
    </w:p>
    <w:p w:rsidR="00CC6AC5" w:rsidRPr="00E860A4" w:rsidRDefault="00CC6AC5" w:rsidP="001977F9">
      <w:pPr>
        <w:rPr>
          <w:rFonts w:ascii="Times New Roman" w:hAnsi="Times New Roman" w:cs="Times New Roman"/>
          <w:b/>
          <w:sz w:val="24"/>
          <w:szCs w:val="24"/>
        </w:rPr>
      </w:pP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ПОВТОРЕННЯ  ЗАКОНУ</w:t>
      </w:r>
      <w:r w:rsidRPr="00E860A4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В</w:t>
      </w:r>
      <w:r w:rsidRPr="00E860A4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НАСТУПНИХ</w:t>
      </w:r>
      <w:r w:rsidRPr="00E860A4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КНИГАХ</w:t>
      </w:r>
      <w:r w:rsidRPr="00E860A4">
        <w:rPr>
          <w:rFonts w:ascii="Times New Roman" w:hAnsi="Times New Roman" w:cs="Times New Roman"/>
          <w:b/>
          <w:spacing w:val="-65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БІБЛІЇ</w:t>
      </w:r>
    </w:p>
    <w:p w:rsidR="00CC6AC5" w:rsidRPr="00CC6AC5" w:rsidRDefault="00CC6AC5" w:rsidP="001977F9">
      <w:pPr>
        <w:rPr>
          <w:rFonts w:ascii="Times New Roman" w:hAnsi="Times New Roman" w:cs="Times New Roman"/>
          <w:sz w:val="24"/>
          <w:szCs w:val="24"/>
        </w:rPr>
      </w:pPr>
    </w:p>
    <w:p w:rsidR="00CC6AC5" w:rsidRPr="00CC6AC5" w:rsidRDefault="00CC6AC5" w:rsidP="001977F9">
      <w:pPr>
        <w:rPr>
          <w:rFonts w:ascii="Times New Roman" w:hAnsi="Times New Roman" w:cs="Times New Roman"/>
          <w:b/>
          <w:sz w:val="24"/>
          <w:szCs w:val="24"/>
        </w:rPr>
      </w:pPr>
      <w:r w:rsidRPr="00CC6AC5">
        <w:rPr>
          <w:rFonts w:ascii="Times New Roman" w:hAnsi="Times New Roman" w:cs="Times New Roman"/>
          <w:b/>
          <w:sz w:val="24"/>
          <w:szCs w:val="24"/>
        </w:rPr>
        <w:t>Біблійні</w:t>
      </w:r>
      <w:r w:rsidRPr="00CC6AC5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тексти</w:t>
      </w:r>
      <w:r w:rsidRPr="00CC6AC5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для</w:t>
      </w:r>
      <w:r w:rsidRPr="00CC6AC5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дослідження:</w:t>
      </w:r>
    </w:p>
    <w:p w:rsidR="00CC6AC5" w:rsidRPr="00E860A4" w:rsidRDefault="00CC6AC5" w:rsidP="001977F9">
      <w:pPr>
        <w:rPr>
          <w:rFonts w:ascii="Times New Roman" w:hAnsi="Times New Roman" w:cs="Times New Roman"/>
          <w:b/>
          <w:sz w:val="24"/>
          <w:szCs w:val="24"/>
        </w:rPr>
      </w:pPr>
      <w:r w:rsidRPr="00E860A4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E860A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sz w:val="24"/>
          <w:szCs w:val="24"/>
        </w:rPr>
        <w:t>Цар.</w:t>
      </w:r>
      <w:r w:rsidRPr="00E860A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sz w:val="24"/>
          <w:szCs w:val="24"/>
        </w:rPr>
        <w:t>22;</w:t>
      </w:r>
      <w:r w:rsidRPr="00E860A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sz w:val="24"/>
          <w:szCs w:val="24"/>
        </w:rPr>
        <w:t>Неем.</w:t>
      </w:r>
      <w:r w:rsidRPr="00E860A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sz w:val="24"/>
          <w:szCs w:val="24"/>
        </w:rPr>
        <w:t>9:6;</w:t>
      </w:r>
      <w:r w:rsidRPr="00E860A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sz w:val="24"/>
          <w:szCs w:val="24"/>
        </w:rPr>
        <w:t>Єрем.</w:t>
      </w:r>
      <w:r w:rsidRPr="00E860A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sz w:val="24"/>
          <w:szCs w:val="24"/>
        </w:rPr>
        <w:t>7:1-7;</w:t>
      </w:r>
    </w:p>
    <w:p w:rsidR="00CC6AC5" w:rsidRPr="00E860A4" w:rsidRDefault="00CC6AC5" w:rsidP="001977F9">
      <w:pPr>
        <w:rPr>
          <w:rFonts w:ascii="Times New Roman" w:hAnsi="Times New Roman" w:cs="Times New Roman"/>
          <w:b/>
          <w:sz w:val="24"/>
          <w:szCs w:val="24"/>
        </w:rPr>
      </w:pPr>
      <w:r w:rsidRPr="00E860A4">
        <w:rPr>
          <w:rFonts w:ascii="Times New Roman" w:hAnsi="Times New Roman" w:cs="Times New Roman"/>
          <w:b/>
          <w:sz w:val="24"/>
          <w:szCs w:val="24"/>
        </w:rPr>
        <w:t>Псал.</w:t>
      </w:r>
      <w:r w:rsidRPr="00E860A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sz w:val="24"/>
          <w:szCs w:val="24"/>
        </w:rPr>
        <w:t>149:4;</w:t>
      </w:r>
      <w:r w:rsidRPr="00E860A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sz w:val="24"/>
          <w:szCs w:val="24"/>
        </w:rPr>
        <w:t>Єрем.</w:t>
      </w:r>
      <w:r w:rsidRPr="00E860A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sz w:val="24"/>
          <w:szCs w:val="24"/>
        </w:rPr>
        <w:t>29:13;</w:t>
      </w:r>
      <w:r w:rsidRPr="00E860A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sz w:val="24"/>
          <w:szCs w:val="24"/>
        </w:rPr>
        <w:t>Михея</w:t>
      </w:r>
      <w:r w:rsidRPr="00E860A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sz w:val="24"/>
          <w:szCs w:val="24"/>
        </w:rPr>
        <w:t>6:1-8;</w:t>
      </w:r>
    </w:p>
    <w:p w:rsidR="00CC6AC5" w:rsidRPr="00E860A4" w:rsidRDefault="00CC6AC5" w:rsidP="001977F9">
      <w:pPr>
        <w:rPr>
          <w:rFonts w:ascii="Times New Roman" w:hAnsi="Times New Roman" w:cs="Times New Roman"/>
          <w:b/>
          <w:sz w:val="24"/>
          <w:szCs w:val="24"/>
        </w:rPr>
      </w:pPr>
      <w:r w:rsidRPr="00E860A4">
        <w:rPr>
          <w:rFonts w:ascii="Times New Roman" w:hAnsi="Times New Roman" w:cs="Times New Roman"/>
          <w:b/>
          <w:w w:val="95"/>
          <w:sz w:val="24"/>
          <w:szCs w:val="24"/>
        </w:rPr>
        <w:t>Дан. 9:1-19.</w:t>
      </w:r>
    </w:p>
    <w:p w:rsidR="00CC6AC5" w:rsidRPr="00CC6AC5" w:rsidRDefault="00CC6AC5" w:rsidP="001977F9">
      <w:pPr>
        <w:rPr>
          <w:rFonts w:ascii="Times New Roman" w:hAnsi="Times New Roman" w:cs="Times New Roman"/>
          <w:sz w:val="24"/>
          <w:szCs w:val="24"/>
        </w:rPr>
      </w:pPr>
    </w:p>
    <w:p w:rsidR="00CC6AC5" w:rsidRPr="00CC6AC5" w:rsidRDefault="00CC6AC5" w:rsidP="001977F9">
      <w:pPr>
        <w:rPr>
          <w:rFonts w:ascii="Times New Roman" w:hAnsi="Times New Roman" w:cs="Times New Roman"/>
          <w:b/>
          <w:sz w:val="24"/>
          <w:szCs w:val="24"/>
        </w:rPr>
      </w:pPr>
      <w:r w:rsidRPr="00CC6AC5">
        <w:rPr>
          <w:rFonts w:ascii="Times New Roman" w:hAnsi="Times New Roman" w:cs="Times New Roman"/>
          <w:b/>
          <w:sz w:val="24"/>
          <w:szCs w:val="24"/>
        </w:rPr>
        <w:t>Пам’ятний</w:t>
      </w:r>
      <w:r w:rsidRPr="00CC6AC5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вірш:</w:t>
      </w:r>
    </w:p>
    <w:p w:rsidR="00CC6AC5" w:rsidRPr="00CC6AC5" w:rsidRDefault="00CC6AC5" w:rsidP="001977F9">
      <w:pPr>
        <w:rPr>
          <w:rFonts w:ascii="Times New Roman" w:hAnsi="Times New Roman" w:cs="Times New Roman"/>
          <w:b/>
          <w:sz w:val="24"/>
          <w:szCs w:val="24"/>
        </w:rPr>
      </w:pPr>
      <w:r w:rsidRPr="00CC6AC5">
        <w:rPr>
          <w:rFonts w:ascii="Times New Roman" w:hAnsi="Times New Roman" w:cs="Times New Roman"/>
          <w:b/>
          <w:sz w:val="24"/>
          <w:szCs w:val="24"/>
        </w:rPr>
        <w:t>«Тільки</w:t>
      </w:r>
      <w:r w:rsidRPr="00CC6AC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батьків</w:t>
      </w:r>
      <w:r w:rsidRPr="00CC6AC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твоїх</w:t>
      </w:r>
      <w:r w:rsidRPr="00CC6AC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уподобав</w:t>
      </w:r>
      <w:r w:rsidRPr="00CC6AC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Господь,</w:t>
      </w:r>
      <w:r w:rsidRPr="00CC6AC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щоб</w:t>
      </w:r>
      <w:r w:rsidRPr="00CC6AC5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любити</w:t>
      </w:r>
      <w:r w:rsidRPr="00CC6AC5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їх,</w:t>
      </w:r>
      <w:r w:rsidRPr="00CC6AC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і</w:t>
      </w:r>
      <w:r w:rsidRPr="00CC6AC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вибрав</w:t>
      </w:r>
      <w:r w:rsidRPr="00CC6AC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вас,</w:t>
      </w:r>
      <w:r w:rsidRPr="00CC6AC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їхнє</w:t>
      </w:r>
      <w:r w:rsidRPr="00CC6AC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насіння</w:t>
      </w:r>
      <w:r w:rsidRPr="00CC6AC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по</w:t>
      </w:r>
      <w:r w:rsidRPr="00CC6AC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них,</w:t>
      </w:r>
      <w:r w:rsidRPr="00CC6AC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зо</w:t>
      </w:r>
      <w:r w:rsidRPr="00CC6AC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всіх</w:t>
      </w:r>
      <w:r w:rsidRPr="00CC6AC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народів,</w:t>
      </w:r>
      <w:r w:rsidRPr="00CC6AC5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як</w:t>
      </w:r>
      <w:r w:rsidRPr="00CC6AC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бачиш</w:t>
      </w:r>
      <w:r w:rsidRPr="00CC6AC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цього</w:t>
      </w:r>
      <w:r w:rsidRPr="00CC6AC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дня»</w:t>
      </w:r>
      <w:r w:rsidRPr="00CC6AC5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(П.</w:t>
      </w:r>
      <w:r w:rsidRPr="00CC6AC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Зак.</w:t>
      </w:r>
      <w:r w:rsidRPr="00CC6AC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CC6AC5">
        <w:rPr>
          <w:rFonts w:ascii="Times New Roman" w:hAnsi="Times New Roman" w:cs="Times New Roman"/>
          <w:b/>
          <w:sz w:val="24"/>
          <w:szCs w:val="24"/>
        </w:rPr>
        <w:t>10:15).</w:t>
      </w:r>
    </w:p>
    <w:p w:rsidR="00CC6AC5" w:rsidRDefault="00CC6AC5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 з чудових особливостей Біблії, насамперед Старого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полягає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посилається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саму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себе;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тобто пізніші автори Старого Завіту посилаються на ранніх,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використовуючи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висловити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свою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думку.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Псалом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81,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наприклад,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повертає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Вихід,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потім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майже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дослівно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цитує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вступну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частину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Десяти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Заповідей,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псалмист пише: «Я ‒ Господь, Бог твій, що з краю єгипетського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тебе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вивів»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(Псал.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81:11).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 Старому Завіті 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знаходимо посилання на книгу Буття,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особливо на історію творіння, наприклад: «Дивлюся на землю,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аж ось порожнеча та пустка, і на небо ‒ й нема його світла!»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(Єрем.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4:23;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Бут.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1:2).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Багато разів пізніші автори Старого Завіту, такі як пророки, посилалися на книгу Повторення Закону, яка відігравала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важливу роль у житті раннього Ізраїлю в завіті. Цього тижня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 зосередимося на тому, як пізніші автори використовували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частини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використовували,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міркування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висловлювали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застосовувати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сьогодні?</w:t>
      </w:r>
    </w:p>
    <w:p w:rsidR="005B5C8C" w:rsidRDefault="005B5C8C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6064" w:rsidRDefault="00CC6AC5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КНИГА</w:t>
      </w:r>
      <w:r w:rsidRPr="00196104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ЗАКОНУ</w:t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606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BD34BA" w:rsidRPr="00196104">
        <w:rPr>
          <w:rFonts w:ascii="Times New Roman" w:hAnsi="Times New Roman" w:cs="Times New Roman"/>
          <w:sz w:val="24"/>
          <w:szCs w:val="24"/>
        </w:rPr>
        <w:t>Неділя,</w:t>
      </w:r>
      <w:r w:rsidR="00BD34BA"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5</w:t>
      </w:r>
      <w:r w:rsidR="00BD34BA"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грудня</w:t>
      </w:r>
    </w:p>
    <w:p w:rsidR="00EE6064" w:rsidRDefault="00EE606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AC5" w:rsidRDefault="00BD34BA" w:rsidP="001977F9">
      <w:pPr>
        <w:jc w:val="both"/>
        <w:rPr>
          <w:rFonts w:ascii="Times New Roman" w:hAnsi="Times New Roman" w:cs="Times New Roman"/>
          <w:spacing w:val="-43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Йосія,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юдейський,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восьмирічному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віці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царем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31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(640-609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рр.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е.)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битви. На вісімнадцятому році його правління відбулася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подія,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змінила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історію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(принаймні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деякий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час).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2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Цар.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22.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Які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уроки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засвоїти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 xml:space="preserve">описаної  </w:t>
      </w:r>
      <w:r w:rsidRPr="00196104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події?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Дослідники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 вже давно дійшли висновку, що «Книгою</w:t>
      </w:r>
      <w:r w:rsidR="00EE6064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Закону»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(2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Цар.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22:8)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утрачене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років.</w:t>
      </w:r>
    </w:p>
    <w:p w:rsidR="005B5C8C" w:rsidRPr="00EE606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2"/>
          <w:sz w:val="24"/>
          <w:szCs w:val="24"/>
        </w:rPr>
        <w:t>«Йосія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вельми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зворушений,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вперше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почув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записані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 цьому стародавньому рукописі напучування й застереження.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 ніколи він так глибоко не усвідомлював запропонованого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 Ізраїлеві вибору – “життя та смерть, благословення 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прокляття”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30:19)…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рясніла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Божими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запевненнями в спасінні тих, хто повністю довіряє Йому. Як Він визволив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їх із єгипетського </w:t>
      </w:r>
      <w:r w:rsidRPr="00EE6064">
        <w:rPr>
          <w:rFonts w:ascii="Times New Roman" w:hAnsi="Times New Roman" w:cs="Times New Roman"/>
          <w:sz w:val="24"/>
          <w:szCs w:val="24"/>
        </w:rPr>
        <w:t>рабства, так могутньою рукою приведе до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Обітованого краю й поставить на чолі інших народів» (Е. Уайт.</w:t>
      </w:r>
      <w:r w:rsidRPr="00EE60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Пророки</w:t>
      </w:r>
      <w:r w:rsidRPr="00EE6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і</w:t>
      </w:r>
      <w:r w:rsidRPr="00EE6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царі.</w:t>
      </w:r>
      <w:r w:rsidRPr="00EE606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С.</w:t>
      </w:r>
      <w:r w:rsidRPr="00EE6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393).</w:t>
      </w:r>
    </w:p>
    <w:p w:rsidR="005B5C8C" w:rsidRPr="00EE6064" w:rsidRDefault="00BD34BA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064">
        <w:rPr>
          <w:rFonts w:ascii="Times New Roman" w:hAnsi="Times New Roman" w:cs="Times New Roman"/>
          <w:sz w:val="24"/>
          <w:szCs w:val="24"/>
        </w:rPr>
        <w:t>Наступний</w:t>
      </w:r>
      <w:r w:rsidRPr="00EE6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розділ</w:t>
      </w:r>
      <w:r w:rsidRPr="00EE6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розповідає,</w:t>
      </w:r>
      <w:r w:rsidRPr="00EE6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наскільки</w:t>
      </w:r>
      <w:r w:rsidRPr="00EE6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серйозно</w:t>
      </w:r>
      <w:r w:rsidRPr="00EE6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цар</w:t>
      </w:r>
      <w:r w:rsidRPr="00EE6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Йосія</w:t>
      </w:r>
      <w:r w:rsidRPr="00EE606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прагнув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«додержувати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заповіді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Його,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і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свідчення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Його,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і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постанови</w:t>
      </w:r>
      <w:r w:rsidRPr="00EE606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Його</w:t>
      </w:r>
      <w:r w:rsidRPr="00EE6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всім</w:t>
      </w:r>
      <w:r w:rsidRPr="00EE606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серцем</w:t>
      </w:r>
      <w:r w:rsidRPr="00EE6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та</w:t>
      </w:r>
      <w:r w:rsidRPr="00EE6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всією</w:t>
      </w:r>
      <w:r w:rsidRPr="00EE606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душею»</w:t>
      </w:r>
      <w:r w:rsidRPr="00EE6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(2</w:t>
      </w:r>
      <w:r w:rsidRPr="00EE6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Цар.</w:t>
      </w:r>
      <w:r w:rsidRPr="00EE606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23:3;</w:t>
      </w:r>
      <w:r w:rsidRPr="00EE6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див.</w:t>
      </w:r>
      <w:r w:rsidRPr="00EE606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також</w:t>
      </w:r>
      <w:r w:rsidRPr="00EE6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П.</w:t>
      </w:r>
      <w:r w:rsidRPr="00EE6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Зак.</w:t>
      </w:r>
      <w:r w:rsidRPr="00EE6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4:29;</w:t>
      </w:r>
      <w:r w:rsidRPr="00EE6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6:5;</w:t>
      </w:r>
      <w:r w:rsidRPr="00EE6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10:12;</w:t>
      </w:r>
      <w:r w:rsidRPr="00EE6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11:13).</w:t>
      </w:r>
      <w:r w:rsidRPr="00EE6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Реформи</w:t>
      </w:r>
      <w:r w:rsidRPr="00EE6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царя</w:t>
      </w:r>
      <w:r w:rsidRPr="00EE6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мали</w:t>
      </w:r>
      <w:r w:rsidRPr="00EE6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на</w:t>
      </w:r>
      <w:r w:rsidRPr="00EE606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меті</w:t>
      </w:r>
      <w:r w:rsidRPr="00EE6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очищення</w:t>
      </w:r>
      <w:r w:rsidRPr="00EE6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від</w:t>
      </w:r>
      <w:r w:rsidRPr="00EE6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усіх</w:t>
      </w:r>
      <w:r w:rsidRPr="00EE6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гидот,</w:t>
      </w:r>
      <w:r w:rsidRPr="00EE6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«що</w:t>
      </w:r>
      <w:r w:rsidRPr="00EE6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появилися</w:t>
      </w:r>
      <w:r w:rsidRPr="00EE6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</w:t>
      </w:r>
      <w:r w:rsidRPr="00EE6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Юдинім</w:t>
      </w:r>
      <w:r w:rsidRPr="00EE6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краї</w:t>
      </w:r>
      <w:r w:rsidRPr="00EE6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та</w:t>
      </w:r>
      <w:r w:rsidRPr="00EE606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pacing w:val="-1"/>
          <w:sz w:val="24"/>
          <w:szCs w:val="24"/>
        </w:rPr>
        <w:t>Єрусалимі…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pacing w:val="-1"/>
          <w:sz w:val="24"/>
          <w:szCs w:val="24"/>
        </w:rPr>
        <w:t>щоб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pacing w:val="-1"/>
          <w:sz w:val="24"/>
          <w:szCs w:val="24"/>
        </w:rPr>
        <w:t>поставити</w:t>
      </w:r>
      <w:r w:rsidRPr="00EE60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слова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Закону,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написані</w:t>
      </w:r>
      <w:r w:rsidRPr="00EE60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книзі,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що</w:t>
      </w:r>
      <w:r w:rsidRPr="00EE606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pacing w:val="-1"/>
          <w:sz w:val="24"/>
          <w:szCs w:val="24"/>
        </w:rPr>
        <w:t>знайшов</w:t>
      </w:r>
      <w:r w:rsidRPr="00EE6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pacing w:val="-1"/>
          <w:sz w:val="24"/>
          <w:szCs w:val="24"/>
        </w:rPr>
        <w:t>священник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pacing w:val="-1"/>
          <w:sz w:val="24"/>
          <w:szCs w:val="24"/>
        </w:rPr>
        <w:t>Хілкійя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6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pacing w:val="-1"/>
          <w:sz w:val="24"/>
          <w:szCs w:val="24"/>
        </w:rPr>
        <w:t>Господньому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pacing w:val="-1"/>
          <w:sz w:val="24"/>
          <w:szCs w:val="24"/>
        </w:rPr>
        <w:t>домі»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pacing w:val="-1"/>
          <w:sz w:val="24"/>
          <w:szCs w:val="24"/>
        </w:rPr>
        <w:t>(2</w:t>
      </w:r>
      <w:r w:rsidRPr="00EE6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pacing w:val="-1"/>
          <w:sz w:val="24"/>
          <w:szCs w:val="24"/>
        </w:rPr>
        <w:t>Цар.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pacing w:val="-1"/>
          <w:sz w:val="24"/>
          <w:szCs w:val="24"/>
        </w:rPr>
        <w:t>23:24).</w:t>
      </w:r>
      <w:r w:rsidRPr="00EE606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Повторення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Закону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було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наповнене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застереженнями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й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умовляннями</w:t>
      </w:r>
      <w:r w:rsidRPr="00EE6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щодо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дотримання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звичаїв</w:t>
      </w:r>
      <w:r w:rsidRPr="00EE6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народів,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які</w:t>
      </w:r>
      <w:r w:rsidRPr="00EE6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оточували</w:t>
      </w:r>
      <w:r w:rsidRPr="00EE606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Ізраїль.</w:t>
      </w:r>
      <w:r w:rsidRPr="00EE606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Ужиті</w:t>
      </w:r>
      <w:r w:rsidRPr="00EE6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Йосією</w:t>
      </w:r>
      <w:r w:rsidRPr="00EE6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заходи,</w:t>
      </w:r>
      <w:r w:rsidRPr="00EE606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включно</w:t>
      </w:r>
      <w:r w:rsidRPr="00EE6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зі</w:t>
      </w:r>
      <w:r w:rsidRPr="00EE6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стратою</w:t>
      </w:r>
      <w:r w:rsidRPr="00EE606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священників-ідолопоклонників</w:t>
      </w:r>
      <w:r w:rsidRPr="00EE6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у</w:t>
      </w:r>
      <w:r w:rsidRPr="00EE6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Самарії</w:t>
      </w:r>
      <w:r w:rsidRPr="00EE6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(2</w:t>
      </w:r>
      <w:r w:rsidRPr="00EE6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Цар.</w:t>
      </w:r>
      <w:r w:rsidRPr="00EE6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23:20),</w:t>
      </w:r>
      <w:r w:rsidRPr="00EE6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показали,</w:t>
      </w:r>
      <w:r w:rsidRPr="00EE6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як</w:t>
      </w:r>
      <w:r w:rsidRPr="00EE60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сильно</w:t>
      </w:r>
      <w:r w:rsidRPr="00EE6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народ</w:t>
      </w:r>
      <w:r w:rsidRPr="00EE6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Божий</w:t>
      </w:r>
      <w:r w:rsidRPr="00EE6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відхилився</w:t>
      </w:r>
      <w:r w:rsidRPr="00EE6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від</w:t>
      </w:r>
      <w:r w:rsidRPr="00EE6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довіреної</w:t>
      </w:r>
      <w:r w:rsidRPr="00EE6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йому</w:t>
      </w:r>
      <w:r w:rsidRPr="00EE6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істини.</w:t>
      </w:r>
      <w:r w:rsidRPr="00EE60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Замість</w:t>
      </w:r>
      <w:r w:rsidRPr="00EE6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того</w:t>
      </w:r>
      <w:r w:rsidRPr="00EE6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щоб</w:t>
      </w:r>
      <w:r w:rsidRPr="00EE6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залишатися</w:t>
      </w:r>
      <w:r w:rsidRPr="00EE6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святим</w:t>
      </w:r>
      <w:r w:rsidRPr="00EE606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народом,</w:t>
      </w:r>
      <w:r w:rsidRPr="00EE606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вони</w:t>
      </w:r>
      <w:r w:rsidRPr="00EE606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пішли</w:t>
      </w:r>
      <w:r w:rsidRPr="00EE60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на</w:t>
      </w:r>
      <w:r w:rsidRPr="00EE6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компроміс</w:t>
      </w:r>
      <w:r w:rsidRPr="00EE6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зі</w:t>
      </w:r>
      <w:r w:rsidRPr="00EE6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світом,</w:t>
      </w:r>
      <w:r w:rsidRPr="00EE6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хоча</w:t>
      </w:r>
      <w:r w:rsidRPr="00EE6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часто</w:t>
      </w:r>
      <w:r w:rsidRPr="00EE6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думали:</w:t>
      </w:r>
      <w:r w:rsidRPr="00EE6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«Наші</w:t>
      </w:r>
      <w:r w:rsidRPr="00EE6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взаємини</w:t>
      </w:r>
      <w:r w:rsidRPr="00EE6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</w:t>
      </w:r>
      <w:r w:rsidR="00CC6AC5" w:rsidRPr="00EE6064">
        <w:rPr>
          <w:rFonts w:ascii="Times New Roman" w:hAnsi="Times New Roman" w:cs="Times New Roman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Господом</w:t>
      </w:r>
      <w:r w:rsidRPr="00EE6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чудові».</w:t>
      </w:r>
      <w:r w:rsidRPr="00EE6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Яка</w:t>
      </w:r>
      <w:r w:rsidRPr="00EE6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небезпечна</w:t>
      </w:r>
      <w:r w:rsidRPr="00EE6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помилка!</w:t>
      </w:r>
    </w:p>
    <w:p w:rsidR="005B5C8C" w:rsidRPr="00EE6064" w:rsidRDefault="005B5C8C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EE606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Від</w:t>
      </w:r>
      <w:r w:rsidRPr="00EE6064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чого</w:t>
      </w:r>
      <w:r w:rsidRPr="00EE6064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нам</w:t>
      </w:r>
      <w:r w:rsidRPr="00EE6064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необхідно</w:t>
      </w:r>
      <w:r w:rsidRPr="00EE6064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ретельно</w:t>
      </w:r>
      <w:r w:rsidRPr="00EE6064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очистити</w:t>
      </w:r>
      <w:r w:rsidRPr="00EE6064">
        <w:rPr>
          <w:rFonts w:ascii="Times New Roman" w:hAnsi="Times New Roman" w:cs="Times New Roman"/>
          <w:b/>
          <w:spacing w:val="17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наші</w:t>
      </w:r>
      <w:r w:rsidRPr="00EE6064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житла</w:t>
      </w:r>
      <w:r w:rsidRPr="00EE606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й церковні установи, щоб служити Господу від щирого</w:t>
      </w:r>
      <w:r w:rsidRPr="00EE606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серця</w:t>
      </w:r>
      <w:r w:rsidRPr="00EE606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й</w:t>
      </w:r>
      <w:r w:rsidRPr="00EE606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від</w:t>
      </w:r>
      <w:r w:rsidRPr="00EE606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усієї</w:t>
      </w:r>
      <w:r w:rsidRPr="00EE606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душі?</w:t>
      </w:r>
    </w:p>
    <w:p w:rsidR="005B5C8C" w:rsidRPr="00EE606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EE6064" w:rsidRDefault="00CC6AC5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EE6064">
        <w:rPr>
          <w:rFonts w:ascii="Times New Roman" w:hAnsi="Times New Roman" w:cs="Times New Roman"/>
          <w:w w:val="110"/>
          <w:sz w:val="24"/>
          <w:szCs w:val="24"/>
        </w:rPr>
        <w:t>НЕБО</w:t>
      </w:r>
      <w:r w:rsidRPr="00EE6064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w w:val="110"/>
          <w:sz w:val="24"/>
          <w:szCs w:val="24"/>
        </w:rPr>
        <w:t>НЕБЕС</w:t>
      </w:r>
      <w:r w:rsidR="00EE6064" w:rsidRPr="00EE6064">
        <w:rPr>
          <w:rFonts w:ascii="Times New Roman" w:hAnsi="Times New Roman" w:cs="Times New Roman"/>
          <w:sz w:val="24"/>
          <w:szCs w:val="24"/>
        </w:rPr>
        <w:tab/>
      </w:r>
      <w:r w:rsidR="00EE6064" w:rsidRPr="00EE6064">
        <w:rPr>
          <w:rFonts w:ascii="Times New Roman" w:hAnsi="Times New Roman" w:cs="Times New Roman"/>
          <w:sz w:val="24"/>
          <w:szCs w:val="24"/>
        </w:rPr>
        <w:tab/>
      </w:r>
      <w:r w:rsidR="00EE6064" w:rsidRPr="00EE606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D34BA" w:rsidRPr="00EE6064">
        <w:rPr>
          <w:rFonts w:ascii="Times New Roman" w:hAnsi="Times New Roman" w:cs="Times New Roman"/>
          <w:sz w:val="24"/>
          <w:szCs w:val="24"/>
        </w:rPr>
        <w:t>Понеділок,</w:t>
      </w:r>
      <w:r w:rsidR="00BD34BA" w:rsidRPr="00EE6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D34BA" w:rsidRPr="00EE6064">
        <w:rPr>
          <w:rFonts w:ascii="Times New Roman" w:hAnsi="Times New Roman" w:cs="Times New Roman"/>
          <w:sz w:val="24"/>
          <w:szCs w:val="24"/>
        </w:rPr>
        <w:t>6</w:t>
      </w:r>
      <w:r w:rsidR="00BD34BA" w:rsidRPr="00EE6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D34BA" w:rsidRPr="00EE6064">
        <w:rPr>
          <w:rFonts w:ascii="Times New Roman" w:hAnsi="Times New Roman" w:cs="Times New Roman"/>
          <w:sz w:val="24"/>
          <w:szCs w:val="24"/>
        </w:rPr>
        <w:t>грудня</w:t>
      </w:r>
    </w:p>
    <w:p w:rsidR="00EE6064" w:rsidRPr="00EE6064" w:rsidRDefault="00EE606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EE606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EE6064">
        <w:rPr>
          <w:rFonts w:ascii="Times New Roman" w:hAnsi="Times New Roman" w:cs="Times New Roman"/>
          <w:sz w:val="24"/>
          <w:szCs w:val="24"/>
        </w:rPr>
        <w:t>Повторення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Закону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досить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ясно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дає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зрозуміти,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що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Божі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закони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і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завіт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посідали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головне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місце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не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лише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у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взаєминах</w:t>
      </w:r>
      <w:r w:rsidRPr="00EE60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Ізраїлю з Богом, а й у призначенні ізраїльтян як «вибраного»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народу</w:t>
      </w:r>
      <w:r w:rsidRPr="00EE606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(П.</w:t>
      </w:r>
      <w:r w:rsidRPr="00EE6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Зак.</w:t>
      </w:r>
      <w:r w:rsidRPr="00EE6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7:6;</w:t>
      </w:r>
      <w:r w:rsidRPr="00EE6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14:2;</w:t>
      </w:r>
      <w:r w:rsidRPr="00EE6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18:5).</w:t>
      </w:r>
    </w:p>
    <w:p w:rsidR="005B5C8C" w:rsidRPr="00EE606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6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EE606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sz w:val="24"/>
          <w:szCs w:val="24"/>
        </w:rPr>
        <w:t>П.</w:t>
      </w:r>
      <w:r w:rsidRPr="00EE60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sz w:val="24"/>
          <w:szCs w:val="24"/>
        </w:rPr>
        <w:t>Зак.</w:t>
      </w:r>
      <w:r w:rsidRPr="00EE60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sz w:val="24"/>
          <w:szCs w:val="24"/>
        </w:rPr>
        <w:t>10:12-15,</w:t>
      </w:r>
      <w:r w:rsidRPr="00EE606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sz w:val="24"/>
          <w:szCs w:val="24"/>
        </w:rPr>
        <w:t>де</w:t>
      </w:r>
      <w:r w:rsidRPr="00EE60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sz w:val="24"/>
          <w:szCs w:val="24"/>
        </w:rPr>
        <w:t>підкреслена</w:t>
      </w:r>
      <w:r w:rsidRPr="00EE60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sz w:val="24"/>
          <w:szCs w:val="24"/>
        </w:rPr>
        <w:t>значна</w:t>
      </w:r>
      <w:r w:rsidRPr="00EE606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sz w:val="24"/>
          <w:szCs w:val="24"/>
        </w:rPr>
        <w:t>частина концепції Закону і статусу Ізраїлю. Про що йдеться в</w:t>
      </w:r>
      <w:r w:rsidRPr="00EE60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sz w:val="24"/>
          <w:szCs w:val="24"/>
        </w:rPr>
        <w:t>Біблії, де написано «небо небес»? На що Мойсей звертає</w:t>
      </w:r>
      <w:r w:rsidRPr="00EE60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sz w:val="24"/>
          <w:szCs w:val="24"/>
        </w:rPr>
        <w:t>увагу</w:t>
      </w:r>
      <w:r w:rsidRPr="00EE606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sz w:val="24"/>
          <w:szCs w:val="24"/>
        </w:rPr>
        <w:t>цим</w:t>
      </w:r>
      <w:r w:rsidRPr="00EE606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sz w:val="24"/>
          <w:szCs w:val="24"/>
        </w:rPr>
        <w:t>висловом?</w:t>
      </w:r>
    </w:p>
    <w:p w:rsidR="005B5C8C" w:rsidRPr="00EE606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EE606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EE6064">
        <w:rPr>
          <w:rFonts w:ascii="Times New Roman" w:hAnsi="Times New Roman" w:cs="Times New Roman"/>
          <w:sz w:val="24"/>
          <w:szCs w:val="24"/>
        </w:rPr>
        <w:t>У</w:t>
      </w:r>
      <w:r w:rsidRPr="00EE606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Біблії</w:t>
      </w:r>
      <w:r w:rsidRPr="00EE606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вислів</w:t>
      </w:r>
      <w:r w:rsidRPr="00EE606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«небо</w:t>
      </w:r>
      <w:r w:rsidRPr="00EE606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небес»,</w:t>
      </w:r>
      <w:r w:rsidRPr="00EE606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що</w:t>
      </w:r>
      <w:r w:rsidRPr="00EE6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вперше</w:t>
      </w:r>
      <w:r w:rsidRPr="00EE606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з’явився</w:t>
      </w:r>
      <w:r w:rsidRPr="00EE606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</w:t>
      </w:r>
      <w:r w:rsidRPr="00EE606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Повторенні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Закону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(див.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також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2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Хронік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2:6;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6:18;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Неем.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9:6),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означає місце перебування Бога. Так Мойсей підкреслює велич</w:t>
      </w:r>
      <w:r w:rsidRPr="00EE606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і</w:t>
      </w:r>
      <w:r w:rsidRPr="00EE606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могутність</w:t>
      </w:r>
      <w:r w:rsidRPr="00EE606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Господа.</w:t>
      </w:r>
      <w:r w:rsidRPr="00EE606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Йому</w:t>
      </w:r>
      <w:r w:rsidRPr="00EE606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належать</w:t>
      </w:r>
      <w:r w:rsidRPr="00EE606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не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лише</w:t>
      </w:r>
      <w:r w:rsidRPr="00EE606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небеса,</w:t>
      </w:r>
      <w:r w:rsidRPr="00EE606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а</w:t>
      </w:r>
      <w:r w:rsidRPr="00EE60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й «небо небес», що також є ідіомою, яка вказує на цілковите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Боже</w:t>
      </w:r>
      <w:r w:rsidRPr="00EE6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панування</w:t>
      </w:r>
      <w:r w:rsidRPr="00EE6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над</w:t>
      </w:r>
      <w:r w:rsidRPr="00EE606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усім</w:t>
      </w:r>
      <w:r w:rsidRPr="00EE6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творінням.</w:t>
      </w:r>
    </w:p>
    <w:p w:rsidR="005B5C8C" w:rsidRPr="00EE606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Прочитайте наведені нижче вірші, що ґрунтуються на</w:t>
      </w:r>
      <w:r w:rsidRPr="00EE606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цьому виразі. Про що йдеться в кожному тексті та який</w:t>
      </w:r>
      <w:r w:rsidRPr="00EE606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вплив</w:t>
      </w:r>
      <w:r w:rsidRPr="00EE606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Повторення</w:t>
      </w:r>
      <w:r w:rsidRPr="00EE606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Закону</w:t>
      </w:r>
      <w:r w:rsidRPr="00EE606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ми</w:t>
      </w:r>
      <w:r w:rsidRPr="00EE606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тут</w:t>
      </w:r>
      <w:r w:rsidRPr="00EE606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105"/>
          <w:sz w:val="24"/>
          <w:szCs w:val="24"/>
        </w:rPr>
        <w:t>бачимо?</w:t>
      </w:r>
    </w:p>
    <w:p w:rsidR="005B5C8C" w:rsidRPr="00EE606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64">
        <w:rPr>
          <w:rFonts w:ascii="Times New Roman" w:hAnsi="Times New Roman" w:cs="Times New Roman"/>
          <w:b/>
          <w:w w:val="90"/>
          <w:sz w:val="24"/>
          <w:szCs w:val="24"/>
        </w:rPr>
        <w:t>1</w:t>
      </w:r>
      <w:r w:rsidRPr="00EE6064">
        <w:rPr>
          <w:rFonts w:ascii="Times New Roman" w:hAnsi="Times New Roman" w:cs="Times New Roman"/>
          <w:b/>
          <w:spacing w:val="13"/>
          <w:w w:val="9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90"/>
          <w:sz w:val="24"/>
          <w:szCs w:val="24"/>
        </w:rPr>
        <w:t>Цар.</w:t>
      </w:r>
      <w:r w:rsidRPr="00EE6064">
        <w:rPr>
          <w:rFonts w:ascii="Times New Roman" w:hAnsi="Times New Roman" w:cs="Times New Roman"/>
          <w:b/>
          <w:spacing w:val="14"/>
          <w:w w:val="9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90"/>
          <w:sz w:val="24"/>
          <w:szCs w:val="24"/>
        </w:rPr>
        <w:t>8:27</w:t>
      </w:r>
      <w:r w:rsidRPr="00EE606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</w:p>
    <w:p w:rsidR="005B5C8C" w:rsidRPr="00EE606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64">
        <w:rPr>
          <w:rFonts w:ascii="Times New Roman" w:hAnsi="Times New Roman" w:cs="Times New Roman"/>
          <w:b/>
          <w:w w:val="95"/>
          <w:sz w:val="24"/>
          <w:szCs w:val="24"/>
        </w:rPr>
        <w:t>Неем.</w:t>
      </w:r>
      <w:r w:rsidRPr="00EE606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95"/>
          <w:sz w:val="24"/>
          <w:szCs w:val="24"/>
        </w:rPr>
        <w:t>9:6</w:t>
      </w:r>
      <w:r w:rsidRPr="00EE606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</w:p>
    <w:p w:rsidR="005B5C8C" w:rsidRPr="00EE606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64">
        <w:rPr>
          <w:rFonts w:ascii="Times New Roman" w:hAnsi="Times New Roman" w:cs="Times New Roman"/>
          <w:b/>
          <w:w w:val="90"/>
          <w:sz w:val="24"/>
          <w:szCs w:val="24"/>
        </w:rPr>
        <w:t>Псал.</w:t>
      </w:r>
      <w:r w:rsidRPr="00EE6064">
        <w:rPr>
          <w:rFonts w:ascii="Times New Roman" w:hAnsi="Times New Roman" w:cs="Times New Roman"/>
          <w:b/>
          <w:spacing w:val="30"/>
          <w:w w:val="9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b/>
          <w:w w:val="90"/>
          <w:sz w:val="24"/>
          <w:szCs w:val="24"/>
        </w:rPr>
        <w:t>149:</w:t>
      </w:r>
      <w:r w:rsidR="00E860A4">
        <w:rPr>
          <w:rFonts w:ascii="Times New Roman" w:hAnsi="Times New Roman" w:cs="Times New Roman"/>
          <w:b/>
          <w:w w:val="90"/>
          <w:sz w:val="24"/>
          <w:szCs w:val="24"/>
        </w:rPr>
        <w:t>4</w:t>
      </w:r>
    </w:p>
    <w:p w:rsidR="005B5C8C" w:rsidRPr="00EE606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EE606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EE6064">
        <w:rPr>
          <w:rFonts w:ascii="Times New Roman" w:hAnsi="Times New Roman" w:cs="Times New Roman"/>
          <w:sz w:val="24"/>
          <w:szCs w:val="24"/>
        </w:rPr>
        <w:t>Тема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Бога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як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Творця,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Єдиного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гідного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поклоніння,</w:t>
      </w:r>
      <w:r w:rsidRPr="00EE6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особливо</w:t>
      </w:r>
      <w:r w:rsidRPr="00EE606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ясно</w:t>
      </w:r>
      <w:r w:rsidRPr="00EE606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виражена</w:t>
      </w:r>
      <w:r w:rsidRPr="00EE606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</w:t>
      </w:r>
      <w:r w:rsidRPr="00EE606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Неем.</w:t>
      </w:r>
      <w:r w:rsidRPr="00EE606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9.</w:t>
      </w:r>
      <w:r w:rsidRPr="00EE606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Господь</w:t>
      </w:r>
      <w:r w:rsidRPr="00EE606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створив</w:t>
      </w:r>
      <w:r w:rsidRPr="00EE606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усе,</w:t>
      </w:r>
      <w:r w:rsidRPr="00EE606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навіть</w:t>
      </w:r>
      <w:r w:rsidR="00CC6AC5" w:rsidRPr="00EE6064">
        <w:rPr>
          <w:rFonts w:ascii="Times New Roman" w:hAnsi="Times New Roman" w:cs="Times New Roman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«небеса небес, і все їхнє військо» (вірш 6). У вірші 3 Неемія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повідомляє, що «читали з книги Закону Господа». Найімовірн</w:t>
      </w:r>
      <w:r w:rsidR="00CC6AC5" w:rsidRPr="00EE6064">
        <w:rPr>
          <w:rFonts w:ascii="Times New Roman" w:hAnsi="Times New Roman" w:cs="Times New Roman"/>
          <w:sz w:val="24"/>
          <w:szCs w:val="24"/>
        </w:rPr>
        <w:t>і</w:t>
      </w:r>
      <w:r w:rsidRPr="00EE6064">
        <w:rPr>
          <w:rFonts w:ascii="Times New Roman" w:hAnsi="Times New Roman" w:cs="Times New Roman"/>
          <w:sz w:val="24"/>
          <w:szCs w:val="24"/>
        </w:rPr>
        <w:t>ше, як і за часів Йосії, тоді також читали з книги Повторення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Закону. Цю думку підтверджує той факт, що кількома віршами</w:t>
      </w:r>
      <w:r w:rsidRPr="00EE60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пізніше</w:t>
      </w:r>
      <w:r w:rsidRPr="00EE6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левити</w:t>
      </w:r>
      <w:r w:rsidRPr="00EE6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під</w:t>
      </w:r>
      <w:r w:rsidRPr="00EE606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час</w:t>
      </w:r>
      <w:r w:rsidRPr="00EE6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lastRenderedPageBreak/>
        <w:t>свого</w:t>
      </w:r>
      <w:r w:rsidRPr="00EE6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славослів’я</w:t>
      </w:r>
      <w:r w:rsidRPr="00EE606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і</w:t>
      </w:r>
      <w:r w:rsidRPr="00EE6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поклоніння</w:t>
      </w:r>
      <w:r w:rsidRPr="00EE6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Богові</w:t>
      </w:r>
      <w:r w:rsidR="00EE6064" w:rsidRPr="00EE6064">
        <w:rPr>
          <w:rFonts w:ascii="Times New Roman" w:hAnsi="Times New Roman" w:cs="Times New Roman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використовували</w:t>
      </w:r>
      <w:r w:rsidRPr="00EE606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фразу</w:t>
      </w:r>
      <w:r w:rsidRPr="00EE6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«небеса</w:t>
      </w:r>
      <w:r w:rsidRPr="00EE6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небес»,</w:t>
      </w:r>
      <w:r w:rsidRPr="00EE6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узяту</w:t>
      </w:r>
      <w:r w:rsidRPr="00EE6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безпосередньо</w:t>
      </w:r>
      <w:r w:rsidRPr="00EE60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</w:t>
      </w:r>
      <w:r w:rsidRPr="00EE6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Повторення</w:t>
      </w:r>
      <w:r w:rsidRPr="00EE606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Закону.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64">
        <w:rPr>
          <w:rFonts w:ascii="Times New Roman" w:hAnsi="Times New Roman" w:cs="Times New Roman"/>
          <w:b/>
          <w:sz w:val="24"/>
          <w:szCs w:val="24"/>
        </w:rPr>
        <w:t>Бог створив не тільки землю, а й «небеса небес».</w:t>
      </w:r>
      <w:r w:rsidRPr="00196104">
        <w:rPr>
          <w:rFonts w:ascii="Times New Roman" w:hAnsi="Times New Roman" w:cs="Times New Roman"/>
          <w:b/>
          <w:sz w:val="24"/>
          <w:szCs w:val="24"/>
        </w:rPr>
        <w:t xml:space="preserve"> Замис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літься: адже цей Бог зійшов на хрест! Чому поклоніння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є настільки відповідним відгуком на те, що Господь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нас?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Вівторок,</w:t>
      </w:r>
      <w:r w:rsidR="00EE6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C6A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7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грудня</w:t>
      </w:r>
    </w:p>
    <w:p w:rsidR="00EE6064" w:rsidRPr="00196104" w:rsidRDefault="00EE606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Default="00BD34BA" w:rsidP="001977F9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КНИЗІ</w:t>
      </w:r>
      <w:r w:rsidRPr="0019610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ЄРЕМІЇ</w:t>
      </w:r>
    </w:p>
    <w:p w:rsidR="00EE6064" w:rsidRPr="00196104" w:rsidRDefault="00EE606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EE6064">
        <w:rPr>
          <w:rFonts w:ascii="Times New Roman" w:hAnsi="Times New Roman" w:cs="Times New Roman"/>
        </w:rPr>
        <w:t>Багато років тому молодий чоловік палко шукав істину ‒ якою б ця істина не була й куди б вона його не привела. Згодом він не тільки повірив у Бога Отця і в Ісуса, але й прийняв вістку адвентистів сьомого дня. Його улюбленим віршем у Біблії був Єрем. 29:13: «І будете шукати Мене, і знайдете, коли шукатимете Мене всім своїм серцем». Однак через</w:t>
      </w:r>
      <w:r w:rsidRPr="00196104">
        <w:rPr>
          <w:rFonts w:ascii="Times New Roman" w:hAnsi="Times New Roman" w:cs="Times New Roman"/>
          <w:sz w:val="24"/>
          <w:szCs w:val="24"/>
        </w:rPr>
        <w:t xml:space="preserve"> роки, досліджуючи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знайшов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записаний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раніше ‒ у книзі Повторення Закону. Тобто Єремія запозичив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4:23-29.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контекст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цієї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обіцянки</w:t>
      </w:r>
      <w:r w:rsidRPr="00196104">
        <w:rPr>
          <w:rFonts w:ascii="Times New Roman" w:hAnsi="Times New Roman" w:cs="Times New Roman"/>
          <w:b/>
          <w:spacing w:val="-6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Ізраїлю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стосується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нас</w:t>
      </w:r>
      <w:r w:rsidRPr="0019610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сьогодні?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вже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говорили,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книга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знайдена під час царювання Йосії, і саме за правління Йосії Єремія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розпочав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служіння.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дивно,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книзі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Єремії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помітити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вплив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Єрем.</w:t>
      </w:r>
      <w:r w:rsidRPr="0019610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7:1-7.</w:t>
      </w:r>
      <w:r w:rsidRPr="00196104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Яке</w:t>
      </w:r>
      <w:r w:rsidRPr="0019610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повеління</w:t>
      </w:r>
      <w:r w:rsidRPr="0019610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"/>
          <w:sz w:val="24"/>
          <w:szCs w:val="24"/>
        </w:rPr>
        <w:t>Господа</w:t>
      </w:r>
      <w:r w:rsidRPr="0019610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воно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пов’язане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зі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словами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Закону?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Повторенні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підкреслював,</w:t>
      </w:r>
      <w:r w:rsidR="00CC6AC5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перебування ізраїльтян у Ханаанській землі було умовним: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 вони не коритимуться, то не залишаться на вибраному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місці.</w:t>
      </w:r>
      <w:r w:rsidRPr="0019610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Погляньте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особливе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застереження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Єрем.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7:4: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Господній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вибраним народом, але все це не мало значення, якщо вони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виявляли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Послух передбачав добре ставлення до приходьків, сиріт,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удів.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концепція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безпосередньо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стосується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певних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положень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зобов’язані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дотримуватися: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«Не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скривиш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суду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приходька,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сироту,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 будеш брати в заставу вдовиної одежі» (П. Зак. 24:17; див.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24:21;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10:18,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19;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27:19).</w:t>
      </w:r>
    </w:p>
    <w:p w:rsidR="001977F9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Єрем.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4:4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порівняйте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30:6.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Яка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вістка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міститься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тут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цей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принцип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застосувати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Божого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сьогодні?</w:t>
      </w:r>
    </w:p>
    <w:p w:rsidR="001977F9" w:rsidRDefault="001977F9" w:rsidP="001977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Default="001977F9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C6AC5" w:rsidRPr="00196104">
        <w:rPr>
          <w:rFonts w:ascii="Times New Roman" w:hAnsi="Times New Roman" w:cs="Times New Roman"/>
          <w:w w:val="110"/>
          <w:sz w:val="24"/>
          <w:szCs w:val="24"/>
        </w:rPr>
        <w:t>ЧОГО</w:t>
      </w:r>
      <w:r w:rsidR="00CC6AC5" w:rsidRPr="0019610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CC6AC5" w:rsidRPr="00196104">
        <w:rPr>
          <w:rFonts w:ascii="Times New Roman" w:hAnsi="Times New Roman" w:cs="Times New Roman"/>
          <w:w w:val="110"/>
          <w:sz w:val="24"/>
          <w:szCs w:val="24"/>
        </w:rPr>
        <w:t>ЖАДАЄ</w:t>
      </w:r>
      <w:r w:rsidR="00CC6AC5" w:rsidRPr="0019610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CC6AC5" w:rsidRPr="00196104">
        <w:rPr>
          <w:rFonts w:ascii="Times New Roman" w:hAnsi="Times New Roman" w:cs="Times New Roman"/>
          <w:w w:val="110"/>
          <w:sz w:val="24"/>
          <w:szCs w:val="24"/>
        </w:rPr>
        <w:t>ГОСПОДЬ?</w:t>
      </w:r>
      <w:r w:rsidRPr="001977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34BA" w:rsidRPr="00196104">
        <w:rPr>
          <w:rFonts w:ascii="Times New Roman" w:hAnsi="Times New Roman" w:cs="Times New Roman"/>
          <w:sz w:val="24"/>
          <w:szCs w:val="24"/>
        </w:rPr>
        <w:t>Середа,</w:t>
      </w:r>
      <w:r w:rsidR="00BD34BA"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8</w:t>
      </w:r>
      <w:r w:rsidR="00BD34BA"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грудня</w:t>
      </w:r>
    </w:p>
    <w:p w:rsidR="00EE6064" w:rsidRPr="00196104" w:rsidRDefault="00EE606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Значна частина книг пророків складалася із закликів 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вірності. І не тільки вірності загалом, але й зокрема; вірності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 їхнім зобов’язанням завіту, які були знову підтверджені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безпосередньо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отриманням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Обітованої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книзі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міститься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підтвердження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Ізраїлем.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40-річного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обхідного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шляху,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збирався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(або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виконувати)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кілька</w:t>
      </w:r>
      <w:r w:rsidRPr="0019610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зобов’язань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угодою.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 умовляв ізраїльтян виконати також свої зобов’язання.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здебільшого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закликами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дотримуватися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своїх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зобов’язань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Михея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6:1-8.</w:t>
      </w:r>
      <w:r w:rsidRPr="00196104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говорить</w:t>
      </w:r>
      <w:r w:rsidRPr="00196104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народу і як це пов’язано з книгою Повторення Закону? (Див.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Амоса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5:24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та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Осії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6:6).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Дослідники Біблії побачили у віршах книги пророка Михея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«судовий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позов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завітом»,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якому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«подає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суд»,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 відкриває справу проти Свого народу за порушення завіту.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Михей каже, що в Господа «пря із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народом Своїм» (Михея 6:2),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де слово «пря» </w:t>
      </w:r>
      <w:r w:rsidRPr="00196104">
        <w:rPr>
          <w:rFonts w:ascii="Times New Roman" w:hAnsi="Times New Roman" w:cs="Times New Roman"/>
          <w:i/>
          <w:sz w:val="24"/>
          <w:szCs w:val="24"/>
        </w:rPr>
        <w:t xml:space="preserve">(рів) </w:t>
      </w:r>
      <w:r w:rsidRPr="00196104">
        <w:rPr>
          <w:rFonts w:ascii="Times New Roman" w:hAnsi="Times New Roman" w:cs="Times New Roman"/>
          <w:sz w:val="24"/>
          <w:szCs w:val="24"/>
        </w:rPr>
        <w:t>може означати юридичну суперечку. Тобто Господь порушив проти ізраїльтян судову справу ‒ образ,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позначає юридичний аспект завіту. Це не має викликати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подиву,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адже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центральне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місце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завіті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посідав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Зауважте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Михей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запозичує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мову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Закону: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«А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тепер,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Ізраїлю,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чого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жадає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тебе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Господь,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="00EE6064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твій?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боятися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ходити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всіма Його дорогами, і любити Його, і служити Господеві, Богу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твоєму,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усім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серцем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всією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душею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своєю,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виконувати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заповіді Господа та постанови Його, що я наказую тобі сьогодні, щоб було тобі добре» (П. Зак. 10:12, 13). Однак замість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процитувати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цей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дослівно,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Михей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перефразував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його, замінивши «букву закону» Повторення Закону на «дух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закону»,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говорить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справедливість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милосердя.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Пророк підкреслює: не зовнішній вигляд релігії та благочестя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(безліч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жертвоприношень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«тисячі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баранів»)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формує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взаємини Ізраїлю з Богом у завіті. Що доброго в зовнішньому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благочесті, коли, наприклад, «якщо піль жадають, то грабують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вони, а домів – то хапають. І вони переслідують мужа та дома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чоловіка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спадки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його»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(Михея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2:2)?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Передбачалося,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Ізраїль буде світлом для світу, і народи з подивом говорили б: «Тільки він мудрий та розумний народ, цей великий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люд!»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4:6).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Отже,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діяти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мудро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розумінням,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зокрема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виявляти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справедливе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милосердне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ставлення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людей.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48" w:rsidRDefault="00AC57A9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МОЛИТВА</w:t>
      </w:r>
      <w:r w:rsidRPr="0019610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ДАНИЇЛА</w:t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34BA" w:rsidRPr="00196104">
        <w:rPr>
          <w:rFonts w:ascii="Times New Roman" w:hAnsi="Times New Roman" w:cs="Times New Roman"/>
          <w:sz w:val="24"/>
          <w:szCs w:val="24"/>
        </w:rPr>
        <w:t>Четвер,</w:t>
      </w:r>
      <w:r w:rsidR="00BD34BA"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9</w:t>
      </w:r>
      <w:r w:rsidR="00BD34BA"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грудня</w:t>
      </w:r>
    </w:p>
    <w:p w:rsidR="00EE6064" w:rsidRDefault="00EE6064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найвідоміших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молитов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всьому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міститься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9.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Дізнавшись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Єремії,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 «для руїн Єрусалиму» (Дан. 9:2), сімдесят років, незабаром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закінчиться,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Даниїл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почав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щиро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молитися.</w:t>
      </w:r>
    </w:p>
    <w:p w:rsidR="00AC57A9" w:rsidRDefault="00BD34BA" w:rsidP="001977F9">
      <w:pPr>
        <w:jc w:val="both"/>
        <w:rPr>
          <w:rFonts w:ascii="Times New Roman" w:hAnsi="Times New Roman" w:cs="Times New Roman"/>
          <w:spacing w:val="-43"/>
          <w:sz w:val="24"/>
          <w:szCs w:val="24"/>
        </w:rPr>
      </w:pPr>
      <w:r w:rsidRPr="00196104">
        <w:rPr>
          <w:rFonts w:ascii="Times New Roman" w:hAnsi="Times New Roman" w:cs="Times New Roman"/>
          <w:spacing w:val="-2"/>
          <w:sz w:val="24"/>
          <w:szCs w:val="24"/>
        </w:rPr>
        <w:lastRenderedPageBreak/>
        <w:t>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яка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молитва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зворушливе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слізне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благання,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якому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сповідує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водночас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визнаючи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справедливість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лих,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обрушилися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Дан.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9:1-19.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Які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теми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уривку</w:t>
      </w:r>
      <w:r w:rsidRPr="0019610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безпосередньо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пов’язані</w:t>
      </w:r>
      <w:r w:rsidRPr="0019610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</w:t>
      </w:r>
      <w:r w:rsidRPr="00196104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книгою</w:t>
      </w:r>
      <w:r w:rsidRPr="00196104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Закону?</w:t>
      </w:r>
    </w:p>
    <w:p w:rsidR="005B5C8C" w:rsidRPr="00EE6064" w:rsidRDefault="005B5C8C" w:rsidP="00EE6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EE6064" w:rsidRDefault="00BD34BA" w:rsidP="00EE6064">
      <w:pPr>
        <w:jc w:val="both"/>
        <w:rPr>
          <w:rFonts w:ascii="Times New Roman" w:hAnsi="Times New Roman" w:cs="Times New Roman"/>
          <w:sz w:val="24"/>
          <w:szCs w:val="24"/>
        </w:rPr>
      </w:pPr>
      <w:r w:rsidRPr="00EE6064">
        <w:rPr>
          <w:rFonts w:ascii="Times New Roman" w:hAnsi="Times New Roman" w:cs="Times New Roman"/>
          <w:sz w:val="24"/>
          <w:szCs w:val="24"/>
        </w:rPr>
        <w:t>Молитва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Даниїла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‒</w:t>
      </w:r>
      <w:r w:rsidRPr="00EE6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короткий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виклад</w:t>
      </w:r>
      <w:r w:rsidRPr="00EE6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застережень</w:t>
      </w:r>
      <w:r w:rsidRPr="00EE6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із</w:t>
      </w:r>
      <w:r w:rsidRPr="00EE6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C57A9" w:rsidRPr="00EE6064">
        <w:rPr>
          <w:rFonts w:ascii="Times New Roman" w:hAnsi="Times New Roman" w:cs="Times New Roman"/>
          <w:sz w:val="24"/>
          <w:szCs w:val="24"/>
        </w:rPr>
        <w:t>Повто</w:t>
      </w:r>
      <w:r w:rsidRPr="00EE6064">
        <w:rPr>
          <w:rFonts w:ascii="Times New Roman" w:hAnsi="Times New Roman" w:cs="Times New Roman"/>
          <w:w w:val="95"/>
          <w:sz w:val="24"/>
          <w:szCs w:val="24"/>
        </w:rPr>
        <w:t>рення</w:t>
      </w:r>
      <w:r w:rsidRPr="00EE606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w w:val="95"/>
          <w:sz w:val="24"/>
          <w:szCs w:val="24"/>
        </w:rPr>
        <w:t>Закону</w:t>
      </w:r>
      <w:r w:rsidRPr="00EE6064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w w:val="95"/>
          <w:sz w:val="24"/>
          <w:szCs w:val="24"/>
        </w:rPr>
        <w:t>щодо</w:t>
      </w:r>
      <w:r w:rsidRPr="00EE6064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w w:val="95"/>
          <w:sz w:val="24"/>
          <w:szCs w:val="24"/>
        </w:rPr>
        <w:t>наслідків</w:t>
      </w:r>
      <w:r w:rsidRPr="00EE6064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w w:val="95"/>
          <w:sz w:val="24"/>
          <w:szCs w:val="24"/>
        </w:rPr>
        <w:t>недотримання</w:t>
      </w:r>
      <w:r w:rsidRPr="00EE6064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w w:val="95"/>
          <w:sz w:val="24"/>
          <w:szCs w:val="24"/>
        </w:rPr>
        <w:t>народом</w:t>
      </w:r>
      <w:r w:rsidRPr="00EE6064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w w:val="95"/>
          <w:sz w:val="24"/>
          <w:szCs w:val="24"/>
        </w:rPr>
        <w:t>зобов’язань</w:t>
      </w:r>
      <w:r w:rsidRPr="00EE606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завіту.</w:t>
      </w:r>
      <w:r w:rsidRPr="00EE6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Даниїл</w:t>
      </w:r>
      <w:r w:rsidRPr="00EE6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двічі</w:t>
      </w:r>
      <w:r w:rsidRPr="00EE6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послався</w:t>
      </w:r>
      <w:r w:rsidRPr="00EE6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на</w:t>
      </w:r>
      <w:r w:rsidRPr="00EE6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«Закон</w:t>
      </w:r>
      <w:r w:rsidRPr="00EE6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Мойсея»</w:t>
      </w:r>
      <w:r w:rsidRPr="00EE6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(Дан.</w:t>
      </w:r>
      <w:r w:rsidRPr="00EE6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9:11,</w:t>
      </w:r>
      <w:r w:rsidRPr="00EE6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13),</w:t>
      </w:r>
      <w:r w:rsidR="00EE6064">
        <w:rPr>
          <w:rFonts w:ascii="Times New Roman" w:hAnsi="Times New Roman" w:cs="Times New Roman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який</w:t>
      </w:r>
      <w:r w:rsidRPr="00EE6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включає</w:t>
      </w:r>
      <w:r w:rsidRPr="00EE6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Повторення</w:t>
      </w:r>
      <w:r w:rsidRPr="00EE6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Закону,</w:t>
      </w:r>
      <w:r w:rsidRPr="00EE6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і</w:t>
      </w:r>
      <w:r w:rsidRPr="00EE6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</w:t>
      </w:r>
      <w:r w:rsidRPr="00EE6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цьому</w:t>
      </w:r>
      <w:r w:rsidRPr="00EE6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064">
        <w:rPr>
          <w:rFonts w:ascii="Times New Roman" w:hAnsi="Times New Roman" w:cs="Times New Roman"/>
          <w:sz w:val="24"/>
          <w:szCs w:val="24"/>
        </w:rPr>
        <w:t>випадку,</w:t>
      </w:r>
      <w:r w:rsidRPr="00196104">
        <w:rPr>
          <w:spacing w:val="-4"/>
        </w:rPr>
        <w:t xml:space="preserve"> </w:t>
      </w:r>
      <w:r w:rsidRPr="00196104">
        <w:t>можливо,</w:t>
      </w:r>
      <w:r w:rsidRPr="00196104">
        <w:rPr>
          <w:spacing w:val="-44"/>
        </w:rPr>
        <w:t xml:space="preserve"> </w:t>
      </w:r>
      <w:r w:rsidRPr="00196104">
        <w:t>посилався</w:t>
      </w:r>
      <w:r w:rsidRPr="00196104">
        <w:rPr>
          <w:spacing w:val="25"/>
        </w:rPr>
        <w:t xml:space="preserve"> </w:t>
      </w:r>
      <w:r w:rsidRPr="00196104">
        <w:t>саме</w:t>
      </w:r>
      <w:r w:rsidRPr="00196104">
        <w:rPr>
          <w:spacing w:val="26"/>
        </w:rPr>
        <w:t xml:space="preserve"> </w:t>
      </w:r>
      <w:r w:rsidRPr="00196104">
        <w:t>на</w:t>
      </w:r>
      <w:r w:rsidRPr="00196104">
        <w:rPr>
          <w:spacing w:val="26"/>
        </w:rPr>
        <w:t xml:space="preserve"> </w:t>
      </w:r>
      <w:r w:rsidRPr="00196104">
        <w:t>нього.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95"/>
          <w:sz w:val="24"/>
          <w:szCs w:val="24"/>
        </w:rPr>
        <w:t>Як і було сказано в Повторенні Закону, ізраїльтяни втратили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 (див. П. Зак. 4:27-31; 28) через непокору ‒ відбулося саме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сказано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Мойсеєві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31:29).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трагічно: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замість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навколишні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говорили: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«Тільки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мудрий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розумний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великий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люд!»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4:6),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«ганьбою»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(Дан.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9:16)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тих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самих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народів.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слізних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молитвах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Даниїл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жодного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ставить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простого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запитання,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яке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ставлять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лиха: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«Чому?» Він не запитує про це, бо завдяки книзі 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точно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причину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лиха.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надало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Даниїлу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вигнанцям)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контекст,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змогу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зрозуміти,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котре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спіткало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сліпою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долею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випадковістю,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наслідком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непослуху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конкретно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попереджали.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Але головне полягало в тому, що молитва Даниїла висловлювала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обнадійливу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реальність: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незважаючи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події,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залишив Свій народ. Повторення Закону не тільки надавало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контекст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розуміння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їхньої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ситуації,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указувало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обітницю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відновлення.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 в Дан. 9:24-27 пророцтво про Ісуса та Його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смерть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хресті.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це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пророцтво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дане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Даниїлу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(і всім нам) у контексті полону Ізраїлю й обітниці про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повернення?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П’ятниця,</w:t>
      </w:r>
      <w:r w:rsidRPr="001961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</w:t>
      </w:r>
      <w:r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грудня</w:t>
      </w:r>
    </w:p>
    <w:p w:rsidR="00EE6064" w:rsidRPr="00196104" w:rsidRDefault="00EE606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ПОДАЛЬШОГО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ДОСЛІДЖЕННЯ: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[Мих.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6:1-8]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один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великих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уривків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Старого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Завіту. Він, як і Амоса 5:24 й Осії 6:6, уособлює вістку пророків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восьмого століття до н. е. Уривок починається з прекрасного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прикладу судового позову за завітом, у якому пророк закликає народ вислухати звинувачення, висунуте Яхве проти них.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Гори і пагорби ‒ присяжні, бо вони існують уже давно й були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свідками ставлення Бога до Ізраїлю. Замість того щоб безпосередньо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звинувачувати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порушенні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="00EE6064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запитує,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якісь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звинувачення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проти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Нього.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“Що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 зробив і чим мучив тебе?” Перед лицем несправедливості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бідняків,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можливо,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роблячи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втрачати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запал.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лицем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можливостей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швидко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розбагатіти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деякі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землевласники могли впасти в зневіру, дотримуючись законів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(Ralph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L.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Smith.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Word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Biblical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Commentary,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Micah-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Malachi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(Grand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Rapids,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MI: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Word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Books.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1984).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Vol.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32.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P.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50).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«У процесі подальших перетворень цар приділяв особливу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увагу знищенню всіх залишків ідолопоклонства. Жителі краю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 довго трималися звичаїв навколишніх народів, поклоняючись дерев’яним і кам’яним бовванам, що наслідки цього зла,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здавалося,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неможливо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усунути.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Йосія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непохитним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своєму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намірі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очистити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край»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Пророки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царі.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401).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обговорення: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Звичайно, ми, адвентисти сьомого дня, з нашою вісткою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теперішнього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бачимо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цілком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виправдано) у тому самому становищі, що й стародавній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Ізраїль, який володів істинами, котрі потрібно було почути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навколишнім народам. Для нас це велика перевага. Як 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вважаєте, наскільки добре ми виконуємо обов’язки, пов’язані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такою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перевагою?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Уявіть собі: ви ‒ Даниїл і стали свідком перемоги агресора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 вашим народом. Ви знаєте, що храм, центр усіх ваших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релігійних переконань, зруйнований язичниками-ідолопоклонниками. Як знання книги Повторення Закону могло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сильно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зміцнити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вашу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(або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будь-якого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іншого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юдея)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 той час? Як ця книга допомогла вам зрозуміти все,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відбувається, і причини цього? Як розуміння Біблії загалом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допомагає нам долати випробування, які без знання Слова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 могли б нас дуже розчарувати? Що відповіді на ці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запитання говорять про те, наскільки Біблія важлива 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нашої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віри?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Обговоріть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класі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пророцтво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9:24-27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сімдесят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років-тижнів. Яку роль у цьому пророцтві відіграє завіт 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ідея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важлива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нас?</w:t>
      </w:r>
    </w:p>
    <w:p w:rsidR="001977F9" w:rsidRDefault="001977F9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77F9" w:rsidRDefault="001977F9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0A4" w:rsidRDefault="00E860A4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AC57A9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sz w:val="18"/>
        </w:rPr>
        <w:t>Місіонерська</w:t>
      </w:r>
      <w:r>
        <w:rPr>
          <w:rFonts w:ascii="Trebuchet MS" w:hAnsi="Trebuchet MS"/>
          <w:b/>
          <w:spacing w:val="15"/>
          <w:sz w:val="18"/>
        </w:rPr>
        <w:t xml:space="preserve"> </w:t>
      </w:r>
      <w:r>
        <w:rPr>
          <w:rFonts w:ascii="Trebuchet MS" w:hAnsi="Trebuchet MS"/>
          <w:b/>
          <w:sz w:val="18"/>
        </w:rPr>
        <w:t>історія</w:t>
      </w:r>
    </w:p>
    <w:p w:rsidR="00AC57A9" w:rsidRDefault="00BD34BA" w:rsidP="001977F9">
      <w:pPr>
        <w:spacing w:before="95"/>
        <w:rPr>
          <w:rFonts w:ascii="Trebuchet MS" w:hAnsi="Trebuchet MS"/>
          <w:b/>
          <w:sz w:val="18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ВСЕ</w:t>
      </w:r>
      <w:r w:rsidRPr="0019610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ВЧАСНО</w:t>
      </w:r>
      <w:r w:rsidR="00AC57A9" w:rsidRPr="00AC57A9">
        <w:rPr>
          <w:rFonts w:ascii="Trebuchet MS" w:hAnsi="Trebuchet MS"/>
          <w:b/>
          <w:sz w:val="18"/>
        </w:rPr>
        <w:t xml:space="preserve"> 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>Еліан</w:t>
      </w:r>
      <w:r w:rsidRPr="00196104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Хосокава</w:t>
      </w:r>
      <w:r w:rsidRPr="00196104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Імаюкі,</w:t>
      </w:r>
      <w:r w:rsidRPr="00196104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Японія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Марсія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Юасса,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тисяч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бразильських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іммігранток,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довгий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працювала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фабриках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центральній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Японії,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змушена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залишатися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вдома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хвороби.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Страждаючи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сильного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болю,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Марсія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думала,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помре,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переживала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подбає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сім’ю.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Жінка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благала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зберіг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важкому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нічого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робити,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проводила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Інтернеті.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разу Марсія натрапила на серію уроків про здоровий спосіб життя,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заснованих на Біблії, які проводив лікар-адвентист сьомого дня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Бразилії.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Вона переглянула всі уроки, дізнавшись про різні аспекти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здорового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способу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почула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Якось,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шукаючи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соціальних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мережах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друзів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юності,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жінка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знайшла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колишню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однокласницю,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якою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колись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дружила.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Марсія з радістю відновила зв’язок із давньою подругою й натхненно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розповіла їй під час телефонної розмови про свої нові відкриття 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 здоров’я і суботу. Подруга все уважно вислухала і сказала,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поклоняється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розповіла,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стала адвентисткою сьомого дня після того, як втратила зв’язок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Марсією.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розмови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почали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разом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вивчати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Біблію.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деякий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подруга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надіслала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контактну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інформацію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 Адвентистську церкву й пастора, котрий звершував служіння 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цьому регіоні. Коли Марсія знайшла адресу церкви, то засмутилася,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оскільки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іншому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місті.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Проте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зателефонувала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поговорила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мною,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дружиною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пастора.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повідомила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їй,</w:t>
      </w:r>
      <w:r w:rsidRPr="0019610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невелика</w:t>
      </w:r>
      <w:r w:rsidRPr="0019610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група</w:t>
      </w:r>
      <w:r w:rsidRPr="0019610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вивчення</w:t>
      </w:r>
      <w:r w:rsidRPr="0019610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організована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Івата,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жила,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можуть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зустрітися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тижня.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Марсія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зраділа,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почувши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несподівану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новину.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Група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зустрілася через три дні після тієї розмови. Від будинку Марсії 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місця зустрічі групи було менше кілометра, тому вона могла дійти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туди пішки. Бог зцілив її від хвороби, і відтоді 54-річна Марсія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пропускає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жодної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зустрічі.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Ця жінка дізналася про Церкву адвентистів сьомого дня 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Інтернет.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Частина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приношень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тринадцятої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використана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розвиток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проєкту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цифрового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євангелізму,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завдяки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жителів Японії, особливо молодих людей, дізнаються про Ісуса 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Інтернет.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Дякуємо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вам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планування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щедрих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приношень.</w:t>
      </w:r>
    </w:p>
    <w:p w:rsidR="001977F9" w:rsidRDefault="001977F9" w:rsidP="001977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E6064" w:rsidRDefault="00EE6064" w:rsidP="001977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77F9" w:rsidRDefault="001977F9" w:rsidP="001977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601F73" w:rsidRDefault="00601F73" w:rsidP="001977F9">
      <w:pPr>
        <w:rPr>
          <w:rFonts w:ascii="Times New Roman" w:hAnsi="Times New Roman" w:cs="Times New Roman"/>
          <w:sz w:val="24"/>
          <w:szCs w:val="24"/>
        </w:rPr>
      </w:pPr>
      <w:r w:rsidRPr="00601F73">
        <w:rPr>
          <w:rFonts w:ascii="Times New Roman" w:hAnsi="Times New Roman" w:cs="Times New Roman"/>
          <w:sz w:val="24"/>
          <w:szCs w:val="24"/>
        </w:rPr>
        <w:t xml:space="preserve">Урок №12 </w:t>
      </w:r>
      <w:r w:rsidRPr="00601F73">
        <w:rPr>
          <w:rFonts w:ascii="Times New Roman" w:hAnsi="Times New Roman" w:cs="Times New Roman"/>
          <w:sz w:val="24"/>
          <w:szCs w:val="24"/>
        </w:rPr>
        <w:tab/>
      </w:r>
      <w:r w:rsidRPr="00601F73">
        <w:rPr>
          <w:rFonts w:ascii="Times New Roman" w:hAnsi="Times New Roman" w:cs="Times New Roman"/>
          <w:sz w:val="24"/>
          <w:szCs w:val="24"/>
        </w:rPr>
        <w:tab/>
      </w:r>
      <w:r w:rsidRPr="00601F73">
        <w:rPr>
          <w:rFonts w:ascii="Times New Roman" w:hAnsi="Times New Roman" w:cs="Times New Roman"/>
          <w:sz w:val="24"/>
          <w:szCs w:val="24"/>
        </w:rPr>
        <w:tab/>
      </w:r>
      <w:r w:rsidRPr="00601F73">
        <w:rPr>
          <w:rFonts w:ascii="Times New Roman" w:hAnsi="Times New Roman" w:cs="Times New Roman"/>
          <w:sz w:val="24"/>
          <w:szCs w:val="24"/>
        </w:rPr>
        <w:tab/>
      </w:r>
      <w:r w:rsidRPr="00601F73">
        <w:rPr>
          <w:rFonts w:ascii="Times New Roman" w:hAnsi="Times New Roman" w:cs="Times New Roman"/>
          <w:sz w:val="24"/>
          <w:szCs w:val="24"/>
        </w:rPr>
        <w:tab/>
        <w:t>11-17 грудня</w:t>
      </w:r>
    </w:p>
    <w:p w:rsidR="00601F73" w:rsidRPr="00601F73" w:rsidRDefault="00601F73" w:rsidP="001977F9">
      <w:pPr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601F73" w:rsidRPr="00601F73" w:rsidRDefault="00601F73" w:rsidP="001977F9">
      <w:pPr>
        <w:rPr>
          <w:rFonts w:ascii="Times New Roman" w:hAnsi="Times New Roman" w:cs="Times New Roman"/>
          <w:b/>
          <w:sz w:val="24"/>
          <w:szCs w:val="24"/>
        </w:rPr>
      </w:pPr>
      <w:r w:rsidRPr="00601F73">
        <w:rPr>
          <w:rFonts w:ascii="Times New Roman" w:hAnsi="Times New Roman" w:cs="Times New Roman"/>
          <w:b/>
          <w:w w:val="110"/>
          <w:sz w:val="24"/>
          <w:szCs w:val="24"/>
        </w:rPr>
        <w:t>ПОВТОРЕННЯ</w:t>
      </w:r>
      <w:r w:rsidRPr="00601F73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w w:val="110"/>
          <w:sz w:val="24"/>
          <w:szCs w:val="24"/>
        </w:rPr>
        <w:t>ЗАКОНУ</w:t>
      </w:r>
      <w:r w:rsidRPr="00601F73">
        <w:rPr>
          <w:rFonts w:ascii="Times New Roman" w:hAnsi="Times New Roman" w:cs="Times New Roman"/>
          <w:b/>
          <w:spacing w:val="-65"/>
          <w:w w:val="110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w w:val="110"/>
          <w:sz w:val="24"/>
          <w:szCs w:val="24"/>
        </w:rPr>
        <w:t>В</w:t>
      </w:r>
      <w:r w:rsidRPr="00601F73">
        <w:rPr>
          <w:rFonts w:ascii="Times New Roman" w:hAnsi="Times New Roman" w:cs="Times New Roman"/>
          <w:b/>
          <w:spacing w:val="34"/>
          <w:w w:val="110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w w:val="110"/>
          <w:sz w:val="24"/>
          <w:szCs w:val="24"/>
        </w:rPr>
        <w:t>НОВОМУ</w:t>
      </w:r>
      <w:r w:rsidRPr="00601F73">
        <w:rPr>
          <w:rFonts w:ascii="Times New Roman" w:hAnsi="Times New Roman" w:cs="Times New Roman"/>
          <w:b/>
          <w:spacing w:val="34"/>
          <w:w w:val="110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w w:val="110"/>
          <w:sz w:val="24"/>
          <w:szCs w:val="24"/>
        </w:rPr>
        <w:t>ЗАВІТІ</w:t>
      </w:r>
    </w:p>
    <w:p w:rsidR="005B5C8C" w:rsidRPr="00601F73" w:rsidRDefault="005B5C8C" w:rsidP="001977F9">
      <w:pPr>
        <w:rPr>
          <w:rFonts w:ascii="Times New Roman" w:hAnsi="Times New Roman" w:cs="Times New Roman"/>
          <w:sz w:val="24"/>
          <w:szCs w:val="24"/>
        </w:rPr>
      </w:pPr>
    </w:p>
    <w:p w:rsidR="00601F73" w:rsidRPr="00601F73" w:rsidRDefault="00601F73" w:rsidP="001977F9">
      <w:pPr>
        <w:rPr>
          <w:rFonts w:ascii="Times New Roman" w:hAnsi="Times New Roman" w:cs="Times New Roman"/>
          <w:b/>
          <w:sz w:val="24"/>
          <w:szCs w:val="24"/>
        </w:rPr>
      </w:pPr>
      <w:r w:rsidRPr="00601F73">
        <w:rPr>
          <w:rFonts w:ascii="Times New Roman" w:hAnsi="Times New Roman" w:cs="Times New Roman"/>
          <w:b/>
          <w:sz w:val="24"/>
          <w:szCs w:val="24"/>
        </w:rPr>
        <w:t>Біблійні</w:t>
      </w:r>
      <w:r w:rsidRPr="00601F73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z w:val="24"/>
          <w:szCs w:val="24"/>
        </w:rPr>
        <w:t>тексти</w:t>
      </w:r>
      <w:r w:rsidRPr="00601F7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z w:val="24"/>
          <w:szCs w:val="24"/>
        </w:rPr>
        <w:t>для</w:t>
      </w:r>
      <w:r w:rsidRPr="00601F7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z w:val="24"/>
          <w:szCs w:val="24"/>
        </w:rPr>
        <w:t>дослідження:</w:t>
      </w:r>
    </w:p>
    <w:p w:rsidR="00601F73" w:rsidRPr="00601F73" w:rsidRDefault="00601F73" w:rsidP="001977F9">
      <w:pPr>
        <w:rPr>
          <w:rFonts w:ascii="Times New Roman" w:hAnsi="Times New Roman" w:cs="Times New Roman"/>
          <w:b/>
          <w:sz w:val="24"/>
          <w:szCs w:val="24"/>
        </w:rPr>
      </w:pPr>
      <w:r w:rsidRPr="00601F73">
        <w:rPr>
          <w:rFonts w:ascii="Times New Roman" w:hAnsi="Times New Roman" w:cs="Times New Roman"/>
          <w:b/>
          <w:sz w:val="24"/>
          <w:szCs w:val="24"/>
        </w:rPr>
        <w:t>Mатв.</w:t>
      </w:r>
      <w:r w:rsidRPr="00601F73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z w:val="24"/>
          <w:szCs w:val="24"/>
        </w:rPr>
        <w:t>4:1-11;</w:t>
      </w:r>
      <w:r w:rsidRPr="00601F73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z w:val="24"/>
          <w:szCs w:val="24"/>
        </w:rPr>
        <w:t>П.</w:t>
      </w:r>
      <w:r w:rsidRPr="00601F73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z w:val="24"/>
          <w:szCs w:val="24"/>
        </w:rPr>
        <w:t>Зак.</w:t>
      </w:r>
      <w:r w:rsidRPr="00601F73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z w:val="24"/>
          <w:szCs w:val="24"/>
        </w:rPr>
        <w:t>8:3;</w:t>
      </w:r>
    </w:p>
    <w:p w:rsidR="00601F73" w:rsidRPr="00601F73" w:rsidRDefault="00601F73" w:rsidP="001977F9">
      <w:pPr>
        <w:rPr>
          <w:rFonts w:ascii="Times New Roman" w:hAnsi="Times New Roman" w:cs="Times New Roman"/>
          <w:b/>
          <w:sz w:val="24"/>
          <w:szCs w:val="24"/>
        </w:rPr>
      </w:pPr>
      <w:r w:rsidRPr="00601F73">
        <w:rPr>
          <w:rFonts w:ascii="Times New Roman" w:hAnsi="Times New Roman" w:cs="Times New Roman"/>
          <w:b/>
          <w:w w:val="95"/>
          <w:sz w:val="24"/>
          <w:szCs w:val="24"/>
        </w:rPr>
        <w:t>Дії</w:t>
      </w:r>
      <w:r w:rsidRPr="00601F73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w w:val="95"/>
          <w:sz w:val="24"/>
          <w:szCs w:val="24"/>
        </w:rPr>
        <w:t>10:34;</w:t>
      </w:r>
      <w:r w:rsidRPr="00601F73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w w:val="95"/>
          <w:sz w:val="24"/>
          <w:szCs w:val="24"/>
        </w:rPr>
        <w:t>Гал.</w:t>
      </w:r>
      <w:r w:rsidRPr="00601F73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w w:val="95"/>
          <w:sz w:val="24"/>
          <w:szCs w:val="24"/>
        </w:rPr>
        <w:t>3:1-14;</w:t>
      </w:r>
      <w:r w:rsidRPr="00601F73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w w:val="95"/>
          <w:sz w:val="24"/>
          <w:szCs w:val="24"/>
        </w:rPr>
        <w:t>Дії</w:t>
      </w:r>
      <w:r w:rsidRPr="00601F73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w w:val="95"/>
          <w:sz w:val="24"/>
          <w:szCs w:val="24"/>
        </w:rPr>
        <w:t>7:37;</w:t>
      </w:r>
    </w:p>
    <w:p w:rsidR="00601F73" w:rsidRPr="00601F73" w:rsidRDefault="00601F73" w:rsidP="001977F9">
      <w:pPr>
        <w:rPr>
          <w:rFonts w:ascii="Times New Roman" w:hAnsi="Times New Roman" w:cs="Times New Roman"/>
          <w:b/>
          <w:sz w:val="24"/>
          <w:szCs w:val="24"/>
        </w:rPr>
      </w:pPr>
      <w:r w:rsidRPr="00601F73">
        <w:rPr>
          <w:rFonts w:ascii="Times New Roman" w:hAnsi="Times New Roman" w:cs="Times New Roman"/>
          <w:b/>
          <w:w w:val="95"/>
          <w:sz w:val="24"/>
          <w:szCs w:val="24"/>
        </w:rPr>
        <w:t>Євр.</w:t>
      </w:r>
      <w:r w:rsidRPr="00601F73">
        <w:rPr>
          <w:rFonts w:ascii="Times New Roman" w:hAnsi="Times New Roman" w:cs="Times New Roman"/>
          <w:b/>
          <w:spacing w:val="5"/>
          <w:w w:val="95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w w:val="95"/>
          <w:sz w:val="24"/>
          <w:szCs w:val="24"/>
        </w:rPr>
        <w:t>10:28-31.</w:t>
      </w:r>
    </w:p>
    <w:p w:rsidR="00601F73" w:rsidRPr="00601F73" w:rsidRDefault="00601F73" w:rsidP="001977F9">
      <w:pPr>
        <w:rPr>
          <w:rFonts w:ascii="Times New Roman" w:hAnsi="Times New Roman" w:cs="Times New Roman"/>
          <w:sz w:val="24"/>
          <w:szCs w:val="24"/>
        </w:rPr>
      </w:pPr>
    </w:p>
    <w:p w:rsidR="00601F73" w:rsidRPr="00601F73" w:rsidRDefault="00601F73" w:rsidP="001977F9">
      <w:pPr>
        <w:rPr>
          <w:rFonts w:ascii="Times New Roman" w:hAnsi="Times New Roman" w:cs="Times New Roman"/>
          <w:b/>
          <w:sz w:val="24"/>
          <w:szCs w:val="24"/>
        </w:rPr>
      </w:pPr>
      <w:r w:rsidRPr="00601F73">
        <w:rPr>
          <w:rFonts w:ascii="Times New Roman" w:hAnsi="Times New Roman" w:cs="Times New Roman"/>
          <w:b/>
          <w:sz w:val="24"/>
          <w:szCs w:val="24"/>
        </w:rPr>
        <w:t>Пам’ятний</w:t>
      </w:r>
      <w:r w:rsidRPr="00601F73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z w:val="24"/>
          <w:szCs w:val="24"/>
        </w:rPr>
        <w:t>вірш:</w:t>
      </w:r>
    </w:p>
    <w:p w:rsidR="00601F73" w:rsidRPr="00601F73" w:rsidRDefault="00601F73" w:rsidP="001977F9">
      <w:pPr>
        <w:rPr>
          <w:rFonts w:ascii="Times New Roman" w:hAnsi="Times New Roman" w:cs="Times New Roman"/>
          <w:b/>
          <w:sz w:val="24"/>
          <w:szCs w:val="24"/>
        </w:rPr>
      </w:pPr>
      <w:r w:rsidRPr="00601F73">
        <w:rPr>
          <w:rFonts w:ascii="Times New Roman" w:hAnsi="Times New Roman" w:cs="Times New Roman"/>
          <w:b/>
          <w:sz w:val="24"/>
          <w:szCs w:val="24"/>
        </w:rPr>
        <w:t>«Написано:</w:t>
      </w:r>
      <w:r w:rsidRPr="00601F73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z w:val="24"/>
          <w:szCs w:val="24"/>
        </w:rPr>
        <w:t>Не</w:t>
      </w:r>
      <w:r w:rsidRPr="00601F73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z w:val="24"/>
          <w:szCs w:val="24"/>
        </w:rPr>
        <w:t>самим</w:t>
      </w:r>
      <w:r w:rsidRPr="00601F73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z w:val="24"/>
          <w:szCs w:val="24"/>
        </w:rPr>
        <w:t>хлібом</w:t>
      </w:r>
      <w:r w:rsidRPr="00601F73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z w:val="24"/>
          <w:szCs w:val="24"/>
        </w:rPr>
        <w:t>житиме</w:t>
      </w:r>
      <w:r w:rsidRPr="00601F73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z w:val="24"/>
          <w:szCs w:val="24"/>
        </w:rPr>
        <w:t>людина,</w:t>
      </w:r>
      <w:r w:rsidRPr="00601F73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z w:val="24"/>
          <w:szCs w:val="24"/>
        </w:rPr>
        <w:t>але</w:t>
      </w:r>
      <w:r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pacing w:val="-3"/>
          <w:sz w:val="24"/>
          <w:szCs w:val="24"/>
        </w:rPr>
        <w:t>кожним</w:t>
      </w:r>
      <w:r w:rsidRPr="00601F73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pacing w:val="-3"/>
          <w:sz w:val="24"/>
          <w:szCs w:val="24"/>
        </w:rPr>
        <w:t>словом,</w:t>
      </w:r>
      <w:r w:rsidRPr="00601F73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pacing w:val="-2"/>
          <w:sz w:val="24"/>
          <w:szCs w:val="24"/>
        </w:rPr>
        <w:t>що</w:t>
      </w:r>
      <w:r w:rsidRPr="00601F73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pacing w:val="-2"/>
          <w:sz w:val="24"/>
          <w:szCs w:val="24"/>
        </w:rPr>
        <w:t>виходить</w:t>
      </w:r>
      <w:r w:rsidRPr="00601F73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pacing w:val="-2"/>
          <w:sz w:val="24"/>
          <w:szCs w:val="24"/>
        </w:rPr>
        <w:t>з</w:t>
      </w:r>
      <w:r w:rsidRPr="00601F73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pacing w:val="-2"/>
          <w:sz w:val="24"/>
          <w:szCs w:val="24"/>
        </w:rPr>
        <w:t>Божих</w:t>
      </w:r>
      <w:r w:rsidRPr="00601F73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pacing w:val="-2"/>
          <w:sz w:val="24"/>
          <w:szCs w:val="24"/>
        </w:rPr>
        <w:t>уст»</w:t>
      </w:r>
      <w:r w:rsidRPr="00601F73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pacing w:val="-2"/>
          <w:sz w:val="24"/>
          <w:szCs w:val="24"/>
        </w:rPr>
        <w:t>(Матв.</w:t>
      </w:r>
      <w:r w:rsidRPr="00601F73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601F73">
        <w:rPr>
          <w:rFonts w:ascii="Times New Roman" w:hAnsi="Times New Roman" w:cs="Times New Roman"/>
          <w:b/>
          <w:spacing w:val="-2"/>
          <w:sz w:val="24"/>
          <w:szCs w:val="24"/>
        </w:rPr>
        <w:t>4:4).</w:t>
      </w:r>
    </w:p>
    <w:p w:rsidR="00601F73" w:rsidRDefault="00601F73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Нового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наповнені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фрагментами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Старого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Завіту. Тобто натхнені Богом автори Нового Завіту процитували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натхнених авторів Старого Завіту як авторитетного джерела.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говорив: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«Написано»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(Матв.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4:4),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«Написано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Завіті».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«Хай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збудеться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Писання!»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(Марка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14:49),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посилаючись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Писання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Завіту.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Зустрівши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двох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учнів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дорогою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Емауса,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творив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ними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чудес,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аби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показати,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Ким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«почавши</w:t>
      </w:r>
      <w:r w:rsidRPr="0019610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 та від усіх пророків, Він пояснив їм з усього Писання,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стосувалося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Його»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(Луки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24:27).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Автори Нового Завіту постійно використовували цитати,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алюзії,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розповіді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пророцтва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Старого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підкріпити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обґрунтувати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твердження.</w:t>
      </w:r>
    </w:p>
    <w:p w:rsidR="005B5C8C" w:rsidRPr="00472A35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Серед часто цитованих або згаданих книг була Повторення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 (разом із Псалмами і книгою пророка Ісаї). Євангелія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 Матвія, Марка, Луки й Івана, книга Дії апостолів, Послання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 римлян, галатів, Перше і Друге послання до коринтян, По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слання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євреїв,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пастирські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послання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книга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Об’явлення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повертають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Цього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тижня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розглянемо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кілька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прикладів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поміркуємо,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теперішнього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знайти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них.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Default="001977F9" w:rsidP="001977F9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601F73" w:rsidRPr="00196104">
        <w:rPr>
          <w:rFonts w:ascii="Times New Roman" w:hAnsi="Times New Roman" w:cs="Times New Roman"/>
          <w:w w:val="110"/>
          <w:sz w:val="24"/>
          <w:szCs w:val="24"/>
        </w:rPr>
        <w:t>«НАПИСАНО»</w:t>
      </w:r>
      <w:r w:rsidR="00EE606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606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606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606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Неділя,</w:t>
      </w:r>
      <w:r w:rsidR="00BD34BA" w:rsidRPr="00196104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12</w:t>
      </w:r>
      <w:r w:rsidR="00BD34BA" w:rsidRPr="00196104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грудня</w:t>
      </w:r>
    </w:p>
    <w:p w:rsidR="00EE6064" w:rsidRPr="00EE6064" w:rsidRDefault="00EE6064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Матв. 4:1-11. Як Ісус відреагував на спокуси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сатани в пустелі та який важливий урок для нас міститься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відповіді?</w:t>
      </w:r>
      <w:r w:rsidRPr="001961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Ісус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нічого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доводив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сатані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сперечався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ним.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просто процитував Писання, бо «Слово Боже живе й діяльне,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гостріше від усякого двосічного меча» (Євр. 4:12). У кожній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відповіді дияволу процитовані Господом слова були з Повторення Закону. Цікаво, що в пустелі Ісус вирішив процитувати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тексти,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пустелі.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першої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спокуси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послався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8:3.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 розповідав стародавньому Ізраїлю, як Господь піклувався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 них під час подорожі пустелею, годуючи манною. Усе 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 частиною процесу очищення, оскільки Господь прагнув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викласти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духовні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уроки.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Один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особливий: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самим хлібом житиме людина, але кожним словом, що виходить з Божих уст». Інакше кажучи, </w:t>
      </w:r>
      <w:r w:rsidRPr="00196104">
        <w:rPr>
          <w:rFonts w:ascii="Times New Roman" w:hAnsi="Times New Roman" w:cs="Times New Roman"/>
          <w:i/>
          <w:sz w:val="24"/>
          <w:szCs w:val="24"/>
        </w:rPr>
        <w:t>Бог годував вас фізичною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їжею,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але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Він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насичував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вас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духовно.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Ви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не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можете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 xml:space="preserve">отримати першу страву без другої. </w:t>
      </w:r>
      <w:r w:rsidRPr="00196104">
        <w:rPr>
          <w:rFonts w:ascii="Times New Roman" w:hAnsi="Times New Roman" w:cs="Times New Roman"/>
          <w:sz w:val="24"/>
          <w:szCs w:val="24"/>
        </w:rPr>
        <w:t>Ісус використовував образ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хліба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посилання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викрити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сатану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відкинути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сумніви,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намагався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вселити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Під час другої спокуси Ісус звертається до П. Зак. 6:16, де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указав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людям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нарікання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Массі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(див.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Вих.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17:1-7), кажучи: «Не будете спокушати Господа, Бога вашого,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 спокушали ви в Массі». Слово, перекладене як «спокушати»,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«випробовувати»,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«перевіряти».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уже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неодноразово показав народу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Свою силу і готовність піклуватися про них. Але коли прийшла біда, вони закричали: «Чи 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нема?»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(Вих.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17:7).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Ось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взяв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цієї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історії,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Божого,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викрити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сатану.</w:t>
      </w:r>
    </w:p>
    <w:p w:rsidR="005B5C8C" w:rsidRPr="00CB3628" w:rsidRDefault="005B5C8C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третьої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спокуси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сатана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прагнув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змусити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впасти й поклонитися йому. Який обурливий прояв того, ким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насправді був диявол і чого він хотів! Ісус не сперечається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докоряє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звертається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 Повторення Закону, де Господь попередив Свій народ 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наслідки їхнього падіння й поклоніння іншим богам. «Бійся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будеш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служити»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6:13).</w:t>
      </w:r>
    </w:p>
    <w:p w:rsidR="005B5C8C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Як ми можемо навчитися черпати більше сили зі Слова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Божого,</w:t>
      </w:r>
      <w:r w:rsidRPr="00196104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щоб</w:t>
      </w:r>
      <w:r w:rsidRPr="00196104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повною</w:t>
      </w:r>
      <w:r w:rsidRPr="00196104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мірою</w:t>
      </w:r>
      <w:r w:rsidRPr="00196104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відображати</w:t>
      </w:r>
      <w:r w:rsidRPr="00196104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характер</w:t>
      </w:r>
      <w:r w:rsidRPr="00196104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й,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подібно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Нього,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протистояти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спокусам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сатани?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601F73" w:rsidP="001977F9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ПІДНІМАЮЧИ</w:t>
      </w:r>
      <w:r w:rsidRPr="0019610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ОБЛИЧЧЯ</w:t>
      </w:r>
      <w:r w:rsidR="001977F9" w:rsidRPr="001977F9">
        <w:rPr>
          <w:rFonts w:ascii="Times New Roman" w:hAnsi="Times New Roman" w:cs="Times New Roman"/>
          <w:sz w:val="24"/>
          <w:szCs w:val="24"/>
        </w:rPr>
        <w:tab/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Понеділок,</w:t>
      </w:r>
      <w:r w:rsidR="00BD34BA" w:rsidRPr="00196104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13</w:t>
      </w:r>
      <w:r w:rsidR="00BD34BA" w:rsidRPr="00196104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грудня</w:t>
      </w:r>
    </w:p>
    <w:p w:rsidR="00EE6064" w:rsidRPr="00196104" w:rsidRDefault="00EE606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переказував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заохочуючи його бути вірним. На тлі цієї настанови він виклав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важливу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вістку.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10:17-19.</w:t>
      </w:r>
      <w:r w:rsidRPr="00196104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Яка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вістка</w:t>
      </w:r>
      <w:r w:rsidRPr="00196104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народу</w:t>
      </w:r>
      <w:r w:rsidRPr="00196104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міститься</w:t>
      </w:r>
      <w:r w:rsidRPr="0019610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цьому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уривку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актуальна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Божої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Церкви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сьогодні?</w:t>
      </w:r>
      <w:r w:rsidRPr="0019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Фраза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«не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подивиться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обличчя»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перекладається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єврейського образного словосполучення, що буквально означає «не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піднімає обличчя». Вважають, що слова «піднімати обличчя»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походять від правової установки, коли суддя або цар бачить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обличчя людини, яка стоїть перед судом, і залежно від статусу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цієї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людини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(поважна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особа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якась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незначна)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суддя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цар виносить вирок. У Повторенні Закону йдеться про те,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ставиться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велику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силу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 могутність. Він справедливий до всіх, незалежно від їхнього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статусу. Ця істина, звичайно ж, була відкрита в житті Ісуса й 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ставленні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найбільш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зневажених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суспільстві.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Прочитайте Дії 10:34; Римл. 2:11; Гал. 2:6; Ефес. 6:9; Колос.</w:t>
      </w:r>
      <w:r w:rsidRPr="00196104">
        <w:rPr>
          <w:rFonts w:ascii="Times New Roman" w:hAnsi="Times New Roman" w:cs="Times New Roman"/>
          <w:b/>
          <w:spacing w:val="-5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3:25; 1 Петра 1:17. Як у цих текстах використано вірш П. Зак.</w:t>
      </w:r>
      <w:r w:rsidRPr="00196104">
        <w:rPr>
          <w:rFonts w:ascii="Times New Roman" w:hAnsi="Times New Roman" w:cs="Times New Roman"/>
          <w:b/>
          <w:spacing w:val="-5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10:17?</w:t>
      </w:r>
      <w:r w:rsidRPr="001961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</w:p>
    <w:p w:rsidR="00601F73" w:rsidRDefault="00601F73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Обставини,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зазначені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текстах,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різноманітні.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Посланні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ефесян, наприклад, Павло закликає панів бути поблажливішими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 своїх рабів, а в Посланні до римлян наголошується: у справі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засудження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юдеїв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язичників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зважати</w:t>
      </w:r>
      <w:r w:rsidR="00EE6064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обличчя. Однак усі ці тексти звертаються до 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 до ідеї, що Бог «не піднімає обличчя». І якщо Він, «Бог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богів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Пан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панів,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великий,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сильний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страшний»,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робить,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звичайно,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цього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робити.</w:t>
      </w:r>
    </w:p>
    <w:p w:rsidR="00601F73" w:rsidRDefault="00BD34BA" w:rsidP="001977F9">
      <w:pPr>
        <w:jc w:val="both"/>
        <w:rPr>
          <w:rFonts w:ascii="Times New Roman" w:hAnsi="Times New Roman" w:cs="Times New Roman"/>
          <w:spacing w:val="-44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Апостол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Павло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Посланні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римлян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розкриває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євангельську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істину: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перебуваємо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одному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рівні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незалежно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нашого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статусу.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грішні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істоти,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яким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потрібна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Божа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благодать.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Блага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вістка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полягає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незалежно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нашого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статусу,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усім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запропоновано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Христі.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</w:p>
    <w:p w:rsidR="001977F9" w:rsidRPr="00EE606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часто,</w:t>
      </w:r>
      <w:r w:rsidRPr="00196104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непомітно,</w:t>
      </w:r>
      <w:r w:rsidRPr="00196104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ми</w:t>
      </w:r>
      <w:r w:rsidRPr="00196104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«піднімаємо</w:t>
      </w:r>
      <w:r w:rsidRPr="00196104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обличчя»?</w:t>
      </w:r>
      <w:r w:rsidR="00EE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Голгофський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хрест</w:t>
      </w:r>
      <w:r w:rsidRPr="0019610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відкриває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нам,</w:t>
      </w:r>
      <w:r w:rsidRPr="0019610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наскільки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гріхов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ним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є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таке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ставлення?</w:t>
      </w:r>
    </w:p>
    <w:p w:rsidR="001977F9" w:rsidRDefault="001977F9" w:rsidP="001977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Default="00601F73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ПРОКЛЯТИЙ</w:t>
      </w:r>
      <w:r w:rsidRPr="0019610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ДЕРЕВІ</w:t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 w:rsidR="00BD34BA" w:rsidRPr="00196104">
        <w:rPr>
          <w:rFonts w:ascii="Times New Roman" w:hAnsi="Times New Roman" w:cs="Times New Roman"/>
          <w:sz w:val="24"/>
          <w:szCs w:val="24"/>
        </w:rPr>
        <w:t>Вівторок,</w:t>
      </w:r>
      <w:r w:rsidR="00BD34BA" w:rsidRPr="001961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14</w:t>
      </w:r>
      <w:r w:rsidR="00BD34BA" w:rsidRPr="001961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грудня</w:t>
      </w:r>
    </w:p>
    <w:p w:rsidR="00EE6064" w:rsidRPr="00196104" w:rsidRDefault="00EE606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Гал. 3:1-14. Які істини, актуальні й для нас,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викладає Павло? Намагаючись висловити свою точку зору,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він</w:t>
      </w:r>
      <w:r w:rsidRPr="0019610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використовує</w:t>
      </w:r>
      <w:r w:rsidRPr="0019610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тексти</w:t>
      </w:r>
      <w:r w:rsidRPr="0019610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27:26</w:t>
      </w:r>
      <w:r w:rsidRPr="0019610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21:22,</w:t>
      </w:r>
      <w:r w:rsidRPr="0019610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23?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жаль,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християнстві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заведено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використовувати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послання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своєрідне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виправдання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виконувати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Закон, Десять Заповідей. Цей аргумент застосовують як причину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не дотримуватися четвертої заповіді, ніби дотримання цієї однієї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заповіді, на відміну від інших дев’яти, чомусь є законництвом,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яке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говорив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Павло.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Павло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виступав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звичайно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ніщо в цьому уривку не може виправдати порушення заповіді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знайти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Гал.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3:10,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апостол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пише: «А ті, що живуть ділами Закону, перебувають під прокляттям», а потім цитує П. Зак. 27:26. Проблема полягає не 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виконанні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«жити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ділами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Закону»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(тобто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в прагненні покладатися на Закон як на засіб спасіння. ‒ </w:t>
      </w:r>
      <w:r w:rsidRPr="00196104">
        <w:rPr>
          <w:rFonts w:ascii="Times New Roman" w:hAnsi="Times New Roman" w:cs="Times New Roman"/>
          <w:i/>
          <w:sz w:val="24"/>
          <w:szCs w:val="24"/>
        </w:rPr>
        <w:t>Прим.</w:t>
      </w:r>
      <w:r w:rsidRPr="00196104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перекладача</w:t>
      </w:r>
      <w:r w:rsidRPr="00196104">
        <w:rPr>
          <w:rFonts w:ascii="Times New Roman" w:hAnsi="Times New Roman" w:cs="Times New Roman"/>
          <w:sz w:val="24"/>
          <w:szCs w:val="24"/>
        </w:rPr>
        <w:t>), що є важкою, якщо не неможливою, позицією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грішних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істот.</w:t>
      </w:r>
    </w:p>
    <w:p w:rsidR="001977F9" w:rsidRDefault="00BD34BA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Павло говорить: ми спасенні не ділами Закону, а смертю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 замість нас, яка виправдовує нас через нашу віру. Тут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акцентує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Христос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зробив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хресті.</w:t>
      </w:r>
    </w:p>
    <w:p w:rsidR="005B5C8C" w:rsidRPr="00196104" w:rsidRDefault="001977F9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Пояснюючи цю думку, він знову звертається до 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 цього разу до П. Зак. 21:23. Подібно до Ісуса, Павло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«написано»,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показуючи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авторитет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 апостол цитує текст про людину, яка скоїла злочин,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карається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смертю,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страчена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нього,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потім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повішена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дереві,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можливо,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залякування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стримування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інших.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Павло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використовує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ілюстрацію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символ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замісної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заради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прокляттям»,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оскільки зіткнувся з прокляттям Закону, тобто смертю, з якою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зіткнуться всі люди, бо всі порушили Закон. Проте добра вістка Євангелія полягає в тому, що прокляття, яке є нашим, 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хресті стало Його прокляттям, «щоб ми одержали обітницю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Духа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віру»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(Гал.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3:14).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Про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Еллен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написала: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«Ніхто,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крім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Христа,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міг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звільнити</w:t>
      </w:r>
      <w:r w:rsidRPr="00196104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грішну</w:t>
      </w:r>
      <w:r w:rsidRPr="0019610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людину</w:t>
      </w:r>
      <w:r w:rsidRPr="00196104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прокляття</w:t>
      </w:r>
      <w:r w:rsidRPr="00196104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знову</w:t>
      </w:r>
      <w:r w:rsidRPr="00196104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привести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згоди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Небесами.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Христос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вирішив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узяти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вину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ганьбу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гріх,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настільки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образливий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Святого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Бога,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розділив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Отця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Сина»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(Патріархи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пророки.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63).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Поміркуйте,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із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чим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би</w:t>
      </w:r>
      <w:r w:rsidRPr="00196104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ви</w:t>
      </w:r>
      <w:r w:rsidRPr="00196104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зіткнулися,</w:t>
      </w:r>
      <w:r w:rsidRPr="00196104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якби</w:t>
      </w:r>
      <w:r w:rsidRPr="00196104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мали</w:t>
      </w:r>
      <w:r w:rsidRPr="00196104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отримати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справедливе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покарання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ваші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провини.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оскільки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Христос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був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покараний</w:t>
      </w:r>
      <w:r w:rsidRPr="00196104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замість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вас,</w:t>
      </w:r>
      <w:r w:rsidRPr="00196104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яким</w:t>
      </w:r>
      <w:r w:rsidRPr="00196104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повинен</w:t>
      </w:r>
      <w:r w:rsidRPr="00196104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бути</w:t>
      </w:r>
    </w:p>
    <w:p w:rsidR="00C75748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ваш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відгук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на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жертву?</w:t>
      </w:r>
    </w:p>
    <w:p w:rsidR="00C75748" w:rsidRDefault="00C75748" w:rsidP="001977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Default="00C75748" w:rsidP="001977F9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601F73" w:rsidRPr="00196104">
        <w:rPr>
          <w:rFonts w:ascii="Times New Roman" w:hAnsi="Times New Roman" w:cs="Times New Roman"/>
          <w:w w:val="110"/>
          <w:sz w:val="24"/>
          <w:szCs w:val="24"/>
        </w:rPr>
        <w:t>ПРОРОК</w:t>
      </w:r>
      <w:r w:rsidR="00601F73" w:rsidRPr="0019610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601F73" w:rsidRPr="00196104">
        <w:rPr>
          <w:rFonts w:ascii="Times New Roman" w:hAnsi="Times New Roman" w:cs="Times New Roman"/>
          <w:w w:val="110"/>
          <w:sz w:val="24"/>
          <w:szCs w:val="24"/>
        </w:rPr>
        <w:t>–</w:t>
      </w:r>
      <w:r w:rsidR="00601F73" w:rsidRPr="00196104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601F73" w:rsidRPr="00196104">
        <w:rPr>
          <w:rFonts w:ascii="Times New Roman" w:hAnsi="Times New Roman" w:cs="Times New Roman"/>
          <w:w w:val="110"/>
          <w:sz w:val="24"/>
          <w:szCs w:val="24"/>
        </w:rPr>
        <w:t>ТАКИЙ,</w:t>
      </w:r>
      <w:r w:rsidR="00601F73" w:rsidRPr="0019610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601F73" w:rsidRPr="00196104">
        <w:rPr>
          <w:rFonts w:ascii="Times New Roman" w:hAnsi="Times New Roman" w:cs="Times New Roman"/>
          <w:w w:val="110"/>
          <w:sz w:val="24"/>
          <w:szCs w:val="24"/>
        </w:rPr>
        <w:t>ЯК</w:t>
      </w:r>
      <w:r w:rsidR="00601F73" w:rsidRPr="0019610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601F73" w:rsidRPr="00196104">
        <w:rPr>
          <w:rFonts w:ascii="Times New Roman" w:hAnsi="Times New Roman" w:cs="Times New Roman"/>
          <w:w w:val="110"/>
          <w:sz w:val="24"/>
          <w:szCs w:val="24"/>
        </w:rPr>
        <w:t>ТИ</w:t>
      </w:r>
      <w:r w:rsidR="00EE6064">
        <w:rPr>
          <w:rFonts w:ascii="Times New Roman" w:hAnsi="Times New Roman" w:cs="Times New Roman"/>
          <w:b/>
          <w:sz w:val="24"/>
          <w:szCs w:val="24"/>
        </w:rPr>
        <w:tab/>
      </w:r>
      <w:r w:rsidR="00EE6064">
        <w:rPr>
          <w:rFonts w:ascii="Times New Roman" w:hAnsi="Times New Roman" w:cs="Times New Roman"/>
          <w:b/>
          <w:sz w:val="24"/>
          <w:szCs w:val="24"/>
        </w:rPr>
        <w:tab/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Середа,</w:t>
      </w:r>
      <w:r w:rsidR="00BD34BA" w:rsidRPr="00196104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15</w:t>
      </w:r>
      <w:r w:rsidR="00BD34BA" w:rsidRPr="00196104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грудня</w:t>
      </w:r>
    </w:p>
    <w:p w:rsidR="00EE6064" w:rsidRPr="00EE6064" w:rsidRDefault="00EE6064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Знову і знову Господь застерігав Ізраїль не дотримуватися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звичаїв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навколишніх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народів.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Навпаки,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свідками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4:6-8).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18:9-14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 знову попереджає ізраїльтян про особливі звичаї, 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 «гидотою» для Господа (вірш 12). Далі в цьому контексті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 говорить їм, що вони повинні бути бездоганними «перед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Господом,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своїм»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(вірш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13).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18:15-19.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сказав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Бог</w:t>
      </w:r>
      <w:r w:rsidRPr="001961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Мойсея?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Порівняйте з Дії 3:22 і 7:37. Як Петро і Степан застосову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вали</w:t>
      </w:r>
      <w:r w:rsidRPr="0019610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текст</w:t>
      </w:r>
      <w:r w:rsidRPr="0019610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18:18?</w:t>
      </w:r>
      <w:r w:rsidRPr="001961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</w:p>
    <w:p w:rsidR="001977F9" w:rsidRDefault="001977F9" w:rsidP="001977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Посилаючись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Сінайський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говорить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 як Ізраїлеві сини під час об’явлення Закону Божого (Вих.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20:18-21) просили, щоб вождь діяв як заступник і посередник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між ними й Богом. Саме тоді Мойсей двічі обіцяв їм (П. 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18:15,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18),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поставить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Згідно з контекстом, цей Пророк також буде Заступником 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перед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Богом.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Багато століть по тому і Петро, і Степан цитують цей текст,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указуючи на Ісуса. Для Петра Ісус став виконанням того,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сказано</w:t>
      </w:r>
      <w:r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«устами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Своїх</w:t>
      </w:r>
      <w:r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[Божих]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святих</w:t>
      </w:r>
      <w:r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відвічних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пророків»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(Дії 3:21), тому юдейські правителі повинні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коритися Йому 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 словам. Тобто Петро використовував цей відомий народу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текст і застосовував його безпосередньо до Ісуса, закликаючи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юдеїв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покаятися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вбивстві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(Дії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3:19).</w:t>
      </w:r>
    </w:p>
    <w:p w:rsidR="00601F73" w:rsidRDefault="00BD34BA" w:rsidP="001977F9">
      <w:pPr>
        <w:jc w:val="both"/>
        <w:rPr>
          <w:rFonts w:ascii="Times New Roman" w:hAnsi="Times New Roman" w:cs="Times New Roman"/>
          <w:spacing w:val="-44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Потім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Дії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7:37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Степан,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сповіщаючи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Ісуса,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посилався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загальновідому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обітницю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стверджував,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вказує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Христа.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Степан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заявив: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вождь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юдеїв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прообразом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Ісуса.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Петро,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Степан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прагнув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показати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народу,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Ісусі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виконалися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старозавітні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пророцтва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повинні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слухати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Його.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Усупереч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висунутому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проти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Степана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звинуваченню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говорив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«зневажливі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проти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Бога»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(Дії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6:11),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проголосив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Месією,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прямим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виконанням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обіцяв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</w:p>
    <w:p w:rsidR="001977F9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цей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матеріал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підтвердив,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Ісус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посідає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центральне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місце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усій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Біблії?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наше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розуміння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має</w:t>
      </w:r>
      <w:r w:rsidRPr="0019610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бути</w:t>
      </w:r>
      <w:r w:rsidR="00601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христоцентричним?</w:t>
      </w:r>
    </w:p>
    <w:p w:rsidR="001977F9" w:rsidRDefault="001977F9" w:rsidP="001977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C8C" w:rsidRDefault="001977F9" w:rsidP="001977F9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601F73" w:rsidRPr="00196104">
        <w:rPr>
          <w:rFonts w:ascii="Times New Roman" w:hAnsi="Times New Roman" w:cs="Times New Roman"/>
          <w:w w:val="110"/>
          <w:sz w:val="24"/>
          <w:szCs w:val="24"/>
        </w:rPr>
        <w:t>ЗАЛИШАЙТЕСЯ</w:t>
      </w:r>
      <w:r w:rsidR="00601F73" w:rsidRPr="0019610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601F73" w:rsidRPr="00196104">
        <w:rPr>
          <w:rFonts w:ascii="Times New Roman" w:hAnsi="Times New Roman" w:cs="Times New Roman"/>
          <w:w w:val="110"/>
          <w:sz w:val="24"/>
          <w:szCs w:val="24"/>
        </w:rPr>
        <w:t>ВІРНИМИ!</w:t>
      </w:r>
      <w:r w:rsidR="00EE606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606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Четвер,</w:t>
      </w:r>
      <w:r w:rsidR="00BD34BA" w:rsidRPr="0019610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16</w:t>
      </w:r>
      <w:r w:rsidR="00BD34BA" w:rsidRPr="0019610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грудня</w:t>
      </w:r>
    </w:p>
    <w:p w:rsidR="00EE6064" w:rsidRPr="00EE6064" w:rsidRDefault="00EE6064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Послання до євреїв у всій своїй глибині було однією довгою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настановою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євреям,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віруючим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Ісуса.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воно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закликало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їх: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Залишайтеся</w:t>
      </w:r>
      <w:r w:rsidRPr="00196104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вірними</w:t>
      </w:r>
      <w:r w:rsidRPr="00196104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Господу!</w:t>
      </w:r>
    </w:p>
    <w:p w:rsidR="00EE6064" w:rsidRDefault="00BD34BA" w:rsidP="001977F9">
      <w:pPr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Ця вірність, безумовно, має виникати з нашої любові 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Бога, з усвідомлення Його статусу, характеру й доброти, найбільш яскраво вираженої на хресті Христа. Однак людям потрібно нагадувати і про те, якими жахливими будуть наслідки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відступництва.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необхідно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пам’ятати: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зрештою,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="00EE6064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приймаємо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жертву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наші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гріхи,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самим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доведеться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понести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покарання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«плач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скрегіт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зубів»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(Матв.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22:13)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подальшим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вічним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знищенням.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B5C8C" w:rsidRPr="00EE606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Євр. 10:28-31.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 говорить Павло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 як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це можна</w:t>
      </w:r>
      <w:r w:rsidRPr="00196104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застосувати</w:t>
      </w:r>
      <w:r w:rsidRPr="00196104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нас?</w:t>
      </w:r>
      <w:r w:rsidRPr="001961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Як цікаво, що Павло, закликаючи віруючих з юдеїв залишатися вірними Богу, цитує Повторення Закону ‒ стародавнє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напучування для віруючих з юдеїв залишатися вірними Богу!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Апостол згадує текст П. Зак. 17:6 про те, що людина, яку вважали гідною смерті, могла бути страчена лише після свідчень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двох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трьох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свідків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неї.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Павло навів цей текст, аби підкреслити: якщо невірність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могла призвести до смерті за часів Старого Завіту, «наскільки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суворішого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покарання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заслужить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потоптав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пошанував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крові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освятився,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зневажив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Духа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благодаті?»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(Євр.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10:29).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Інакше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кажучи,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маєте більше світла і більше істини, ніж стародавні; ви знаєте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 жертву Сина Божого за ваші гріхи, тому, якщо відпадете,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ваше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засудження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буде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більшим,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їхнє.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Потім Павло звертається до П. Зак. 32:35, аби підкріпити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 аргументи. З огляду на даровані ізраїльтянам переваги 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Христі, а також їхню відповідальність за використання цих переваг Господь попереджає: «У Мене ‒ помста». Він «судитиме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(Євр.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10:30)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відступництво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невірність.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Зрештою, Бог судив їхніх предків, у яких не було того, що мали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новозавітні юдеї, ‒ більше одкровення Божої любові, явленої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хресті.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суті,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Павло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говорив: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«Стережіться».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«Бо</w:t>
      </w:r>
      <w:r w:rsidRPr="00196104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розсудить</w:t>
      </w:r>
      <w:r w:rsidRPr="00196104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Свій</w:t>
      </w:r>
      <w:r w:rsidRPr="00196104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народ»</w:t>
      </w:r>
      <w:r w:rsidRPr="00196104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(П.</w:t>
      </w:r>
      <w:r w:rsidRPr="00196104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32:36).</w:t>
      </w:r>
      <w:r w:rsidRPr="00196104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Яка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наша</w:t>
      </w:r>
      <w:r w:rsidRPr="001961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єдина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надія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під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час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цього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суду?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(Див.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Римл.</w:t>
      </w:r>
      <w:r w:rsidRPr="0019610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8:1).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BD34BA" w:rsidP="001977F9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96104">
        <w:rPr>
          <w:rFonts w:ascii="Times New Roman" w:hAnsi="Times New Roman" w:cs="Times New Roman"/>
          <w:w w:val="95"/>
          <w:sz w:val="24"/>
          <w:szCs w:val="24"/>
        </w:rPr>
        <w:t>П’ятниця,</w:t>
      </w:r>
      <w:r w:rsidR="00EE6064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17</w:t>
      </w:r>
      <w:r w:rsidRPr="00196104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грудня</w:t>
      </w:r>
    </w:p>
    <w:p w:rsidR="00EE6064" w:rsidRPr="00196104" w:rsidRDefault="00EE606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ПОДАЛЬШОГО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ДОСЛІДЖЕННЯ: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 Старий Завіт цитує сам себе (наприклад, деякі пророки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посилалися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тексти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П’ятикнижжя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Мойсея),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 містить багато старозавітних цитат, посилань та алюзій.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Найбільш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цитували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Псалми,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пророка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Ісаї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Повторення</w:t>
      </w:r>
      <w:r w:rsidR="007344D6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Автори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Нового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часто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цитували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тексти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Писань,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відомих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Септуагінта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(LXX),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яку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іноді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називали</w:t>
      </w:r>
      <w:r w:rsidR="00EE6064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«Грецьким Старим Завітом» і яка є найбільш раннім відомим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грецьким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перекладом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єврейської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Перші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п’ять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(Тора,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П’ятикнижжя)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перекладені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третьому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столітті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 нашої ери, а решта Старого Завіту ‒ приблизно в другому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столітті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нашої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ери.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Щодо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інтерпретації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Біблії,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чого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дізнатися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 того, як натхненні автори Нового Завіту використовували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Старий Завіт. Один з перших уроків, який ми могли б засвоїти, такий: на відміну від багатьох сучасних учених-біблеїстів,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автори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порушували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питань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істинності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авторитету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Старого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Завіту.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Ніщо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книгах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посланнях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новозавітних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авторів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викликало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сумнівів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історичності розповідей Старого Завіту, починаючи від існування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Адама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гріхопадіння,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потопу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покликання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Авраама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 далі. «Наука», що піддає сумніву ці істини, ‒ лише людський скептицизм, і йому не має бути місця в серці й розумі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адвентистів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сьомого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дня.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обговорення: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сьомого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дароване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водночас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покладена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величезна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відповідальність.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відповідальність?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18:9-14.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існують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сучасні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прояви цих «гидот для Господа»? Як ми можемо переконатися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уникаємо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їх?</w:t>
      </w:r>
    </w:p>
    <w:p w:rsidR="001977F9" w:rsidRDefault="00BD34BA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усіх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християни,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розуміють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уселенське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значення смерті Христа на хресті, ніколи не повинні «піднімати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обличчя»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(див.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урок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понеділок)?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розпізнати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собі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тенденцію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робити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це?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обманюємо ми себе, заперечуючи, що в нас є принаймні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слабка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тенденція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чинити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саме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так?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Голгофський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хрест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і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роздуми про нього можуть зцілити нас від цього неправильного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ставлення?</w:t>
      </w:r>
    </w:p>
    <w:p w:rsidR="001977F9" w:rsidRDefault="001977F9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6064" w:rsidRDefault="00EE6064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1F73" w:rsidRDefault="001977F9" w:rsidP="001977F9">
      <w:pPr>
        <w:jc w:val="both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 xml:space="preserve"> </w:t>
      </w:r>
      <w:r w:rsidR="00601F73">
        <w:rPr>
          <w:rFonts w:ascii="Trebuchet MS" w:hAnsi="Trebuchet MS"/>
          <w:b/>
          <w:sz w:val="18"/>
        </w:rPr>
        <w:t>Місіонерська</w:t>
      </w:r>
      <w:r w:rsidR="00601F73">
        <w:rPr>
          <w:rFonts w:ascii="Trebuchet MS" w:hAnsi="Trebuchet MS"/>
          <w:b/>
          <w:spacing w:val="15"/>
          <w:sz w:val="18"/>
        </w:rPr>
        <w:t xml:space="preserve"> </w:t>
      </w:r>
      <w:r w:rsidR="00601F73">
        <w:rPr>
          <w:rFonts w:ascii="Trebuchet MS" w:hAnsi="Trebuchet MS"/>
          <w:b/>
          <w:sz w:val="18"/>
        </w:rPr>
        <w:t>історія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НЕЗАБУТНІЙ</w:t>
      </w:r>
      <w:r w:rsidRPr="0019610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19610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НАРОДЖЕННЯ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>О</w:t>
      </w:r>
      <w:r w:rsidRPr="0019610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Донджун,</w:t>
      </w:r>
      <w:r w:rsidRPr="0019610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Південна</w:t>
      </w:r>
      <w:r w:rsidRPr="0019610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Корея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Дев’ятирічний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Джі-юл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популярний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хлопчик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учнів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вчителів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своїй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школі,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розташованій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сільській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місцевості.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Джі-юл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дуже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переживав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одну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проблему.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друзі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відмовлялися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приходити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додому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шкіль-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занять,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разом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пограти.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Джі-юл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часто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приходив</w:t>
      </w:r>
      <w:r w:rsidRPr="0019610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додому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грався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їхніми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новими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іграшками,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милувався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акваріумами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бавився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тваринами.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ніхто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друзів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хотів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приходити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нього.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Хлопчик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розумів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чому.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разу,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Джі-юл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запросив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друга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пограти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занять,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той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відповів: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«Мама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сказала,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можу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грати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тобою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школі, але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можу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піти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тебе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додому».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«Чому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твоя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мати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сказала?»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запитав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Джі-юл.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«Тому,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ваш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дім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церква»,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пояснив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друг.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Джі-юл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адвентистського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пастора,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їхнє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житло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зай-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частину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будівлі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адвентистів.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Більшість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жителів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відвідує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розташовані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центрі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належать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іншим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християнським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конфесіям.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батьки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друзів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Джі-юла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хотіли,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діти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приходили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дім,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розташований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усередині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Адвентистської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Джі-юл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розповів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батькам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розмову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своїм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другом.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Батьки почали розмірковувати, як допомогти синові в цій ситуації.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Згадавши, що наближається День народження Джі-юла, 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вирішили,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святкуватимуть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десь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поза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домівкою,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вперше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відзначать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удома.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Джі-юл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почав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ревно</w:t>
      </w:r>
      <w:r w:rsidRPr="0019610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молитися.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lastRenderedPageBreak/>
        <w:t>«Будь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ласка,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нехай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мої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друзі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прийдуть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День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народження,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зможемо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провести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молився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Зміни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ставлення їхніх батьків до нашої церкви». Джі-юл виготовив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запрошення, указавши назву й адресу церкви. Разом з невели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кими</w:t>
      </w:r>
      <w:r w:rsidRPr="00196104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подарунками</w:t>
      </w:r>
      <w:r w:rsidRPr="00196104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роздав</w:t>
      </w:r>
      <w:r w:rsidRPr="00196104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запрошення</w:t>
      </w:r>
      <w:r w:rsidRPr="00196104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всім</w:t>
      </w:r>
      <w:r w:rsidRPr="00196104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однокласникам.</w:t>
      </w:r>
    </w:p>
    <w:p w:rsidR="00C75748" w:rsidRDefault="00C75748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І ось настав довгоочікуваний день. На свято прийшло десять друзів Джі-юла, і він уперше міг пограти з ними на своїй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території.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Хлопчик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щасливий,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ніколи.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Відтоді, якщо в церкві планується концерт або інший захід,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Джі-юл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виготовляє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запрошення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роздає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однокласникам.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виявив: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частіше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церкву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приходять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друзі,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міцнішою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стає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їхня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дружба.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троє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друзів,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регулярно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приходять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гості.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Хлопчик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молиться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друзі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почали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поклонятися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Богу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разом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церкві.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ілюструє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місіонерську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мету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6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стратегічного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плану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Адвентистської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період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2020-2025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рр.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</w:t>
      </w:r>
      <w:r w:rsidRPr="001961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назвою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«ІДЕМО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РАЗОМ».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Мета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звучить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так: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«Збільшити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показники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зростання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Церкви,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збереження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повернення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віруючих,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участі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церковному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житті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дітей,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підлітків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молоді».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цьому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кварталі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ваші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приношення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тринадцятої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суботи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будуть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спрямовані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підтримку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двох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місіонерських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проєктів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Південній</w:t>
      </w:r>
      <w:r w:rsidRPr="0019610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Кореї.</w:t>
      </w:r>
    </w:p>
    <w:p w:rsidR="00FF4AD5" w:rsidRDefault="00FF4AD5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AD5" w:rsidRPr="00E860A4" w:rsidRDefault="00E860A4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E860A4">
        <w:rPr>
          <w:rFonts w:ascii="Times New Roman" w:hAnsi="Times New Roman" w:cs="Times New Roman"/>
          <w:sz w:val="24"/>
          <w:szCs w:val="24"/>
        </w:rPr>
        <w:t xml:space="preserve">Урок №13 </w:t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</w:r>
      <w:r w:rsidRPr="00E860A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F4AD5" w:rsidRPr="00E860A4">
        <w:rPr>
          <w:rFonts w:ascii="Times New Roman" w:hAnsi="Times New Roman" w:cs="Times New Roman"/>
          <w:sz w:val="24"/>
          <w:szCs w:val="24"/>
        </w:rPr>
        <w:t xml:space="preserve">   18-24 грудня</w:t>
      </w:r>
    </w:p>
    <w:p w:rsidR="00FF4AD5" w:rsidRDefault="00FF4AD5" w:rsidP="001977F9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FF4AD5" w:rsidRPr="00E860A4" w:rsidRDefault="00FF4AD5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ВОСКРЕСІННЯ</w:t>
      </w:r>
      <w:r w:rsidRPr="00E860A4">
        <w:rPr>
          <w:rFonts w:ascii="Times New Roman" w:hAnsi="Times New Roman" w:cs="Times New Roman"/>
          <w:b/>
          <w:spacing w:val="-85"/>
          <w:w w:val="110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b/>
          <w:w w:val="110"/>
          <w:sz w:val="24"/>
          <w:szCs w:val="24"/>
        </w:rPr>
        <w:t>МОЙСЕЯ</w:t>
      </w:r>
    </w:p>
    <w:p w:rsidR="00FF4AD5" w:rsidRDefault="00FF4AD5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AD5" w:rsidRPr="00196104" w:rsidRDefault="00FF4AD5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Біблійні</w:t>
      </w:r>
      <w:r w:rsidRPr="0019610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тексти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дослідження: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Чис.</w:t>
      </w:r>
      <w:r w:rsidRPr="0019610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20:1-13;</w:t>
      </w:r>
      <w:r w:rsidRPr="0019610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31:2;</w:t>
      </w:r>
      <w:r w:rsidRPr="0019610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34:4;</w:t>
      </w:r>
      <w:r w:rsidR="00E86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34:1-12;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Юди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9;</w:t>
      </w:r>
      <w:r w:rsidRPr="00196104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Кор.</w:t>
      </w:r>
      <w:r w:rsidRPr="00196104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95"/>
          <w:sz w:val="24"/>
          <w:szCs w:val="24"/>
        </w:rPr>
        <w:t>15:13-22.</w:t>
      </w:r>
    </w:p>
    <w:p w:rsidR="00FF4AD5" w:rsidRDefault="00FF4AD5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AD5" w:rsidRPr="00196104" w:rsidRDefault="00FF4AD5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Пам’ятний</w:t>
      </w:r>
      <w:r w:rsidRPr="0019610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вірш:</w:t>
      </w:r>
    </w:p>
    <w:p w:rsidR="00FF4AD5" w:rsidRPr="00196104" w:rsidRDefault="00FF4AD5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«Та сам архангел </w:t>
      </w:r>
      <w:r>
        <w:rPr>
          <w:rFonts w:ascii="Times New Roman" w:hAnsi="Times New Roman" w:cs="Times New Roman"/>
          <w:b/>
          <w:sz w:val="24"/>
          <w:szCs w:val="24"/>
        </w:rPr>
        <w:t>Михаїл, коли сперечався з дияво</w:t>
      </w:r>
      <w:r w:rsidRPr="00196104">
        <w:rPr>
          <w:rFonts w:ascii="Times New Roman" w:hAnsi="Times New Roman" w:cs="Times New Roman"/>
          <w:b/>
          <w:sz w:val="24"/>
          <w:szCs w:val="24"/>
        </w:rPr>
        <w:t>лом</w:t>
      </w:r>
      <w:r w:rsidRPr="0019610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говорив</w:t>
      </w:r>
      <w:r w:rsidRPr="00196104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тіло</w:t>
      </w:r>
      <w:r w:rsidRPr="0019610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Мойсея,</w:t>
      </w:r>
      <w:r w:rsidRPr="00196104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</w:t>
      </w:r>
      <w:r w:rsidRPr="0019610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наважився</w:t>
      </w:r>
      <w:r w:rsidRPr="0019610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винести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зневажливого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суду,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а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сказав: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Нехай</w:t>
      </w:r>
      <w:r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докорить</w:t>
      </w:r>
      <w:r w:rsidRPr="0019610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тобі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Господь!»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(Юди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9).</w:t>
      </w:r>
    </w:p>
    <w:p w:rsidR="00FF4AD5" w:rsidRDefault="00FF4AD5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Досліджуючи уроки цього кварталу, ми бачили, що Мойсей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–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головний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смертних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Закону.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характер,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вістки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пронизують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розповідає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ам</w:t>
      </w:r>
      <w:r w:rsidRPr="0019610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ісраель</w:t>
      </w:r>
      <w:r w:rsidRPr="00196104">
        <w:rPr>
          <w:rFonts w:ascii="Times New Roman" w:hAnsi="Times New Roman" w:cs="Times New Roman"/>
          <w:sz w:val="24"/>
          <w:szCs w:val="24"/>
        </w:rPr>
        <w:t>,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«народу Ізраїлю», Господь часто використовував Мойсея, щоб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явити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любов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звернутися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Тепер,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завершуючи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вивчення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книги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 також підійшли до кінця життя Мойсея, принаймні 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земного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життя.</w:t>
      </w:r>
    </w:p>
    <w:p w:rsidR="005B5C8C" w:rsidRPr="001977F9" w:rsidRDefault="00BD34BA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Еллен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пише: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«Мойсей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знав,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помиратиме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один.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Жоден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земних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друзів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повинен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прислуговувати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 останні хвилини його життя. Те‚ що чекало на нього попереду‚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оповите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таємницею,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викликало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страх‚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примушувало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здригатися серце. Найтяжчим випробуванням для нього була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розлука з народом, який був об’єктом його турботи й любові ‒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народом‚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котрим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давно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вже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поєднав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свої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інтереси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Однак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звик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покладатися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Бога‚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повною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вірою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вручив себе і свій народ під опіку Божої любові та милості»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(Патріархи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пророки.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470).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служіння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Мойсея,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смерть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воскресіння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розкривають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характер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Бога.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0A4" w:rsidRDefault="00E860A4" w:rsidP="001977F9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FF4AD5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ГРІХ</w:t>
      </w:r>
      <w:r w:rsidRPr="0019610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МОЙСЕЯ</w:t>
      </w:r>
      <w:r w:rsidR="00FF4AD5" w:rsidRPr="00FF4AD5">
        <w:rPr>
          <w:rFonts w:ascii="Times New Roman" w:hAnsi="Times New Roman" w:cs="Times New Roman"/>
          <w:sz w:val="24"/>
          <w:szCs w:val="24"/>
        </w:rPr>
        <w:t xml:space="preserve"> </w:t>
      </w:r>
      <w:r w:rsidR="00E860A4">
        <w:rPr>
          <w:rFonts w:ascii="Times New Roman" w:hAnsi="Times New Roman" w:cs="Times New Roman"/>
          <w:sz w:val="24"/>
          <w:szCs w:val="24"/>
        </w:rPr>
        <w:tab/>
      </w:r>
      <w:r w:rsidR="00E860A4">
        <w:rPr>
          <w:rFonts w:ascii="Times New Roman" w:hAnsi="Times New Roman" w:cs="Times New Roman"/>
          <w:sz w:val="24"/>
          <w:szCs w:val="24"/>
        </w:rPr>
        <w:tab/>
      </w:r>
      <w:r w:rsidR="00E860A4">
        <w:rPr>
          <w:rFonts w:ascii="Times New Roman" w:hAnsi="Times New Roman" w:cs="Times New Roman"/>
          <w:sz w:val="24"/>
          <w:szCs w:val="24"/>
        </w:rPr>
        <w:tab/>
      </w:r>
      <w:r w:rsidR="00E860A4">
        <w:rPr>
          <w:rFonts w:ascii="Times New Roman" w:hAnsi="Times New Roman" w:cs="Times New Roman"/>
          <w:sz w:val="24"/>
          <w:szCs w:val="24"/>
        </w:rPr>
        <w:tab/>
      </w:r>
      <w:r w:rsidR="00FF4AD5" w:rsidRPr="00196104">
        <w:rPr>
          <w:rFonts w:ascii="Times New Roman" w:hAnsi="Times New Roman" w:cs="Times New Roman"/>
          <w:sz w:val="24"/>
          <w:szCs w:val="24"/>
        </w:rPr>
        <w:t>Неділя,</w:t>
      </w:r>
      <w:r w:rsidR="00FF4AD5" w:rsidRPr="001961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F4AD5" w:rsidRPr="00196104">
        <w:rPr>
          <w:rFonts w:ascii="Times New Roman" w:hAnsi="Times New Roman" w:cs="Times New Roman"/>
          <w:sz w:val="24"/>
          <w:szCs w:val="24"/>
        </w:rPr>
        <w:t>19</w:t>
      </w:r>
      <w:r w:rsidR="00FF4AD5"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F4AD5" w:rsidRPr="00196104">
        <w:rPr>
          <w:rFonts w:ascii="Times New Roman" w:hAnsi="Times New Roman" w:cs="Times New Roman"/>
          <w:sz w:val="24"/>
          <w:szCs w:val="24"/>
        </w:rPr>
        <w:t>грудня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E860A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E860A4">
        <w:rPr>
          <w:rFonts w:ascii="Times New Roman" w:hAnsi="Times New Roman" w:cs="Times New Roman"/>
          <w:w w:val="85"/>
          <w:sz w:val="24"/>
          <w:szCs w:val="24"/>
        </w:rPr>
        <w:t>Частина</w:t>
      </w:r>
      <w:r w:rsidRPr="00E860A4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w w:val="85"/>
          <w:sz w:val="24"/>
          <w:szCs w:val="24"/>
        </w:rPr>
        <w:t>1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Знову і знову, навіть під час відступництва й поневірянь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пустелею Ізраїлевих синів, Бог піклувався про них. Якими 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недостойними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були,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зливалася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благодать.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сьогодні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одержуємо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благодать,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заслуговуємо її. Зрештою, благодать не була би благословенням, якби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заслужили,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так?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Окрім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кількості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їжі,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якою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забезпечив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 у пустелі, ще одним проявом Його благодаті була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вода, без якої вони б швидко померли, особливо в спекотній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пустелі. Розповідаючи про цей досвід, Павло писав: «Усі пили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той самий духовний напій, бо пили з духовної скелі, що йшла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слідом за ними, а та скеля був Христос» (1 Кор. 10:4). Еллен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 додала: «Незалежно від того‚ у якому місці пустелі вони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перебували‚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потрібна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вода‚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витікала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ущелини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скель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поблизу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табору»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(Патріархи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пророки.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411).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 Чис. 20:1-13. Про що розповідає уривок? Як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ми</w:t>
      </w:r>
      <w:r w:rsidRPr="0019610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розуміємо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Господнє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покарання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Мойсея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те,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він</w:t>
      </w:r>
      <w:r w:rsidRPr="00196104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зробив?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одного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боку,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нескладно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побачити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зрозуміти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розчарування Мойсея. Після всього, що Господь зробив для ізраїльтян,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ознак,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чудес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дивовижного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визволення,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ось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нарешті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кордонах Обітованої землі. І що далі? Тут їм не вистачає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води,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несподівано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влаштовують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змову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проти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</w:t>
      </w:r>
      <w:r w:rsidRPr="0019610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Аарона.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означає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забезпечити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водою, як він це часто робив раніше? Звичайно, ні; Він міг 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хотів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зробити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знову.</w:t>
      </w:r>
    </w:p>
    <w:p w:rsidR="005B5C8C" w:rsidRPr="001977F9" w:rsidRDefault="00BD34BA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Однак погляньте на слова Мойсея, коли він вдарив (навіть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двічі) по скелі. «Послухайте ж, неслухняні, чи з цієї скелі 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виведемо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вас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воду?»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(Чис.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20:10).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голосі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почути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гнів,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адже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назвав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неслухняними.</w:t>
      </w:r>
    </w:p>
    <w:p w:rsidR="00FF4AD5" w:rsidRDefault="00BD34BA" w:rsidP="001977F9">
      <w:pPr>
        <w:jc w:val="both"/>
        <w:rPr>
          <w:rFonts w:ascii="Times New Roman" w:hAnsi="Times New Roman" w:cs="Times New Roman"/>
          <w:spacing w:val="-43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Проблема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полягала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гніві,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поганим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виявом,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зрозумілим,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словах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Мойсея: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«Чи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цієї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скелі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виведемо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вас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воду?»,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нібито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будь-яка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інша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людина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вивести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воду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зі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скелі.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Тієї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миті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вождь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своєму</w:t>
      </w:r>
      <w:r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гніві,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здавалося,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забув,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сила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Божа,</w:t>
      </w:r>
      <w:r w:rsidRPr="001961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котра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діє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них,</w:t>
      </w:r>
      <w:r w:rsidRPr="001961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могла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створити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чудо.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Адже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ніхто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інший,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мав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знати.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часто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ми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говоримо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або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робимо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щось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пориві</w:t>
      </w:r>
      <w:r w:rsidRPr="00196104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гніву,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якщо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вважаємо,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наш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гнів</w:t>
      </w:r>
      <w:r w:rsidRPr="0019610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виправданий?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нам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навчитися</w:t>
      </w:r>
      <w:r w:rsidRPr="00196104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вчасно</w:t>
      </w:r>
      <w:r w:rsidRPr="00196104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зупинятися,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молитися</w:t>
      </w:r>
      <w:r w:rsidRPr="00196104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й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шукати</w:t>
      </w:r>
      <w:r w:rsidRPr="00196104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Божої</w:t>
      </w:r>
      <w:r w:rsidR="00FF4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сили,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щоб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говорити</w:t>
      </w:r>
      <w:r w:rsidRPr="0019610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й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чинити</w:t>
      </w:r>
      <w:r w:rsidRPr="0019610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правильно?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FF4AD5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ГРІХ</w:t>
      </w:r>
      <w:r w:rsidRPr="0019610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МОЙСЕЯ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60A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34BA" w:rsidRPr="00196104">
        <w:rPr>
          <w:rFonts w:ascii="Times New Roman" w:hAnsi="Times New Roman" w:cs="Times New Roman"/>
          <w:sz w:val="24"/>
          <w:szCs w:val="24"/>
        </w:rPr>
        <w:t>Понеділок,</w:t>
      </w:r>
      <w:r w:rsidR="00BD34BA"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20</w:t>
      </w:r>
      <w:r w:rsidR="00BD34BA" w:rsidRPr="001961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грудня</w:t>
      </w:r>
    </w:p>
    <w:p w:rsidR="00E860A4" w:rsidRPr="00196104" w:rsidRDefault="00E860A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85"/>
          <w:sz w:val="24"/>
          <w:szCs w:val="24"/>
        </w:rPr>
        <w:t>Частина</w:t>
      </w:r>
      <w:r w:rsidRPr="00196104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85"/>
          <w:sz w:val="24"/>
          <w:szCs w:val="24"/>
        </w:rPr>
        <w:t>2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 ще раз Чис. 20:12, 13. Яку конкретну причину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назвав</w:t>
      </w:r>
      <w:r w:rsidRPr="001961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Мойсею,</w:t>
      </w:r>
      <w:r w:rsidRPr="0019610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чому</w:t>
      </w:r>
      <w:r w:rsidRPr="001961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він</w:t>
      </w:r>
      <w:r w:rsidRPr="0019610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не</w:t>
      </w:r>
      <w:r w:rsidRPr="001961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міг</w:t>
      </w:r>
      <w:r w:rsidRPr="0019610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увійти</w:t>
      </w:r>
      <w:r w:rsidRPr="001961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Обітовану</w:t>
      </w:r>
      <w:r w:rsidRPr="001961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землю?</w:t>
      </w:r>
      <w:r w:rsidRPr="0019610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Див.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31:2;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34:4.</w:t>
      </w:r>
      <w:r w:rsidRPr="001961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Згідно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текстом,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приховано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власна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спроба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посісти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місце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також погано. Вождь показав нестачу віри, що для такої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людини, як він, не можна було вибачити. Зрештою, ця людина,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починаючи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полум’я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огняного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з-посеред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тернового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куща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(Вих.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3:2-16) і в подальшому, мала досвіди з Богом, на відміну від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більшості людей. Однак, згідно з текстом, Мойсей «не ввірував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Мене»,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тобто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виявив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недовіру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зміг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«явити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святість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Мою»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синам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Ізраїлю.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Інакше кажучи, якби Мойсей залишався спокійним і вчинив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правильно, виявляючи віру і довіру до Бога на тлі загального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відступництва, він прославив би Господа перед народом і знову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показав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приклад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істинної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послуху.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Зверніть увагу також на те, як Мойсей виявив непослух 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діяв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усупереч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чіткому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наказу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Господа.</w:t>
      </w:r>
    </w:p>
    <w:p w:rsidR="005B5C8C" w:rsidRDefault="00BD34BA" w:rsidP="001977F9">
      <w:pPr>
        <w:jc w:val="both"/>
        <w:rPr>
          <w:rFonts w:ascii="Times New Roman" w:hAnsi="Times New Roman" w:cs="Times New Roman"/>
          <w:b/>
          <w:w w:val="77"/>
          <w:sz w:val="24"/>
          <w:szCs w:val="24"/>
          <w:u w:val="single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 Чис. 20:8. Що Господь наказав Мойсею зр</w:t>
      </w:r>
      <w:r w:rsidR="00E860A4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196104">
        <w:rPr>
          <w:rFonts w:ascii="Times New Roman" w:hAnsi="Times New Roman" w:cs="Times New Roman"/>
          <w:b/>
          <w:sz w:val="24"/>
          <w:szCs w:val="24"/>
        </w:rPr>
        <w:t>бити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вчинив</w:t>
      </w:r>
      <w:r w:rsidRPr="00196104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вождь?</w:t>
      </w:r>
      <w:r w:rsidRPr="00196104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Чис.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20:9-11.</w:t>
      </w:r>
      <w:r w:rsidRPr="0019610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</w:p>
    <w:p w:rsidR="00E860A4" w:rsidRPr="00196104" w:rsidRDefault="00E860A4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A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 дев’ятому вірші Мойсей бере жезло, як Господь «наказав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йому».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Досі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добре.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вірші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10,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замість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</w:t>
      </w:r>
      <w:r w:rsidRPr="001961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звернутися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скелі,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якої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потекла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вода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дивовижний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прояв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Божої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сили,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двічі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вдарив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ній.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Так,</w:t>
      </w:r>
      <w:r w:rsidRPr="001961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ударити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скелі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отримати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неї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воду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було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дивом,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звичайно,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таким,</w:t>
      </w:r>
      <w:r w:rsidRPr="001961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просто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звернутися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неї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побачити,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відбувається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саме.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перший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погляд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здатися,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Божий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суд</w:t>
      </w:r>
      <w:r w:rsidRPr="001961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Мойсеєм був занадто суворим: після всього, що він пережив, йому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дозволили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увійти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Обітовану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землю.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Доки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переказували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 історію, вони запитували, чому через один нерозсудливий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учинок їхньому вождю було відмовлено в тому, чого він так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довго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очікував.</w:t>
      </w:r>
    </w:p>
    <w:p w:rsidR="00E860A4" w:rsidRDefault="00E860A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E860A4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Які</w:t>
      </w:r>
      <w:r w:rsidR="00BD34BA"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уроки,</w:t>
      </w:r>
      <w:r w:rsidR="00BD34BA"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на</w:t>
      </w:r>
      <w:r w:rsidR="00BD34BA"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вашу</w:t>
      </w:r>
      <w:r w:rsidR="00BD34BA"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думку,</w:t>
      </w:r>
      <w:r w:rsidR="00BD34BA"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Ізраїлеві</w:t>
      </w:r>
      <w:r w:rsidR="00BD34BA"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сини</w:t>
      </w:r>
      <w:r w:rsidR="00BD34BA"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мали</w:t>
      </w:r>
      <w:r w:rsidR="00BD34BA"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засвоїти</w:t>
      </w:r>
      <w:r w:rsidR="00BD34BA" w:rsidRPr="00196104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з</w:t>
      </w:r>
      <w:r w:rsidR="00BD34BA" w:rsidRPr="00196104">
        <w:rPr>
          <w:rFonts w:ascii="Times New Roman" w:hAnsi="Times New Roman" w:cs="Times New Roman"/>
          <w:b/>
          <w:spacing w:val="-60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того,</w:t>
      </w:r>
      <w:r w:rsidR="00BD34BA"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="00BD34BA"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сталося</w:t>
      </w:r>
      <w:r w:rsidR="00BD34BA" w:rsidRPr="00196104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з</w:t>
      </w:r>
      <w:r w:rsidR="00BD34BA"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b/>
          <w:w w:val="105"/>
          <w:sz w:val="24"/>
          <w:szCs w:val="24"/>
        </w:rPr>
        <w:t>Мойсеєм?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FF4AD5" w:rsidP="001977F9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СМЕРТЬ</w:t>
      </w:r>
      <w:r w:rsidRPr="0019610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МОЙСЕЯ</w:t>
      </w:r>
      <w:r w:rsidR="001977F9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="001977F9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 xml:space="preserve">         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Вівторок,</w:t>
      </w:r>
      <w:r w:rsidR="00BD34BA" w:rsidRPr="0019610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21</w:t>
      </w:r>
      <w:r w:rsidR="00BD34BA" w:rsidRPr="00196104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w w:val="95"/>
          <w:sz w:val="24"/>
          <w:szCs w:val="24"/>
        </w:rPr>
        <w:t>грудня</w:t>
      </w:r>
    </w:p>
    <w:p w:rsidR="00E860A4" w:rsidRPr="001977F9" w:rsidRDefault="00E860A4" w:rsidP="001977F9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Прикро,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Мойсеєм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сталася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біда!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Пройти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довгий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шлях,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пережити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важкі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випробування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залишитися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поза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виконанням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обітниці,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даної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Аврааму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століть</w:t>
      </w:r>
      <w:r w:rsidRPr="001961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тому:</w:t>
      </w:r>
      <w:r w:rsidR="00E860A4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дам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оцей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Край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потомству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твоєму»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(Бут.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12:7).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П.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Зак.</w:t>
      </w:r>
      <w:r w:rsidRPr="00196104">
        <w:rPr>
          <w:rFonts w:ascii="Times New Roman" w:hAnsi="Times New Roman" w:cs="Times New Roman"/>
          <w:b/>
          <w:spacing w:val="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34:1-12.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сталося</w:t>
      </w:r>
      <w:r w:rsidRPr="00196104">
        <w:rPr>
          <w:rFonts w:ascii="Times New Roman" w:hAnsi="Times New Roman" w:cs="Times New Roman"/>
          <w:b/>
          <w:spacing w:val="7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Мойсеєм?</w:t>
      </w:r>
      <w:r w:rsidRPr="00196104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60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сказав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те,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якою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особливою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людиною</w:t>
      </w:r>
      <w:r w:rsidRPr="0019610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він</w:t>
      </w:r>
      <w:r w:rsidRPr="0019610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був?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«Мойсей</w:t>
      </w:r>
      <w:r w:rsidRPr="0019610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згадував</w:t>
      </w:r>
      <w:r w:rsidRPr="0019610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</w:t>
      </w:r>
      <w:r w:rsidRPr="0019610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життя,</w:t>
      </w:r>
      <w:r w:rsidRPr="0019610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сповнене</w:t>
      </w:r>
      <w:r w:rsidRPr="00196104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мінливостей</w:t>
      </w:r>
      <w:r w:rsidRPr="0019610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</w:p>
    <w:p w:rsidR="005B5C8C" w:rsidRPr="00E860A4" w:rsidRDefault="00BD34BA" w:rsidP="00E860A4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t>труднощів,</w:t>
      </w:r>
      <w:r w:rsidRPr="00196104">
        <w:rPr>
          <w:spacing w:val="1"/>
        </w:rPr>
        <w:t xml:space="preserve"> </w:t>
      </w:r>
      <w:r w:rsidRPr="00196104">
        <w:t>життя,</w:t>
      </w:r>
      <w:r w:rsidRPr="00196104">
        <w:rPr>
          <w:spacing w:val="1"/>
        </w:rPr>
        <w:t xml:space="preserve"> </w:t>
      </w:r>
      <w:r w:rsidRPr="00196104">
        <w:t>відколи</w:t>
      </w:r>
      <w:r w:rsidRPr="00196104">
        <w:rPr>
          <w:spacing w:val="1"/>
        </w:rPr>
        <w:t xml:space="preserve"> </w:t>
      </w:r>
      <w:r w:rsidRPr="00196104">
        <w:t>відмовився</w:t>
      </w:r>
      <w:r w:rsidRPr="00196104">
        <w:rPr>
          <w:spacing w:val="1"/>
        </w:rPr>
        <w:t xml:space="preserve"> </w:t>
      </w:r>
      <w:r w:rsidRPr="00196104">
        <w:t>від</w:t>
      </w:r>
      <w:r w:rsidRPr="00196104">
        <w:rPr>
          <w:spacing w:val="1"/>
        </w:rPr>
        <w:t xml:space="preserve"> </w:t>
      </w:r>
      <w:r w:rsidRPr="00196104">
        <w:t>почестей</w:t>
      </w:r>
      <w:r w:rsidRPr="00196104">
        <w:rPr>
          <w:spacing w:val="1"/>
        </w:rPr>
        <w:t xml:space="preserve"> </w:t>
      </w:r>
      <w:r w:rsidRPr="00196104">
        <w:t>двору</w:t>
      </w:r>
      <w:r w:rsidRPr="00196104">
        <w:rPr>
          <w:spacing w:val="1"/>
        </w:rPr>
        <w:t xml:space="preserve"> </w:t>
      </w:r>
      <w:r w:rsidRPr="00196104">
        <w:t>і</w:t>
      </w:r>
      <w:r w:rsidRPr="00196104">
        <w:rPr>
          <w:spacing w:val="1"/>
        </w:rPr>
        <w:t xml:space="preserve"> </w:t>
      </w:r>
      <w:r w:rsidRPr="00196104">
        <w:t>перспективи очолити єгипетське царство‚ поєднавши в такий</w:t>
      </w:r>
      <w:r w:rsidRPr="00196104">
        <w:rPr>
          <w:spacing w:val="1"/>
        </w:rPr>
        <w:t xml:space="preserve"> </w:t>
      </w:r>
      <w:r w:rsidRPr="00196104">
        <w:t>спосіб свою долю з вибраним Божим народом. У пам’яті воскресли спогади про довгі роки, проведені в пустелі з отарами</w:t>
      </w:r>
      <w:r w:rsidRPr="00196104">
        <w:rPr>
          <w:spacing w:val="1"/>
        </w:rPr>
        <w:t xml:space="preserve"> </w:t>
      </w:r>
      <w:r w:rsidRPr="00196104">
        <w:t>Їтро, про з’явлення Ангела в палаючому кущі і, нарешті, своє</w:t>
      </w:r>
      <w:r w:rsidRPr="00196104">
        <w:rPr>
          <w:spacing w:val="1"/>
        </w:rPr>
        <w:t xml:space="preserve"> </w:t>
      </w:r>
      <w:r w:rsidRPr="00196104">
        <w:t xml:space="preserve">покликання стати визволителем </w:t>
      </w:r>
      <w:r w:rsidRPr="00196104">
        <w:lastRenderedPageBreak/>
        <w:t>Ізраїлю. Знову і знову в його</w:t>
      </w:r>
      <w:r w:rsidRPr="00196104">
        <w:rPr>
          <w:spacing w:val="1"/>
        </w:rPr>
        <w:t xml:space="preserve"> </w:t>
      </w:r>
      <w:r w:rsidRPr="00196104">
        <w:t>уяві поставали могутні чудеса, які вчинив Бог задля вибраного народу; він згадував приклади довготерпіння та милості</w:t>
      </w:r>
      <w:r w:rsidRPr="00196104">
        <w:rPr>
          <w:spacing w:val="1"/>
        </w:rPr>
        <w:t xml:space="preserve"> </w:t>
      </w:r>
      <w:r w:rsidRPr="00196104">
        <w:t>Господа‚</w:t>
      </w:r>
      <w:r w:rsidRPr="00196104">
        <w:rPr>
          <w:spacing w:val="1"/>
        </w:rPr>
        <w:t xml:space="preserve"> </w:t>
      </w:r>
      <w:r w:rsidRPr="00196104">
        <w:t>виявлені</w:t>
      </w:r>
      <w:r w:rsidRPr="00196104">
        <w:rPr>
          <w:spacing w:val="1"/>
        </w:rPr>
        <w:t xml:space="preserve"> </w:t>
      </w:r>
      <w:r w:rsidRPr="00196104">
        <w:t>протягом</w:t>
      </w:r>
      <w:r w:rsidRPr="00196104">
        <w:rPr>
          <w:spacing w:val="1"/>
        </w:rPr>
        <w:t xml:space="preserve"> </w:t>
      </w:r>
      <w:r w:rsidRPr="00196104">
        <w:t>усіх</w:t>
      </w:r>
      <w:r w:rsidRPr="00196104">
        <w:rPr>
          <w:spacing w:val="1"/>
        </w:rPr>
        <w:t xml:space="preserve"> </w:t>
      </w:r>
      <w:r w:rsidRPr="00196104">
        <w:t>років</w:t>
      </w:r>
      <w:r w:rsidRPr="00196104">
        <w:rPr>
          <w:spacing w:val="1"/>
        </w:rPr>
        <w:t xml:space="preserve"> </w:t>
      </w:r>
      <w:r w:rsidRPr="00196104">
        <w:t>блукань</w:t>
      </w:r>
      <w:r w:rsidRPr="00196104">
        <w:rPr>
          <w:spacing w:val="1"/>
        </w:rPr>
        <w:t xml:space="preserve"> </w:t>
      </w:r>
      <w:r w:rsidRPr="00196104">
        <w:t>і</w:t>
      </w:r>
      <w:r w:rsidRPr="00196104">
        <w:rPr>
          <w:spacing w:val="1"/>
        </w:rPr>
        <w:t xml:space="preserve"> </w:t>
      </w:r>
      <w:r w:rsidRPr="00196104">
        <w:t>непокори.</w:t>
      </w:r>
      <w:r w:rsidRPr="00196104">
        <w:rPr>
          <w:spacing w:val="1"/>
        </w:rPr>
        <w:t xml:space="preserve"> </w:t>
      </w:r>
      <w:r w:rsidRPr="00196104">
        <w:t>Незважаючи</w:t>
      </w:r>
      <w:r w:rsidRPr="00196104">
        <w:rPr>
          <w:spacing w:val="40"/>
        </w:rPr>
        <w:t xml:space="preserve"> </w:t>
      </w:r>
      <w:r w:rsidRPr="00196104">
        <w:t>на</w:t>
      </w:r>
      <w:r w:rsidRPr="00196104">
        <w:rPr>
          <w:spacing w:val="40"/>
        </w:rPr>
        <w:t xml:space="preserve"> </w:t>
      </w:r>
      <w:r w:rsidRPr="00196104">
        <w:t>все</w:t>
      </w:r>
      <w:r w:rsidRPr="00196104">
        <w:rPr>
          <w:spacing w:val="40"/>
        </w:rPr>
        <w:t xml:space="preserve"> </w:t>
      </w:r>
      <w:r w:rsidRPr="00196104">
        <w:t>те‚</w:t>
      </w:r>
      <w:r w:rsidRPr="00196104">
        <w:rPr>
          <w:spacing w:val="41"/>
        </w:rPr>
        <w:t xml:space="preserve"> </w:t>
      </w:r>
      <w:r w:rsidRPr="00196104">
        <w:t>що</w:t>
      </w:r>
      <w:r w:rsidRPr="00196104">
        <w:rPr>
          <w:spacing w:val="40"/>
        </w:rPr>
        <w:t xml:space="preserve"> </w:t>
      </w:r>
      <w:r w:rsidRPr="00196104">
        <w:t>Бог</w:t>
      </w:r>
      <w:r w:rsidRPr="00196104">
        <w:rPr>
          <w:spacing w:val="40"/>
        </w:rPr>
        <w:t xml:space="preserve"> </w:t>
      </w:r>
      <w:r w:rsidRPr="00196104">
        <w:t>вчинив</w:t>
      </w:r>
      <w:r w:rsidRPr="00196104">
        <w:rPr>
          <w:spacing w:val="41"/>
        </w:rPr>
        <w:t xml:space="preserve"> </w:t>
      </w:r>
      <w:r w:rsidRPr="00196104">
        <w:t>для</w:t>
      </w:r>
      <w:r w:rsidRPr="00196104">
        <w:rPr>
          <w:spacing w:val="40"/>
        </w:rPr>
        <w:t xml:space="preserve"> </w:t>
      </w:r>
      <w:r w:rsidRPr="00196104">
        <w:t>них‚</w:t>
      </w:r>
      <w:r w:rsidRPr="00196104">
        <w:rPr>
          <w:spacing w:val="40"/>
        </w:rPr>
        <w:t xml:space="preserve"> </w:t>
      </w:r>
      <w:r w:rsidRPr="00196104">
        <w:t>незважаючи</w:t>
      </w:r>
      <w:r w:rsidRPr="00196104">
        <w:rPr>
          <w:spacing w:val="-44"/>
        </w:rPr>
        <w:t xml:space="preserve"> </w:t>
      </w:r>
      <w:r w:rsidRPr="00196104">
        <w:t>на</w:t>
      </w:r>
      <w:r w:rsidRPr="00196104">
        <w:rPr>
          <w:spacing w:val="1"/>
        </w:rPr>
        <w:t xml:space="preserve"> </w:t>
      </w:r>
      <w:r w:rsidRPr="00196104">
        <w:t>особисті</w:t>
      </w:r>
      <w:r w:rsidRPr="00196104">
        <w:rPr>
          <w:spacing w:val="1"/>
        </w:rPr>
        <w:t xml:space="preserve"> </w:t>
      </w:r>
      <w:r w:rsidRPr="00196104">
        <w:t>молитви</w:t>
      </w:r>
      <w:r w:rsidRPr="00196104">
        <w:rPr>
          <w:spacing w:val="1"/>
        </w:rPr>
        <w:t xml:space="preserve"> </w:t>
      </w:r>
      <w:r w:rsidRPr="00196104">
        <w:t>і</w:t>
      </w:r>
      <w:r w:rsidRPr="00196104">
        <w:rPr>
          <w:spacing w:val="1"/>
        </w:rPr>
        <w:t xml:space="preserve"> </w:t>
      </w:r>
      <w:r w:rsidRPr="00196104">
        <w:t>працю</w:t>
      </w:r>
      <w:r w:rsidRPr="00196104">
        <w:rPr>
          <w:spacing w:val="1"/>
        </w:rPr>
        <w:t xml:space="preserve"> </w:t>
      </w:r>
      <w:r w:rsidRPr="00196104">
        <w:t>Мойсея‚</w:t>
      </w:r>
      <w:r w:rsidRPr="00196104">
        <w:rPr>
          <w:spacing w:val="1"/>
        </w:rPr>
        <w:t xml:space="preserve"> </w:t>
      </w:r>
      <w:r w:rsidRPr="00196104">
        <w:t>лише</w:t>
      </w:r>
      <w:r w:rsidRPr="00196104">
        <w:rPr>
          <w:spacing w:val="1"/>
        </w:rPr>
        <w:t xml:space="preserve"> </w:t>
      </w:r>
      <w:r w:rsidRPr="00196104">
        <w:t>двоє</w:t>
      </w:r>
      <w:r w:rsidRPr="00196104">
        <w:rPr>
          <w:spacing w:val="1"/>
        </w:rPr>
        <w:t xml:space="preserve"> </w:t>
      </w:r>
      <w:r w:rsidRPr="00196104">
        <w:t>з</w:t>
      </w:r>
      <w:r w:rsidRPr="00196104">
        <w:rPr>
          <w:spacing w:val="1"/>
        </w:rPr>
        <w:t xml:space="preserve"> </w:t>
      </w:r>
      <w:r w:rsidRPr="00196104">
        <w:t>великої</w:t>
      </w:r>
      <w:r w:rsidRPr="00196104">
        <w:rPr>
          <w:spacing w:val="1"/>
        </w:rPr>
        <w:t xml:space="preserve"> </w:t>
      </w:r>
      <w:r w:rsidRPr="00196104">
        <w:t>кількості</w:t>
      </w:r>
      <w:r w:rsidRPr="00196104">
        <w:rPr>
          <w:spacing w:val="-9"/>
        </w:rPr>
        <w:t xml:space="preserve"> </w:t>
      </w:r>
      <w:r w:rsidRPr="00196104">
        <w:t>людей‚</w:t>
      </w:r>
      <w:r w:rsidRPr="00196104">
        <w:rPr>
          <w:spacing w:val="-8"/>
        </w:rPr>
        <w:t xml:space="preserve"> </w:t>
      </w:r>
      <w:r w:rsidRPr="00196104">
        <w:t>котрі</w:t>
      </w:r>
      <w:r w:rsidRPr="00196104">
        <w:rPr>
          <w:spacing w:val="-8"/>
        </w:rPr>
        <w:t xml:space="preserve"> </w:t>
      </w:r>
      <w:r w:rsidRPr="00196104">
        <w:t>дорослими</w:t>
      </w:r>
      <w:r w:rsidRPr="00196104">
        <w:rPr>
          <w:spacing w:val="-9"/>
        </w:rPr>
        <w:t xml:space="preserve"> </w:t>
      </w:r>
      <w:r w:rsidRPr="00196104">
        <w:t>вийшли</w:t>
      </w:r>
      <w:r w:rsidRPr="00196104">
        <w:rPr>
          <w:spacing w:val="-8"/>
        </w:rPr>
        <w:t xml:space="preserve"> </w:t>
      </w:r>
      <w:r w:rsidRPr="00196104">
        <w:t>з</w:t>
      </w:r>
      <w:r w:rsidRPr="00196104">
        <w:rPr>
          <w:spacing w:val="-8"/>
        </w:rPr>
        <w:t xml:space="preserve"> </w:t>
      </w:r>
      <w:r w:rsidRPr="00196104">
        <w:t>Єгипту‚</w:t>
      </w:r>
      <w:r w:rsidRPr="00196104">
        <w:rPr>
          <w:spacing w:val="-8"/>
        </w:rPr>
        <w:t xml:space="preserve"> </w:t>
      </w:r>
      <w:r w:rsidRPr="00196104">
        <w:t>виявилися</w:t>
      </w:r>
      <w:r w:rsidRPr="00196104">
        <w:rPr>
          <w:spacing w:val="-44"/>
        </w:rPr>
        <w:t xml:space="preserve"> </w:t>
      </w:r>
      <w:r w:rsidRPr="00196104">
        <w:t>достойними‚</w:t>
      </w:r>
      <w:r w:rsidRPr="00196104">
        <w:rPr>
          <w:spacing w:val="-3"/>
        </w:rPr>
        <w:t xml:space="preserve"> </w:t>
      </w:r>
      <w:r w:rsidRPr="00196104">
        <w:t>щоб</w:t>
      </w:r>
      <w:r w:rsidRPr="00196104">
        <w:rPr>
          <w:spacing w:val="-3"/>
        </w:rPr>
        <w:t xml:space="preserve"> </w:t>
      </w:r>
      <w:r w:rsidRPr="00196104">
        <w:t>увійти</w:t>
      </w:r>
      <w:r w:rsidRPr="00196104">
        <w:rPr>
          <w:spacing w:val="-3"/>
        </w:rPr>
        <w:t xml:space="preserve"> </w:t>
      </w:r>
      <w:r w:rsidRPr="00196104">
        <w:t>до</w:t>
      </w:r>
      <w:r w:rsidRPr="00196104">
        <w:rPr>
          <w:spacing w:val="-2"/>
        </w:rPr>
        <w:t xml:space="preserve"> </w:t>
      </w:r>
      <w:r w:rsidRPr="00196104">
        <w:t>Обітованої</w:t>
      </w:r>
      <w:r w:rsidRPr="00196104">
        <w:rPr>
          <w:spacing w:val="-3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землі.</w:t>
      </w:r>
      <w:r w:rsidRPr="00E860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Нині,</w:t>
      </w:r>
      <w:r w:rsidRPr="00E860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підбиваючи</w:t>
      </w:r>
      <w:r w:rsidRPr="00E860A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підсумки</w:t>
      </w:r>
      <w:r w:rsidRPr="00E860A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своєї</w:t>
      </w:r>
      <w:r w:rsidRPr="00E860A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праці‚</w:t>
      </w:r>
      <w:r w:rsidRPr="00E860A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Мойсеєві</w:t>
      </w:r>
      <w:r w:rsidRPr="00E860A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здавалося‚</w:t>
      </w:r>
      <w:r w:rsidRPr="00E860A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що</w:t>
      </w:r>
      <w:r w:rsidRPr="00E860A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все</w:t>
      </w:r>
      <w:r w:rsidRPr="00E860A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його</w:t>
      </w:r>
      <w:r w:rsidRPr="00E860A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життя,</w:t>
      </w:r>
      <w:r w:rsidR="00E860A4" w:rsidRPr="00E860A4">
        <w:rPr>
          <w:rFonts w:ascii="Times New Roman" w:hAnsi="Times New Roman" w:cs="Times New Roman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w w:val="95"/>
          <w:sz w:val="24"/>
          <w:szCs w:val="24"/>
        </w:rPr>
        <w:t>сповнене</w:t>
      </w:r>
      <w:r w:rsidRPr="00E860A4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w w:val="95"/>
          <w:sz w:val="24"/>
          <w:szCs w:val="24"/>
        </w:rPr>
        <w:t>випробувань</w:t>
      </w:r>
      <w:r w:rsidRPr="00E860A4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w w:val="95"/>
          <w:sz w:val="24"/>
          <w:szCs w:val="24"/>
        </w:rPr>
        <w:t>і</w:t>
      </w:r>
      <w:r w:rsidRPr="00E860A4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w w:val="95"/>
          <w:sz w:val="24"/>
          <w:szCs w:val="24"/>
        </w:rPr>
        <w:t>жертовності‚</w:t>
      </w:r>
      <w:r w:rsidRPr="00E860A4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w w:val="95"/>
          <w:sz w:val="24"/>
          <w:szCs w:val="24"/>
        </w:rPr>
        <w:t>прожите</w:t>
      </w:r>
      <w:r w:rsidRPr="00E860A4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w w:val="95"/>
          <w:sz w:val="24"/>
          <w:szCs w:val="24"/>
        </w:rPr>
        <w:t>майже</w:t>
      </w:r>
      <w:r w:rsidRPr="00E860A4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w w:val="95"/>
          <w:sz w:val="24"/>
          <w:szCs w:val="24"/>
        </w:rPr>
        <w:t>даремно»</w:t>
      </w:r>
      <w:r w:rsidRPr="00E860A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(Е.</w:t>
      </w:r>
      <w:r w:rsidRPr="00E860A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Уайт.</w:t>
      </w:r>
      <w:r w:rsidRPr="00E860A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Патріархи</w:t>
      </w:r>
      <w:r w:rsidRPr="00E860A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і</w:t>
      </w:r>
      <w:r w:rsidRPr="00E860A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пророки.</w:t>
      </w:r>
      <w:r w:rsidRPr="00E860A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С.</w:t>
      </w:r>
      <w:r w:rsidRPr="00E860A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471).</w:t>
      </w:r>
    </w:p>
    <w:p w:rsidR="005B5C8C" w:rsidRPr="00196104" w:rsidRDefault="00BD34BA" w:rsidP="00E860A4">
      <w:pPr>
        <w:jc w:val="both"/>
      </w:pPr>
      <w:r w:rsidRPr="00E860A4">
        <w:rPr>
          <w:rFonts w:ascii="Times New Roman" w:hAnsi="Times New Roman" w:cs="Times New Roman"/>
          <w:sz w:val="24"/>
          <w:szCs w:val="24"/>
        </w:rPr>
        <w:t>П.</w:t>
      </w:r>
      <w:r w:rsidRPr="00E860A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Зак.</w:t>
      </w:r>
      <w:r w:rsidRPr="00E860A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34:4</w:t>
      </w:r>
      <w:r w:rsidRPr="00E860A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860A4">
        <w:rPr>
          <w:rFonts w:ascii="Times New Roman" w:hAnsi="Times New Roman" w:cs="Times New Roman"/>
          <w:sz w:val="24"/>
          <w:szCs w:val="24"/>
        </w:rPr>
        <w:t>містить</w:t>
      </w:r>
      <w:r w:rsidRPr="00196104">
        <w:rPr>
          <w:spacing w:val="16"/>
        </w:rPr>
        <w:t xml:space="preserve"> </w:t>
      </w:r>
      <w:r w:rsidRPr="00196104">
        <w:t>дуже</w:t>
      </w:r>
      <w:r w:rsidRPr="00196104">
        <w:rPr>
          <w:spacing w:val="17"/>
        </w:rPr>
        <w:t xml:space="preserve"> </w:t>
      </w:r>
      <w:r w:rsidRPr="00196104">
        <w:t>цікаву</w:t>
      </w:r>
      <w:r w:rsidRPr="00196104">
        <w:rPr>
          <w:spacing w:val="16"/>
        </w:rPr>
        <w:t xml:space="preserve"> </w:t>
      </w:r>
      <w:r w:rsidRPr="00196104">
        <w:t>думку:</w:t>
      </w:r>
      <w:r w:rsidRPr="00196104">
        <w:rPr>
          <w:spacing w:val="17"/>
        </w:rPr>
        <w:t xml:space="preserve"> </w:t>
      </w:r>
      <w:r w:rsidRPr="00196104">
        <w:t>«Оце</w:t>
      </w:r>
      <w:r w:rsidRPr="00196104">
        <w:rPr>
          <w:spacing w:val="16"/>
        </w:rPr>
        <w:t xml:space="preserve"> </w:t>
      </w:r>
      <w:r w:rsidRPr="00196104">
        <w:t>той</w:t>
      </w:r>
      <w:r w:rsidRPr="00196104">
        <w:rPr>
          <w:spacing w:val="17"/>
        </w:rPr>
        <w:t xml:space="preserve"> </w:t>
      </w:r>
      <w:r w:rsidRPr="00196104">
        <w:t>Край,</w:t>
      </w:r>
      <w:r w:rsidRPr="00196104">
        <w:rPr>
          <w:spacing w:val="16"/>
        </w:rPr>
        <w:t xml:space="preserve"> </w:t>
      </w:r>
      <w:r w:rsidRPr="00196104">
        <w:t>що</w:t>
      </w:r>
      <w:r w:rsidRPr="00196104">
        <w:rPr>
          <w:spacing w:val="-44"/>
        </w:rPr>
        <w:t xml:space="preserve"> </w:t>
      </w:r>
      <w:r w:rsidRPr="00196104">
        <w:t>Я присягнув Авраамові, Ісакові та Якову, говорячи: Насінню</w:t>
      </w:r>
      <w:r w:rsidRPr="00196104">
        <w:rPr>
          <w:spacing w:val="1"/>
        </w:rPr>
        <w:t xml:space="preserve"> </w:t>
      </w:r>
      <w:r w:rsidRPr="00196104">
        <w:t>твоєму Я дам його». Господь майже дослівно повторив обітницю,</w:t>
      </w:r>
      <w:r w:rsidRPr="00196104">
        <w:rPr>
          <w:spacing w:val="1"/>
        </w:rPr>
        <w:t xml:space="preserve"> </w:t>
      </w:r>
      <w:r w:rsidRPr="00196104">
        <w:t>неодноразово</w:t>
      </w:r>
      <w:r w:rsidRPr="00196104">
        <w:rPr>
          <w:spacing w:val="1"/>
        </w:rPr>
        <w:t xml:space="preserve"> </w:t>
      </w:r>
      <w:r w:rsidRPr="00196104">
        <w:t>проголошену</w:t>
      </w:r>
      <w:r w:rsidRPr="00196104">
        <w:rPr>
          <w:spacing w:val="1"/>
        </w:rPr>
        <w:t xml:space="preserve"> </w:t>
      </w:r>
      <w:r w:rsidRPr="00196104">
        <w:t>патріархам</w:t>
      </w:r>
      <w:r w:rsidRPr="00196104">
        <w:rPr>
          <w:spacing w:val="1"/>
        </w:rPr>
        <w:t xml:space="preserve"> </w:t>
      </w:r>
      <w:r w:rsidRPr="00196104">
        <w:t>і</w:t>
      </w:r>
      <w:r w:rsidRPr="00196104">
        <w:rPr>
          <w:spacing w:val="46"/>
        </w:rPr>
        <w:t xml:space="preserve"> </w:t>
      </w:r>
      <w:r w:rsidRPr="00196104">
        <w:t>їхнім</w:t>
      </w:r>
      <w:r w:rsidRPr="00196104">
        <w:rPr>
          <w:spacing w:val="46"/>
        </w:rPr>
        <w:t xml:space="preserve"> </w:t>
      </w:r>
      <w:r w:rsidRPr="00196104">
        <w:t>дітям,</w:t>
      </w:r>
      <w:r w:rsidRPr="00196104">
        <w:rPr>
          <w:spacing w:val="1"/>
        </w:rPr>
        <w:t xml:space="preserve"> </w:t>
      </w:r>
      <w:r w:rsidRPr="00196104">
        <w:t>що</w:t>
      </w:r>
      <w:r w:rsidRPr="00196104">
        <w:rPr>
          <w:spacing w:val="33"/>
        </w:rPr>
        <w:t xml:space="preserve"> </w:t>
      </w:r>
      <w:r w:rsidRPr="00196104">
        <w:t>дасть</w:t>
      </w:r>
      <w:r w:rsidRPr="00196104">
        <w:rPr>
          <w:spacing w:val="33"/>
        </w:rPr>
        <w:t xml:space="preserve"> </w:t>
      </w:r>
      <w:r w:rsidRPr="00196104">
        <w:t>їм</w:t>
      </w:r>
      <w:r w:rsidRPr="00196104">
        <w:rPr>
          <w:spacing w:val="33"/>
        </w:rPr>
        <w:t xml:space="preserve"> </w:t>
      </w:r>
      <w:r w:rsidRPr="00196104">
        <w:t>цю</w:t>
      </w:r>
      <w:r w:rsidRPr="00196104">
        <w:rPr>
          <w:spacing w:val="33"/>
        </w:rPr>
        <w:t xml:space="preserve"> </w:t>
      </w:r>
      <w:r w:rsidRPr="00196104">
        <w:t>землю.</w:t>
      </w:r>
      <w:r w:rsidRPr="00196104">
        <w:rPr>
          <w:spacing w:val="34"/>
        </w:rPr>
        <w:t xml:space="preserve"> </w:t>
      </w:r>
      <w:r w:rsidRPr="00196104">
        <w:t>Тепер</w:t>
      </w:r>
      <w:r w:rsidRPr="00196104">
        <w:rPr>
          <w:spacing w:val="33"/>
        </w:rPr>
        <w:t xml:space="preserve"> </w:t>
      </w:r>
      <w:r w:rsidRPr="00196104">
        <w:t>Він</w:t>
      </w:r>
      <w:r w:rsidRPr="00196104">
        <w:rPr>
          <w:spacing w:val="33"/>
        </w:rPr>
        <w:t xml:space="preserve"> </w:t>
      </w:r>
      <w:r w:rsidRPr="00196104">
        <w:t>нагадав</w:t>
      </w:r>
      <w:r w:rsidRPr="00196104">
        <w:rPr>
          <w:spacing w:val="33"/>
        </w:rPr>
        <w:t xml:space="preserve"> </w:t>
      </w:r>
      <w:r w:rsidRPr="00196104">
        <w:t>її</w:t>
      </w:r>
      <w:r w:rsidRPr="00196104">
        <w:rPr>
          <w:spacing w:val="34"/>
        </w:rPr>
        <w:t xml:space="preserve"> </w:t>
      </w:r>
      <w:r w:rsidRPr="00196104">
        <w:t>Мойсею.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сказав: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вчинив,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що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ти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бачиш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власними очима, та туди не перейдеш» (П. Зак. 34:4, </w:t>
      </w:r>
      <w:r w:rsidRPr="00196104">
        <w:rPr>
          <w:rFonts w:ascii="Times New Roman" w:hAnsi="Times New Roman" w:cs="Times New Roman"/>
          <w:i/>
          <w:sz w:val="24"/>
          <w:szCs w:val="24"/>
        </w:rPr>
        <w:t>курсив</w:t>
      </w:r>
      <w:r w:rsidRPr="0019610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автора</w:t>
      </w:r>
      <w:r w:rsidRPr="00196104">
        <w:rPr>
          <w:rFonts w:ascii="Times New Roman" w:hAnsi="Times New Roman" w:cs="Times New Roman"/>
          <w:sz w:val="24"/>
          <w:szCs w:val="24"/>
        </w:rPr>
        <w:t>).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Неможливо,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стоячи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вершині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Пісґі,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міг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власні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очі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побачити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все,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указав</w:t>
      </w:r>
      <w:r w:rsidRPr="001961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йому,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 Ґілеаду до Дану, весь Нефталим і за його межами. Еллен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 дає зрозуміти, що це було надприродне одкровення 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тільки про Обітовану землю, але й про те, якою вона стане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ізраїльтяни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заволодіють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нею.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Господь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запевнив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Мойсея: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незважаючи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що,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навіть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помилку,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залишиться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вірним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обітницям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завіту,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даного батькам і самому Ізраїлю. Як ми побачимо далі, Господь підготував для Свого вірного, але недосконалого слуги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щось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незрівнянно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краще.</w:t>
      </w:r>
    </w:p>
    <w:p w:rsidR="00E860A4" w:rsidRDefault="00E860A4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C8C" w:rsidRDefault="00FF4AD5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ВОСКРЕС</w:t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34BA" w:rsidRPr="00196104">
        <w:rPr>
          <w:rFonts w:ascii="Times New Roman" w:hAnsi="Times New Roman" w:cs="Times New Roman"/>
          <w:sz w:val="24"/>
          <w:szCs w:val="24"/>
        </w:rPr>
        <w:t>Середа,</w:t>
      </w:r>
      <w:r w:rsidR="00BD34BA"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22</w:t>
      </w:r>
      <w:r w:rsidR="00BD34BA"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грудня</w:t>
      </w:r>
    </w:p>
    <w:p w:rsidR="00E860A4" w:rsidRPr="00196104" w:rsidRDefault="00E860A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E860A4" w:rsidRDefault="001977F9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«І впокоївся там Мойсей, Господній раб, у моавському краї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 xml:space="preserve">на приказ Господа. І похований він у долині в </w:t>
      </w:r>
      <w:r w:rsidR="00BD34BA" w:rsidRPr="00196104">
        <w:rPr>
          <w:rFonts w:ascii="Times New Roman" w:hAnsi="Times New Roman" w:cs="Times New Roman"/>
          <w:sz w:val="24"/>
          <w:szCs w:val="24"/>
        </w:rPr>
        <w:lastRenderedPageBreak/>
        <w:t>моавському краї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навпроти Бет-Пеору, і ніхто не знає гробу його аж до цього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дня» (П. Зак. 34:5, 6). Отже, згідно із цими кількома віршами,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Мойсей, який посідає видатне місце в житті вибраного народу,</w:t>
      </w:r>
      <w:r w:rsidR="00BD34BA"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людина, чиї писання продовжують жити не лише в Ізраїлі, а й</w:t>
      </w:r>
      <w:r w:rsidR="00BD34BA"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навіть</w:t>
      </w:r>
      <w:r w:rsidR="00BD34BA"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у</w:t>
      </w:r>
      <w:r w:rsidR="00BD34BA"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сучасній</w:t>
      </w:r>
      <w:r w:rsidR="00BD34BA"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Церкві</w:t>
      </w:r>
      <w:r w:rsidR="00BD34BA"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й</w:t>
      </w:r>
      <w:r w:rsidR="00BD34BA"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синагозі,</w:t>
      </w:r>
      <w:r w:rsidR="00BD34BA"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‒</w:t>
      </w:r>
      <w:r w:rsidR="00BD34BA"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помер.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помер,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похований,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оплакав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цьому,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здавалося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закінчилося.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Безумовно,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тут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застосувати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принцип,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міститься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словах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Об’явлення: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«Блаженні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мертві,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віднині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помирають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Господі.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Дух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промовляє: Так, нехай вони спочинуть від своїх трудів, а їхні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діла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йдуть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услід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ними»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(Об’явл.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14:13).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Однак смерть Мойсея не була останнім розділом в історії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Юди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9.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Про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повідомляє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текст</w:t>
      </w:r>
      <w:r w:rsidRPr="00196104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і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як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він</w:t>
      </w:r>
      <w:r w:rsidRPr="0019610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допомагає</w:t>
      </w:r>
      <w:r w:rsidRPr="0019610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пояснити</w:t>
      </w:r>
      <w:r w:rsidRPr="0019610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появу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Мойсея</w:t>
      </w:r>
      <w:r w:rsidRPr="0019610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196104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Новому</w:t>
      </w:r>
      <w:r w:rsidRPr="00196104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Завіті?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Хоч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нам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дано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поглянути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цю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сцену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лише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мигцем,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наскільки вона неймовірна! Михаїл, Сам Христос, сперечався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дияволом про тіло Мойсея. Чому сперечався про тіло? Немає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сумніву,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грішником.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останній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відомий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 (привласнення собі слави, що належала Богу) був гріхом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кшталт: «Підіймуся понад гори хмар, уподібнюсь Всевишньому!» (Ісаї 14:14), який насамперед скинув з Небес самого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Люцифера. Суперечка про тіло Мойсея виникла через те, 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Христос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заявляв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обіцяне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воскресіння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2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міг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Син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Божий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зробити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грішника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Мойсея,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порушив Його Закон? Відповіддю, звичайно ж, міг бути тільки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хрест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Христа.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Усі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старозавітні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жертвоприношення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вказували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майбутню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смерть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Спасителя,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тепер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Господь,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дивлячись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май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бутнє, на хрест, наполягав на воскресінні тіла Мойсея. «Унаслідок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гріха Мойсей підпав під владу сатани. Через власні вчинки 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 xml:space="preserve">став законним в’язнем смерті, однак був воскрешений до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lastRenderedPageBreak/>
        <w:t>вічного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життя, на яке мав право в Ім’я Викупителя. Мойсей вийшов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могили прославленим і вознісся разом зі своїм Визволителем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Божого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міста»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Патріархи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пророки.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479).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Як ця розповідь про Мойсея допомагає нам зрозуміти всю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глибину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Плану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спасіння,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згідно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яким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ще</w:t>
      </w:r>
      <w:r w:rsidRPr="001961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Голгофського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хреста</w:t>
      </w:r>
      <w:r w:rsidRPr="0019610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був</w:t>
      </w:r>
      <w:r w:rsidRPr="0019610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відроджений</w:t>
      </w:r>
      <w:r w:rsidRPr="0019610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w w:val="105"/>
          <w:sz w:val="24"/>
          <w:szCs w:val="24"/>
        </w:rPr>
        <w:t>безсмертя?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FF4AD5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ВОСКРЕСІННЯ</w:t>
      </w:r>
      <w:r w:rsidRPr="0019610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ВСІХ</w:t>
      </w:r>
      <w:r w:rsidRPr="0019610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НАС</w:t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34BA" w:rsidRPr="00196104">
        <w:rPr>
          <w:rFonts w:ascii="Times New Roman" w:hAnsi="Times New Roman" w:cs="Times New Roman"/>
          <w:sz w:val="24"/>
          <w:szCs w:val="24"/>
        </w:rPr>
        <w:t>Четвер,</w:t>
      </w:r>
      <w:r w:rsidR="00BD34BA"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23</w:t>
      </w:r>
      <w:r w:rsidR="00BD34BA" w:rsidRPr="001961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34BA" w:rsidRPr="00196104">
        <w:rPr>
          <w:rFonts w:ascii="Times New Roman" w:hAnsi="Times New Roman" w:cs="Times New Roman"/>
          <w:sz w:val="24"/>
          <w:szCs w:val="24"/>
        </w:rPr>
        <w:t>грудня</w:t>
      </w:r>
    </w:p>
    <w:p w:rsidR="00E860A4" w:rsidRPr="00196104" w:rsidRDefault="00E860A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Завдяки додатковому світлу Нового Завіту недопущення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 в Обітовану землю не здається великим покаранням.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Замість земного Ханаану, а потім і земного Єрусалима (який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протягом усієї своєї історії був місцем воєн, завоювань і страждань), нинішнім домом Мойсея є «небесний Єрусалим» (Євр.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12:22).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Безумовно,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місце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проживання</w:t>
      </w:r>
      <w:r w:rsidRPr="0019610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незрівнянно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краще!</w:t>
      </w:r>
    </w:p>
    <w:p w:rsidR="005B5C8C" w:rsidRPr="00E860A4" w:rsidRDefault="00BD34BA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У Біблії Мойсей є першим відомим </w:t>
      </w:r>
      <w:r w:rsidRPr="00196104">
        <w:rPr>
          <w:rFonts w:ascii="Times New Roman" w:hAnsi="Times New Roman" w:cs="Times New Roman"/>
          <w:sz w:val="24"/>
          <w:szCs w:val="24"/>
        </w:rPr>
        <w:t>прикладом воскресіння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>мертвих.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>Енох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>узятий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>Небо,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>побачивши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>смерті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>(Бут.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6"/>
          <w:sz w:val="24"/>
          <w:szCs w:val="24"/>
        </w:rPr>
        <w:t>5:24),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також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Ілля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(2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Цар.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2:11),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але,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згідно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3"/>
          <w:sz w:val="24"/>
          <w:szCs w:val="24"/>
        </w:rPr>
        <w:t>письмовими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свідченнями,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першою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людиною,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воскресла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вічного</w:t>
      </w:r>
      <w:r w:rsidRPr="001961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Ми не знаємо, як довго Мойсей спав у землі, але для 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мало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жодного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значення.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закрив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очі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смертний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 минуло чи три години, чи 300 років ‒ для нього було все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одно. Те саме можна сказати про всіх мертвих на Землі; їхній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досвід щодо смерті не буде відрізнятися від досвіду Мойсея.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 закриваємо очі в момент смерті, і наступне, що усвідомлюємо,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Другий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прихід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Ісуса,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або,</w:t>
      </w:r>
      <w:r w:rsidRPr="001961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жаль,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останній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суд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(див.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Об’явл.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20:7-15).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1961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</w:t>
      </w:r>
      <w:r w:rsidRPr="001961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Кор.</w:t>
      </w:r>
      <w:r w:rsidRPr="001961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15:13-22.</w:t>
      </w:r>
      <w:r w:rsidRPr="001961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Яка</w:t>
      </w:r>
      <w:r w:rsidRPr="001961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велика</w:t>
      </w:r>
      <w:r w:rsidRPr="001961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обітниця</w:t>
      </w:r>
      <w:r w:rsidRPr="001961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міститься</w:t>
      </w:r>
      <w:r w:rsidRPr="0019610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 уривку? Чому слова Павла мають сенс тільки тоді, якщо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ми</w:t>
      </w:r>
      <w:r w:rsidRPr="0019610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розуміємо,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що</w:t>
      </w:r>
      <w:r w:rsidRPr="0019610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мертві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сплять</w:t>
      </w:r>
      <w:r w:rsidRPr="0019610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Христі</w:t>
      </w:r>
      <w:r w:rsidRPr="0019610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до</w:t>
      </w:r>
      <w:r w:rsidRPr="0019610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воскресіння?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Без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надії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воскресіння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узагалі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немає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жодної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надії.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Воскресіння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Христа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наша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велика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гарантія.</w:t>
      </w:r>
      <w:r w:rsidRPr="0019610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хресті,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«здійснивши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Собою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очищення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наших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гріхів»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(Євр.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1:3)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наш</w:t>
      </w:r>
      <w:r w:rsidRPr="001961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жертовний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Агнець,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Христос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помер,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але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третій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день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воскрес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із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мертвих.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Завдяки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воскресінню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маємо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гарантію,</w:t>
      </w:r>
      <w:r w:rsidRPr="001961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Мойсей,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став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першим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прикладом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людини,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відродженої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мертвих.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воскрес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завдяки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майбутньому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подвигу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Христа;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 також воскреснемо завдяки вже здійсненому подвигу Ісуса.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Отже,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знаходимо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Мойсеї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приклад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спасіння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віру,</w:t>
      </w:r>
      <w:r w:rsidR="00E860A4">
        <w:rPr>
          <w:rFonts w:ascii="Times New Roman" w:hAnsi="Times New Roman" w:cs="Times New Roman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 виявляється в житті вірності й довіри Богу, навіть якщо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наприкінці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він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спіткнувся.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книзі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Повторення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бачимо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закликає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Божий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самої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вірності,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такого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самого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відгуку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даровану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їм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благодать.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Ця благодать була дарована і нам, ми також перебуваємо біля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кордонів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Обітованої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землі.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Хіба Бог не закликає і нас до вірності? Що ми можемо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зробити, щоб не припуститися таких самих помилок, про</w:t>
      </w:r>
      <w:r w:rsidRPr="001961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які</w:t>
      </w:r>
      <w:r w:rsidRPr="0019610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попереджав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у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Повторенні</w:t>
      </w:r>
      <w:r w:rsidRPr="001961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Закону?</w:t>
      </w:r>
    </w:p>
    <w:p w:rsidR="00FF4AD5" w:rsidRDefault="00FF4AD5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П’ятниця,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24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грудня</w:t>
      </w:r>
    </w:p>
    <w:p w:rsidR="00E860A4" w:rsidRPr="00196104" w:rsidRDefault="00E860A4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ПОДАЛЬШОГО</w:t>
      </w:r>
      <w:r w:rsidRPr="0019610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ДОСЛІДЖЕННЯ:</w:t>
      </w:r>
    </w:p>
    <w:p w:rsidR="005B5C8C" w:rsidRPr="00E860A4" w:rsidRDefault="00BD34BA" w:rsidP="001977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04">
        <w:rPr>
          <w:rFonts w:ascii="Times New Roman" w:hAnsi="Times New Roman" w:cs="Times New Roman"/>
          <w:sz w:val="24"/>
          <w:szCs w:val="24"/>
        </w:rPr>
        <w:t>«Із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гнівом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запитавши: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“...Чи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цієї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скелі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ми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виведемо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вас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воду?”,</w:t>
      </w:r>
      <w:r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‒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цим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самим</w:t>
      </w:r>
      <w:r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поставили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</w:t>
      </w:r>
      <w:r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місце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Бога</w:t>
      </w:r>
      <w:r w:rsidRPr="001961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так,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ніби</w:t>
      </w:r>
      <w:r w:rsidR="00E860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сила належала їм ‒ істотам з людськими немощами й пристра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стями.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Утомлений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постійні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нарікання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непокору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людей,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 випустив з поля зору свого Всемогутнього Помічника,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 позбавлений Божественної сили, він зіпсував собі репутацію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вождя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виявом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людської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слабкості.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Муж‚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наприкінці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своєї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місії міг би залишатися незаплямованим, непохитним, позбавле</w:t>
      </w:r>
      <w:r w:rsidRPr="00196104">
        <w:rPr>
          <w:rFonts w:ascii="Times New Roman" w:hAnsi="Times New Roman" w:cs="Times New Roman"/>
          <w:sz w:val="24"/>
          <w:szCs w:val="24"/>
        </w:rPr>
        <w:t>ним егоїзму‚ урешті-решт був переможений. Бог був зганьбле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 xml:space="preserve">ний перед ізраїльською громадою, тоді як міг бути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lastRenderedPageBreak/>
        <w:t>звеличений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прославлений»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(Е.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Уайт.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Патріархи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пророки.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418).</w:t>
      </w:r>
    </w:p>
    <w:p w:rsidR="005B5C8C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pacing w:val="-2"/>
          <w:sz w:val="24"/>
          <w:szCs w:val="24"/>
        </w:rPr>
        <w:t>«На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горі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Преображення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Мойсей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з’явився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разом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Іллею‚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живим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узятий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Небеса.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Отець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послав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їх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Сина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 носіїв світла та слави. Отже‚ те‚ про що просив у молитві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 багато століть тому‚ нарешті здійснилося. Він стояв на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прекрасній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горі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серед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спадку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свого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народу‚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свідкуючи</w:t>
      </w:r>
      <w:r w:rsidRPr="001961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 Кому зосередилися всі обітниці Ізраїлю. Це остання сцена,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відкрита для очей смертних в історії цього мужа‚ так високо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вшанованого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Небесами»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(там</w:t>
      </w:r>
      <w:r w:rsidRPr="001961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само.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С.</w:t>
      </w:r>
      <w:r w:rsidRPr="001961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479).</w:t>
      </w:r>
    </w:p>
    <w:p w:rsidR="007621C2" w:rsidRPr="00196104" w:rsidRDefault="007621C2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04">
        <w:rPr>
          <w:rFonts w:ascii="Times New Roman" w:hAnsi="Times New Roman" w:cs="Times New Roman"/>
          <w:b/>
          <w:sz w:val="24"/>
          <w:szCs w:val="24"/>
        </w:rPr>
        <w:t>Запитання</w:t>
      </w:r>
      <w:r w:rsidRPr="0019610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для</w:t>
      </w:r>
      <w:r w:rsidRPr="0019610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b/>
          <w:sz w:val="24"/>
          <w:szCs w:val="24"/>
        </w:rPr>
        <w:t>обговорення: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Мойсей воскрес і був забраний на Небеса незабаром після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своєї смерті. Але водночас він стає свідком жахливого нечестя тут, унизу. Яке щастя, що більшість з нас воскресне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після того, як вся боротьба на Землі закінчиться при Другому приході! Чи не є це більшим благословенням, аніж те,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яке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пережив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Мойсей?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 історія смерті й подальшого воскресіння Мойсея свідчить: Новий Завіт, хоча часто і ґрунтується на Старому Завіті, відкриває нам більше, ніж Старий Завіт, і справді може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пролити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історію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багато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нового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світла?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історія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життя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Мойсея,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включно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ударом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скелі</w:t>
      </w:r>
      <w:r w:rsidRPr="0019610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 пориві гніву, є прикладом життя вірою і спасіння через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віру,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без</w:t>
      </w:r>
      <w:r w:rsidRPr="001961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діл</w:t>
      </w:r>
      <w:r w:rsidRPr="0019610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Закону?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У класі поговоріть про обітницю воскресіння наприкінці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часу. Чому ця обітниця посідає настільки важливе місце 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всіх наших надіях? Крім того, якщо ми можемо довіряти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Богу щодо нашого воскресіння з мертвих, то чи не повинні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довіряти Йому і в усьому іншому? Зрештою, якщо Він може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зробити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таке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нас,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чи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Нього</w:t>
      </w:r>
      <w:r w:rsidRPr="001961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щось</w:t>
      </w:r>
      <w:r w:rsidRPr="0019610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неможливе?</w:t>
      </w:r>
    </w:p>
    <w:p w:rsidR="001977F9" w:rsidRDefault="001977F9" w:rsidP="001977F9">
      <w:pPr>
        <w:spacing w:before="88"/>
        <w:rPr>
          <w:rFonts w:ascii="Times New Roman" w:hAnsi="Times New Roman" w:cs="Times New Roman"/>
          <w:sz w:val="24"/>
          <w:szCs w:val="24"/>
          <w:lang w:val="ru-RU"/>
        </w:rPr>
      </w:pPr>
    </w:p>
    <w:p w:rsidR="00E860A4" w:rsidRDefault="00E860A4" w:rsidP="001977F9">
      <w:pPr>
        <w:spacing w:before="88"/>
        <w:rPr>
          <w:rFonts w:ascii="Times New Roman" w:hAnsi="Times New Roman" w:cs="Times New Roman"/>
          <w:sz w:val="24"/>
          <w:szCs w:val="24"/>
          <w:lang w:val="ru-RU"/>
        </w:rPr>
      </w:pPr>
    </w:p>
    <w:p w:rsidR="007621C2" w:rsidRDefault="007621C2" w:rsidP="001977F9">
      <w:pPr>
        <w:spacing w:before="88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lastRenderedPageBreak/>
        <w:t>Місіонерська</w:t>
      </w:r>
      <w:r>
        <w:rPr>
          <w:rFonts w:ascii="Trebuchet MS" w:hAnsi="Trebuchet MS"/>
          <w:b/>
          <w:spacing w:val="15"/>
          <w:sz w:val="18"/>
        </w:rPr>
        <w:t xml:space="preserve"> </w:t>
      </w:r>
      <w:r>
        <w:rPr>
          <w:rFonts w:ascii="Trebuchet MS" w:hAnsi="Trebuchet MS"/>
          <w:b/>
          <w:sz w:val="18"/>
        </w:rPr>
        <w:t>історія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110"/>
          <w:sz w:val="24"/>
          <w:szCs w:val="24"/>
        </w:rPr>
        <w:t>РІЗДВЯНИЙ</w:t>
      </w:r>
      <w:r w:rsidRPr="00196104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МЮЗИКЛ</w:t>
      </w:r>
      <w:r w:rsidRPr="00196104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ВІД</w:t>
      </w:r>
      <w:r w:rsidRPr="0019610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110"/>
          <w:sz w:val="24"/>
          <w:szCs w:val="24"/>
        </w:rPr>
        <w:t>ПІДЛІТКА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04">
        <w:rPr>
          <w:rFonts w:ascii="Times New Roman" w:hAnsi="Times New Roman" w:cs="Times New Roman"/>
          <w:i/>
          <w:sz w:val="24"/>
          <w:szCs w:val="24"/>
        </w:rPr>
        <w:t>Ендрю</w:t>
      </w:r>
      <w:r w:rsidRPr="00196104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i/>
          <w:sz w:val="24"/>
          <w:szCs w:val="24"/>
        </w:rPr>
        <w:t>Мак-Чесні</w:t>
      </w:r>
    </w:p>
    <w:p w:rsidR="005B5C8C" w:rsidRPr="00196104" w:rsidRDefault="005B5C8C" w:rsidP="001977F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Щороку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Міхару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Симідзу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організовує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спеціальну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різдвяну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програму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столиці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Японії,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Токіо.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Щороку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Міхару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бажала взяти участь у програмі, щоб розділити свою радість із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приводу народження Христа. Одного разу восени, на першому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курсі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університету,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викладач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попросив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написати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текст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мюзиклу. Мюзикл став іспитом для всіх тридцяти студентів її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групи. Міхару повинна була написати сценарій і тексти пісень,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 вчитель – написати музику. Потім група ділилася на чотири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підгрупи,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кожна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розучувала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мюзикл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</w:t>
      </w:r>
      <w:r w:rsidRPr="0019610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виконувала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його.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95"/>
          <w:sz w:val="24"/>
          <w:szCs w:val="24"/>
        </w:rPr>
        <w:t>Міхару почала молитися і потім написала невеликий твір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Різдво.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Текст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наповнений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хвалою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Ісусу.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Дівчина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переживала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про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те,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як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відреагує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вчитель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або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одногрупники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такий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текст,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адже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серед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них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лише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християнкою.</w:t>
      </w:r>
      <w:r w:rsidRPr="0019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Коли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2"/>
          <w:sz w:val="24"/>
          <w:szCs w:val="24"/>
        </w:rPr>
        <w:t>Міхару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пред</w:t>
      </w:r>
      <w:r w:rsidRPr="00196104">
        <w:rPr>
          <w:rFonts w:ascii="Times New Roman" w:hAnsi="Times New Roman" w:cs="Times New Roman"/>
          <w:sz w:val="24"/>
          <w:szCs w:val="24"/>
        </w:rPr>
        <w:t>ставила восьмихвилинний мюзикл, учитель не змінив у ньому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жодного слова. «Лірика дуже благородна», ‒ сказав він. Коли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група розучувала й репетирувала мюзикл, Міхару подумала,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цей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мюзикл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може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стати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внеском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різдвяну</w:t>
      </w:r>
      <w:r w:rsidRPr="001961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програму.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Так і сталося. Того Різдва вона грала на фортепіано, а сім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студентів з її групи виконували її мюзикл у молодіжній церкві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адвентистів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сьомого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міста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Сетагай.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На мюзикл прийшло більше людей, ніж очікувала Міхару.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Близько 75 осіб зібралися в невеликій церковній будівлі, за-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повнивши приміщення, у якому зазвичай збиралося не біль-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ше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25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членів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церкви.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Міхару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була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захопленні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й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відчувала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зв’язок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аудиторією.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Вона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побачила,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слухачі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поділяють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істинний дух Різдва ‒ радість від усвідомлення любові Ісуса,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Який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прийшов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Землю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Немовлям.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Та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особливо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порадував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Міхару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одногрупник,</w:t>
      </w:r>
      <w:r w:rsidRPr="001961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сидів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 xml:space="preserve">в залі під час програми й після її закінчення виявив </w:t>
      </w:r>
      <w:r w:rsidRPr="00196104">
        <w:rPr>
          <w:rFonts w:ascii="Times New Roman" w:hAnsi="Times New Roman" w:cs="Times New Roman"/>
          <w:sz w:val="24"/>
          <w:szCs w:val="24"/>
        </w:rPr>
        <w:lastRenderedPageBreak/>
        <w:t>бажання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вивчати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Біблію.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Натхненна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таким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результатом,</w:t>
      </w:r>
      <w:r w:rsidRPr="001961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Міхару</w:t>
      </w:r>
      <w:r w:rsidRPr="001961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вирі</w:t>
      </w:r>
      <w:r w:rsidR="007621C2">
        <w:rPr>
          <w:rFonts w:ascii="Times New Roman" w:hAnsi="Times New Roman" w:cs="Times New Roman"/>
          <w:sz w:val="24"/>
          <w:szCs w:val="24"/>
        </w:rPr>
        <w:t>-</w:t>
      </w:r>
      <w:r w:rsidR="001977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шила написати до наступного Різдва ще один мюзикл. Вона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написала його про те, як її дідусь став адвентистом сьомого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дня. Знайти студентів для участі в новому мюзиклі виявилося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нескладно, оскільки всі були в захопленні від попереднього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різдвяного мюзиклу й дуже хотіли виступити знову. Одним з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нових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учасників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був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студент,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вивчає</w:t>
      </w:r>
      <w:r w:rsidRPr="001961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Біблію.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Дев’ятнадцятирічна Міхару молиться про те, щоб Ісус використовував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музичні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здібності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того,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щоб</w:t>
      </w:r>
      <w:r w:rsidRPr="001961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привернути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до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Себе</w:t>
      </w:r>
      <w:r w:rsidRPr="001961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її</w:t>
      </w:r>
      <w:r w:rsidRPr="001961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одногрупників.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w w:val="95"/>
          <w:sz w:val="24"/>
          <w:szCs w:val="24"/>
        </w:rPr>
        <w:t>Дякуємо вам за приношення тринадцятої суботи, зібрані три</w:t>
      </w:r>
      <w:r w:rsidRPr="001961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роки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тому.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Вони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pacing w:val="-1"/>
          <w:sz w:val="24"/>
          <w:szCs w:val="24"/>
        </w:rPr>
        <w:t>допомогли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церкві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Міхару</w:t>
      </w:r>
      <w:r w:rsidRPr="001961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Сетагая</w:t>
      </w:r>
      <w:r w:rsidRPr="0019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організувати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євангельський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навчальний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центр</w:t>
      </w:r>
      <w:r w:rsidRPr="0019610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для</w:t>
      </w:r>
      <w:r w:rsidRPr="0019610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молоді.</w:t>
      </w:r>
    </w:p>
    <w:p w:rsidR="005B5C8C" w:rsidRPr="00196104" w:rsidRDefault="00BD34BA" w:rsidP="001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196104">
        <w:rPr>
          <w:rFonts w:ascii="Times New Roman" w:hAnsi="Times New Roman" w:cs="Times New Roman"/>
          <w:sz w:val="24"/>
          <w:szCs w:val="24"/>
        </w:rPr>
        <w:t>Частина приношень тринадцятої суботи буде використана</w:t>
      </w:r>
      <w:r w:rsidRPr="0019610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на розвиток проєкту цифрового євангелізму, завдяки якому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sz w:val="24"/>
          <w:szCs w:val="24"/>
        </w:rPr>
        <w:t>молоді люди, що проживають у Японії, дізнаються про Ісуса</w:t>
      </w:r>
      <w:r w:rsidRPr="001961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через</w:t>
      </w:r>
      <w:r w:rsidRPr="00196104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Інтернет.</w:t>
      </w:r>
      <w:r w:rsidRPr="00196104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Дякуємо</w:t>
      </w:r>
      <w:r w:rsidRPr="00196104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вам</w:t>
      </w:r>
      <w:r w:rsidRPr="0019610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196104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планування</w:t>
      </w:r>
      <w:r w:rsidRPr="00196104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щедрих</w:t>
      </w:r>
      <w:r w:rsidRPr="0019610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96104">
        <w:rPr>
          <w:rFonts w:ascii="Times New Roman" w:hAnsi="Times New Roman" w:cs="Times New Roman"/>
          <w:w w:val="95"/>
          <w:sz w:val="24"/>
          <w:szCs w:val="24"/>
        </w:rPr>
        <w:t>приношень.</w:t>
      </w:r>
    </w:p>
    <w:sectPr w:rsidR="005B5C8C" w:rsidRPr="00196104" w:rsidSect="00E860A4">
      <w:headerReference w:type="even" r:id="rId13"/>
      <w:pgSz w:w="7600" w:h="11340"/>
      <w:pgMar w:top="720" w:right="720" w:bottom="720" w:left="720" w:header="0" w:footer="63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1A" w:rsidRDefault="00633D1A" w:rsidP="005B5C8C">
      <w:r>
        <w:separator/>
      </w:r>
    </w:p>
  </w:endnote>
  <w:endnote w:type="continuationSeparator" w:id="0">
    <w:p w:rsidR="00633D1A" w:rsidRDefault="00633D1A" w:rsidP="005B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20" w:rsidRDefault="00E51134">
    <w:pPr>
      <w:pStyle w:val="a3"/>
      <w:spacing w:line="14" w:lineRule="auto"/>
      <w:rPr>
        <w:sz w:val="20"/>
      </w:rPr>
    </w:pPr>
    <w:r w:rsidRPr="00E511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39.1pt;margin-top:524.1pt;width:16pt;height:13pt;z-index:-18089984;mso-position-horizontal-relative:page;mso-position-vertical-relative:page" filled="f" stroked="f">
          <v:textbox style="mso-next-textbox:#_x0000_s2192" inset="0,0,0,0">
            <w:txbxContent>
              <w:p w:rsidR="004D0020" w:rsidRDefault="004D0020" w:rsidP="007344D6">
                <w:pPr>
                  <w:spacing w:before="14"/>
                  <w:rPr>
                    <w:rFonts w:ascii="Georgia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20" w:rsidRDefault="00E51134">
    <w:pPr>
      <w:pStyle w:val="a3"/>
      <w:spacing w:line="14" w:lineRule="auto"/>
      <w:rPr>
        <w:sz w:val="20"/>
      </w:rPr>
    </w:pPr>
    <w:r w:rsidRPr="00E511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1" type="#_x0000_t202" style="position:absolute;margin-left:330.45pt;margin-top:524.1pt;width:11.05pt;height:13pt;z-index:-18089472;mso-position-horizontal-relative:page;mso-position-vertical-relative:page" filled="f" stroked="f">
          <v:textbox style="mso-next-textbox:#_x0000_s2191" inset="0,0,0,0">
            <w:txbxContent>
              <w:p w:rsidR="004D0020" w:rsidRDefault="004D0020" w:rsidP="007344D6">
                <w:pPr>
                  <w:spacing w:before="14"/>
                  <w:rPr>
                    <w:rFonts w:ascii="Georgia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1A" w:rsidRDefault="00633D1A" w:rsidP="005B5C8C">
      <w:r>
        <w:separator/>
      </w:r>
    </w:p>
  </w:footnote>
  <w:footnote w:type="continuationSeparator" w:id="0">
    <w:p w:rsidR="00633D1A" w:rsidRDefault="00633D1A" w:rsidP="005B5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20" w:rsidRDefault="004D0020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75A"/>
    <w:multiLevelType w:val="hybridMultilevel"/>
    <w:tmpl w:val="180E542A"/>
    <w:lvl w:ilvl="0" w:tplc="6A10438C">
      <w:start w:val="1"/>
      <w:numFmt w:val="decimal"/>
      <w:lvlText w:val="%1."/>
      <w:lvlJc w:val="left"/>
      <w:pPr>
        <w:ind w:left="457" w:hanging="283"/>
      </w:pPr>
      <w:rPr>
        <w:rFonts w:ascii="Cambria" w:eastAsia="Cambria" w:hAnsi="Cambria" w:cs="Cambria" w:hint="default"/>
        <w:w w:val="105"/>
        <w:sz w:val="21"/>
        <w:szCs w:val="21"/>
        <w:lang w:val="uk-UA" w:eastAsia="en-US" w:bidi="ar-SA"/>
      </w:rPr>
    </w:lvl>
    <w:lvl w:ilvl="1" w:tplc="E2FC8C26">
      <w:start w:val="1"/>
      <w:numFmt w:val="decimal"/>
      <w:lvlText w:val="%2."/>
      <w:lvlJc w:val="left"/>
      <w:pPr>
        <w:ind w:left="570" w:hanging="288"/>
      </w:pPr>
      <w:rPr>
        <w:rFonts w:ascii="Cambria" w:eastAsia="Cambria" w:hAnsi="Cambria" w:cs="Cambria" w:hint="default"/>
        <w:spacing w:val="0"/>
        <w:w w:val="105"/>
        <w:sz w:val="21"/>
        <w:szCs w:val="21"/>
        <w:lang w:val="uk-UA" w:eastAsia="en-US" w:bidi="ar-SA"/>
      </w:rPr>
    </w:lvl>
    <w:lvl w:ilvl="2" w:tplc="F072008C">
      <w:numFmt w:val="bullet"/>
      <w:lvlText w:val="•"/>
      <w:lvlJc w:val="left"/>
      <w:pPr>
        <w:ind w:left="1221" w:hanging="288"/>
      </w:pPr>
      <w:rPr>
        <w:rFonts w:hint="default"/>
        <w:lang w:val="uk-UA" w:eastAsia="en-US" w:bidi="ar-SA"/>
      </w:rPr>
    </w:lvl>
    <w:lvl w:ilvl="3" w:tplc="6844680A">
      <w:numFmt w:val="bullet"/>
      <w:lvlText w:val="•"/>
      <w:lvlJc w:val="left"/>
      <w:pPr>
        <w:ind w:left="1863" w:hanging="288"/>
      </w:pPr>
      <w:rPr>
        <w:rFonts w:hint="default"/>
        <w:lang w:val="uk-UA" w:eastAsia="en-US" w:bidi="ar-SA"/>
      </w:rPr>
    </w:lvl>
    <w:lvl w:ilvl="4" w:tplc="A46EA866">
      <w:numFmt w:val="bullet"/>
      <w:lvlText w:val="•"/>
      <w:lvlJc w:val="left"/>
      <w:pPr>
        <w:ind w:left="2505" w:hanging="288"/>
      </w:pPr>
      <w:rPr>
        <w:rFonts w:hint="default"/>
        <w:lang w:val="uk-UA" w:eastAsia="en-US" w:bidi="ar-SA"/>
      </w:rPr>
    </w:lvl>
    <w:lvl w:ilvl="5" w:tplc="C436CF4C">
      <w:numFmt w:val="bullet"/>
      <w:lvlText w:val="•"/>
      <w:lvlJc w:val="left"/>
      <w:pPr>
        <w:ind w:left="3147" w:hanging="288"/>
      </w:pPr>
      <w:rPr>
        <w:rFonts w:hint="default"/>
        <w:lang w:val="uk-UA" w:eastAsia="en-US" w:bidi="ar-SA"/>
      </w:rPr>
    </w:lvl>
    <w:lvl w:ilvl="6" w:tplc="29DC606C">
      <w:numFmt w:val="bullet"/>
      <w:lvlText w:val="•"/>
      <w:lvlJc w:val="left"/>
      <w:pPr>
        <w:ind w:left="3789" w:hanging="288"/>
      </w:pPr>
      <w:rPr>
        <w:rFonts w:hint="default"/>
        <w:lang w:val="uk-UA" w:eastAsia="en-US" w:bidi="ar-SA"/>
      </w:rPr>
    </w:lvl>
    <w:lvl w:ilvl="7" w:tplc="71CCFF8E">
      <w:numFmt w:val="bullet"/>
      <w:lvlText w:val="•"/>
      <w:lvlJc w:val="left"/>
      <w:pPr>
        <w:ind w:left="4431" w:hanging="288"/>
      </w:pPr>
      <w:rPr>
        <w:rFonts w:hint="default"/>
        <w:lang w:val="uk-UA" w:eastAsia="en-US" w:bidi="ar-SA"/>
      </w:rPr>
    </w:lvl>
    <w:lvl w:ilvl="8" w:tplc="955C7E02">
      <w:numFmt w:val="bullet"/>
      <w:lvlText w:val="•"/>
      <w:lvlJc w:val="left"/>
      <w:pPr>
        <w:ind w:left="5073" w:hanging="288"/>
      </w:pPr>
      <w:rPr>
        <w:rFonts w:hint="default"/>
        <w:lang w:val="uk-UA" w:eastAsia="en-US" w:bidi="ar-SA"/>
      </w:rPr>
    </w:lvl>
  </w:abstractNum>
  <w:abstractNum w:abstractNumId="1">
    <w:nsid w:val="0B0B62CA"/>
    <w:multiLevelType w:val="hybridMultilevel"/>
    <w:tmpl w:val="6ECE5712"/>
    <w:lvl w:ilvl="0" w:tplc="C22EF534">
      <w:start w:val="1"/>
      <w:numFmt w:val="decimal"/>
      <w:lvlText w:val="%1."/>
      <w:lvlJc w:val="left"/>
      <w:pPr>
        <w:ind w:left="457" w:hanging="267"/>
      </w:pPr>
      <w:rPr>
        <w:rFonts w:ascii="Cambria" w:eastAsia="Cambria" w:hAnsi="Cambria" w:cs="Cambria" w:hint="default"/>
        <w:w w:val="105"/>
        <w:sz w:val="21"/>
        <w:szCs w:val="21"/>
        <w:lang w:val="uk-UA" w:eastAsia="en-US" w:bidi="ar-SA"/>
      </w:rPr>
    </w:lvl>
    <w:lvl w:ilvl="1" w:tplc="90102282">
      <w:start w:val="1"/>
      <w:numFmt w:val="decimal"/>
      <w:lvlText w:val="%2."/>
      <w:lvlJc w:val="left"/>
      <w:pPr>
        <w:ind w:left="570" w:hanging="284"/>
      </w:pPr>
      <w:rPr>
        <w:rFonts w:ascii="Cambria" w:eastAsia="Cambria" w:hAnsi="Cambria" w:cs="Cambria" w:hint="default"/>
        <w:spacing w:val="0"/>
        <w:w w:val="105"/>
        <w:sz w:val="21"/>
        <w:szCs w:val="21"/>
        <w:lang w:val="uk-UA" w:eastAsia="en-US" w:bidi="ar-SA"/>
      </w:rPr>
    </w:lvl>
    <w:lvl w:ilvl="2" w:tplc="5126A472">
      <w:numFmt w:val="bullet"/>
      <w:lvlText w:val="•"/>
      <w:lvlJc w:val="left"/>
      <w:pPr>
        <w:ind w:left="1221" w:hanging="284"/>
      </w:pPr>
      <w:rPr>
        <w:rFonts w:hint="default"/>
        <w:lang w:val="uk-UA" w:eastAsia="en-US" w:bidi="ar-SA"/>
      </w:rPr>
    </w:lvl>
    <w:lvl w:ilvl="3" w:tplc="50EE2682">
      <w:numFmt w:val="bullet"/>
      <w:lvlText w:val="•"/>
      <w:lvlJc w:val="left"/>
      <w:pPr>
        <w:ind w:left="1863" w:hanging="284"/>
      </w:pPr>
      <w:rPr>
        <w:rFonts w:hint="default"/>
        <w:lang w:val="uk-UA" w:eastAsia="en-US" w:bidi="ar-SA"/>
      </w:rPr>
    </w:lvl>
    <w:lvl w:ilvl="4" w:tplc="B8E23E52">
      <w:numFmt w:val="bullet"/>
      <w:lvlText w:val="•"/>
      <w:lvlJc w:val="left"/>
      <w:pPr>
        <w:ind w:left="2505" w:hanging="284"/>
      </w:pPr>
      <w:rPr>
        <w:rFonts w:hint="default"/>
        <w:lang w:val="uk-UA" w:eastAsia="en-US" w:bidi="ar-SA"/>
      </w:rPr>
    </w:lvl>
    <w:lvl w:ilvl="5" w:tplc="3E20CD9C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6" w:tplc="7F1E3E08">
      <w:numFmt w:val="bullet"/>
      <w:lvlText w:val="•"/>
      <w:lvlJc w:val="left"/>
      <w:pPr>
        <w:ind w:left="3789" w:hanging="284"/>
      </w:pPr>
      <w:rPr>
        <w:rFonts w:hint="default"/>
        <w:lang w:val="uk-UA" w:eastAsia="en-US" w:bidi="ar-SA"/>
      </w:rPr>
    </w:lvl>
    <w:lvl w:ilvl="7" w:tplc="06960B5E">
      <w:numFmt w:val="bullet"/>
      <w:lvlText w:val="•"/>
      <w:lvlJc w:val="left"/>
      <w:pPr>
        <w:ind w:left="4431" w:hanging="284"/>
      </w:pPr>
      <w:rPr>
        <w:rFonts w:hint="default"/>
        <w:lang w:val="uk-UA" w:eastAsia="en-US" w:bidi="ar-SA"/>
      </w:rPr>
    </w:lvl>
    <w:lvl w:ilvl="8" w:tplc="58D076B4">
      <w:numFmt w:val="bullet"/>
      <w:lvlText w:val="•"/>
      <w:lvlJc w:val="left"/>
      <w:pPr>
        <w:ind w:left="5073" w:hanging="284"/>
      </w:pPr>
      <w:rPr>
        <w:rFonts w:hint="default"/>
        <w:lang w:val="uk-UA" w:eastAsia="en-US" w:bidi="ar-SA"/>
      </w:rPr>
    </w:lvl>
  </w:abstractNum>
  <w:abstractNum w:abstractNumId="2">
    <w:nsid w:val="0C931394"/>
    <w:multiLevelType w:val="hybridMultilevel"/>
    <w:tmpl w:val="AF76B238"/>
    <w:lvl w:ilvl="0" w:tplc="AAA631FA">
      <w:start w:val="1"/>
      <w:numFmt w:val="decimal"/>
      <w:lvlText w:val="%1."/>
      <w:lvlJc w:val="left"/>
      <w:pPr>
        <w:ind w:left="570" w:hanging="284"/>
      </w:pPr>
      <w:rPr>
        <w:rFonts w:ascii="Cambria" w:eastAsia="Cambria" w:hAnsi="Cambria" w:cs="Cambria" w:hint="default"/>
        <w:spacing w:val="0"/>
        <w:w w:val="105"/>
        <w:sz w:val="21"/>
        <w:szCs w:val="21"/>
        <w:lang w:val="uk-UA" w:eastAsia="en-US" w:bidi="ar-SA"/>
      </w:rPr>
    </w:lvl>
    <w:lvl w:ilvl="1" w:tplc="D062FC72">
      <w:numFmt w:val="bullet"/>
      <w:lvlText w:val="•"/>
      <w:lvlJc w:val="left"/>
      <w:pPr>
        <w:ind w:left="1157" w:hanging="284"/>
      </w:pPr>
      <w:rPr>
        <w:rFonts w:hint="default"/>
        <w:lang w:val="uk-UA" w:eastAsia="en-US" w:bidi="ar-SA"/>
      </w:rPr>
    </w:lvl>
    <w:lvl w:ilvl="2" w:tplc="5D1EB6DA">
      <w:numFmt w:val="bullet"/>
      <w:lvlText w:val="•"/>
      <w:lvlJc w:val="left"/>
      <w:pPr>
        <w:ind w:left="1735" w:hanging="284"/>
      </w:pPr>
      <w:rPr>
        <w:rFonts w:hint="default"/>
        <w:lang w:val="uk-UA" w:eastAsia="en-US" w:bidi="ar-SA"/>
      </w:rPr>
    </w:lvl>
    <w:lvl w:ilvl="3" w:tplc="7924CDDA">
      <w:numFmt w:val="bullet"/>
      <w:lvlText w:val="•"/>
      <w:lvlJc w:val="left"/>
      <w:pPr>
        <w:ind w:left="2313" w:hanging="284"/>
      </w:pPr>
      <w:rPr>
        <w:rFonts w:hint="default"/>
        <w:lang w:val="uk-UA" w:eastAsia="en-US" w:bidi="ar-SA"/>
      </w:rPr>
    </w:lvl>
    <w:lvl w:ilvl="4" w:tplc="B8761BE8">
      <w:numFmt w:val="bullet"/>
      <w:lvlText w:val="•"/>
      <w:lvlJc w:val="left"/>
      <w:pPr>
        <w:ind w:left="2890" w:hanging="284"/>
      </w:pPr>
      <w:rPr>
        <w:rFonts w:hint="default"/>
        <w:lang w:val="uk-UA" w:eastAsia="en-US" w:bidi="ar-SA"/>
      </w:rPr>
    </w:lvl>
    <w:lvl w:ilvl="5" w:tplc="EA6A6D0C">
      <w:numFmt w:val="bullet"/>
      <w:lvlText w:val="•"/>
      <w:lvlJc w:val="left"/>
      <w:pPr>
        <w:ind w:left="3468" w:hanging="284"/>
      </w:pPr>
      <w:rPr>
        <w:rFonts w:hint="default"/>
        <w:lang w:val="uk-UA" w:eastAsia="en-US" w:bidi="ar-SA"/>
      </w:rPr>
    </w:lvl>
    <w:lvl w:ilvl="6" w:tplc="04F47726">
      <w:numFmt w:val="bullet"/>
      <w:lvlText w:val="•"/>
      <w:lvlJc w:val="left"/>
      <w:pPr>
        <w:ind w:left="4046" w:hanging="284"/>
      </w:pPr>
      <w:rPr>
        <w:rFonts w:hint="default"/>
        <w:lang w:val="uk-UA" w:eastAsia="en-US" w:bidi="ar-SA"/>
      </w:rPr>
    </w:lvl>
    <w:lvl w:ilvl="7" w:tplc="671E7122">
      <w:numFmt w:val="bullet"/>
      <w:lvlText w:val="•"/>
      <w:lvlJc w:val="left"/>
      <w:pPr>
        <w:ind w:left="4623" w:hanging="284"/>
      </w:pPr>
      <w:rPr>
        <w:rFonts w:hint="default"/>
        <w:lang w:val="uk-UA" w:eastAsia="en-US" w:bidi="ar-SA"/>
      </w:rPr>
    </w:lvl>
    <w:lvl w:ilvl="8" w:tplc="921CA5D2">
      <w:numFmt w:val="bullet"/>
      <w:lvlText w:val="•"/>
      <w:lvlJc w:val="left"/>
      <w:pPr>
        <w:ind w:left="5201" w:hanging="284"/>
      </w:pPr>
      <w:rPr>
        <w:rFonts w:hint="default"/>
        <w:lang w:val="uk-UA" w:eastAsia="en-US" w:bidi="ar-SA"/>
      </w:rPr>
    </w:lvl>
  </w:abstractNum>
  <w:abstractNum w:abstractNumId="3">
    <w:nsid w:val="30CE0EC6"/>
    <w:multiLevelType w:val="hybridMultilevel"/>
    <w:tmpl w:val="D4BCB7D8"/>
    <w:lvl w:ilvl="0" w:tplc="8612D59C">
      <w:start w:val="1"/>
      <w:numFmt w:val="decimal"/>
      <w:lvlText w:val="%1."/>
      <w:lvlJc w:val="left"/>
      <w:pPr>
        <w:ind w:left="570" w:hanging="284"/>
        <w:jc w:val="right"/>
      </w:pPr>
      <w:rPr>
        <w:rFonts w:ascii="Cambria" w:eastAsia="Cambria" w:hAnsi="Cambria" w:cs="Cambria" w:hint="default"/>
        <w:w w:val="105"/>
        <w:sz w:val="21"/>
        <w:szCs w:val="21"/>
        <w:lang w:val="uk-UA" w:eastAsia="en-US" w:bidi="ar-SA"/>
      </w:rPr>
    </w:lvl>
    <w:lvl w:ilvl="1" w:tplc="81CE4720">
      <w:numFmt w:val="bullet"/>
      <w:lvlText w:val="•"/>
      <w:lvlJc w:val="left"/>
      <w:pPr>
        <w:ind w:left="1157" w:hanging="284"/>
      </w:pPr>
      <w:rPr>
        <w:rFonts w:hint="default"/>
        <w:lang w:val="uk-UA" w:eastAsia="en-US" w:bidi="ar-SA"/>
      </w:rPr>
    </w:lvl>
    <w:lvl w:ilvl="2" w:tplc="1E2A7CAE">
      <w:numFmt w:val="bullet"/>
      <w:lvlText w:val="•"/>
      <w:lvlJc w:val="left"/>
      <w:pPr>
        <w:ind w:left="1735" w:hanging="284"/>
      </w:pPr>
      <w:rPr>
        <w:rFonts w:hint="default"/>
        <w:lang w:val="uk-UA" w:eastAsia="en-US" w:bidi="ar-SA"/>
      </w:rPr>
    </w:lvl>
    <w:lvl w:ilvl="3" w:tplc="8D8C987E">
      <w:numFmt w:val="bullet"/>
      <w:lvlText w:val="•"/>
      <w:lvlJc w:val="left"/>
      <w:pPr>
        <w:ind w:left="2313" w:hanging="284"/>
      </w:pPr>
      <w:rPr>
        <w:rFonts w:hint="default"/>
        <w:lang w:val="uk-UA" w:eastAsia="en-US" w:bidi="ar-SA"/>
      </w:rPr>
    </w:lvl>
    <w:lvl w:ilvl="4" w:tplc="9ACE5F18">
      <w:numFmt w:val="bullet"/>
      <w:lvlText w:val="•"/>
      <w:lvlJc w:val="left"/>
      <w:pPr>
        <w:ind w:left="2890" w:hanging="284"/>
      </w:pPr>
      <w:rPr>
        <w:rFonts w:hint="default"/>
        <w:lang w:val="uk-UA" w:eastAsia="en-US" w:bidi="ar-SA"/>
      </w:rPr>
    </w:lvl>
    <w:lvl w:ilvl="5" w:tplc="76ECA378">
      <w:numFmt w:val="bullet"/>
      <w:lvlText w:val="•"/>
      <w:lvlJc w:val="left"/>
      <w:pPr>
        <w:ind w:left="3468" w:hanging="284"/>
      </w:pPr>
      <w:rPr>
        <w:rFonts w:hint="default"/>
        <w:lang w:val="uk-UA" w:eastAsia="en-US" w:bidi="ar-SA"/>
      </w:rPr>
    </w:lvl>
    <w:lvl w:ilvl="6" w:tplc="D1C06F34">
      <w:numFmt w:val="bullet"/>
      <w:lvlText w:val="•"/>
      <w:lvlJc w:val="left"/>
      <w:pPr>
        <w:ind w:left="4046" w:hanging="284"/>
      </w:pPr>
      <w:rPr>
        <w:rFonts w:hint="default"/>
        <w:lang w:val="uk-UA" w:eastAsia="en-US" w:bidi="ar-SA"/>
      </w:rPr>
    </w:lvl>
    <w:lvl w:ilvl="7" w:tplc="7AD84A18">
      <w:numFmt w:val="bullet"/>
      <w:lvlText w:val="•"/>
      <w:lvlJc w:val="left"/>
      <w:pPr>
        <w:ind w:left="4623" w:hanging="284"/>
      </w:pPr>
      <w:rPr>
        <w:rFonts w:hint="default"/>
        <w:lang w:val="uk-UA" w:eastAsia="en-US" w:bidi="ar-SA"/>
      </w:rPr>
    </w:lvl>
    <w:lvl w:ilvl="8" w:tplc="07129790">
      <w:numFmt w:val="bullet"/>
      <w:lvlText w:val="•"/>
      <w:lvlJc w:val="left"/>
      <w:pPr>
        <w:ind w:left="5201" w:hanging="284"/>
      </w:pPr>
      <w:rPr>
        <w:rFonts w:hint="default"/>
        <w:lang w:val="uk-UA" w:eastAsia="en-US" w:bidi="ar-SA"/>
      </w:rPr>
    </w:lvl>
  </w:abstractNum>
  <w:abstractNum w:abstractNumId="4">
    <w:nsid w:val="3EB148C1"/>
    <w:multiLevelType w:val="hybridMultilevel"/>
    <w:tmpl w:val="8EDAC6B8"/>
    <w:lvl w:ilvl="0" w:tplc="F3E05D04">
      <w:start w:val="1"/>
      <w:numFmt w:val="decimal"/>
      <w:lvlText w:val="%1."/>
      <w:lvlJc w:val="left"/>
      <w:pPr>
        <w:ind w:left="457" w:hanging="225"/>
      </w:pPr>
      <w:rPr>
        <w:rFonts w:ascii="Cambria" w:eastAsia="Cambria" w:hAnsi="Cambria" w:cs="Cambria" w:hint="default"/>
        <w:w w:val="105"/>
        <w:sz w:val="21"/>
        <w:szCs w:val="21"/>
        <w:lang w:val="uk-UA" w:eastAsia="en-US" w:bidi="ar-SA"/>
      </w:rPr>
    </w:lvl>
    <w:lvl w:ilvl="1" w:tplc="CCFEAF48">
      <w:numFmt w:val="bullet"/>
      <w:lvlText w:val="•"/>
      <w:lvlJc w:val="left"/>
      <w:pPr>
        <w:ind w:left="1049" w:hanging="225"/>
      </w:pPr>
      <w:rPr>
        <w:rFonts w:hint="default"/>
        <w:lang w:val="uk-UA" w:eastAsia="en-US" w:bidi="ar-SA"/>
      </w:rPr>
    </w:lvl>
    <w:lvl w:ilvl="2" w:tplc="0680B4EE">
      <w:numFmt w:val="bullet"/>
      <w:lvlText w:val="•"/>
      <w:lvlJc w:val="left"/>
      <w:pPr>
        <w:ind w:left="1639" w:hanging="225"/>
      </w:pPr>
      <w:rPr>
        <w:rFonts w:hint="default"/>
        <w:lang w:val="uk-UA" w:eastAsia="en-US" w:bidi="ar-SA"/>
      </w:rPr>
    </w:lvl>
    <w:lvl w:ilvl="3" w:tplc="8C3084FC">
      <w:numFmt w:val="bullet"/>
      <w:lvlText w:val="•"/>
      <w:lvlJc w:val="left"/>
      <w:pPr>
        <w:ind w:left="2229" w:hanging="225"/>
      </w:pPr>
      <w:rPr>
        <w:rFonts w:hint="default"/>
        <w:lang w:val="uk-UA" w:eastAsia="en-US" w:bidi="ar-SA"/>
      </w:rPr>
    </w:lvl>
    <w:lvl w:ilvl="4" w:tplc="51CA3128">
      <w:numFmt w:val="bullet"/>
      <w:lvlText w:val="•"/>
      <w:lvlJc w:val="left"/>
      <w:pPr>
        <w:ind w:left="2818" w:hanging="225"/>
      </w:pPr>
      <w:rPr>
        <w:rFonts w:hint="default"/>
        <w:lang w:val="uk-UA" w:eastAsia="en-US" w:bidi="ar-SA"/>
      </w:rPr>
    </w:lvl>
    <w:lvl w:ilvl="5" w:tplc="51CEB008">
      <w:numFmt w:val="bullet"/>
      <w:lvlText w:val="•"/>
      <w:lvlJc w:val="left"/>
      <w:pPr>
        <w:ind w:left="3408" w:hanging="225"/>
      </w:pPr>
      <w:rPr>
        <w:rFonts w:hint="default"/>
        <w:lang w:val="uk-UA" w:eastAsia="en-US" w:bidi="ar-SA"/>
      </w:rPr>
    </w:lvl>
    <w:lvl w:ilvl="6" w:tplc="A88EE1D0">
      <w:numFmt w:val="bullet"/>
      <w:lvlText w:val="•"/>
      <w:lvlJc w:val="left"/>
      <w:pPr>
        <w:ind w:left="3998" w:hanging="225"/>
      </w:pPr>
      <w:rPr>
        <w:rFonts w:hint="default"/>
        <w:lang w:val="uk-UA" w:eastAsia="en-US" w:bidi="ar-SA"/>
      </w:rPr>
    </w:lvl>
    <w:lvl w:ilvl="7" w:tplc="AB22BB66">
      <w:numFmt w:val="bullet"/>
      <w:lvlText w:val="•"/>
      <w:lvlJc w:val="left"/>
      <w:pPr>
        <w:ind w:left="4587" w:hanging="225"/>
      </w:pPr>
      <w:rPr>
        <w:rFonts w:hint="default"/>
        <w:lang w:val="uk-UA" w:eastAsia="en-US" w:bidi="ar-SA"/>
      </w:rPr>
    </w:lvl>
    <w:lvl w:ilvl="8" w:tplc="E8105FD2">
      <w:numFmt w:val="bullet"/>
      <w:lvlText w:val="•"/>
      <w:lvlJc w:val="left"/>
      <w:pPr>
        <w:ind w:left="5177" w:hanging="225"/>
      </w:pPr>
      <w:rPr>
        <w:rFonts w:hint="default"/>
        <w:lang w:val="uk-UA" w:eastAsia="en-US" w:bidi="ar-SA"/>
      </w:rPr>
    </w:lvl>
  </w:abstractNum>
  <w:abstractNum w:abstractNumId="5">
    <w:nsid w:val="3FCD6913"/>
    <w:multiLevelType w:val="hybridMultilevel"/>
    <w:tmpl w:val="B06E17EA"/>
    <w:lvl w:ilvl="0" w:tplc="C5FA7AA6">
      <w:start w:val="1"/>
      <w:numFmt w:val="decimal"/>
      <w:lvlText w:val="%1."/>
      <w:lvlJc w:val="left"/>
      <w:pPr>
        <w:ind w:left="457" w:hanging="244"/>
      </w:pPr>
      <w:rPr>
        <w:rFonts w:ascii="Cambria" w:eastAsia="Cambria" w:hAnsi="Cambria" w:cs="Cambria" w:hint="default"/>
        <w:w w:val="105"/>
        <w:sz w:val="21"/>
        <w:szCs w:val="21"/>
        <w:lang w:val="uk-UA" w:eastAsia="en-US" w:bidi="ar-SA"/>
      </w:rPr>
    </w:lvl>
    <w:lvl w:ilvl="1" w:tplc="B1743FFE">
      <w:numFmt w:val="bullet"/>
      <w:lvlText w:val="•"/>
      <w:lvlJc w:val="left"/>
      <w:pPr>
        <w:ind w:left="1049" w:hanging="244"/>
      </w:pPr>
      <w:rPr>
        <w:rFonts w:hint="default"/>
        <w:lang w:val="uk-UA" w:eastAsia="en-US" w:bidi="ar-SA"/>
      </w:rPr>
    </w:lvl>
    <w:lvl w:ilvl="2" w:tplc="77404798">
      <w:numFmt w:val="bullet"/>
      <w:lvlText w:val="•"/>
      <w:lvlJc w:val="left"/>
      <w:pPr>
        <w:ind w:left="1639" w:hanging="244"/>
      </w:pPr>
      <w:rPr>
        <w:rFonts w:hint="default"/>
        <w:lang w:val="uk-UA" w:eastAsia="en-US" w:bidi="ar-SA"/>
      </w:rPr>
    </w:lvl>
    <w:lvl w:ilvl="3" w:tplc="FF76ECDE">
      <w:numFmt w:val="bullet"/>
      <w:lvlText w:val="•"/>
      <w:lvlJc w:val="left"/>
      <w:pPr>
        <w:ind w:left="2229" w:hanging="244"/>
      </w:pPr>
      <w:rPr>
        <w:rFonts w:hint="default"/>
        <w:lang w:val="uk-UA" w:eastAsia="en-US" w:bidi="ar-SA"/>
      </w:rPr>
    </w:lvl>
    <w:lvl w:ilvl="4" w:tplc="9808DFF2">
      <w:numFmt w:val="bullet"/>
      <w:lvlText w:val="•"/>
      <w:lvlJc w:val="left"/>
      <w:pPr>
        <w:ind w:left="2818" w:hanging="244"/>
      </w:pPr>
      <w:rPr>
        <w:rFonts w:hint="default"/>
        <w:lang w:val="uk-UA" w:eastAsia="en-US" w:bidi="ar-SA"/>
      </w:rPr>
    </w:lvl>
    <w:lvl w:ilvl="5" w:tplc="F808DF26">
      <w:numFmt w:val="bullet"/>
      <w:lvlText w:val="•"/>
      <w:lvlJc w:val="left"/>
      <w:pPr>
        <w:ind w:left="3408" w:hanging="244"/>
      </w:pPr>
      <w:rPr>
        <w:rFonts w:hint="default"/>
        <w:lang w:val="uk-UA" w:eastAsia="en-US" w:bidi="ar-SA"/>
      </w:rPr>
    </w:lvl>
    <w:lvl w:ilvl="6" w:tplc="65865106">
      <w:numFmt w:val="bullet"/>
      <w:lvlText w:val="•"/>
      <w:lvlJc w:val="left"/>
      <w:pPr>
        <w:ind w:left="3998" w:hanging="244"/>
      </w:pPr>
      <w:rPr>
        <w:rFonts w:hint="default"/>
        <w:lang w:val="uk-UA" w:eastAsia="en-US" w:bidi="ar-SA"/>
      </w:rPr>
    </w:lvl>
    <w:lvl w:ilvl="7" w:tplc="E542CE2A">
      <w:numFmt w:val="bullet"/>
      <w:lvlText w:val="•"/>
      <w:lvlJc w:val="left"/>
      <w:pPr>
        <w:ind w:left="4587" w:hanging="244"/>
      </w:pPr>
      <w:rPr>
        <w:rFonts w:hint="default"/>
        <w:lang w:val="uk-UA" w:eastAsia="en-US" w:bidi="ar-SA"/>
      </w:rPr>
    </w:lvl>
    <w:lvl w:ilvl="8" w:tplc="D5A254A4">
      <w:numFmt w:val="bullet"/>
      <w:lvlText w:val="•"/>
      <w:lvlJc w:val="left"/>
      <w:pPr>
        <w:ind w:left="5177" w:hanging="244"/>
      </w:pPr>
      <w:rPr>
        <w:rFonts w:hint="default"/>
        <w:lang w:val="uk-UA" w:eastAsia="en-US" w:bidi="ar-SA"/>
      </w:rPr>
    </w:lvl>
  </w:abstractNum>
  <w:abstractNum w:abstractNumId="6">
    <w:nsid w:val="41080A3B"/>
    <w:multiLevelType w:val="hybridMultilevel"/>
    <w:tmpl w:val="7102E9DE"/>
    <w:lvl w:ilvl="0" w:tplc="8434689A">
      <w:start w:val="1"/>
      <w:numFmt w:val="decimal"/>
      <w:lvlText w:val="%1."/>
      <w:lvlJc w:val="left"/>
      <w:pPr>
        <w:ind w:left="457" w:hanging="291"/>
      </w:pPr>
      <w:rPr>
        <w:rFonts w:ascii="Cambria" w:eastAsia="Cambria" w:hAnsi="Cambria" w:cs="Cambria" w:hint="default"/>
        <w:w w:val="105"/>
        <w:sz w:val="21"/>
        <w:szCs w:val="21"/>
        <w:lang w:val="uk-UA" w:eastAsia="en-US" w:bidi="ar-SA"/>
      </w:rPr>
    </w:lvl>
    <w:lvl w:ilvl="1" w:tplc="61C89538">
      <w:numFmt w:val="bullet"/>
      <w:lvlText w:val="•"/>
      <w:lvlJc w:val="left"/>
      <w:pPr>
        <w:ind w:left="460" w:hanging="291"/>
      </w:pPr>
      <w:rPr>
        <w:rFonts w:hint="default"/>
        <w:lang w:val="uk-UA" w:eastAsia="en-US" w:bidi="ar-SA"/>
      </w:rPr>
    </w:lvl>
    <w:lvl w:ilvl="2" w:tplc="F894D296">
      <w:numFmt w:val="bullet"/>
      <w:lvlText w:val="•"/>
      <w:lvlJc w:val="left"/>
      <w:pPr>
        <w:ind w:left="620" w:hanging="291"/>
      </w:pPr>
      <w:rPr>
        <w:rFonts w:hint="default"/>
        <w:lang w:val="uk-UA" w:eastAsia="en-US" w:bidi="ar-SA"/>
      </w:rPr>
    </w:lvl>
    <w:lvl w:ilvl="3" w:tplc="50CC083A">
      <w:numFmt w:val="bullet"/>
      <w:lvlText w:val="•"/>
      <w:lvlJc w:val="left"/>
      <w:pPr>
        <w:ind w:left="1337" w:hanging="291"/>
      </w:pPr>
      <w:rPr>
        <w:rFonts w:hint="default"/>
        <w:lang w:val="uk-UA" w:eastAsia="en-US" w:bidi="ar-SA"/>
      </w:rPr>
    </w:lvl>
    <w:lvl w:ilvl="4" w:tplc="143EFB9C">
      <w:numFmt w:val="bullet"/>
      <w:lvlText w:val="•"/>
      <w:lvlJc w:val="left"/>
      <w:pPr>
        <w:ind w:left="2054" w:hanging="291"/>
      </w:pPr>
      <w:rPr>
        <w:rFonts w:hint="default"/>
        <w:lang w:val="uk-UA" w:eastAsia="en-US" w:bidi="ar-SA"/>
      </w:rPr>
    </w:lvl>
    <w:lvl w:ilvl="5" w:tplc="409E56DA">
      <w:numFmt w:val="bullet"/>
      <w:lvlText w:val="•"/>
      <w:lvlJc w:val="left"/>
      <w:pPr>
        <w:ind w:left="2771" w:hanging="291"/>
      </w:pPr>
      <w:rPr>
        <w:rFonts w:hint="default"/>
        <w:lang w:val="uk-UA" w:eastAsia="en-US" w:bidi="ar-SA"/>
      </w:rPr>
    </w:lvl>
    <w:lvl w:ilvl="6" w:tplc="3E9098B2">
      <w:numFmt w:val="bullet"/>
      <w:lvlText w:val="•"/>
      <w:lvlJc w:val="left"/>
      <w:pPr>
        <w:ind w:left="3488" w:hanging="291"/>
      </w:pPr>
      <w:rPr>
        <w:rFonts w:hint="default"/>
        <w:lang w:val="uk-UA" w:eastAsia="en-US" w:bidi="ar-SA"/>
      </w:rPr>
    </w:lvl>
    <w:lvl w:ilvl="7" w:tplc="752CBC0C">
      <w:numFmt w:val="bullet"/>
      <w:lvlText w:val="•"/>
      <w:lvlJc w:val="left"/>
      <w:pPr>
        <w:ind w:left="4205" w:hanging="291"/>
      </w:pPr>
      <w:rPr>
        <w:rFonts w:hint="default"/>
        <w:lang w:val="uk-UA" w:eastAsia="en-US" w:bidi="ar-SA"/>
      </w:rPr>
    </w:lvl>
    <w:lvl w:ilvl="8" w:tplc="B3A2EDD4">
      <w:numFmt w:val="bullet"/>
      <w:lvlText w:val="•"/>
      <w:lvlJc w:val="left"/>
      <w:pPr>
        <w:ind w:left="4922" w:hanging="291"/>
      </w:pPr>
      <w:rPr>
        <w:rFonts w:hint="default"/>
        <w:lang w:val="uk-UA" w:eastAsia="en-US" w:bidi="ar-SA"/>
      </w:rPr>
    </w:lvl>
  </w:abstractNum>
  <w:abstractNum w:abstractNumId="7">
    <w:nsid w:val="4BE84CCF"/>
    <w:multiLevelType w:val="hybridMultilevel"/>
    <w:tmpl w:val="DBBEB046"/>
    <w:lvl w:ilvl="0" w:tplc="0B367416">
      <w:numFmt w:val="bullet"/>
      <w:lvlText w:val="–"/>
      <w:lvlJc w:val="left"/>
      <w:pPr>
        <w:ind w:left="456" w:hanging="175"/>
      </w:pPr>
      <w:rPr>
        <w:rFonts w:ascii="Cambria" w:eastAsia="Cambria" w:hAnsi="Cambria" w:cs="Cambria" w:hint="default"/>
        <w:w w:val="124"/>
        <w:sz w:val="18"/>
        <w:szCs w:val="18"/>
        <w:lang w:val="uk-UA" w:eastAsia="en-US" w:bidi="ar-SA"/>
      </w:rPr>
    </w:lvl>
    <w:lvl w:ilvl="1" w:tplc="0950C23A">
      <w:numFmt w:val="bullet"/>
      <w:lvlText w:val="•"/>
      <w:lvlJc w:val="left"/>
      <w:pPr>
        <w:ind w:left="1049" w:hanging="175"/>
      </w:pPr>
      <w:rPr>
        <w:rFonts w:hint="default"/>
        <w:lang w:val="uk-UA" w:eastAsia="en-US" w:bidi="ar-SA"/>
      </w:rPr>
    </w:lvl>
    <w:lvl w:ilvl="2" w:tplc="9F04FECA">
      <w:numFmt w:val="bullet"/>
      <w:lvlText w:val="•"/>
      <w:lvlJc w:val="left"/>
      <w:pPr>
        <w:ind w:left="1639" w:hanging="175"/>
      </w:pPr>
      <w:rPr>
        <w:rFonts w:hint="default"/>
        <w:lang w:val="uk-UA" w:eastAsia="en-US" w:bidi="ar-SA"/>
      </w:rPr>
    </w:lvl>
    <w:lvl w:ilvl="3" w:tplc="57025262">
      <w:numFmt w:val="bullet"/>
      <w:lvlText w:val="•"/>
      <w:lvlJc w:val="left"/>
      <w:pPr>
        <w:ind w:left="2229" w:hanging="175"/>
      </w:pPr>
      <w:rPr>
        <w:rFonts w:hint="default"/>
        <w:lang w:val="uk-UA" w:eastAsia="en-US" w:bidi="ar-SA"/>
      </w:rPr>
    </w:lvl>
    <w:lvl w:ilvl="4" w:tplc="04966C28">
      <w:numFmt w:val="bullet"/>
      <w:lvlText w:val="•"/>
      <w:lvlJc w:val="left"/>
      <w:pPr>
        <w:ind w:left="2818" w:hanging="175"/>
      </w:pPr>
      <w:rPr>
        <w:rFonts w:hint="default"/>
        <w:lang w:val="uk-UA" w:eastAsia="en-US" w:bidi="ar-SA"/>
      </w:rPr>
    </w:lvl>
    <w:lvl w:ilvl="5" w:tplc="A57AC080">
      <w:numFmt w:val="bullet"/>
      <w:lvlText w:val="•"/>
      <w:lvlJc w:val="left"/>
      <w:pPr>
        <w:ind w:left="3408" w:hanging="175"/>
      </w:pPr>
      <w:rPr>
        <w:rFonts w:hint="default"/>
        <w:lang w:val="uk-UA" w:eastAsia="en-US" w:bidi="ar-SA"/>
      </w:rPr>
    </w:lvl>
    <w:lvl w:ilvl="6" w:tplc="A0FC915A">
      <w:numFmt w:val="bullet"/>
      <w:lvlText w:val="•"/>
      <w:lvlJc w:val="left"/>
      <w:pPr>
        <w:ind w:left="3998" w:hanging="175"/>
      </w:pPr>
      <w:rPr>
        <w:rFonts w:hint="default"/>
        <w:lang w:val="uk-UA" w:eastAsia="en-US" w:bidi="ar-SA"/>
      </w:rPr>
    </w:lvl>
    <w:lvl w:ilvl="7" w:tplc="8DB83BD4">
      <w:numFmt w:val="bullet"/>
      <w:lvlText w:val="•"/>
      <w:lvlJc w:val="left"/>
      <w:pPr>
        <w:ind w:left="4587" w:hanging="175"/>
      </w:pPr>
      <w:rPr>
        <w:rFonts w:hint="default"/>
        <w:lang w:val="uk-UA" w:eastAsia="en-US" w:bidi="ar-SA"/>
      </w:rPr>
    </w:lvl>
    <w:lvl w:ilvl="8" w:tplc="AFF247E8">
      <w:numFmt w:val="bullet"/>
      <w:lvlText w:val="•"/>
      <w:lvlJc w:val="left"/>
      <w:pPr>
        <w:ind w:left="5177" w:hanging="175"/>
      </w:pPr>
      <w:rPr>
        <w:rFonts w:hint="default"/>
        <w:lang w:val="uk-UA" w:eastAsia="en-US" w:bidi="ar-SA"/>
      </w:rPr>
    </w:lvl>
  </w:abstractNum>
  <w:abstractNum w:abstractNumId="8">
    <w:nsid w:val="50423739"/>
    <w:multiLevelType w:val="hybridMultilevel"/>
    <w:tmpl w:val="63D09B0C"/>
    <w:lvl w:ilvl="0" w:tplc="BD8C454C">
      <w:start w:val="1"/>
      <w:numFmt w:val="decimal"/>
      <w:lvlText w:val="%1."/>
      <w:lvlJc w:val="left"/>
      <w:pPr>
        <w:ind w:left="570" w:hanging="245"/>
        <w:jc w:val="right"/>
      </w:pPr>
      <w:rPr>
        <w:rFonts w:ascii="Cambria" w:eastAsia="Cambria" w:hAnsi="Cambria" w:cs="Cambria" w:hint="default"/>
        <w:w w:val="105"/>
        <w:sz w:val="21"/>
        <w:szCs w:val="21"/>
        <w:lang w:val="uk-UA" w:eastAsia="en-US" w:bidi="ar-SA"/>
      </w:rPr>
    </w:lvl>
    <w:lvl w:ilvl="1" w:tplc="DEB8F4AC">
      <w:numFmt w:val="bullet"/>
      <w:lvlText w:val="•"/>
      <w:lvlJc w:val="left"/>
      <w:pPr>
        <w:ind w:left="1157" w:hanging="245"/>
      </w:pPr>
      <w:rPr>
        <w:rFonts w:hint="default"/>
        <w:lang w:val="uk-UA" w:eastAsia="en-US" w:bidi="ar-SA"/>
      </w:rPr>
    </w:lvl>
    <w:lvl w:ilvl="2" w:tplc="EF80A8D6">
      <w:numFmt w:val="bullet"/>
      <w:lvlText w:val="•"/>
      <w:lvlJc w:val="left"/>
      <w:pPr>
        <w:ind w:left="1735" w:hanging="245"/>
      </w:pPr>
      <w:rPr>
        <w:rFonts w:hint="default"/>
        <w:lang w:val="uk-UA" w:eastAsia="en-US" w:bidi="ar-SA"/>
      </w:rPr>
    </w:lvl>
    <w:lvl w:ilvl="3" w:tplc="8C3A1D98">
      <w:numFmt w:val="bullet"/>
      <w:lvlText w:val="•"/>
      <w:lvlJc w:val="left"/>
      <w:pPr>
        <w:ind w:left="2313" w:hanging="245"/>
      </w:pPr>
      <w:rPr>
        <w:rFonts w:hint="default"/>
        <w:lang w:val="uk-UA" w:eastAsia="en-US" w:bidi="ar-SA"/>
      </w:rPr>
    </w:lvl>
    <w:lvl w:ilvl="4" w:tplc="A202A556">
      <w:numFmt w:val="bullet"/>
      <w:lvlText w:val="•"/>
      <w:lvlJc w:val="left"/>
      <w:pPr>
        <w:ind w:left="2890" w:hanging="245"/>
      </w:pPr>
      <w:rPr>
        <w:rFonts w:hint="default"/>
        <w:lang w:val="uk-UA" w:eastAsia="en-US" w:bidi="ar-SA"/>
      </w:rPr>
    </w:lvl>
    <w:lvl w:ilvl="5" w:tplc="480C5B58">
      <w:numFmt w:val="bullet"/>
      <w:lvlText w:val="•"/>
      <w:lvlJc w:val="left"/>
      <w:pPr>
        <w:ind w:left="3468" w:hanging="245"/>
      </w:pPr>
      <w:rPr>
        <w:rFonts w:hint="default"/>
        <w:lang w:val="uk-UA" w:eastAsia="en-US" w:bidi="ar-SA"/>
      </w:rPr>
    </w:lvl>
    <w:lvl w:ilvl="6" w:tplc="C99E4AF0">
      <w:numFmt w:val="bullet"/>
      <w:lvlText w:val="•"/>
      <w:lvlJc w:val="left"/>
      <w:pPr>
        <w:ind w:left="4046" w:hanging="245"/>
      </w:pPr>
      <w:rPr>
        <w:rFonts w:hint="default"/>
        <w:lang w:val="uk-UA" w:eastAsia="en-US" w:bidi="ar-SA"/>
      </w:rPr>
    </w:lvl>
    <w:lvl w:ilvl="7" w:tplc="566A7138">
      <w:numFmt w:val="bullet"/>
      <w:lvlText w:val="•"/>
      <w:lvlJc w:val="left"/>
      <w:pPr>
        <w:ind w:left="4623" w:hanging="245"/>
      </w:pPr>
      <w:rPr>
        <w:rFonts w:hint="default"/>
        <w:lang w:val="uk-UA" w:eastAsia="en-US" w:bidi="ar-SA"/>
      </w:rPr>
    </w:lvl>
    <w:lvl w:ilvl="8" w:tplc="D1DA44BA">
      <w:numFmt w:val="bullet"/>
      <w:lvlText w:val="•"/>
      <w:lvlJc w:val="left"/>
      <w:pPr>
        <w:ind w:left="5201" w:hanging="245"/>
      </w:pPr>
      <w:rPr>
        <w:rFonts w:hint="default"/>
        <w:lang w:val="uk-UA" w:eastAsia="en-US" w:bidi="ar-SA"/>
      </w:rPr>
    </w:lvl>
  </w:abstractNum>
  <w:abstractNum w:abstractNumId="9">
    <w:nsid w:val="54A916D4"/>
    <w:multiLevelType w:val="hybridMultilevel"/>
    <w:tmpl w:val="D7240968"/>
    <w:lvl w:ilvl="0" w:tplc="3EE64AA8">
      <w:start w:val="1"/>
      <w:numFmt w:val="decimal"/>
      <w:lvlText w:val="%1."/>
      <w:lvlJc w:val="left"/>
      <w:pPr>
        <w:ind w:left="457" w:hanging="292"/>
      </w:pPr>
      <w:rPr>
        <w:rFonts w:ascii="Cambria" w:eastAsia="Cambria" w:hAnsi="Cambria" w:cs="Cambria" w:hint="default"/>
        <w:w w:val="97"/>
        <w:sz w:val="21"/>
        <w:szCs w:val="21"/>
        <w:lang w:val="uk-UA" w:eastAsia="en-US" w:bidi="ar-SA"/>
      </w:rPr>
    </w:lvl>
    <w:lvl w:ilvl="1" w:tplc="A3B84EF2">
      <w:start w:val="1"/>
      <w:numFmt w:val="decimal"/>
      <w:lvlText w:val="%2."/>
      <w:lvlJc w:val="left"/>
      <w:pPr>
        <w:ind w:left="570" w:hanging="229"/>
        <w:jc w:val="right"/>
      </w:pPr>
      <w:rPr>
        <w:rFonts w:ascii="Cambria" w:eastAsia="Cambria" w:hAnsi="Cambria" w:cs="Cambria" w:hint="default"/>
        <w:spacing w:val="0"/>
        <w:w w:val="105"/>
        <w:sz w:val="21"/>
        <w:szCs w:val="21"/>
        <w:lang w:val="uk-UA" w:eastAsia="en-US" w:bidi="ar-SA"/>
      </w:rPr>
    </w:lvl>
    <w:lvl w:ilvl="2" w:tplc="2CDEBA98">
      <w:numFmt w:val="bullet"/>
      <w:lvlText w:val="•"/>
      <w:lvlJc w:val="left"/>
      <w:pPr>
        <w:ind w:left="1221" w:hanging="229"/>
      </w:pPr>
      <w:rPr>
        <w:rFonts w:hint="default"/>
        <w:lang w:val="uk-UA" w:eastAsia="en-US" w:bidi="ar-SA"/>
      </w:rPr>
    </w:lvl>
    <w:lvl w:ilvl="3" w:tplc="F95CC5C4">
      <w:numFmt w:val="bullet"/>
      <w:lvlText w:val="•"/>
      <w:lvlJc w:val="left"/>
      <w:pPr>
        <w:ind w:left="1863" w:hanging="229"/>
      </w:pPr>
      <w:rPr>
        <w:rFonts w:hint="default"/>
        <w:lang w:val="uk-UA" w:eastAsia="en-US" w:bidi="ar-SA"/>
      </w:rPr>
    </w:lvl>
    <w:lvl w:ilvl="4" w:tplc="8DEE558E">
      <w:numFmt w:val="bullet"/>
      <w:lvlText w:val="•"/>
      <w:lvlJc w:val="left"/>
      <w:pPr>
        <w:ind w:left="2505" w:hanging="229"/>
      </w:pPr>
      <w:rPr>
        <w:rFonts w:hint="default"/>
        <w:lang w:val="uk-UA" w:eastAsia="en-US" w:bidi="ar-SA"/>
      </w:rPr>
    </w:lvl>
    <w:lvl w:ilvl="5" w:tplc="916C6CBE">
      <w:numFmt w:val="bullet"/>
      <w:lvlText w:val="•"/>
      <w:lvlJc w:val="left"/>
      <w:pPr>
        <w:ind w:left="3147" w:hanging="229"/>
      </w:pPr>
      <w:rPr>
        <w:rFonts w:hint="default"/>
        <w:lang w:val="uk-UA" w:eastAsia="en-US" w:bidi="ar-SA"/>
      </w:rPr>
    </w:lvl>
    <w:lvl w:ilvl="6" w:tplc="2204529E">
      <w:numFmt w:val="bullet"/>
      <w:lvlText w:val="•"/>
      <w:lvlJc w:val="left"/>
      <w:pPr>
        <w:ind w:left="3789" w:hanging="229"/>
      </w:pPr>
      <w:rPr>
        <w:rFonts w:hint="default"/>
        <w:lang w:val="uk-UA" w:eastAsia="en-US" w:bidi="ar-SA"/>
      </w:rPr>
    </w:lvl>
    <w:lvl w:ilvl="7" w:tplc="C80AC22E">
      <w:numFmt w:val="bullet"/>
      <w:lvlText w:val="•"/>
      <w:lvlJc w:val="left"/>
      <w:pPr>
        <w:ind w:left="4431" w:hanging="229"/>
      </w:pPr>
      <w:rPr>
        <w:rFonts w:hint="default"/>
        <w:lang w:val="uk-UA" w:eastAsia="en-US" w:bidi="ar-SA"/>
      </w:rPr>
    </w:lvl>
    <w:lvl w:ilvl="8" w:tplc="FFFC32A2">
      <w:numFmt w:val="bullet"/>
      <w:lvlText w:val="•"/>
      <w:lvlJc w:val="left"/>
      <w:pPr>
        <w:ind w:left="5073" w:hanging="229"/>
      </w:pPr>
      <w:rPr>
        <w:rFonts w:hint="default"/>
        <w:lang w:val="uk-UA" w:eastAsia="en-US" w:bidi="ar-SA"/>
      </w:rPr>
    </w:lvl>
  </w:abstractNum>
  <w:abstractNum w:abstractNumId="10">
    <w:nsid w:val="6D094D98"/>
    <w:multiLevelType w:val="hybridMultilevel"/>
    <w:tmpl w:val="FB360624"/>
    <w:lvl w:ilvl="0" w:tplc="04742AB0">
      <w:start w:val="1"/>
      <w:numFmt w:val="decimal"/>
      <w:lvlText w:val="%1."/>
      <w:lvlJc w:val="left"/>
      <w:pPr>
        <w:ind w:left="570" w:hanging="284"/>
      </w:pPr>
      <w:rPr>
        <w:rFonts w:ascii="Cambria" w:eastAsia="Cambria" w:hAnsi="Cambria" w:cs="Cambria" w:hint="default"/>
        <w:w w:val="105"/>
        <w:sz w:val="21"/>
        <w:szCs w:val="21"/>
        <w:lang w:val="uk-UA" w:eastAsia="en-US" w:bidi="ar-SA"/>
      </w:rPr>
    </w:lvl>
    <w:lvl w:ilvl="1" w:tplc="EF2AA906">
      <w:numFmt w:val="bullet"/>
      <w:lvlText w:val="•"/>
      <w:lvlJc w:val="left"/>
      <w:pPr>
        <w:ind w:left="1157" w:hanging="284"/>
      </w:pPr>
      <w:rPr>
        <w:rFonts w:hint="default"/>
        <w:lang w:val="uk-UA" w:eastAsia="en-US" w:bidi="ar-SA"/>
      </w:rPr>
    </w:lvl>
    <w:lvl w:ilvl="2" w:tplc="F116586A">
      <w:numFmt w:val="bullet"/>
      <w:lvlText w:val="•"/>
      <w:lvlJc w:val="left"/>
      <w:pPr>
        <w:ind w:left="1735" w:hanging="284"/>
      </w:pPr>
      <w:rPr>
        <w:rFonts w:hint="default"/>
        <w:lang w:val="uk-UA" w:eastAsia="en-US" w:bidi="ar-SA"/>
      </w:rPr>
    </w:lvl>
    <w:lvl w:ilvl="3" w:tplc="368ADBE0">
      <w:numFmt w:val="bullet"/>
      <w:lvlText w:val="•"/>
      <w:lvlJc w:val="left"/>
      <w:pPr>
        <w:ind w:left="2313" w:hanging="284"/>
      </w:pPr>
      <w:rPr>
        <w:rFonts w:hint="default"/>
        <w:lang w:val="uk-UA" w:eastAsia="en-US" w:bidi="ar-SA"/>
      </w:rPr>
    </w:lvl>
    <w:lvl w:ilvl="4" w:tplc="9AAE6BE4">
      <w:numFmt w:val="bullet"/>
      <w:lvlText w:val="•"/>
      <w:lvlJc w:val="left"/>
      <w:pPr>
        <w:ind w:left="2890" w:hanging="284"/>
      </w:pPr>
      <w:rPr>
        <w:rFonts w:hint="default"/>
        <w:lang w:val="uk-UA" w:eastAsia="en-US" w:bidi="ar-SA"/>
      </w:rPr>
    </w:lvl>
    <w:lvl w:ilvl="5" w:tplc="A60CB63E">
      <w:numFmt w:val="bullet"/>
      <w:lvlText w:val="•"/>
      <w:lvlJc w:val="left"/>
      <w:pPr>
        <w:ind w:left="3468" w:hanging="284"/>
      </w:pPr>
      <w:rPr>
        <w:rFonts w:hint="default"/>
        <w:lang w:val="uk-UA" w:eastAsia="en-US" w:bidi="ar-SA"/>
      </w:rPr>
    </w:lvl>
    <w:lvl w:ilvl="6" w:tplc="D55A6950">
      <w:numFmt w:val="bullet"/>
      <w:lvlText w:val="•"/>
      <w:lvlJc w:val="left"/>
      <w:pPr>
        <w:ind w:left="4046" w:hanging="284"/>
      </w:pPr>
      <w:rPr>
        <w:rFonts w:hint="default"/>
        <w:lang w:val="uk-UA" w:eastAsia="en-US" w:bidi="ar-SA"/>
      </w:rPr>
    </w:lvl>
    <w:lvl w:ilvl="7" w:tplc="8F289192">
      <w:numFmt w:val="bullet"/>
      <w:lvlText w:val="•"/>
      <w:lvlJc w:val="left"/>
      <w:pPr>
        <w:ind w:left="4623" w:hanging="284"/>
      </w:pPr>
      <w:rPr>
        <w:rFonts w:hint="default"/>
        <w:lang w:val="uk-UA" w:eastAsia="en-US" w:bidi="ar-SA"/>
      </w:rPr>
    </w:lvl>
    <w:lvl w:ilvl="8" w:tplc="29B09482">
      <w:numFmt w:val="bullet"/>
      <w:lvlText w:val="•"/>
      <w:lvlJc w:val="left"/>
      <w:pPr>
        <w:ind w:left="5201" w:hanging="284"/>
      </w:pPr>
      <w:rPr>
        <w:rFonts w:hint="default"/>
        <w:lang w:val="uk-UA" w:eastAsia="en-US" w:bidi="ar-SA"/>
      </w:rPr>
    </w:lvl>
  </w:abstractNum>
  <w:abstractNum w:abstractNumId="11">
    <w:nsid w:val="6D3A16BA"/>
    <w:multiLevelType w:val="hybridMultilevel"/>
    <w:tmpl w:val="026AFDBE"/>
    <w:lvl w:ilvl="0" w:tplc="F0B60E06">
      <w:numFmt w:val="bullet"/>
      <w:lvlText w:val="–"/>
      <w:lvlJc w:val="left"/>
      <w:pPr>
        <w:ind w:left="758" w:hanging="188"/>
      </w:pPr>
      <w:rPr>
        <w:rFonts w:ascii="Cambria" w:eastAsia="Cambria" w:hAnsi="Cambria" w:cs="Cambria" w:hint="default"/>
        <w:w w:val="124"/>
        <w:sz w:val="19"/>
        <w:szCs w:val="19"/>
        <w:lang w:val="uk-UA" w:eastAsia="en-US" w:bidi="ar-SA"/>
      </w:rPr>
    </w:lvl>
    <w:lvl w:ilvl="1" w:tplc="50C02DCA">
      <w:numFmt w:val="bullet"/>
      <w:lvlText w:val="•"/>
      <w:lvlJc w:val="left"/>
      <w:pPr>
        <w:ind w:left="1319" w:hanging="188"/>
      </w:pPr>
      <w:rPr>
        <w:rFonts w:hint="default"/>
        <w:lang w:val="uk-UA" w:eastAsia="en-US" w:bidi="ar-SA"/>
      </w:rPr>
    </w:lvl>
    <w:lvl w:ilvl="2" w:tplc="E52C8FFA">
      <w:numFmt w:val="bullet"/>
      <w:lvlText w:val="•"/>
      <w:lvlJc w:val="left"/>
      <w:pPr>
        <w:ind w:left="1879" w:hanging="188"/>
      </w:pPr>
      <w:rPr>
        <w:rFonts w:hint="default"/>
        <w:lang w:val="uk-UA" w:eastAsia="en-US" w:bidi="ar-SA"/>
      </w:rPr>
    </w:lvl>
    <w:lvl w:ilvl="3" w:tplc="F6689BB4">
      <w:numFmt w:val="bullet"/>
      <w:lvlText w:val="•"/>
      <w:lvlJc w:val="left"/>
      <w:pPr>
        <w:ind w:left="2439" w:hanging="188"/>
      </w:pPr>
      <w:rPr>
        <w:rFonts w:hint="default"/>
        <w:lang w:val="uk-UA" w:eastAsia="en-US" w:bidi="ar-SA"/>
      </w:rPr>
    </w:lvl>
    <w:lvl w:ilvl="4" w:tplc="E1028C46">
      <w:numFmt w:val="bullet"/>
      <w:lvlText w:val="•"/>
      <w:lvlJc w:val="left"/>
      <w:pPr>
        <w:ind w:left="2998" w:hanging="188"/>
      </w:pPr>
      <w:rPr>
        <w:rFonts w:hint="default"/>
        <w:lang w:val="uk-UA" w:eastAsia="en-US" w:bidi="ar-SA"/>
      </w:rPr>
    </w:lvl>
    <w:lvl w:ilvl="5" w:tplc="BCF6A0D8">
      <w:numFmt w:val="bullet"/>
      <w:lvlText w:val="•"/>
      <w:lvlJc w:val="left"/>
      <w:pPr>
        <w:ind w:left="3558" w:hanging="188"/>
      </w:pPr>
      <w:rPr>
        <w:rFonts w:hint="default"/>
        <w:lang w:val="uk-UA" w:eastAsia="en-US" w:bidi="ar-SA"/>
      </w:rPr>
    </w:lvl>
    <w:lvl w:ilvl="6" w:tplc="26109490">
      <w:numFmt w:val="bullet"/>
      <w:lvlText w:val="•"/>
      <w:lvlJc w:val="left"/>
      <w:pPr>
        <w:ind w:left="4118" w:hanging="188"/>
      </w:pPr>
      <w:rPr>
        <w:rFonts w:hint="default"/>
        <w:lang w:val="uk-UA" w:eastAsia="en-US" w:bidi="ar-SA"/>
      </w:rPr>
    </w:lvl>
    <w:lvl w:ilvl="7" w:tplc="D11CB764">
      <w:numFmt w:val="bullet"/>
      <w:lvlText w:val="•"/>
      <w:lvlJc w:val="left"/>
      <w:pPr>
        <w:ind w:left="4677" w:hanging="188"/>
      </w:pPr>
      <w:rPr>
        <w:rFonts w:hint="default"/>
        <w:lang w:val="uk-UA" w:eastAsia="en-US" w:bidi="ar-SA"/>
      </w:rPr>
    </w:lvl>
    <w:lvl w:ilvl="8" w:tplc="0090D182">
      <w:numFmt w:val="bullet"/>
      <w:lvlText w:val="•"/>
      <w:lvlJc w:val="left"/>
      <w:pPr>
        <w:ind w:left="5237" w:hanging="188"/>
      </w:pPr>
      <w:rPr>
        <w:rFonts w:hint="default"/>
        <w:lang w:val="uk-UA" w:eastAsia="en-US" w:bidi="ar-SA"/>
      </w:rPr>
    </w:lvl>
  </w:abstractNum>
  <w:abstractNum w:abstractNumId="12">
    <w:nsid w:val="7B2D4D38"/>
    <w:multiLevelType w:val="hybridMultilevel"/>
    <w:tmpl w:val="287EE4E6"/>
    <w:lvl w:ilvl="0" w:tplc="051C41E0">
      <w:numFmt w:val="bullet"/>
      <w:lvlText w:val="–"/>
      <w:lvlJc w:val="left"/>
      <w:pPr>
        <w:ind w:left="754" w:hanging="185"/>
      </w:pPr>
      <w:rPr>
        <w:rFonts w:ascii="Cambria" w:eastAsia="Cambria" w:hAnsi="Cambria" w:cs="Cambria" w:hint="default"/>
        <w:w w:val="124"/>
        <w:sz w:val="21"/>
        <w:szCs w:val="21"/>
        <w:lang w:val="uk-UA" w:eastAsia="en-US" w:bidi="ar-SA"/>
      </w:rPr>
    </w:lvl>
    <w:lvl w:ilvl="1" w:tplc="9062ACF0">
      <w:numFmt w:val="bullet"/>
      <w:lvlText w:val="•"/>
      <w:lvlJc w:val="left"/>
      <w:pPr>
        <w:ind w:left="1319" w:hanging="185"/>
      </w:pPr>
      <w:rPr>
        <w:rFonts w:hint="default"/>
        <w:lang w:val="uk-UA" w:eastAsia="en-US" w:bidi="ar-SA"/>
      </w:rPr>
    </w:lvl>
    <w:lvl w:ilvl="2" w:tplc="E6CA8CF4">
      <w:numFmt w:val="bullet"/>
      <w:lvlText w:val="•"/>
      <w:lvlJc w:val="left"/>
      <w:pPr>
        <w:ind w:left="1879" w:hanging="185"/>
      </w:pPr>
      <w:rPr>
        <w:rFonts w:hint="default"/>
        <w:lang w:val="uk-UA" w:eastAsia="en-US" w:bidi="ar-SA"/>
      </w:rPr>
    </w:lvl>
    <w:lvl w:ilvl="3" w:tplc="0BDC590E">
      <w:numFmt w:val="bullet"/>
      <w:lvlText w:val="•"/>
      <w:lvlJc w:val="left"/>
      <w:pPr>
        <w:ind w:left="2439" w:hanging="185"/>
      </w:pPr>
      <w:rPr>
        <w:rFonts w:hint="default"/>
        <w:lang w:val="uk-UA" w:eastAsia="en-US" w:bidi="ar-SA"/>
      </w:rPr>
    </w:lvl>
    <w:lvl w:ilvl="4" w:tplc="E5CC704A">
      <w:numFmt w:val="bullet"/>
      <w:lvlText w:val="•"/>
      <w:lvlJc w:val="left"/>
      <w:pPr>
        <w:ind w:left="2998" w:hanging="185"/>
      </w:pPr>
      <w:rPr>
        <w:rFonts w:hint="default"/>
        <w:lang w:val="uk-UA" w:eastAsia="en-US" w:bidi="ar-SA"/>
      </w:rPr>
    </w:lvl>
    <w:lvl w:ilvl="5" w:tplc="5ED45438">
      <w:numFmt w:val="bullet"/>
      <w:lvlText w:val="•"/>
      <w:lvlJc w:val="left"/>
      <w:pPr>
        <w:ind w:left="3558" w:hanging="185"/>
      </w:pPr>
      <w:rPr>
        <w:rFonts w:hint="default"/>
        <w:lang w:val="uk-UA" w:eastAsia="en-US" w:bidi="ar-SA"/>
      </w:rPr>
    </w:lvl>
    <w:lvl w:ilvl="6" w:tplc="72AC9534">
      <w:numFmt w:val="bullet"/>
      <w:lvlText w:val="•"/>
      <w:lvlJc w:val="left"/>
      <w:pPr>
        <w:ind w:left="4118" w:hanging="185"/>
      </w:pPr>
      <w:rPr>
        <w:rFonts w:hint="default"/>
        <w:lang w:val="uk-UA" w:eastAsia="en-US" w:bidi="ar-SA"/>
      </w:rPr>
    </w:lvl>
    <w:lvl w:ilvl="7" w:tplc="8A38ECB4">
      <w:numFmt w:val="bullet"/>
      <w:lvlText w:val="•"/>
      <w:lvlJc w:val="left"/>
      <w:pPr>
        <w:ind w:left="4677" w:hanging="185"/>
      </w:pPr>
      <w:rPr>
        <w:rFonts w:hint="default"/>
        <w:lang w:val="uk-UA" w:eastAsia="en-US" w:bidi="ar-SA"/>
      </w:rPr>
    </w:lvl>
    <w:lvl w:ilvl="8" w:tplc="6062F66E">
      <w:numFmt w:val="bullet"/>
      <w:lvlText w:val="•"/>
      <w:lvlJc w:val="left"/>
      <w:pPr>
        <w:ind w:left="5237" w:hanging="185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B5C8C"/>
    <w:rsid w:val="00111FE2"/>
    <w:rsid w:val="001573BC"/>
    <w:rsid w:val="00196104"/>
    <w:rsid w:val="001977F9"/>
    <w:rsid w:val="001C2FD2"/>
    <w:rsid w:val="00255884"/>
    <w:rsid w:val="002A42AA"/>
    <w:rsid w:val="002D7217"/>
    <w:rsid w:val="002D7E95"/>
    <w:rsid w:val="002E141F"/>
    <w:rsid w:val="0031721D"/>
    <w:rsid w:val="0034756C"/>
    <w:rsid w:val="003C3D0F"/>
    <w:rsid w:val="00443CB2"/>
    <w:rsid w:val="00450C47"/>
    <w:rsid w:val="0047050E"/>
    <w:rsid w:val="00472A35"/>
    <w:rsid w:val="004D0020"/>
    <w:rsid w:val="004F1081"/>
    <w:rsid w:val="00514A3E"/>
    <w:rsid w:val="00540F95"/>
    <w:rsid w:val="005B5C8C"/>
    <w:rsid w:val="00601F73"/>
    <w:rsid w:val="00633D1A"/>
    <w:rsid w:val="007344D6"/>
    <w:rsid w:val="007621C2"/>
    <w:rsid w:val="007B44FD"/>
    <w:rsid w:val="00812C9C"/>
    <w:rsid w:val="008D6FCD"/>
    <w:rsid w:val="008F562F"/>
    <w:rsid w:val="00951B75"/>
    <w:rsid w:val="009E06D4"/>
    <w:rsid w:val="00A3625E"/>
    <w:rsid w:val="00A41232"/>
    <w:rsid w:val="00A92717"/>
    <w:rsid w:val="00AA1A68"/>
    <w:rsid w:val="00AC4D50"/>
    <w:rsid w:val="00AC57A9"/>
    <w:rsid w:val="00B22147"/>
    <w:rsid w:val="00B6303B"/>
    <w:rsid w:val="00BD34BA"/>
    <w:rsid w:val="00BF19FC"/>
    <w:rsid w:val="00C3026C"/>
    <w:rsid w:val="00C75748"/>
    <w:rsid w:val="00CB3628"/>
    <w:rsid w:val="00CC6336"/>
    <w:rsid w:val="00CC6AC5"/>
    <w:rsid w:val="00CD12C0"/>
    <w:rsid w:val="00CE0878"/>
    <w:rsid w:val="00CE0C0B"/>
    <w:rsid w:val="00D25604"/>
    <w:rsid w:val="00E51134"/>
    <w:rsid w:val="00E860A4"/>
    <w:rsid w:val="00EE6064"/>
    <w:rsid w:val="00F00888"/>
    <w:rsid w:val="00F6793C"/>
    <w:rsid w:val="00F95F85"/>
    <w:rsid w:val="00F9638E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C8C"/>
    <w:rPr>
      <w:rFonts w:ascii="Cambria" w:eastAsia="Cambria" w:hAnsi="Cambria" w:cs="Cambria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C2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5C8C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5B5C8C"/>
    <w:pPr>
      <w:spacing w:line="444" w:lineRule="exact"/>
      <w:ind w:left="447"/>
      <w:jc w:val="center"/>
      <w:outlineLvl w:val="1"/>
    </w:pPr>
    <w:rPr>
      <w:rFonts w:ascii="Trebuchet MS" w:eastAsia="Trebuchet MS" w:hAnsi="Trebuchet MS" w:cs="Trebuchet MS"/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5B5C8C"/>
    <w:pPr>
      <w:spacing w:before="104"/>
      <w:ind w:left="487"/>
      <w:outlineLvl w:val="2"/>
    </w:pPr>
    <w:rPr>
      <w:b/>
      <w:bCs/>
      <w:sz w:val="36"/>
      <w:szCs w:val="36"/>
    </w:rPr>
  </w:style>
  <w:style w:type="paragraph" w:customStyle="1" w:styleId="Heading3">
    <w:name w:val="Heading 3"/>
    <w:basedOn w:val="a"/>
    <w:uiPriority w:val="1"/>
    <w:qFormat/>
    <w:rsid w:val="005B5C8C"/>
    <w:pPr>
      <w:spacing w:before="56"/>
      <w:ind w:left="374"/>
      <w:outlineLvl w:val="3"/>
    </w:pPr>
    <w:rPr>
      <w:b/>
      <w:b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5B5C8C"/>
    <w:pPr>
      <w:ind w:left="118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5B5C8C"/>
    <w:pPr>
      <w:ind w:left="231"/>
      <w:outlineLvl w:val="5"/>
    </w:pPr>
    <w:rPr>
      <w:rFonts w:ascii="Verdana" w:eastAsia="Verdana" w:hAnsi="Verdana" w:cs="Verdana"/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B5C8C"/>
    <w:pPr>
      <w:spacing w:before="5"/>
      <w:ind w:left="570" w:right="112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5B5C8C"/>
  </w:style>
  <w:style w:type="paragraph" w:styleId="a5">
    <w:name w:val="header"/>
    <w:basedOn w:val="a"/>
    <w:link w:val="a6"/>
    <w:uiPriority w:val="99"/>
    <w:semiHidden/>
    <w:unhideWhenUsed/>
    <w:rsid w:val="004705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50E"/>
    <w:rPr>
      <w:rFonts w:ascii="Cambria" w:eastAsia="Cambria" w:hAnsi="Cambria" w:cs="Cambria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4705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50E"/>
    <w:rPr>
      <w:rFonts w:ascii="Cambria" w:eastAsia="Cambria" w:hAnsi="Cambria" w:cs="Cambria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C2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443C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B2"/>
    <w:rPr>
      <w:rFonts w:ascii="Tahoma" w:eastAsia="Cambri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b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32084</Words>
  <Characters>182881</Characters>
  <Application>Microsoft Office Word</Application>
  <DocSecurity>0</DocSecurity>
  <Lines>1524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S-Sh-4-2021-ukr.indd</vt:lpstr>
    </vt:vector>
  </TitlesOfParts>
  <Company>SPecialiST RePack</Company>
  <LinksUpToDate>false</LinksUpToDate>
  <CharactersWithSpaces>214536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S-Sh-4-2021-ukr.indd</dc:title>
  <dc:creator>User</dc:creator>
  <cp:lastModifiedBy>Пользователь Windows</cp:lastModifiedBy>
  <cp:revision>25</cp:revision>
  <dcterms:created xsi:type="dcterms:W3CDTF">2021-10-27T17:37:00Z</dcterms:created>
  <dcterms:modified xsi:type="dcterms:W3CDTF">2021-10-31T08:58:00Z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2021-10-27T00:00:00Z</vt:filetime>
  </property>
</Properties>
</file>